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679B9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'Daniel Delgado Acosta</w:t>
      </w:r>
    </w:p>
    <w:p w14:paraId="2848B7ED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'Project 7</w:t>
      </w:r>
    </w:p>
    <w:p w14:paraId="08C4D38C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'June 2020</w:t>
      </w:r>
    </w:p>
    <w:p w14:paraId="01F44A2D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'Tuesday Lab</w:t>
      </w:r>
    </w:p>
    <w:p w14:paraId="13CE4930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DA69B0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157F12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B8B261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9FE8BE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B068A8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ABF89B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6D2AA7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0A0210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FDFEE5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7F288449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67D057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B08222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ExitToolStripMenuItem.Click</w:t>
      </w:r>
      <w:proofErr w:type="spellEnd"/>
    </w:p>
    <w:p w14:paraId="437D14BD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916DF4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'Ends program</w:t>
      </w:r>
    </w:p>
    <w:p w14:paraId="5633F491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3A5118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245C735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F80CA7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C0A38AF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2D7F7F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PrintFormToolStripMenuItem_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PrintFormToolStripMenuItem.Click</w:t>
      </w:r>
      <w:proofErr w:type="spellEnd"/>
    </w:p>
    <w:p w14:paraId="7F80F097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9ADFAC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'Prints form</w:t>
      </w:r>
    </w:p>
    <w:p w14:paraId="2083850E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942D12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PrintForm1.PrintAction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Printing.</w:t>
      </w:r>
      <w:r>
        <w:rPr>
          <w:rFonts w:ascii="Consolas" w:hAnsi="Consolas" w:cs="Consolas"/>
          <w:color w:val="2B91AF"/>
          <w:sz w:val="19"/>
          <w:szCs w:val="19"/>
        </w:rPr>
        <w:t>PrintAction</w:t>
      </w:r>
      <w:r>
        <w:rPr>
          <w:rFonts w:ascii="Consolas" w:hAnsi="Consolas" w:cs="Consolas"/>
          <w:sz w:val="19"/>
          <w:szCs w:val="19"/>
        </w:rPr>
        <w:t>.PrintToPreview</w:t>
      </w:r>
      <w:proofErr w:type="spellEnd"/>
      <w:proofErr w:type="gramEnd"/>
    </w:p>
    <w:p w14:paraId="7F91F43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PrintForm1.Print()</w:t>
      </w:r>
    </w:p>
    <w:p w14:paraId="1D52B262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92095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57CD067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53E70C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D372DB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E9F794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BookInformationToolStripMenuItem_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BookInformationToolStripMenuItem.Click</w:t>
      </w:r>
      <w:proofErr w:type="spellEnd"/>
    </w:p>
    <w:p w14:paraId="61CBBD95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34EEA5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'Shows book info print preview</w:t>
      </w:r>
    </w:p>
    <w:p w14:paraId="69B410E5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F9230B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PrintPreviewDialog1.Document = PrintDocument1</w:t>
      </w:r>
    </w:p>
    <w:p w14:paraId="5FC22E84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PrintPreviewDialog1.ShowDialog()</w:t>
      </w:r>
    </w:p>
    <w:p w14:paraId="377F6FC5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EFAF09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1AB74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7F5CB73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8ADE81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AboutToolStripMenuItem_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AboutToolStripMenuItem.Click</w:t>
      </w:r>
      <w:proofErr w:type="spellEnd"/>
    </w:p>
    <w:p w14:paraId="7986F1FF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FEBC7F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'Shows About Form</w:t>
      </w:r>
    </w:p>
    <w:p w14:paraId="6F922D8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E96244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AboutBox1</w:t>
      </w:r>
      <w:r>
        <w:rPr>
          <w:rFonts w:ascii="Consolas" w:hAnsi="Consolas" w:cs="Consolas"/>
          <w:sz w:val="19"/>
          <w:szCs w:val="19"/>
        </w:rPr>
        <w:t>.Show()</w:t>
      </w:r>
    </w:p>
    <w:p w14:paraId="756BBCD1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379044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BA661BD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004BC2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PrintDocument1_</w:t>
      </w:r>
      <w:proofErr w:type="gramStart"/>
      <w:r>
        <w:rPr>
          <w:rFonts w:ascii="Consolas" w:hAnsi="Consolas" w:cs="Consolas"/>
          <w:sz w:val="19"/>
          <w:szCs w:val="19"/>
        </w:rPr>
        <w:t>PrintPage(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System.Drawing.Printing.</w:t>
      </w:r>
      <w:r>
        <w:rPr>
          <w:rFonts w:ascii="Consolas" w:hAnsi="Consolas" w:cs="Consolas"/>
          <w:color w:val="2B91AF"/>
          <w:sz w:val="19"/>
          <w:szCs w:val="19"/>
        </w:rPr>
        <w:t>PrintPageEventArgs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PrintDocument1.PrintPage</w:t>
      </w:r>
    </w:p>
    <w:p w14:paraId="6B66F883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58ABC7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'Handles Book Info Print preview</w:t>
      </w:r>
    </w:p>
    <w:p w14:paraId="2CC2EA9A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AEF2B5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HeaderFont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sz w:val="19"/>
          <w:szCs w:val="19"/>
        </w:rPr>
        <w:t xml:space="preserve">, 32,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EA1DEA5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sz w:val="19"/>
          <w:szCs w:val="19"/>
        </w:rPr>
        <w:t>, 12)</w:t>
      </w:r>
    </w:p>
    <w:p w14:paraId="52E7586D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382A70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LineHeightSingle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RegularFont.GetHeight</w:t>
      </w:r>
      <w:proofErr w:type="spellEnd"/>
    </w:p>
    <w:p w14:paraId="55C0C02F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99BF70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HorizontalPrintLoctaionSingle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e.MarginBounds.Left</w:t>
      </w:r>
      <w:proofErr w:type="spellEnd"/>
      <w:proofErr w:type="gramEnd"/>
    </w:p>
    <w:p w14:paraId="4B5208E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EndingHorizontalPrintLocationSingle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sz w:val="19"/>
          <w:szCs w:val="19"/>
        </w:rPr>
        <w:t xml:space="preserve"> = 250</w:t>
      </w:r>
    </w:p>
    <w:p w14:paraId="252C37E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692BF4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SecondColumnSingle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sz w:val="19"/>
          <w:szCs w:val="19"/>
        </w:rPr>
        <w:t xml:space="preserve"> = 650</w:t>
      </w:r>
    </w:p>
    <w:p w14:paraId="59C7E85C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29FE84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e.MarginBounds.Top</w:t>
      </w:r>
      <w:proofErr w:type="spellEnd"/>
      <w:proofErr w:type="gramEnd"/>
    </w:p>
    <w:p w14:paraId="1715F9C7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1C0961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A0B004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8D8B3B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672320FC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B5597C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'Shows page title</w:t>
      </w:r>
    </w:p>
    <w:p w14:paraId="4D36C024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75F39A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"Book Information"</w:t>
      </w:r>
    </w:p>
    <w:p w14:paraId="700F4292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79BCE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HeaderFont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EndingHorizontalPrintLocationSingle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D507FB9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40B094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C2E579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LineHeightSingle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* 5</w:t>
      </w:r>
    </w:p>
    <w:p w14:paraId="3FEA2647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CB4B09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0A588F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'Next line</w:t>
      </w:r>
    </w:p>
    <w:p w14:paraId="65F439F1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5FC424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"Title:"</w:t>
      </w:r>
    </w:p>
    <w:p w14:paraId="25F48101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05DABB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HorizontalPrintLoctaionSingle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BA509D4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76F850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20D6ED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BookTitleTextBox.Text</w:t>
      </w:r>
      <w:proofErr w:type="spellEnd"/>
    </w:p>
    <w:p w14:paraId="76E20EF9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654E3B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SecondColumnSingle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E771D4E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ABF414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BF8CB1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LineHeightSingle</w:t>
      </w:r>
      <w:proofErr w:type="spellEnd"/>
    </w:p>
    <w:p w14:paraId="7C852B94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E5BF55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'Next line</w:t>
      </w:r>
    </w:p>
    <w:p w14:paraId="57E9EF60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912B5D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"Author:"</w:t>
      </w:r>
    </w:p>
    <w:p w14:paraId="1039616F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5BA037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HorizontalPrintLoctaionSingle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A1E1CFF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4B3344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AuthorTextBox.Text</w:t>
      </w:r>
      <w:proofErr w:type="spellEnd"/>
    </w:p>
    <w:p w14:paraId="5FFA55E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BE3A1D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SecondColumnSingle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9C83F6E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363115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05CF77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F4E418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LineHeightSingle</w:t>
      </w:r>
      <w:proofErr w:type="spellEnd"/>
    </w:p>
    <w:p w14:paraId="46DF3AB8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DC820D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'Next line</w:t>
      </w:r>
    </w:p>
    <w:p w14:paraId="32762B6D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6CD46D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"Type:"</w:t>
      </w:r>
    </w:p>
    <w:p w14:paraId="3C1E6604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3C6A3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HorizontalPrintLoctaionSingle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9C393C1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08099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FictionRadioButton.Checked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2649B5C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"Fiction"</w:t>
      </w:r>
    </w:p>
    <w:p w14:paraId="68A8C00F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DCDCAA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"Non-Fiction"</w:t>
      </w:r>
    </w:p>
    <w:p w14:paraId="300A2EBD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1AFDF5B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185F9B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SecondColumnSingle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791883F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8B7F9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AA63D9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LineHeightSingle</w:t>
      </w:r>
      <w:proofErr w:type="spellEnd"/>
    </w:p>
    <w:p w14:paraId="79C56B2C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AD740B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'Next line</w:t>
      </w:r>
    </w:p>
    <w:p w14:paraId="0A49839F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4B120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"Subject:"</w:t>
      </w:r>
    </w:p>
    <w:p w14:paraId="77FF50E9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CFE798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HorizontalPrintLoctaionSingle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7AF469E3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8F2819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SubjectComboBox.Text</w:t>
      </w:r>
      <w:proofErr w:type="spellEnd"/>
    </w:p>
    <w:p w14:paraId="4801F9A9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D3932D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SecondColumnSingle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5C1E37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4015F5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974E04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LineHeightSingle</w:t>
      </w:r>
      <w:proofErr w:type="spellEnd"/>
    </w:p>
    <w:p w14:paraId="3298CC84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EAAE5C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'Next line</w:t>
      </w:r>
    </w:p>
    <w:p w14:paraId="082FC110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0E3AC9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"Shelf Number:"</w:t>
      </w:r>
    </w:p>
    <w:p w14:paraId="5BF1FECB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C8A06A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HorizontalPrintLoctaionSingle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4BEE73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B8E140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ShelfNumberListBox.Text</w:t>
      </w:r>
      <w:proofErr w:type="spellEnd"/>
    </w:p>
    <w:p w14:paraId="51A63DE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A17EBD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SecondColumnSingle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B87FEDC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4934D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7CB35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LineHeightSingle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* 4</w:t>
      </w:r>
    </w:p>
    <w:p w14:paraId="54F8A98E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8D9915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'Next line</w:t>
      </w:r>
    </w:p>
    <w:p w14:paraId="6D369511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01903B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"Programmed By: Daniel Delgado Acosta"</w:t>
      </w:r>
    </w:p>
    <w:p w14:paraId="7107065D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8C234F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HorizontalPrintLoctaionSingle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WhatLineImOnSingle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C335B8C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94BFF7F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958BB8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1DF0DB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ADC153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ClearButton_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ClearButton.Click</w:t>
      </w:r>
      <w:proofErr w:type="spellEnd"/>
    </w:p>
    <w:p w14:paraId="22DE56BC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B22C02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'Resets the form</w:t>
      </w:r>
    </w:p>
    <w:p w14:paraId="3C4F2E08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A5B290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AuthorTextBox</w:t>
      </w:r>
      <w:proofErr w:type="spellEnd"/>
    </w:p>
    <w:p w14:paraId="23C006FF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.Text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18D91F75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.Focus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14:paraId="5C989588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64AD6DED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BookTitleTextBox.Text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C5F1009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FictionRadioButton.Checked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5F71B8A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SubjectComboBox.SelectedIndex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-1</w:t>
      </w:r>
    </w:p>
    <w:p w14:paraId="43E830C2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ShelfNumberListBox.SelectedIndex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-1</w:t>
      </w:r>
    </w:p>
    <w:p w14:paraId="3DA3621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F6B724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DCAF0D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3470CC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D80B50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C36E7A8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6211F0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571269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6A010A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B6ADA2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2FE0E4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LoopPrintDocument_</w:t>
      </w:r>
      <w:proofErr w:type="gramStart"/>
      <w:r>
        <w:rPr>
          <w:rFonts w:ascii="Consolas" w:hAnsi="Consolas" w:cs="Consolas"/>
          <w:sz w:val="19"/>
          <w:szCs w:val="19"/>
        </w:rPr>
        <w:t>PrintPage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System.Drawing.Printing.</w:t>
      </w:r>
      <w:r>
        <w:rPr>
          <w:rFonts w:ascii="Consolas" w:hAnsi="Consolas" w:cs="Consolas"/>
          <w:color w:val="2B91AF"/>
          <w:sz w:val="19"/>
          <w:szCs w:val="19"/>
        </w:rPr>
        <w:t>PrintPageEventArgs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LoopPrintDocument.PrintPage</w:t>
      </w:r>
      <w:proofErr w:type="spellEnd"/>
    </w:p>
    <w:p w14:paraId="08D357C9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DB730B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'Handles printing the preview when printing subjects</w:t>
      </w:r>
    </w:p>
    <w:p w14:paraId="33D9293D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0FE480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HeaderFont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sz w:val="19"/>
          <w:szCs w:val="19"/>
        </w:rPr>
        <w:t xml:space="preserve">, 32,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5BDC61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sz w:val="19"/>
          <w:szCs w:val="19"/>
        </w:rPr>
        <w:t>, 12)</w:t>
      </w:r>
    </w:p>
    <w:p w14:paraId="6C650DAF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CAEEA7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LineHeightSingle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RegularFont.GetHeight</w:t>
      </w:r>
      <w:proofErr w:type="spellEnd"/>
    </w:p>
    <w:p w14:paraId="33327514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C2563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HorizontalPrintLoctaionSingle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e.MarginBounds.Left</w:t>
      </w:r>
      <w:proofErr w:type="spellEnd"/>
      <w:proofErr w:type="gramEnd"/>
    </w:p>
    <w:p w14:paraId="0772163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CAB8C2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1ECB9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VerticalLocationSingle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e.MarginBounds.Top</w:t>
      </w:r>
      <w:proofErr w:type="spellEnd"/>
      <w:proofErr w:type="gramEnd"/>
    </w:p>
    <w:p w14:paraId="7274FC8D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099CDF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D3D3EE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761ECA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87F03F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05185198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10FEEA3F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6D24F1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'Showa page title</w:t>
      </w:r>
    </w:p>
    <w:p w14:paraId="5C2EF1EA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0378F9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"Subjects"</w:t>
      </w:r>
    </w:p>
    <w:p w14:paraId="7044AF90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100F9E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HeaderFont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HorizontalPrintLoctaionSingle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VerticalLocationSingle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133CDE2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6E1465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113080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VerticalLocationSingle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VerticalLocationSingle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LineHeightSingle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* 5</w:t>
      </w:r>
    </w:p>
    <w:p w14:paraId="737E5A37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57E744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4FFC23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'Next line</w:t>
      </w:r>
    </w:p>
    <w:p w14:paraId="7B889BC9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CD5C64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SubjectComboBox.Items.Count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- 1</w:t>
      </w:r>
    </w:p>
    <w:p w14:paraId="5B5E313B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939A85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SubjectComboBox.Items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IndexInteger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49BC45A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C8509D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HorizontalPrintLoctaionSingle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VerticalLocationSingle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DC97F69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29B9F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VerticalLocationSingle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VerticalLocationSingle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LineHeightSingle</w:t>
      </w:r>
      <w:proofErr w:type="spellEnd"/>
    </w:p>
    <w:p w14:paraId="29CFCB8A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C03750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IndexInteger</w:t>
      </w:r>
      <w:proofErr w:type="spellEnd"/>
    </w:p>
    <w:p w14:paraId="2016CB29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7CA83B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VerticalLocationSingle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VerticalLocationSingle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LineHeightSingle</w:t>
      </w:r>
      <w:proofErr w:type="spellEnd"/>
      <w:r>
        <w:rPr>
          <w:rFonts w:ascii="Consolas" w:hAnsi="Consolas" w:cs="Consolas"/>
          <w:sz w:val="19"/>
          <w:szCs w:val="19"/>
        </w:rPr>
        <w:t xml:space="preserve"> * 5</w:t>
      </w:r>
    </w:p>
    <w:p w14:paraId="3A4EAC1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2C9ADC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3DE615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'Next line</w:t>
      </w:r>
    </w:p>
    <w:p w14:paraId="32B0665B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5389C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"Programmed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by: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Daniel Delgado Acosta"</w:t>
      </w:r>
    </w:p>
    <w:p w14:paraId="03D94D2C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72351A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e.Graphics.DrawString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RegularFont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HorizontalPrintLoctaionSingle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VerticalLocationSingle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326BEF0D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BE9FEF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0A8857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41D3676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BF4A4C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PrintSubjectToolStripMenuItem_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PrintSubjectToolStripMenuItem.Click</w:t>
      </w:r>
      <w:proofErr w:type="spellEnd"/>
    </w:p>
    <w:p w14:paraId="789221FE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2F0C0E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'Shows Subject print preview</w:t>
      </w:r>
    </w:p>
    <w:p w14:paraId="3CEE3573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8557BE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PrintPreviewDialog1.Document = </w:t>
      </w:r>
      <w:proofErr w:type="spellStart"/>
      <w:r>
        <w:rPr>
          <w:rFonts w:ascii="Consolas" w:hAnsi="Consolas" w:cs="Consolas"/>
          <w:sz w:val="19"/>
          <w:szCs w:val="19"/>
        </w:rPr>
        <w:t>LoopPrintDocument</w:t>
      </w:r>
      <w:proofErr w:type="spellEnd"/>
    </w:p>
    <w:p w14:paraId="2B83DB22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PrintPreviewDialog1.ShowDialog()</w:t>
      </w:r>
    </w:p>
    <w:p w14:paraId="7C7A6949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260FB9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236364C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24CDF8D3" w14:textId="77777777" w:rsidR="004404C3" w:rsidRDefault="004404C3" w:rsidP="0044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17D8A2" w14:textId="77777777" w:rsidR="0076448B" w:rsidRDefault="0076448B"/>
    <w:sectPr w:rsidR="0076448B" w:rsidSect="006131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C3"/>
    <w:rsid w:val="004404C3"/>
    <w:rsid w:val="0076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CD2F"/>
  <w15:chartTrackingRefBased/>
  <w15:docId w15:val="{24491027-9147-4016-A576-2786FF29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999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Delgado</dc:creator>
  <cp:keywords/>
  <dc:description/>
  <cp:lastModifiedBy>Daniel Delgado</cp:lastModifiedBy>
  <cp:revision>1</cp:revision>
  <dcterms:created xsi:type="dcterms:W3CDTF">2020-06-02T19:45:00Z</dcterms:created>
  <dcterms:modified xsi:type="dcterms:W3CDTF">2020-06-02T19:46:00Z</dcterms:modified>
</cp:coreProperties>
</file>