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A2CC" w14:textId="0561488B" w:rsidR="00107009" w:rsidRDefault="00C17649" w:rsidP="00C17649">
      <w:pPr>
        <w:pStyle w:val="Title"/>
      </w:pPr>
      <w:r>
        <w:t xml:space="preserve">SDEV1000 In-Class </w:t>
      </w:r>
      <w:r w:rsidR="00F3334D">
        <w:t>4</w:t>
      </w:r>
      <w:r w:rsidR="00B9620A">
        <w:t xml:space="preserve">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p w14:paraId="376DF7B5" w14:textId="03E7AFAE" w:rsidR="00C17649" w:rsidRDefault="00C17649" w:rsidP="00C17649">
      <w:pPr>
        <w:pStyle w:val="Heading1"/>
      </w:pPr>
      <w:r>
        <w:t>Part 1</w:t>
      </w:r>
    </w:p>
    <w:p w14:paraId="4088C1A7" w14:textId="77777777" w:rsidR="00C77DB4" w:rsidRDefault="00CF5441">
      <w:r w:rsidRPr="00C77DB4">
        <w:rPr>
          <w:b/>
          <w:bCs/>
        </w:rPr>
        <w:t xml:space="preserve">Mean: </w:t>
      </w:r>
      <w:r>
        <w:t>83.6</w:t>
      </w:r>
    </w:p>
    <w:p w14:paraId="4AEE5EB3" w14:textId="77777777" w:rsidR="00C77DB4" w:rsidRDefault="00C77DB4">
      <w:r w:rsidRPr="00C77DB4">
        <w:rPr>
          <w:b/>
          <w:bCs/>
        </w:rPr>
        <w:t>Median:</w:t>
      </w:r>
      <w:r>
        <w:t xml:space="preserve"> 82</w:t>
      </w:r>
    </w:p>
    <w:p w14:paraId="71603819" w14:textId="77777777" w:rsidR="00C77DB4" w:rsidRDefault="00C77DB4">
      <w:r w:rsidRPr="00C77DB4">
        <w:rPr>
          <w:b/>
          <w:bCs/>
        </w:rPr>
        <w:t>Mode:</w:t>
      </w:r>
      <w:r>
        <w:t xml:space="preserve"> 82</w:t>
      </w:r>
    </w:p>
    <w:p w14:paraId="7E09100B" w14:textId="77777777" w:rsidR="00C9114D" w:rsidRDefault="00C77DB4">
      <w:r>
        <w:rPr>
          <w:b/>
          <w:bCs/>
        </w:rPr>
        <w:t xml:space="preserve">Percentage of Scores over 80: </w:t>
      </w:r>
      <w:r>
        <w:t>7</w:t>
      </w:r>
      <w:r w:rsidR="00C9114D">
        <w:t>3</w:t>
      </w:r>
      <w:r>
        <w:t>%</w:t>
      </w:r>
    </w:p>
    <w:p w14:paraId="5645E2AF" w14:textId="77777777" w:rsidR="00C9114D" w:rsidRPr="00C9114D" w:rsidRDefault="00C9114D" w:rsidP="00C9114D">
      <w:r>
        <w:rPr>
          <w:b/>
          <w:bCs/>
        </w:rPr>
        <w:t xml:space="preserve">Explanation: </w:t>
      </w:r>
      <w:r w:rsidRPr="00C9114D">
        <w:t xml:space="preserve">The mean shows the average score of the class, the median shows the middle score, and the mode shows the most common score. </w:t>
      </w:r>
      <w:proofErr w:type="gramStart"/>
      <w:r w:rsidRPr="00C9114D">
        <w:t>All of</w:t>
      </w:r>
      <w:proofErr w:type="gramEnd"/>
      <w:r w:rsidRPr="00C9114D">
        <w:t xml:space="preserve"> these show that most students scored around the 80s. The percentage above 80 shows that most students did well, so the class is doing good overall.</w:t>
      </w:r>
    </w:p>
    <w:p w14:paraId="1C94337E" w14:textId="52163175" w:rsidR="00C17649" w:rsidRPr="00C77DB4" w:rsidRDefault="00C17649">
      <w:r>
        <w:br w:type="page"/>
      </w:r>
    </w:p>
    <w:p w14:paraId="263D311C" w14:textId="0D735518" w:rsidR="00C17649" w:rsidRDefault="00C17649" w:rsidP="00C17649">
      <w:pPr>
        <w:pStyle w:val="Heading1"/>
      </w:pPr>
      <w:r>
        <w:lastRenderedPageBreak/>
        <w:t>Part 2</w:t>
      </w:r>
    </w:p>
    <w:p w14:paraId="2363817E" w14:textId="259E69B0" w:rsidR="00C17649" w:rsidRPr="00962BA0" w:rsidRDefault="00B9620A">
      <w:pPr>
        <w:rPr>
          <w:i/>
          <w:iCs/>
        </w:rPr>
      </w:pPr>
      <w:r w:rsidRPr="00B9620A">
        <w:rPr>
          <w:i/>
          <w:iCs/>
        </w:rPr>
        <w:t>Insert your responses here.</w:t>
      </w:r>
    </w:p>
    <w:p w14:paraId="266677C4" w14:textId="58B36FD6" w:rsidR="00C17649" w:rsidRDefault="004A3047">
      <w:r w:rsidRPr="00101D43">
        <w:rPr>
          <w:b/>
          <w:bCs/>
        </w:rPr>
        <w:t>Linear Search</w:t>
      </w:r>
      <w:r>
        <w:t xml:space="preserve"> </w:t>
      </w:r>
      <w:r w:rsidR="00101D43">
        <w:sym w:font="Wingdings" w:char="F0E0"/>
      </w:r>
      <w:r>
        <w:t xml:space="preserve"> O(n)</w:t>
      </w:r>
    </w:p>
    <w:p w14:paraId="11B63316" w14:textId="016DB9D5" w:rsidR="004A3047" w:rsidRDefault="00101D43">
      <w:r>
        <w:rPr>
          <w:b/>
          <w:bCs/>
        </w:rPr>
        <w:t xml:space="preserve">Explanation: </w:t>
      </w:r>
      <w:r>
        <w:t>It checks items one by one. In the worst case, it looks at all n items, so time increases directly with the list size</w:t>
      </w:r>
    </w:p>
    <w:p w14:paraId="42F3DA53" w14:textId="77777777" w:rsidR="00101D43" w:rsidRDefault="00101D43"/>
    <w:p w14:paraId="740DCC07" w14:textId="7D301B58" w:rsidR="00101D43" w:rsidRDefault="00101D43">
      <w:r>
        <w:rPr>
          <w:b/>
          <w:bCs/>
        </w:rPr>
        <w:t xml:space="preserve">Binary Search </w:t>
      </w:r>
      <w:r w:rsidRPr="00101D43">
        <w:rPr>
          <w:b/>
          <w:bCs/>
        </w:rPr>
        <w:sym w:font="Wingdings" w:char="F0E0"/>
      </w:r>
      <w:r>
        <w:rPr>
          <w:b/>
          <w:bCs/>
        </w:rPr>
        <w:t xml:space="preserve"> </w:t>
      </w:r>
      <w:r>
        <w:t>O (log n)</w:t>
      </w:r>
    </w:p>
    <w:p w14:paraId="4BE0BBEB" w14:textId="7D7CA476" w:rsidR="00101D43" w:rsidRDefault="00101D43">
      <w:r>
        <w:rPr>
          <w:b/>
          <w:bCs/>
        </w:rPr>
        <w:t xml:space="preserve">Explanation: </w:t>
      </w:r>
      <w:r>
        <w:t>It keeps dividing the list in half. This makes it much faster because the number of steps grows very slowly. It only works on sorted data.</w:t>
      </w:r>
    </w:p>
    <w:p w14:paraId="67C461E1" w14:textId="77777777" w:rsidR="00101D43" w:rsidRDefault="00101D43"/>
    <w:p w14:paraId="38FEEE53" w14:textId="6453191E" w:rsidR="00101D43" w:rsidRDefault="00101D43">
      <w:pPr>
        <w:rPr>
          <w:b/>
          <w:bCs/>
        </w:rPr>
      </w:pPr>
      <w:r>
        <w:rPr>
          <w:b/>
          <w:bCs/>
        </w:rPr>
        <w:t xml:space="preserve">Bubble Sort </w:t>
      </w:r>
      <w:r w:rsidRPr="00101D43">
        <w:rPr>
          <w:b/>
          <w:bCs/>
        </w:rPr>
        <w:sym w:font="Wingdings" w:char="F0E0"/>
      </w:r>
      <w:r>
        <w:rPr>
          <w:b/>
          <w:bCs/>
        </w:rPr>
        <w:t xml:space="preserve"> O(n^2)</w:t>
      </w:r>
    </w:p>
    <w:p w14:paraId="49733ABF" w14:textId="6E421E9E" w:rsidR="00101D43" w:rsidRDefault="00101D43">
      <w:r>
        <w:rPr>
          <w:b/>
          <w:bCs/>
        </w:rPr>
        <w:t xml:space="preserve">Explanation: </w:t>
      </w:r>
      <w:r>
        <w:t>It compares and swaps items many times. As the list grows, the number of comparisons increases a lot, making it very slow.</w:t>
      </w:r>
    </w:p>
    <w:p w14:paraId="2AE70748" w14:textId="77777777" w:rsidR="00101D43" w:rsidRDefault="00101D43"/>
    <w:p w14:paraId="69F2E7B1" w14:textId="2BC6513B" w:rsidR="00101D43" w:rsidRDefault="00101D43">
      <w:pPr>
        <w:rPr>
          <w:b/>
          <w:bCs/>
        </w:rPr>
      </w:pPr>
      <w:r>
        <w:rPr>
          <w:b/>
          <w:bCs/>
        </w:rPr>
        <w:t xml:space="preserve">Merge Sort </w:t>
      </w:r>
      <w:r w:rsidRPr="00101D43">
        <w:rPr>
          <w:b/>
          <w:bCs/>
        </w:rPr>
        <w:sym w:font="Wingdings" w:char="F0E0"/>
      </w:r>
      <w:r>
        <w:rPr>
          <w:b/>
          <w:bCs/>
        </w:rPr>
        <w:t xml:space="preserve"> O(n log n)</w:t>
      </w:r>
    </w:p>
    <w:p w14:paraId="5C99D076" w14:textId="6FC6F0B6" w:rsidR="00101D43" w:rsidRDefault="00101D43">
      <w:r>
        <w:rPr>
          <w:b/>
          <w:bCs/>
        </w:rPr>
        <w:t xml:space="preserve">Explanation: </w:t>
      </w:r>
      <w:r>
        <w:t xml:space="preserve">It splits the list into smaller parts, sorts them, and merges them. This is </w:t>
      </w:r>
      <w:r w:rsidR="00E70783">
        <w:t>very efficient</w:t>
      </w:r>
      <w:r>
        <w:t xml:space="preserve"> for large datasets.</w:t>
      </w:r>
    </w:p>
    <w:p w14:paraId="3363EF03" w14:textId="77777777" w:rsidR="00101D43" w:rsidRDefault="00101D43"/>
    <w:p w14:paraId="1BB3A03F" w14:textId="66C53F22" w:rsidR="00101D43" w:rsidRPr="00101D43" w:rsidRDefault="00101D43">
      <w:pPr>
        <w:rPr>
          <w:b/>
          <w:bCs/>
          <w:sz w:val="27"/>
          <w:szCs w:val="27"/>
        </w:rPr>
      </w:pPr>
      <w:r w:rsidRPr="00101D43">
        <w:rPr>
          <w:b/>
          <w:bCs/>
          <w:sz w:val="27"/>
          <w:szCs w:val="27"/>
        </w:rPr>
        <w:t>Efficiency Ranking:</w:t>
      </w:r>
    </w:p>
    <w:p w14:paraId="71A36862" w14:textId="15422B20" w:rsidR="00101D43" w:rsidRDefault="00101D43" w:rsidP="00101D43">
      <w:pPr>
        <w:pStyle w:val="ListParagraph"/>
        <w:numPr>
          <w:ilvl w:val="0"/>
          <w:numId w:val="1"/>
        </w:numPr>
      </w:pPr>
      <w:r>
        <w:t xml:space="preserve">Binary Search </w:t>
      </w:r>
      <w:r>
        <w:sym w:font="Wingdings" w:char="F0E0"/>
      </w:r>
      <w:r>
        <w:t xml:space="preserve"> O(log n)</w:t>
      </w:r>
    </w:p>
    <w:p w14:paraId="2ADB8764" w14:textId="527EA50A" w:rsidR="00101D43" w:rsidRDefault="00101D43" w:rsidP="00101D43">
      <w:pPr>
        <w:pStyle w:val="ListParagraph"/>
        <w:numPr>
          <w:ilvl w:val="0"/>
          <w:numId w:val="1"/>
        </w:numPr>
      </w:pPr>
      <w:r>
        <w:t xml:space="preserve">Merge Sort    </w:t>
      </w:r>
      <w:r>
        <w:sym w:font="Wingdings" w:char="F0E0"/>
      </w:r>
      <w:r>
        <w:t xml:space="preserve"> O(n log n)</w:t>
      </w:r>
    </w:p>
    <w:p w14:paraId="6F75C504" w14:textId="22078DE6" w:rsidR="00101D43" w:rsidRDefault="00101D43" w:rsidP="00101D43">
      <w:pPr>
        <w:pStyle w:val="ListParagraph"/>
        <w:numPr>
          <w:ilvl w:val="0"/>
          <w:numId w:val="1"/>
        </w:numPr>
      </w:pPr>
      <w:r>
        <w:t xml:space="preserve">Linear Sort    </w:t>
      </w:r>
      <w:r>
        <w:sym w:font="Wingdings" w:char="F0E0"/>
      </w:r>
      <w:r>
        <w:t xml:space="preserve"> O(n)</w:t>
      </w:r>
    </w:p>
    <w:p w14:paraId="3AC2DAEF" w14:textId="7084A5E0" w:rsidR="00101D43" w:rsidRDefault="00101D43" w:rsidP="00101D43">
      <w:pPr>
        <w:pStyle w:val="ListParagraph"/>
        <w:numPr>
          <w:ilvl w:val="0"/>
          <w:numId w:val="1"/>
        </w:numPr>
      </w:pPr>
      <w:r>
        <w:t xml:space="preserve">Bubble Sort   </w:t>
      </w:r>
      <w:r>
        <w:sym w:font="Wingdings" w:char="F0E0"/>
      </w:r>
      <w:r>
        <w:t xml:space="preserve"> O(n^2)</w:t>
      </w:r>
    </w:p>
    <w:p w14:paraId="772FAECE" w14:textId="23FCEAEC" w:rsidR="00101D43" w:rsidRPr="0015508F" w:rsidRDefault="00101D43" w:rsidP="00101D43">
      <w:r>
        <w:rPr>
          <w:b/>
          <w:bCs/>
        </w:rPr>
        <w:t xml:space="preserve">Explanation: </w:t>
      </w:r>
      <w:r w:rsidR="0015508F">
        <w:t>Binary search is fastest because it reduces the problem quickly</w:t>
      </w:r>
      <w:r w:rsidR="00E70783">
        <w:t>.</w:t>
      </w:r>
      <w:r w:rsidR="0015508F">
        <w:t xml:space="preserve"> Merge Sort is also efficient for large data. Linear Search is slower because it checks every item. Bubble Sort is the slowest because it repeats many comparisons.</w:t>
      </w:r>
    </w:p>
    <w:p w14:paraId="1EDCFF84" w14:textId="77777777" w:rsidR="0015508F" w:rsidRDefault="0015508F"/>
    <w:p w14:paraId="005A06A1" w14:textId="77777777" w:rsidR="0015508F" w:rsidRDefault="0015508F">
      <w:pPr>
        <w:rPr>
          <w:b/>
          <w:bCs/>
        </w:rPr>
      </w:pPr>
    </w:p>
    <w:p w14:paraId="13E11685" w14:textId="448A143C" w:rsidR="0015508F" w:rsidRDefault="0015508F">
      <w:pPr>
        <w:rPr>
          <w:b/>
          <w:bCs/>
        </w:rPr>
      </w:pPr>
      <w:r>
        <w:rPr>
          <w:b/>
          <w:bCs/>
        </w:rPr>
        <w:lastRenderedPageBreak/>
        <w:t>Real World Scenario:</w:t>
      </w:r>
    </w:p>
    <w:p w14:paraId="5B4643BE" w14:textId="58EDD665" w:rsidR="0015508F" w:rsidRPr="0015508F" w:rsidRDefault="0015508F">
      <w:r>
        <w:t>In real life, linear search is used when you look through an unsorted list, like finding a name in a messy folder. Binary search is used when the list is sorted, like searching a word in a dictionary. Bubble sort can be used for very small lists, like sorting a few numbers by hand. Merge sort is best for large data, like organizing student records or big files in a computer system.</w:t>
      </w:r>
    </w:p>
    <w:p w14:paraId="782E0244" w14:textId="596E65E3" w:rsidR="00962BA0" w:rsidRDefault="00962BA0">
      <w:pPr>
        <w:rPr>
          <w:rFonts w:asciiTheme="majorHAnsi" w:eastAsiaTheme="majorEastAsia" w:hAnsiTheme="majorHAnsi" w:cstheme="majorBidi"/>
          <w:color w:val="0F4761" w:themeColor="accent1" w:themeShade="BF"/>
          <w:sz w:val="40"/>
          <w:szCs w:val="40"/>
        </w:rPr>
      </w:pPr>
      <w:r>
        <w:br w:type="page"/>
      </w:r>
    </w:p>
    <w:p w14:paraId="4FE2416E" w14:textId="59D269B4" w:rsidR="00C17649" w:rsidRDefault="00C17649" w:rsidP="00C17649">
      <w:pPr>
        <w:pStyle w:val="Heading1"/>
      </w:pPr>
      <w:r>
        <w:lastRenderedPageBreak/>
        <w:t>Part 3</w:t>
      </w:r>
    </w:p>
    <w:p w14:paraId="108FF123" w14:textId="5E980ACB" w:rsidR="00096934" w:rsidRPr="0015508F" w:rsidRDefault="00890BB4" w:rsidP="00B9620A">
      <w:r>
        <w:t>Binary search would be the most suitable because the queries are already sorted, and binary search can quickly find a target by dividing the list in half each time, making it much faster than checking every item one by one. This makes it very efficient for large datasets and good for fast search results on a website. One optimization is to use indexing (like a hash table or search index) so the system can find results even faster without always searching the whole list.</w:t>
      </w:r>
    </w:p>
    <w:sectPr w:rsidR="00096934" w:rsidRPr="0015508F" w:rsidSect="002413A0">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AB030" w14:textId="77777777" w:rsidR="001417FC" w:rsidRDefault="001417FC" w:rsidP="00C17649">
      <w:pPr>
        <w:spacing w:after="0" w:line="240" w:lineRule="auto"/>
      </w:pPr>
      <w:r>
        <w:separator/>
      </w:r>
    </w:p>
  </w:endnote>
  <w:endnote w:type="continuationSeparator" w:id="0">
    <w:p w14:paraId="1C85D43B" w14:textId="77777777" w:rsidR="001417FC" w:rsidRDefault="001417FC" w:rsidP="00C17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4B287" w14:textId="77777777" w:rsidR="001417FC" w:rsidRDefault="001417FC" w:rsidP="00C17649">
      <w:pPr>
        <w:spacing w:after="0" w:line="240" w:lineRule="auto"/>
      </w:pPr>
      <w:r>
        <w:separator/>
      </w:r>
    </w:p>
  </w:footnote>
  <w:footnote w:type="continuationSeparator" w:id="0">
    <w:p w14:paraId="6D6E43BD" w14:textId="77777777" w:rsidR="001417FC" w:rsidRDefault="001417FC" w:rsidP="00C17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742"/>
    </w:tblGrid>
    <w:tr w:rsidR="00B71D14" w14:paraId="57DAA645" w14:textId="77777777" w:rsidTr="00B71D14">
      <w:tc>
        <w:tcPr>
          <w:tcW w:w="6475" w:type="dxa"/>
        </w:tcPr>
        <w:p w14:paraId="2E6162A0" w14:textId="352CA77E" w:rsidR="00B71D14" w:rsidRDefault="00B71D14" w:rsidP="00B71D14">
          <w:pPr>
            <w:pStyle w:val="Header"/>
            <w:tabs>
              <w:tab w:val="clear" w:pos="4680"/>
              <w:tab w:val="right" w:pos="12960"/>
            </w:tabs>
          </w:pPr>
          <w:r>
            <w:t>SDEV1000</w:t>
          </w:r>
        </w:p>
      </w:tc>
      <w:tc>
        <w:tcPr>
          <w:tcW w:w="6475" w:type="dxa"/>
        </w:tcPr>
        <w:p w14:paraId="69114D98" w14:textId="29777363" w:rsidR="00B71D14" w:rsidRDefault="00B71D14" w:rsidP="00B71D14">
          <w:pPr>
            <w:pStyle w:val="Header"/>
            <w:tabs>
              <w:tab w:val="clear" w:pos="4680"/>
              <w:tab w:val="right" w:pos="12960"/>
            </w:tabs>
            <w:jc w:val="right"/>
          </w:pPr>
          <w:r>
            <w:t xml:space="preserve">In-Class </w:t>
          </w:r>
          <w:r w:rsidR="00F3334D">
            <w:t xml:space="preserve">4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tc>
    </w:tr>
  </w:tbl>
  <w:p w14:paraId="6A3115E0" w14:textId="4C98B3B2" w:rsidR="00C17649" w:rsidRDefault="00C17649" w:rsidP="00B71D14">
    <w:pPr>
      <w:pStyle w:val="Header"/>
      <w:tabs>
        <w:tab w:val="clear" w:pos="4680"/>
        <w:tab w:val="right" w:pos="129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31B2F"/>
    <w:multiLevelType w:val="hybridMultilevel"/>
    <w:tmpl w:val="D2C8DC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25012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49"/>
    <w:rsid w:val="000367A6"/>
    <w:rsid w:val="00096934"/>
    <w:rsid w:val="00101D43"/>
    <w:rsid w:val="00107009"/>
    <w:rsid w:val="001417FC"/>
    <w:rsid w:val="0015508F"/>
    <w:rsid w:val="001F02E0"/>
    <w:rsid w:val="002413A0"/>
    <w:rsid w:val="004035AB"/>
    <w:rsid w:val="004A3047"/>
    <w:rsid w:val="00554A7F"/>
    <w:rsid w:val="006E6BC1"/>
    <w:rsid w:val="00890BB4"/>
    <w:rsid w:val="008B6387"/>
    <w:rsid w:val="00940667"/>
    <w:rsid w:val="00962BA0"/>
    <w:rsid w:val="00A452C3"/>
    <w:rsid w:val="00A87C82"/>
    <w:rsid w:val="00AF1711"/>
    <w:rsid w:val="00B71D14"/>
    <w:rsid w:val="00B9620A"/>
    <w:rsid w:val="00C0019F"/>
    <w:rsid w:val="00C17649"/>
    <w:rsid w:val="00C17ECF"/>
    <w:rsid w:val="00C77DB4"/>
    <w:rsid w:val="00C9114D"/>
    <w:rsid w:val="00CF5441"/>
    <w:rsid w:val="00D926BA"/>
    <w:rsid w:val="00D935A2"/>
    <w:rsid w:val="00E5468A"/>
    <w:rsid w:val="00E70783"/>
    <w:rsid w:val="00F333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60F9"/>
  <w15:chartTrackingRefBased/>
  <w15:docId w15:val="{0AB1C3EB-95CA-894F-8B5C-ABDDF32E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49"/>
    <w:rPr>
      <w:rFonts w:eastAsiaTheme="majorEastAsia" w:cstheme="majorBidi"/>
      <w:color w:val="272727" w:themeColor="text1" w:themeTint="D8"/>
    </w:rPr>
  </w:style>
  <w:style w:type="paragraph" w:styleId="Title">
    <w:name w:val="Title"/>
    <w:basedOn w:val="Normal"/>
    <w:next w:val="Normal"/>
    <w:link w:val="TitleChar"/>
    <w:uiPriority w:val="10"/>
    <w:qFormat/>
    <w:rsid w:val="00C1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49"/>
    <w:pPr>
      <w:spacing w:before="160"/>
      <w:jc w:val="center"/>
    </w:pPr>
    <w:rPr>
      <w:i/>
      <w:iCs/>
      <w:color w:val="404040" w:themeColor="text1" w:themeTint="BF"/>
    </w:rPr>
  </w:style>
  <w:style w:type="character" w:customStyle="1" w:styleId="QuoteChar">
    <w:name w:val="Quote Char"/>
    <w:basedOn w:val="DefaultParagraphFont"/>
    <w:link w:val="Quote"/>
    <w:uiPriority w:val="29"/>
    <w:rsid w:val="00C17649"/>
    <w:rPr>
      <w:i/>
      <w:iCs/>
      <w:color w:val="404040" w:themeColor="text1" w:themeTint="BF"/>
    </w:rPr>
  </w:style>
  <w:style w:type="paragraph" w:styleId="ListParagraph">
    <w:name w:val="List Paragraph"/>
    <w:basedOn w:val="Normal"/>
    <w:uiPriority w:val="34"/>
    <w:qFormat/>
    <w:rsid w:val="00C17649"/>
    <w:pPr>
      <w:ind w:left="720"/>
      <w:contextualSpacing/>
    </w:pPr>
  </w:style>
  <w:style w:type="character" w:styleId="IntenseEmphasis">
    <w:name w:val="Intense Emphasis"/>
    <w:basedOn w:val="DefaultParagraphFont"/>
    <w:uiPriority w:val="21"/>
    <w:qFormat/>
    <w:rsid w:val="00C17649"/>
    <w:rPr>
      <w:i/>
      <w:iCs/>
      <w:color w:val="0F4761" w:themeColor="accent1" w:themeShade="BF"/>
    </w:rPr>
  </w:style>
  <w:style w:type="paragraph" w:styleId="IntenseQuote">
    <w:name w:val="Intense Quote"/>
    <w:basedOn w:val="Normal"/>
    <w:next w:val="Normal"/>
    <w:link w:val="IntenseQuoteChar"/>
    <w:uiPriority w:val="30"/>
    <w:qFormat/>
    <w:rsid w:val="00C1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649"/>
    <w:rPr>
      <w:i/>
      <w:iCs/>
      <w:color w:val="0F4761" w:themeColor="accent1" w:themeShade="BF"/>
    </w:rPr>
  </w:style>
  <w:style w:type="character" w:styleId="IntenseReference">
    <w:name w:val="Intense Reference"/>
    <w:basedOn w:val="DefaultParagraphFont"/>
    <w:uiPriority w:val="32"/>
    <w:qFormat/>
    <w:rsid w:val="00C17649"/>
    <w:rPr>
      <w:b/>
      <w:bCs/>
      <w:smallCaps/>
      <w:color w:val="0F4761" w:themeColor="accent1" w:themeShade="BF"/>
      <w:spacing w:val="5"/>
    </w:rPr>
  </w:style>
  <w:style w:type="paragraph" w:styleId="Header">
    <w:name w:val="header"/>
    <w:basedOn w:val="Normal"/>
    <w:link w:val="HeaderChar"/>
    <w:uiPriority w:val="99"/>
    <w:unhideWhenUsed/>
    <w:rsid w:val="00C17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649"/>
  </w:style>
  <w:style w:type="paragraph" w:styleId="Footer">
    <w:name w:val="footer"/>
    <w:basedOn w:val="Normal"/>
    <w:link w:val="FooterChar"/>
    <w:uiPriority w:val="99"/>
    <w:unhideWhenUsed/>
    <w:rsid w:val="00C17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649"/>
  </w:style>
  <w:style w:type="table" w:styleId="TableGrid">
    <w:name w:val="Table Grid"/>
    <w:basedOn w:val="TableNormal"/>
    <w:uiPriority w:val="39"/>
    <w:rsid w:val="00C17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911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344</Words>
  <Characters>2013</Characters>
  <Application>Microsoft Office Word</Application>
  <DocSecurity>0</DocSecurity>
  <Lines>143</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Humphrey</dc:creator>
  <cp:keywords/>
  <dc:description/>
  <cp:lastModifiedBy>Franklyn Yiadom</cp:lastModifiedBy>
  <cp:revision>2</cp:revision>
  <dcterms:created xsi:type="dcterms:W3CDTF">2026-04-09T20:17:00Z</dcterms:created>
  <dcterms:modified xsi:type="dcterms:W3CDTF">2026-04-09T20:17:00Z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2025-02-20T00:03:41Z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017603f3-0564-4641-a1e3-cf5b96f8aa03</vt:lpwstr>
  </property>
  <property fmtid="{D5CDD505-2E9C-101B-9397-08002B2CF9AE}" pid="8" name="MSIP_Label_10877899-02b0-462c-b2a9-b7d15c4f96fe_ContentBits">
    <vt:lpwstr>0</vt:lpwstr>
  </property>
  <property fmtid="{D5CDD505-2E9C-101B-9397-08002B2CF9AE}" pid="9" name="MSIP_Label_10877899-02b0-462c-b2a9-b7d15c4f96fe_Tag">
    <vt:lpwstr>50, 3, 0, 1</vt:lpwstr>
  </property>
</Properties>
</file>