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31A4C" w14:textId="79C29049" w:rsidR="009C60B5" w:rsidRDefault="000B2E0A">
      <w:r>
        <w:rPr>
          <w:noProof/>
        </w:rPr>
        <w:drawing>
          <wp:inline distT="0" distB="0" distL="0" distR="0" wp14:anchorId="382643DF" wp14:editId="2F068586">
            <wp:extent cx="5539740" cy="3657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A1D86" wp14:editId="7599C672">
            <wp:extent cx="4901565" cy="4773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B27EBD" wp14:editId="35002A0E">
            <wp:extent cx="5720080" cy="3594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48C7114" wp14:editId="16939DF1">
            <wp:extent cx="5730875" cy="448691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25E2AF" wp14:editId="70EEEB5F">
            <wp:extent cx="5730875" cy="3572510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803E7" wp14:editId="0BFCAC8E">
            <wp:extent cx="5730875" cy="43275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09BDBF" wp14:editId="4CF10E2C">
            <wp:extent cx="5730875" cy="392366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D25EF" wp14:editId="267F666C">
            <wp:extent cx="5730875" cy="36785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734A3F" wp14:editId="45666C21">
            <wp:extent cx="5730875" cy="442341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6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0A"/>
    <w:rsid w:val="000B2E0A"/>
    <w:rsid w:val="009C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8128B"/>
  <w15:chartTrackingRefBased/>
  <w15:docId w15:val="{CABD7549-A4F4-4674-AA86-C03A151A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Dwiki Riswanda</dc:creator>
  <cp:keywords/>
  <dc:description/>
  <cp:lastModifiedBy>Muhamad Dwiki Riswanda</cp:lastModifiedBy>
  <cp:revision>1</cp:revision>
  <dcterms:created xsi:type="dcterms:W3CDTF">2020-02-09T16:49:00Z</dcterms:created>
  <dcterms:modified xsi:type="dcterms:W3CDTF">2020-02-09T16:51:00Z</dcterms:modified>
</cp:coreProperties>
</file>