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BF41" w14:textId="734AF003" w:rsidR="00542B27" w:rsidRDefault="00421FA0" w:rsidP="00A71DAE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t xml:space="preserve">2 </w:t>
      </w:r>
      <w:proofErr w:type="gramStart"/>
      <w:r>
        <w:rPr>
          <w:rFonts w:hint="eastAsia"/>
        </w:rPr>
        <w:t>图像去畸变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3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1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1CE69416" w14:textId="0851982C" w:rsidR="00421FA0" w:rsidRDefault="00A71DAE" w:rsidP="00A71DAE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t xml:space="preserve">3 </w:t>
      </w:r>
      <w:proofErr w:type="gramStart"/>
      <w:r>
        <w:rPr>
          <w:rFonts w:hint="eastAsia"/>
        </w:rPr>
        <w:t>双目视差的使用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1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3D4785A2" w14:textId="292E12F0" w:rsidR="00A71DAE" w:rsidRDefault="00A71DAE" w:rsidP="00A71DAE">
      <w:pPr>
        <w:pStyle w:val="Heading1"/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4 </w:t>
      </w:r>
      <w:proofErr w:type="gramStart"/>
      <w:r>
        <w:rPr>
          <w:rFonts w:ascii="黑体" w:eastAsia="黑体" w:cs="黑体" w:hint="eastAsia"/>
          <w:kern w:val="0"/>
          <w:sz w:val="29"/>
          <w:szCs w:val="29"/>
        </w:rPr>
        <w:t>矩阵运算微分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2 </w:t>
      </w:r>
      <w:r>
        <w:rPr>
          <w:rFonts w:ascii="黑体" w:eastAsia="黑体" w:cs="黑体" w:hint="eastAsia"/>
          <w:kern w:val="0"/>
          <w:sz w:val="29"/>
          <w:szCs w:val="29"/>
        </w:rPr>
        <w:t>分，约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1.5 </w:t>
      </w:r>
      <w:r>
        <w:rPr>
          <w:rFonts w:ascii="黑体" w:eastAsia="黑体" w:cs="黑体" w:hint="eastAsia"/>
          <w:kern w:val="0"/>
          <w:sz w:val="29"/>
          <w:szCs w:val="29"/>
        </w:rPr>
        <w:t>小时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)</w:t>
      </w:r>
    </w:p>
    <w:p w14:paraId="67994179" w14:textId="625B3623" w:rsidR="00A71DAE" w:rsidRDefault="003904FB" w:rsidP="0042127C">
      <w:pPr>
        <w:pStyle w:val="Heading2"/>
      </w:pPr>
      <w:r>
        <w:rPr>
          <w:rFonts w:hint="eastAsia"/>
        </w:rPr>
        <w:t>设变量为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6C7DC3">
        <w:rPr>
          <w:rFonts w:hint="eastAsia"/>
        </w:rPr>
        <w:t>，那么:</w:t>
      </w:r>
    </w:p>
    <w:p w14:paraId="41387883" w14:textId="64108CEE" w:rsidR="006D77BB" w:rsidRDefault="006C7DC3" w:rsidP="0042127C">
      <w:pPr>
        <w:pStyle w:val="Heading2"/>
        <w:numPr>
          <w:ilvl w:val="0"/>
          <w:numId w:val="2"/>
        </w:numPr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xN</m:t>
            </m:r>
          </m:sup>
        </m:sSup>
      </m:oMath>
      <w:r>
        <w:rPr>
          <w:rFonts w:hint="eastAsia"/>
        </w:rPr>
        <w:t>，那么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d(Ax)/dx</m:t>
            </m:r>
          </m:e>
        </m:box>
      </m:oMath>
      <w:r w:rsidR="00B678DC">
        <w:rPr>
          <w:rFonts w:hint="eastAsia"/>
        </w:rPr>
        <w:t>是什么？</w:t>
      </w:r>
    </w:p>
    <w:p w14:paraId="69FB6458" w14:textId="0CE30DCD" w:rsidR="001A5210" w:rsidRPr="00BF4F29" w:rsidRDefault="001A5210" w:rsidP="001A5210">
      <m:oMathPara>
        <m:oMath>
          <m:r>
            <m:rPr>
              <m:sty m:val="p"/>
            </m:rPr>
            <w:rPr>
              <w:rFonts w:ascii="Cambria Math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071BE" w14:textId="4083C4F0" w:rsidR="00BF4F29" w:rsidRPr="001A5210" w:rsidRDefault="00BE2A3E" w:rsidP="001A5210"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04903">
        <w:t>=A</w:t>
      </w:r>
    </w:p>
    <w:p w14:paraId="37BE7595" w14:textId="38EC6610" w:rsidR="003E2228" w:rsidRDefault="00B678DC" w:rsidP="003E2228">
      <w:pPr>
        <w:pStyle w:val="Heading2"/>
        <w:numPr>
          <w:ilvl w:val="0"/>
          <w:numId w:val="2"/>
        </w:numPr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NxN</m:t>
            </m:r>
          </m:sup>
        </m:sSup>
      </m:oMath>
      <w:r>
        <w:rPr>
          <w:rFonts w:hint="eastAsia"/>
        </w:rPr>
        <w:t>，那么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Ax)/dx</m:t>
            </m:r>
          </m:e>
        </m:box>
      </m:oMath>
      <w:r>
        <w:rPr>
          <w:rFonts w:hint="eastAsia"/>
        </w:rPr>
        <w:t>是什么？</w:t>
      </w:r>
    </w:p>
    <w:p w14:paraId="7706D463" w14:textId="2F0EDB56" w:rsidR="003E2228" w:rsidRDefault="003E2228" w:rsidP="003E2228">
      <w:r>
        <w:rPr>
          <w:rFonts w:hint="eastAsia"/>
        </w:rPr>
        <w:t>这等于是一个标量对向量求导问题。其中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</w:p>
    <w:p w14:paraId="3AED03E7" w14:textId="5E18AAB0" w:rsidR="00537A39" w:rsidRPr="003E2228" w:rsidRDefault="00537A39" w:rsidP="003E2228">
      <w:pPr>
        <w:rPr>
          <w:rFonts w:hint="eastAsia"/>
        </w:rPr>
      </w:pPr>
      <m:oMathPara>
        <m:oMath>
          <m:box>
            <m:boxPr>
              <m:diff m:val="1"/>
              <m:ctrlPr>
                <w:rPr>
                  <w:rFonts w:ascii="Cambria Math" w:hAnsi="Cambria Math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一个变量多次出现时，</m:t>
          </m:r>
          <m:r>
            <w:rPr>
              <w:rFonts w:ascii="Cambria Math" w:hAnsi="Cambria Math" w:hint="eastAsia"/>
            </w:rPr>
            <m:t>可以分别对每次出现求导，再求和，</m:t>
          </m:r>
          <m:r>
            <w:rPr>
              <w:rFonts w:ascii="Cambria Math" w:hAnsi="Cambria Math" w:hint="eastAsia"/>
            </w:rPr>
            <m:t>则上式分别对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求导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1BCF752" w14:textId="1EB47A37" w:rsidR="00B678DC" w:rsidRDefault="00B678DC" w:rsidP="0042127C">
      <w:pPr>
        <w:pStyle w:val="Heading2"/>
        <w:numPr>
          <w:ilvl w:val="0"/>
          <w:numId w:val="2"/>
        </w:numPr>
      </w:pPr>
      <w:r>
        <w:rPr>
          <w:rFonts w:hint="eastAsia"/>
        </w:rPr>
        <w:t>证明: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=tr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Axx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42127C">
        <w:t>.</w:t>
      </w:r>
    </w:p>
    <w:p w14:paraId="0CC14E40" w14:textId="2F620B2D" w:rsidR="00A435D0" w:rsidRDefault="00A435D0" w:rsidP="00AA1B03">
      <w:pPr>
        <w:jc w:val="center"/>
      </w:pPr>
      <w:r>
        <w:rPr>
          <w:rFonts w:hint="eastAsia"/>
        </w:rPr>
        <w:t>首先</w:t>
      </w:r>
      <w:r w:rsidR="001B521B">
        <w:rPr>
          <w:rFonts w:hint="eastAsia"/>
        </w:rPr>
        <w:t>上</w:t>
      </w:r>
      <w:proofErr w:type="gramStart"/>
      <w:r w:rsidR="001B521B">
        <w:rPr>
          <w:rFonts w:hint="eastAsia"/>
        </w:rPr>
        <w:t>题证明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AX)=</m:t>
        </m:r>
        <m:r>
          <w:rPr>
            <w:rFonts w:ascii="Cambria Math" w:hAnsi="Cambria Math"/>
          </w:rPr>
          <m:t>AX+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0A48DEA0" w14:textId="77777777" w:rsidR="00503D79" w:rsidRPr="00503D79" w:rsidRDefault="001B521B" w:rsidP="00AA1B03">
      <w:pPr>
        <w:jc w:val="center"/>
      </w:pPr>
      <w:r>
        <w:rPr>
          <w:rFonts w:hint="eastAsia"/>
        </w:rPr>
        <w:lastRenderedPageBreak/>
        <w:t>这里求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d>
      </m:oMath>
    </w:p>
    <w:p w14:paraId="621D5CDD" w14:textId="77777777" w:rsidR="002B1063" w:rsidRPr="002B1063" w:rsidRDefault="00503D79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+A*dX*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+AX*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A3B0874" w14:textId="77777777" w:rsidR="000A5C0E" w:rsidRPr="000A5C0E" w:rsidRDefault="002B1063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A*dX*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95B5743" w14:textId="77777777" w:rsidR="0036342C" w:rsidRPr="0036342C" w:rsidRDefault="000A5C0E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AdX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+tr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6350B33" w14:textId="77777777" w:rsidR="00991656" w:rsidRPr="00991656" w:rsidRDefault="0036342C" w:rsidP="00A435D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AdX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4A910FE3" w14:textId="77777777" w:rsidR="006F7632" w:rsidRPr="006F7632" w:rsidRDefault="00991656" w:rsidP="00A435D0">
      <m:oMathPara>
        <m:oMath>
          <m:r>
            <w:rPr>
              <w:rFonts w:ascii="Cambria Math" w:hAnsi="Cambria Math"/>
            </w:rPr>
            <m:t>=tr(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)dX)</m:t>
          </m:r>
        </m:oMath>
      </m:oMathPara>
    </w:p>
    <w:p w14:paraId="54C9798B" w14:textId="77777777" w:rsidR="00F36E54" w:rsidRPr="00F36E54" w:rsidRDefault="006F7632" w:rsidP="00A435D0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5381FB" w14:textId="5A76138C" w:rsidR="001B521B" w:rsidRPr="00A435D0" w:rsidRDefault="006F7632" w:rsidP="00A435D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X+AX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42AD17B2" w14:textId="14D7FD45" w:rsidR="0042127C" w:rsidRDefault="00984090" w:rsidP="00984090">
      <w:pPr>
        <w:pStyle w:val="Heading1"/>
        <w:rPr>
          <w:rFonts w:ascii="LMRoman12-Bold-Identity-H" w:eastAsia="LMRoman12-Bold-Identity-H" w:cs="LMRoman12-Bold-Identity-H"/>
          <w:b/>
          <w:bCs/>
        </w:rPr>
      </w:pPr>
      <w:r>
        <w:rPr>
          <w:rFonts w:ascii="LMRoman12-Bold-Identity-H" w:eastAsia="LMRoman12-Bold-Identity-H" w:cs="LMRoman12-Bold-Identity-H"/>
          <w:b/>
          <w:bCs/>
        </w:rPr>
        <w:t xml:space="preserve">6 * </w:t>
      </w:r>
      <w:proofErr w:type="gramStart"/>
      <w:r>
        <w:rPr>
          <w:rFonts w:hint="eastAsia"/>
        </w:rPr>
        <w:t>批量最大似然估计</w:t>
      </w:r>
      <w:r>
        <w:rPr>
          <w:rFonts w:ascii="LMRoman12-Bold-Identity-H" w:eastAsia="LMRoman12-Bold-Identity-H" w:cs="LMRoman12-Bold-Identity-H"/>
          <w:b/>
          <w:bCs/>
        </w:rPr>
        <w:t>(</w:t>
      </w:r>
      <w:proofErr w:type="gramEnd"/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分，约</w:t>
      </w:r>
      <w:r>
        <w:rPr>
          <w:rFonts w:ascii="LMRoman12-Bold-Identity-H" w:eastAsia="LMRoman12-Bold-Identity-H" w:cs="LMRoman12-Bold-Identity-H"/>
          <w:b/>
          <w:bCs/>
        </w:rPr>
        <w:t xml:space="preserve">2 </w:t>
      </w:r>
      <w:r>
        <w:rPr>
          <w:rFonts w:hint="eastAsia"/>
        </w:rPr>
        <w:t>小时</w:t>
      </w:r>
      <w:r>
        <w:rPr>
          <w:rFonts w:ascii="LMRoman12-Bold-Identity-H" w:eastAsia="LMRoman12-Bold-Identity-H" w:cs="LMRoman12-Bold-Identity-H"/>
          <w:b/>
          <w:bCs/>
        </w:rPr>
        <w:t>)</w:t>
      </w:r>
    </w:p>
    <w:p w14:paraId="3D1C0B5F" w14:textId="0CD8FEB9" w:rsidR="00984090" w:rsidRDefault="00B849FC" w:rsidP="00B849FC">
      <w:pPr>
        <w:pStyle w:val="Heading2"/>
        <w:numPr>
          <w:ilvl w:val="0"/>
          <w:numId w:val="3"/>
        </w:numPr>
      </w:pPr>
      <w:r>
        <w:rPr>
          <w:rFonts w:hint="eastAsia"/>
        </w:rPr>
        <w:t>可以定义矩阵</w:t>
      </w:r>
      <w:r>
        <w:rPr>
          <w:rFonts w:ascii="LMRoman10-Bold-Identity-H" w:eastAsia="LMRoman10-Bold-Identity-H" w:cs="LMRoman10-Bold-Identity-H"/>
          <w:b/>
          <w:bCs/>
        </w:rPr>
        <w:t>H</w:t>
      </w:r>
      <w:r>
        <w:rPr>
          <w:rFonts w:hint="eastAsia"/>
        </w:rPr>
        <w:t>，使得批量误差为</w:t>
      </w:r>
      <w:r>
        <w:rPr>
          <w:rFonts w:ascii="LMRoman10-Bold-Identity-H" w:eastAsia="LMRoman10-Bold-Identity-H" w:cs="LMRoman10-Bold-Identity-H"/>
          <w:b/>
          <w:bCs/>
        </w:rPr>
        <w:t xml:space="preserve">e </w:t>
      </w:r>
      <w:r>
        <w:rPr>
          <w:rFonts w:ascii="CMR10" w:eastAsia="LMRoman10-Regular-Identity-H" w:hAnsi="CMR10" w:cs="CMR10"/>
        </w:rPr>
        <w:t xml:space="preserve">= </w:t>
      </w:r>
      <w:r>
        <w:rPr>
          <w:rFonts w:ascii="LMRoman10-Bold-Identity-H" w:eastAsia="LMRoman10-Bold-Identity-H" w:cs="LMRoman10-Bold-Identity-H"/>
          <w:b/>
          <w:bCs/>
        </w:rPr>
        <w:t xml:space="preserve">z </w:t>
      </w:r>
      <w:r>
        <w:rPr>
          <w:rFonts w:ascii="Calibri" w:eastAsia="Calibri" w:hAnsi="Calibri" w:cs="Calibri"/>
          <w:i/>
          <w:iCs/>
        </w:rPr>
        <w:t>-</w:t>
      </w:r>
      <w:r>
        <w:rPr>
          <w:rFonts w:ascii="CMSY10" w:eastAsia="LMRoman10-Regular-Identity-H" w:hAnsi="CMSY10" w:cs="CMSY10"/>
          <w:i/>
          <w:iCs/>
        </w:rPr>
        <w:t xml:space="preserve"> </w:t>
      </w:r>
      <w:r>
        <w:rPr>
          <w:rFonts w:ascii="LMRoman10-Bold-Identity-H" w:eastAsia="LMRoman10-Bold-Identity-H" w:cs="LMRoman10-Bold-Identity-H"/>
          <w:b/>
          <w:bCs/>
        </w:rPr>
        <w:t>Hx</w:t>
      </w:r>
      <w:r>
        <w:rPr>
          <w:rFonts w:hint="eastAsia"/>
        </w:rPr>
        <w:t>。请给出此处</w:t>
      </w:r>
      <w:r>
        <w:rPr>
          <w:rFonts w:ascii="LMRoman10-Bold-Identity-H" w:eastAsia="LMRoman10-Bold-Identity-H" w:cs="LMRoman10-Bold-Identity-H"/>
          <w:b/>
          <w:bCs/>
        </w:rPr>
        <w:t xml:space="preserve">H </w:t>
      </w:r>
      <w:r>
        <w:rPr>
          <w:rFonts w:hint="eastAsia"/>
        </w:rPr>
        <w:t>的具体形式。</w:t>
      </w:r>
    </w:p>
    <w:p w14:paraId="4D5C3C4B" w14:textId="2F1D65BA" w:rsidR="002E57FE" w:rsidRDefault="000277BA" w:rsidP="00955BC8">
      <w:pPr>
        <w:ind w:left="360"/>
      </w:pPr>
      <w:r>
        <w:rPr>
          <w:rFonts w:hint="eastAsia"/>
        </w:rPr>
        <w:t>在此系统中，</w:t>
      </w:r>
      <w:r w:rsidR="00954561">
        <w:t>v</w:t>
      </w:r>
      <w:r>
        <w:rPr>
          <w:rFonts w:hint="eastAsia"/>
        </w:rPr>
        <w:t>为两帧之间的位移变量，</w:t>
      </w:r>
      <w:r w:rsidR="002E57FE">
        <w:rPr>
          <w:rFonts w:hint="eastAsia"/>
        </w:rPr>
        <w:t>x为位移，而且x是直接观测。</w:t>
      </w:r>
    </w:p>
    <w:p w14:paraId="52EACAC9" w14:textId="285B477B" w:rsidR="00A75049" w:rsidRPr="00265896" w:rsidRDefault="00976311" w:rsidP="00A75049">
      <w:pPr>
        <w:ind w:left="360"/>
        <w:rPr>
          <w:rFonts w:hint="eastAsia"/>
        </w:rPr>
      </w:pPr>
      <w:r>
        <w:rPr>
          <w:rFonts w:hint="eastAsia"/>
        </w:rPr>
        <w:t>我们的观测Z是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54561">
        <w:t>,</w:t>
      </w:r>
      <w:r w:rsidR="00954561">
        <w:rPr>
          <w:rFonts w:hint="eastAsia"/>
        </w:rPr>
        <w:t>则我们要</w:t>
      </w:r>
      <w:r w:rsidR="00FC5097">
        <w:rPr>
          <w:rFonts w:hint="eastAsia"/>
        </w:rPr>
        <w:t>有一个H矩阵把状态量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454314">
        <w:rPr>
          <w:rFonts w:hint="eastAsia"/>
        </w:rPr>
        <w:t>map（映射）</w:t>
      </w:r>
      <w:r w:rsidR="00FC5097">
        <w:rPr>
          <w:rFonts w:hint="eastAsia"/>
        </w:rPr>
        <w:t>到</w:t>
      </w:r>
      <w:r w:rsidR="00454314">
        <w:rPr>
          <w:rFonts w:hint="eastAsia"/>
        </w:rPr>
        <w:t>观测空间。最小二</w:t>
      </w:r>
      <w:proofErr w:type="gramStart"/>
      <w:r w:rsidR="00454314">
        <w:rPr>
          <w:rFonts w:hint="eastAsia"/>
        </w:rPr>
        <w:t>乘问题</w:t>
      </w:r>
      <w:proofErr w:type="gramEnd"/>
      <w:r w:rsidR="00454314">
        <w:rPr>
          <w:rFonts w:hint="eastAsia"/>
        </w:rPr>
        <w:t>就是</w:t>
      </w:r>
      <w:r w:rsidR="00A75049">
        <w:rPr>
          <w:rFonts w:hint="eastAsia"/>
        </w:rPr>
        <w:t>找到使得映射结果最接近观测的状态量X</w:t>
      </w:r>
      <w:r w:rsidR="006B063C">
        <w:rPr>
          <w:rFonts w:hint="eastAsia"/>
        </w:rPr>
        <w:t>（映射结果和观测的误差最小）</w:t>
      </w:r>
      <w:r w:rsidR="00A75049">
        <w:rPr>
          <w:rFonts w:hint="eastAsia"/>
        </w:rPr>
        <w:t>。</w:t>
      </w:r>
      <w:r w:rsidR="006B063C">
        <w:rPr>
          <w:rFonts w:hint="eastAsia"/>
        </w:rPr>
        <w:t>而这种误差包括</w:t>
      </w:r>
      <w:r w:rsidR="00FB3E57">
        <w:rPr>
          <w:rFonts w:hint="eastAsia"/>
        </w:rPr>
        <w:t>v的误差，即我们通过相邻</w:t>
      </w:r>
      <w:proofErr w:type="gramStart"/>
      <w:r w:rsidR="00FB3E57">
        <w:rPr>
          <w:rFonts w:hint="eastAsia"/>
        </w:rPr>
        <w:t>帧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3E57">
        <w:rPr>
          <w:rFonts w:hint="eastAsia"/>
        </w:rPr>
        <w:t>的得到的v和实际v的误差</w:t>
      </w:r>
      <w:r w:rsidR="000B2B8B">
        <w:rPr>
          <w:rFonts w:hint="eastAsia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error=v</m:t>
            </m:r>
          </m:e>
          <m:sub>
            <m:r>
              <w:rPr>
                <w:rFonts w:ascii="Cambria Math" w:hAnsi="Cambria Math"/>
              </w:rPr>
              <m:t>obser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 w:rsidR="00FB3E57">
        <w:rPr>
          <w:rFonts w:hint="eastAsia"/>
        </w:rPr>
        <w:t>以及我们通过前一帧预测</w:t>
      </w:r>
      <w:r w:rsidR="00516FA9">
        <w:rPr>
          <w:rFonts w:hint="eastAsia"/>
        </w:rPr>
        <w:t>的</w:t>
      </w:r>
      <w:r w:rsidR="00265896">
        <w:rPr>
          <w:rFonts w:hint="eastAsia"/>
        </w:rPr>
        <w:t>下一帧</w:t>
      </w:r>
      <w:r w:rsidR="00FB3E57">
        <w:rPr>
          <w:rFonts w:hint="eastAsia"/>
        </w:rPr>
        <w:t>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3E57">
        <w:rPr>
          <w:rFonts w:hint="eastAsia"/>
        </w:rPr>
        <w:t>和</w:t>
      </w:r>
      <w:r w:rsidR="00265896">
        <w:rPr>
          <w:rFonts w:hint="eastAsia"/>
        </w:rPr>
        <w:t>直接</w:t>
      </w:r>
      <w:r w:rsidR="00FB3E57">
        <w:rPr>
          <w:rFonts w:hint="eastAsia"/>
        </w:rPr>
        <w:t>观测到的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5896">
        <w:rPr>
          <w:rFonts w:hint="eastAsia"/>
        </w:rPr>
        <w:t>之间的误差</w:t>
      </w:r>
      <w:r w:rsidR="000B2B8B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error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65896">
        <w:rPr>
          <w:rFonts w:hint="eastAsia"/>
        </w:rPr>
        <w:t>。</w:t>
      </w:r>
    </w:p>
    <w:p w14:paraId="17933289" w14:textId="465444BC" w:rsidR="00A75049" w:rsidRPr="00516FA9" w:rsidRDefault="00FB44A6" w:rsidP="00A75049">
      <w:pPr>
        <w:ind w:left="360"/>
      </w:pPr>
      <m:oMathPara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54496732" w14:textId="1E984640" w:rsidR="00516FA9" w:rsidRDefault="00516FA9" w:rsidP="00516FA9">
      <w:pPr>
        <w:pStyle w:val="Heading2"/>
        <w:numPr>
          <w:ilvl w:val="0"/>
          <w:numId w:val="3"/>
        </w:numPr>
      </w:pPr>
      <w:r>
        <w:rPr>
          <w:rFonts w:hint="eastAsia"/>
        </w:rPr>
        <w:t>请给出此问题下</w:t>
      </w:r>
      <w:r w:rsidRPr="00516FA9">
        <w:t xml:space="preserve">W </w:t>
      </w:r>
      <w:r>
        <w:rPr>
          <w:rFonts w:hint="eastAsia"/>
        </w:rPr>
        <w:t>的具体取值</w:t>
      </w:r>
    </w:p>
    <w:p w14:paraId="52CBB49B" w14:textId="05037495" w:rsidR="00516FA9" w:rsidRDefault="00FB6C0B" w:rsidP="00FB6C0B">
      <w:pPr>
        <w:ind w:left="360"/>
      </w:pPr>
      <w:r>
        <w:rPr>
          <w:rFonts w:hint="eastAsia"/>
        </w:rPr>
        <w:t>因为最小二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本质是求一个高斯分布的最大似然，</w:t>
      </w:r>
      <w:r w:rsidR="00E7034E">
        <w:rPr>
          <w:rFonts w:hint="eastAsia"/>
        </w:rPr>
        <w:t>而</w:t>
      </w:r>
      <w:r w:rsidR="006D60E7">
        <w:rPr>
          <w:rFonts w:hint="eastAsia"/>
        </w:rPr>
        <w:t>我们的观测和输入是互相独立的，那么他们的概率是乘积的形式合到一起。等于我们要求的</w:t>
      </w:r>
      <w:proofErr w:type="gramStart"/>
      <w:r w:rsidR="00736DD5">
        <w:t>”</w:t>
      </w:r>
      <w:proofErr w:type="gramEnd"/>
      <w:r w:rsidR="00A42E66">
        <w:rPr>
          <w:rFonts w:hint="eastAsia"/>
        </w:rPr>
        <w:t>找到</w:t>
      </w:r>
      <w:r w:rsidR="00736DD5">
        <w:rPr>
          <w:rFonts w:hint="eastAsia"/>
        </w:rPr>
        <w:t>状态X</w:t>
      </w:r>
      <w:r w:rsidR="00CA3E9C">
        <w:rPr>
          <w:rFonts w:hint="eastAsia"/>
        </w:rPr>
        <w:t>，</w:t>
      </w:r>
      <w:r w:rsidR="00736DD5">
        <w:rPr>
          <w:rFonts w:hint="eastAsia"/>
        </w:rPr>
        <w:t>使</w:t>
      </w:r>
      <w:r w:rsidR="00CA3E9C">
        <w:rPr>
          <w:rFonts w:hint="eastAsia"/>
        </w:rPr>
        <w:t>得到观测z和输入u的概率</w:t>
      </w:r>
      <w:r w:rsidR="00736DD5">
        <w:rPr>
          <w:rFonts w:hint="eastAsia"/>
        </w:rPr>
        <w:t>最大</w:t>
      </w:r>
      <w:proofErr w:type="gramStart"/>
      <w:r w:rsidR="00736DD5">
        <w:t>”</w:t>
      </w:r>
      <w:proofErr w:type="gramEnd"/>
      <w:r w:rsidR="00736DD5">
        <w:rPr>
          <w:rFonts w:hint="eastAsia"/>
        </w:rPr>
        <w:t>的问题就</w:t>
      </w:r>
      <w:r w:rsidR="00CA3E9C">
        <w:rPr>
          <w:rFonts w:hint="eastAsia"/>
        </w:rPr>
        <w:t>可以分解成如下形式</w:t>
      </w:r>
    </w:p>
    <w:p w14:paraId="5B356EF6" w14:textId="77777777" w:rsidR="00736DD5" w:rsidRPr="00736DD5" w:rsidRDefault="00736DD5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argmax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z,u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argmax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05F5288" w14:textId="369A0D22" w:rsidR="006D60E7" w:rsidRDefault="00736DD5" w:rsidP="00FB6C0B">
      <w:pPr>
        <w:ind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60A53FAD" w14:textId="59801E54" w:rsidR="00CA2D74" w:rsidRDefault="00CA2D74" w:rsidP="00FB6C0B">
      <w:pPr>
        <w:ind w:left="360"/>
      </w:pPr>
      <w:r>
        <w:rPr>
          <w:rFonts w:hint="eastAsia"/>
        </w:rPr>
        <w:t>我们对</w:t>
      </w:r>
      <w:r w:rsidR="00440B5F">
        <w:rPr>
          <w:rFonts w:hint="eastAsia"/>
        </w:rPr>
        <w:t>高斯分布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440B5F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440B5F">
        <w:rPr>
          <w:rFonts w:hint="eastAsia"/>
        </w:rPr>
        <w:t>做</w:t>
      </w:r>
      <w:r w:rsidR="00CC26B9">
        <w:rPr>
          <w:rFonts w:hint="eastAsia"/>
        </w:rPr>
        <w:t>概率密度展开，再取负对数，</w:t>
      </w:r>
      <w:r w:rsidR="00D17538">
        <w:rPr>
          <w:rFonts w:hint="eastAsia"/>
        </w:rPr>
        <w:t>原最大概率问题变成了对下式求最小问题。</w:t>
      </w:r>
    </w:p>
    <w:p w14:paraId="1AE2D5C2" w14:textId="7142AEBB" w:rsidR="00EC1598" w:rsidRPr="00EC1598" w:rsidRDefault="00D17538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argmin=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</m:sub>
                  </m:sSub>
                </m:e>
              </m:nary>
            </m:e>
          </m:nary>
        </m:oMath>
      </m:oMathPara>
    </w:p>
    <w:p w14:paraId="4F9D8CF9" w14:textId="1A792616" w:rsidR="00FE4F4C" w:rsidRPr="006E165F" w:rsidRDefault="00EC1598" w:rsidP="00FB6C0B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CAECEFD" w14:textId="6C27EFB6" w:rsidR="009B0D1C" w:rsidRPr="006E165F" w:rsidRDefault="006E165F" w:rsidP="009B0D1C">
      <w:pPr>
        <w:ind w:left="360"/>
        <w:rPr>
          <w:rFonts w:hint="eastAsia"/>
        </w:rPr>
      </w:pPr>
      <w:r>
        <w:rPr>
          <w:rFonts w:hint="eastAsia"/>
        </w:rPr>
        <w:t>第一题</w:t>
      </w:r>
      <w:r w:rsidR="001E50D1">
        <w:rPr>
          <w:rFonts w:hint="eastAsia"/>
        </w:rPr>
        <w:t>定义了</w:t>
      </w:r>
      <m:oMath>
        <m:r>
          <m:rPr>
            <m:sty m:val="p"/>
          </m:rPr>
          <w:rPr>
            <w:rFonts w:ascii="Cambria Math" w:hAnsi="Cambria Math"/>
          </w:rPr>
          <m:t>e=z-Hx=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9B0D1C">
        <w:rPr>
          <w:rFonts w:hint="eastAsia"/>
        </w:rPr>
        <w:t>，可以得到</w:t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5B4FD2F5" w14:textId="77777777" w:rsidR="00F10B3F" w:rsidRDefault="00F10B3F" w:rsidP="00FB6C0B">
      <w:pPr>
        <w:ind w:left="360"/>
        <w:rPr>
          <w:rFonts w:hint="eastAsia"/>
        </w:rPr>
      </w:pPr>
    </w:p>
    <w:p w14:paraId="31BAA359" w14:textId="77BEF230" w:rsidR="00AF3E3C" w:rsidRPr="00CD70F9" w:rsidRDefault="00CA7E18" w:rsidP="00FB6C0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参考上面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的设计，易得</m:t>
          </m:r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Q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41D6EDD" w14:textId="04BE954F" w:rsidR="00CD70F9" w:rsidRDefault="000D47A6" w:rsidP="000D47A6">
      <w:pPr>
        <w:pStyle w:val="Heading2"/>
        <w:numPr>
          <w:ilvl w:val="0"/>
          <w:numId w:val="3"/>
        </w:numPr>
      </w:pPr>
      <w:r>
        <w:rPr>
          <w:rFonts w:hint="eastAsia"/>
        </w:rPr>
        <w:t>假设所有噪声相互无关，该问题存在唯一的解吗？若有，唯一解是什么？若没有，说明理由。</w:t>
      </w:r>
    </w:p>
    <w:p w14:paraId="2F4EB855" w14:textId="59340C94" w:rsidR="00AB1EB0" w:rsidRDefault="00AB1EB0" w:rsidP="00EC041D">
      <w:pPr>
        <w:ind w:left="360"/>
      </w:pPr>
      <w:r>
        <w:rPr>
          <w:rFonts w:hint="eastAsia"/>
        </w:rPr>
        <w:t>有唯一解，</w:t>
      </w:r>
      <w:r w:rsidR="005768FF">
        <w:rPr>
          <w:rFonts w:hint="eastAsia"/>
        </w:rPr>
        <w:t>需要r</w:t>
      </w:r>
      <w:r w:rsidR="005768FF">
        <w:t>ank(H)&gt;=size(X)</w:t>
      </w:r>
      <w:r>
        <w:rPr>
          <w:rFonts w:hint="eastAsia"/>
        </w:rPr>
        <w:t>。</w:t>
      </w:r>
      <w:r w:rsidR="005768FF">
        <w:rPr>
          <w:rFonts w:hint="eastAsia"/>
        </w:rPr>
        <w:t>即</w:t>
      </w:r>
      <w:r w:rsidR="0076050E">
        <w:rPr>
          <w:rFonts w:hint="eastAsia"/>
        </w:rPr>
        <w:t>公式数量超过未知数数量。</w:t>
      </w:r>
      <w:r w:rsidR="00EC041D">
        <w:rPr>
          <w:rFonts w:hint="eastAsia"/>
        </w:rPr>
        <w:t>这个问题其实就是H</w:t>
      </w:r>
      <w:r w:rsidR="00EC041D">
        <w:t>X=Y</w:t>
      </w:r>
      <w:r w:rsidR="00EC041D">
        <w:rPr>
          <w:rFonts w:hint="eastAsia"/>
        </w:rPr>
        <w:t>的最小二乘问题。</w:t>
      </w:r>
    </w:p>
    <w:p w14:paraId="34057787" w14:textId="151AA277" w:rsidR="00EC041D" w:rsidRDefault="0025413A" w:rsidP="00EC041D">
      <w:pPr>
        <w:ind w:left="360"/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n*1</m:t>
            </m:r>
          </m:sup>
        </m:sSup>
      </m:oMath>
    </w:p>
    <w:p w14:paraId="008961A1" w14:textId="77777777" w:rsidR="008E1D0C" w:rsidRPr="008E1D0C" w:rsidRDefault="004C0B32" w:rsidP="00AB1EB0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HX=Y</m:t>
          </m:r>
        </m:oMath>
      </m:oMathPara>
    </w:p>
    <w:p w14:paraId="79B244D7" w14:textId="4BBD7619" w:rsidR="003054A8" w:rsidRPr="005D6C11" w:rsidRDefault="006B4A41" w:rsidP="00AB1EB0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Y-HX</m:t>
          </m:r>
        </m:oMath>
      </m:oMathPara>
    </w:p>
    <w:p w14:paraId="256423ED" w14:textId="4B1573A7" w:rsidR="003A3F70" w:rsidRPr="003A3F70" w:rsidRDefault="006B4A41" w:rsidP="003A3F70">
      <w:pPr>
        <w:ind w:left="360"/>
      </w:pPr>
      <m:oMathPara>
        <m:oMath>
          <m:r>
            <w:rPr>
              <w:rFonts w:ascii="Cambria Math" w:hAnsi="Cambria Math"/>
            </w:rPr>
            <m:t>minF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022AA8" w14:textId="0419B6F7" w:rsidR="003A3F70" w:rsidRDefault="002A092E" w:rsidP="003A3F70">
      <w:pPr>
        <w:ind w:left="360"/>
      </w:pPr>
      <w:r>
        <w:rPr>
          <w:rFonts w:hint="eastAsia"/>
        </w:rPr>
        <w:t>对</w:t>
      </w:r>
      <w:r w:rsidR="006B3658">
        <w:rPr>
          <w:rFonts w:hint="eastAsia"/>
        </w:rPr>
        <w:t>X求导并令导数=0，有</w:t>
      </w:r>
    </w:p>
    <w:p w14:paraId="5B9BE353" w14:textId="0B197611" w:rsidR="0069002D" w:rsidRPr="0069002D" w:rsidRDefault="006B3658" w:rsidP="003A3F70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minF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Y-HX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Y-HX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Y-HX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CF2F0A7" w14:textId="04F79377" w:rsidR="00013758" w:rsidRPr="00013758" w:rsidRDefault="0069002D" w:rsidP="003A3F70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Y-HX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F936DEC" w14:textId="77777777" w:rsidR="00DB1315" w:rsidRPr="00DB1315" w:rsidRDefault="00013758" w:rsidP="003A3F70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98CD37B" w14:textId="6CA830B7" w:rsidR="006B3658" w:rsidRPr="00DB1315" w:rsidRDefault="00DB1315" w:rsidP="003A3F70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FBDB20B" w14:textId="54BE0025" w:rsidR="006B4A41" w:rsidRPr="006B4A41" w:rsidRDefault="006B4A41" w:rsidP="00AB1EB0">
      <w:pPr>
        <w:ind w:left="360"/>
      </w:pPr>
    </w:p>
    <w:p w14:paraId="33AA70B3" w14:textId="2CB241F8" w:rsidR="006D77BB" w:rsidRDefault="006D77BB" w:rsidP="00A71DAE"/>
    <w:p w14:paraId="4D9990BF" w14:textId="5ED82FBF" w:rsidR="006D77BB" w:rsidRPr="00A71DAE" w:rsidRDefault="006D77BB" w:rsidP="00A71DAE">
      <w:pPr>
        <w:rPr>
          <w:rFonts w:hint="eastAsia"/>
        </w:rPr>
      </w:pPr>
      <w:bookmarkStart w:id="0" w:name="_GoBack"/>
      <w:bookmarkEnd w:id="0"/>
    </w:p>
    <w:sectPr w:rsidR="006D77BB" w:rsidRPr="00A7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Bold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4DC"/>
    <w:multiLevelType w:val="hybridMultilevel"/>
    <w:tmpl w:val="7FCAE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676E"/>
    <w:multiLevelType w:val="hybridMultilevel"/>
    <w:tmpl w:val="9FEA4584"/>
    <w:lvl w:ilvl="0" w:tplc="002AB7DA">
      <w:start w:val="1"/>
      <w:numFmt w:val="decimal"/>
      <w:lvlText w:val="%1."/>
      <w:lvlJc w:val="left"/>
      <w:pPr>
        <w:ind w:left="720" w:hanging="360"/>
      </w:pPr>
      <w:rPr>
        <w:rFonts w:ascii="LMRoman10-Regular-Identity-H" w:eastAsia="LMRoman10-Regular-Identity-H" w:cs="LMRoman10-Regular-Identity-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B567E"/>
    <w:multiLevelType w:val="hybridMultilevel"/>
    <w:tmpl w:val="A5124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E3"/>
    <w:rsid w:val="00003A49"/>
    <w:rsid w:val="00013758"/>
    <w:rsid w:val="0002382C"/>
    <w:rsid w:val="000277BA"/>
    <w:rsid w:val="00057ECE"/>
    <w:rsid w:val="000730B0"/>
    <w:rsid w:val="000823AC"/>
    <w:rsid w:val="00085CA2"/>
    <w:rsid w:val="00090593"/>
    <w:rsid w:val="000A5C0E"/>
    <w:rsid w:val="000B2B8B"/>
    <w:rsid w:val="000B6567"/>
    <w:rsid w:val="000C55DC"/>
    <w:rsid w:val="000C785E"/>
    <w:rsid w:val="000D47A6"/>
    <w:rsid w:val="000D4E80"/>
    <w:rsid w:val="00114B1B"/>
    <w:rsid w:val="00123B73"/>
    <w:rsid w:val="001475E5"/>
    <w:rsid w:val="00173BEF"/>
    <w:rsid w:val="00191A7C"/>
    <w:rsid w:val="001A5210"/>
    <w:rsid w:val="001B521B"/>
    <w:rsid w:val="001E50D1"/>
    <w:rsid w:val="001E53B8"/>
    <w:rsid w:val="00214998"/>
    <w:rsid w:val="002171A7"/>
    <w:rsid w:val="0022646C"/>
    <w:rsid w:val="00236B9E"/>
    <w:rsid w:val="00250F25"/>
    <w:rsid w:val="0025413A"/>
    <w:rsid w:val="00263DE3"/>
    <w:rsid w:val="00265896"/>
    <w:rsid w:val="002712D1"/>
    <w:rsid w:val="00274012"/>
    <w:rsid w:val="00281ADD"/>
    <w:rsid w:val="00293A48"/>
    <w:rsid w:val="002A092E"/>
    <w:rsid w:val="002B1063"/>
    <w:rsid w:val="002E57FE"/>
    <w:rsid w:val="002F0304"/>
    <w:rsid w:val="003054A8"/>
    <w:rsid w:val="00314A4F"/>
    <w:rsid w:val="003212A6"/>
    <w:rsid w:val="0036342C"/>
    <w:rsid w:val="003751E0"/>
    <w:rsid w:val="003904FB"/>
    <w:rsid w:val="003A3F70"/>
    <w:rsid w:val="003C1989"/>
    <w:rsid w:val="003C26E9"/>
    <w:rsid w:val="003E2228"/>
    <w:rsid w:val="003E7850"/>
    <w:rsid w:val="003F4B21"/>
    <w:rsid w:val="003F6E83"/>
    <w:rsid w:val="00400833"/>
    <w:rsid w:val="004208A4"/>
    <w:rsid w:val="0042127C"/>
    <w:rsid w:val="00421FA0"/>
    <w:rsid w:val="004230D0"/>
    <w:rsid w:val="00440B5F"/>
    <w:rsid w:val="00454314"/>
    <w:rsid w:val="004B2837"/>
    <w:rsid w:val="004C0B32"/>
    <w:rsid w:val="004C27C6"/>
    <w:rsid w:val="004C48AE"/>
    <w:rsid w:val="00503D79"/>
    <w:rsid w:val="00516FA9"/>
    <w:rsid w:val="00527AD1"/>
    <w:rsid w:val="00537A39"/>
    <w:rsid w:val="005768FF"/>
    <w:rsid w:val="0058015C"/>
    <w:rsid w:val="005844E6"/>
    <w:rsid w:val="005A7985"/>
    <w:rsid w:val="005D6C11"/>
    <w:rsid w:val="005F7CA4"/>
    <w:rsid w:val="00601C7E"/>
    <w:rsid w:val="006205D7"/>
    <w:rsid w:val="00633265"/>
    <w:rsid w:val="00635718"/>
    <w:rsid w:val="00651480"/>
    <w:rsid w:val="00672177"/>
    <w:rsid w:val="0069002D"/>
    <w:rsid w:val="00697681"/>
    <w:rsid w:val="006B063C"/>
    <w:rsid w:val="006B3658"/>
    <w:rsid w:val="006B419D"/>
    <w:rsid w:val="006B4A41"/>
    <w:rsid w:val="006C7DC3"/>
    <w:rsid w:val="006D60E7"/>
    <w:rsid w:val="006D77BB"/>
    <w:rsid w:val="006E165F"/>
    <w:rsid w:val="006F7632"/>
    <w:rsid w:val="0070043F"/>
    <w:rsid w:val="00704903"/>
    <w:rsid w:val="007366D2"/>
    <w:rsid w:val="00736DD5"/>
    <w:rsid w:val="0076050E"/>
    <w:rsid w:val="00767B98"/>
    <w:rsid w:val="007730DB"/>
    <w:rsid w:val="00773236"/>
    <w:rsid w:val="00780009"/>
    <w:rsid w:val="007947E8"/>
    <w:rsid w:val="007A1EBA"/>
    <w:rsid w:val="007A3DCC"/>
    <w:rsid w:val="007B5DE9"/>
    <w:rsid w:val="007C1D94"/>
    <w:rsid w:val="007C49B8"/>
    <w:rsid w:val="007F59C0"/>
    <w:rsid w:val="00816402"/>
    <w:rsid w:val="00817B86"/>
    <w:rsid w:val="008432CF"/>
    <w:rsid w:val="00863998"/>
    <w:rsid w:val="008643A6"/>
    <w:rsid w:val="00865190"/>
    <w:rsid w:val="00873EB6"/>
    <w:rsid w:val="00883E09"/>
    <w:rsid w:val="008E1D0C"/>
    <w:rsid w:val="00931E8E"/>
    <w:rsid w:val="00933C5B"/>
    <w:rsid w:val="009477D1"/>
    <w:rsid w:val="00954561"/>
    <w:rsid w:val="00955BC8"/>
    <w:rsid w:val="00976311"/>
    <w:rsid w:val="00984090"/>
    <w:rsid w:val="00991656"/>
    <w:rsid w:val="009B0D1C"/>
    <w:rsid w:val="009B712C"/>
    <w:rsid w:val="009C0128"/>
    <w:rsid w:val="009D7E48"/>
    <w:rsid w:val="00A05160"/>
    <w:rsid w:val="00A33824"/>
    <w:rsid w:val="00A42E66"/>
    <w:rsid w:val="00A435D0"/>
    <w:rsid w:val="00A479BA"/>
    <w:rsid w:val="00A71DAE"/>
    <w:rsid w:val="00A75049"/>
    <w:rsid w:val="00A9594B"/>
    <w:rsid w:val="00AA1B03"/>
    <w:rsid w:val="00AA2088"/>
    <w:rsid w:val="00AB1EB0"/>
    <w:rsid w:val="00AD0612"/>
    <w:rsid w:val="00AD67E0"/>
    <w:rsid w:val="00AF3E3C"/>
    <w:rsid w:val="00B11F8A"/>
    <w:rsid w:val="00B21C68"/>
    <w:rsid w:val="00B345BF"/>
    <w:rsid w:val="00B42012"/>
    <w:rsid w:val="00B46EC6"/>
    <w:rsid w:val="00B46EF1"/>
    <w:rsid w:val="00B678DC"/>
    <w:rsid w:val="00B74172"/>
    <w:rsid w:val="00B849FC"/>
    <w:rsid w:val="00B92285"/>
    <w:rsid w:val="00BB632A"/>
    <w:rsid w:val="00BC4BF6"/>
    <w:rsid w:val="00BC7C3C"/>
    <w:rsid w:val="00BD315B"/>
    <w:rsid w:val="00BE2A3E"/>
    <w:rsid w:val="00BE74E8"/>
    <w:rsid w:val="00BF4F29"/>
    <w:rsid w:val="00C0568D"/>
    <w:rsid w:val="00C42BEF"/>
    <w:rsid w:val="00C45D46"/>
    <w:rsid w:val="00C9607C"/>
    <w:rsid w:val="00CA2D74"/>
    <w:rsid w:val="00CA3E9C"/>
    <w:rsid w:val="00CA7E18"/>
    <w:rsid w:val="00CC26B9"/>
    <w:rsid w:val="00CC3056"/>
    <w:rsid w:val="00CC4CEC"/>
    <w:rsid w:val="00CD4707"/>
    <w:rsid w:val="00CD70F9"/>
    <w:rsid w:val="00CD774A"/>
    <w:rsid w:val="00CF3ACD"/>
    <w:rsid w:val="00D117AF"/>
    <w:rsid w:val="00D17538"/>
    <w:rsid w:val="00D56CCE"/>
    <w:rsid w:val="00DB1315"/>
    <w:rsid w:val="00DB2678"/>
    <w:rsid w:val="00DC5FB8"/>
    <w:rsid w:val="00E4292E"/>
    <w:rsid w:val="00E7034E"/>
    <w:rsid w:val="00EC041D"/>
    <w:rsid w:val="00EC1598"/>
    <w:rsid w:val="00ED1735"/>
    <w:rsid w:val="00EE160C"/>
    <w:rsid w:val="00F10B3F"/>
    <w:rsid w:val="00F36E54"/>
    <w:rsid w:val="00F40C26"/>
    <w:rsid w:val="00F56034"/>
    <w:rsid w:val="00F75B68"/>
    <w:rsid w:val="00F93D63"/>
    <w:rsid w:val="00FA3DEB"/>
    <w:rsid w:val="00FA7B49"/>
    <w:rsid w:val="00FB3E57"/>
    <w:rsid w:val="00FB44A6"/>
    <w:rsid w:val="00FB6C0B"/>
    <w:rsid w:val="00FC34E7"/>
    <w:rsid w:val="00FC5097"/>
    <w:rsid w:val="00FD1291"/>
    <w:rsid w:val="00FE4F4C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4F14"/>
  <w15:chartTrackingRefBased/>
  <w15:docId w15:val="{01DD872C-3E7E-466D-A39E-08A16B3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3904FB"/>
    <w:rPr>
      <w:color w:val="808080"/>
    </w:rPr>
  </w:style>
  <w:style w:type="paragraph" w:styleId="ListParagraph">
    <w:name w:val="List Paragraph"/>
    <w:basedOn w:val="Normal"/>
    <w:uiPriority w:val="34"/>
    <w:qFormat/>
    <w:rsid w:val="00B678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2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198</cp:revision>
  <dcterms:created xsi:type="dcterms:W3CDTF">2020-06-11T19:20:00Z</dcterms:created>
  <dcterms:modified xsi:type="dcterms:W3CDTF">2020-06-14T02:36:00Z</dcterms:modified>
</cp:coreProperties>
</file>