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B4EE69" w14:textId="4A710489" w:rsidR="00C56B52" w:rsidRDefault="00C56B52" w:rsidP="00C56B52">
      <w:pPr>
        <w:rPr>
          <w:rFonts w:ascii="Georgia" w:hAnsi="Georgia"/>
          <w:b/>
          <w:bCs/>
          <w:color w:val="000000"/>
          <w:sz w:val="22"/>
          <w:szCs w:val="22"/>
        </w:rPr>
      </w:pPr>
      <w:r>
        <w:rPr>
          <w:rFonts w:ascii="Georgia" w:hAnsi="Georgia"/>
          <w:b/>
          <w:bCs/>
          <w:color w:val="000000"/>
          <w:sz w:val="22"/>
          <w:szCs w:val="22"/>
        </w:rPr>
        <w:t>Don’t know where to begin? Click the link to</w:t>
      </w:r>
      <w:hyperlink r:id="rId7" w:history="1">
        <w:r>
          <w:rPr>
            <w:rStyle w:val="Hyperlink"/>
            <w:rFonts w:ascii="Georgia" w:hAnsi="Georgia"/>
            <w:b/>
            <w:bCs/>
            <w:color w:val="000000"/>
            <w:sz w:val="22"/>
            <w:szCs w:val="22"/>
          </w:rPr>
          <w:t xml:space="preserve"> </w:t>
        </w:r>
        <w:r>
          <w:rPr>
            <w:rStyle w:val="Hyperlink"/>
            <w:rFonts w:ascii="Georgia" w:hAnsi="Georgia"/>
            <w:b/>
            <w:bCs/>
            <w:color w:val="1155CC"/>
            <w:sz w:val="22"/>
            <w:szCs w:val="22"/>
          </w:rPr>
          <w:t>have your resume written today by a certified resume writer</w:t>
        </w:r>
      </w:hyperlink>
      <w:r>
        <w:rPr>
          <w:rFonts w:ascii="Georgia" w:hAnsi="Georgia"/>
          <w:b/>
          <w:bCs/>
          <w:color w:val="000000"/>
          <w:sz w:val="22"/>
          <w:szCs w:val="22"/>
        </w:rPr>
        <w:t>.</w:t>
      </w:r>
    </w:p>
    <w:p w14:paraId="6CC7E0C6" w14:textId="77777777" w:rsidR="00C56B52" w:rsidRPr="00C56B52" w:rsidRDefault="00C56B52" w:rsidP="00C56B52">
      <w:pPr>
        <w:rPr>
          <w:lang w:eastAsia="zh-TW"/>
        </w:rPr>
      </w:pPr>
    </w:p>
    <w:p w14:paraId="3292F3FC" w14:textId="77777777" w:rsidR="00250761" w:rsidRDefault="007B0A6C">
      <w:pPr>
        <w:pStyle w:val="Name"/>
        <w:jc w:val="center"/>
        <w:rPr>
          <w:rFonts w:ascii="Georgia" w:hAnsi="Georgia" w:cs="Courier New"/>
          <w:b/>
          <w:sz w:val="48"/>
          <w:szCs w:val="48"/>
        </w:rPr>
      </w:pPr>
      <w:r w:rsidRPr="007B0A6C">
        <w:rPr>
          <w:rFonts w:ascii="Georgia" w:hAnsi="Georgia" w:cs="Courier New"/>
          <w:b/>
          <w:sz w:val="48"/>
          <w:szCs w:val="48"/>
        </w:rPr>
        <w:t>Software Engineer Resume Sample</w:t>
      </w:r>
    </w:p>
    <w:p w14:paraId="4AA6D819" w14:textId="77777777" w:rsidR="0067499D" w:rsidRPr="003F4053" w:rsidRDefault="0067499D">
      <w:pPr>
        <w:pStyle w:val="SenderInfo"/>
        <w:jc w:val="center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 xml:space="preserve">1632 East Street, </w:t>
      </w:r>
    </w:p>
    <w:p w14:paraId="7DBD10D8" w14:textId="77777777" w:rsidR="001B49BE" w:rsidRPr="003F4053" w:rsidRDefault="0067499D">
      <w:pPr>
        <w:pStyle w:val="SenderInfo"/>
        <w:jc w:val="center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Boston, MA 54223</w:t>
      </w:r>
    </w:p>
    <w:p w14:paraId="593C1F89" w14:textId="77777777" w:rsidR="001B49BE" w:rsidRPr="003F4053" w:rsidRDefault="0067499D">
      <w:pPr>
        <w:pStyle w:val="SenderInfo"/>
        <w:jc w:val="center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(212) 204-5645</w:t>
      </w:r>
    </w:p>
    <w:p w14:paraId="7292A85A" w14:textId="77777777" w:rsidR="00250761" w:rsidRPr="003F4053" w:rsidRDefault="0067499D">
      <w:pPr>
        <w:pStyle w:val="SenderInfo"/>
        <w:jc w:val="center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james.doe@gmail.com</w:t>
      </w:r>
      <w:r w:rsidR="00713631" w:rsidRPr="003F4053">
        <w:rPr>
          <w:rFonts w:ascii="Georgia" w:hAnsi="Georgia" w:cs="Courier New"/>
          <w:sz w:val="24"/>
          <w:szCs w:val="24"/>
        </w:rPr>
        <w:t xml:space="preserve"> - github.com/jamesdoe</w:t>
      </w:r>
    </w:p>
    <w:p w14:paraId="7F517FE0" w14:textId="77777777" w:rsidR="00250761" w:rsidRPr="003F4053" w:rsidRDefault="00250761">
      <w:pPr>
        <w:rPr>
          <w:rFonts w:ascii="Georgia" w:hAnsi="Georgia" w:cs="Courier New"/>
          <w:sz w:val="24"/>
          <w:szCs w:val="24"/>
        </w:rPr>
      </w:pPr>
    </w:p>
    <w:p w14:paraId="77346673" w14:textId="36BF33D2" w:rsidR="00250761" w:rsidRDefault="006908E4" w:rsidP="002D54C4">
      <w:pPr>
        <w:pStyle w:val="Body"/>
        <w:pBdr>
          <w:bottom w:val="single" w:sz="6" w:space="1" w:color="auto"/>
        </w:pBdr>
        <w:spacing w:after="60"/>
        <w:jc w:val="center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Lead Software Engineer with 9+ years of work experience guiding developer teams including coding, testing, and integration. Seekin</w:t>
      </w:r>
      <w:r w:rsidR="00881335" w:rsidRPr="003F4053">
        <w:rPr>
          <w:rFonts w:ascii="Georgia" w:hAnsi="Georgia" w:cs="Courier New"/>
          <w:sz w:val="24"/>
          <w:szCs w:val="24"/>
        </w:rPr>
        <w:t xml:space="preserve">g to leverage </w:t>
      </w:r>
      <w:r w:rsidRPr="003F4053">
        <w:rPr>
          <w:rFonts w:ascii="Georgia" w:hAnsi="Georgia" w:cs="Courier New"/>
          <w:sz w:val="24"/>
          <w:szCs w:val="24"/>
        </w:rPr>
        <w:t>proven achievements, w</w:t>
      </w:r>
      <w:r w:rsidR="00201E61" w:rsidRPr="003F4053">
        <w:rPr>
          <w:rFonts w:ascii="Georgia" w:hAnsi="Georgia" w:cs="Courier New"/>
          <w:sz w:val="24"/>
          <w:szCs w:val="24"/>
        </w:rPr>
        <w:t>orking knowledge of Agile methodology</w:t>
      </w:r>
      <w:r w:rsidRPr="003F4053">
        <w:rPr>
          <w:rFonts w:ascii="Georgia" w:hAnsi="Georgia" w:cs="Courier New"/>
          <w:sz w:val="24"/>
          <w:szCs w:val="24"/>
        </w:rPr>
        <w:t>, and experience</w:t>
      </w:r>
      <w:r w:rsidR="00D63B3B" w:rsidRPr="003F4053">
        <w:rPr>
          <w:rFonts w:ascii="Georgia" w:hAnsi="Georgia" w:cs="Courier New"/>
          <w:sz w:val="24"/>
          <w:szCs w:val="24"/>
        </w:rPr>
        <w:t xml:space="preserve"> implementing service-oriented (SOA) architectures and web services</w:t>
      </w:r>
      <w:r w:rsidRPr="003F4053">
        <w:rPr>
          <w:rFonts w:ascii="Georgia" w:hAnsi="Georgia" w:cs="Courier New"/>
          <w:sz w:val="24"/>
          <w:szCs w:val="24"/>
        </w:rPr>
        <w:t xml:space="preserve"> into the open role at your company. Possess a BS in Computer Science.</w:t>
      </w:r>
    </w:p>
    <w:p w14:paraId="6033D2E9" w14:textId="77777777" w:rsidR="002D54C4" w:rsidRPr="002D54C4" w:rsidRDefault="002D54C4" w:rsidP="002D54C4">
      <w:pPr>
        <w:pStyle w:val="Body"/>
        <w:pBdr>
          <w:bottom w:val="single" w:sz="6" w:space="1" w:color="auto"/>
        </w:pBdr>
        <w:spacing w:after="60"/>
        <w:jc w:val="center"/>
        <w:rPr>
          <w:rFonts w:ascii="Georgia" w:hAnsi="Georgia" w:cs="Courier New"/>
          <w:sz w:val="24"/>
          <w:szCs w:val="24"/>
        </w:rPr>
      </w:pPr>
    </w:p>
    <w:p w14:paraId="06E5DD81" w14:textId="77777777" w:rsidR="002D54C4" w:rsidRDefault="002D54C4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</w:p>
    <w:p w14:paraId="304B4483" w14:textId="77777777" w:rsidR="00250761" w:rsidRPr="003F4053" w:rsidRDefault="00B72EE6" w:rsidP="002D54C4">
      <w:pPr>
        <w:pStyle w:val="Heading1"/>
        <w:spacing w:before="0" w:after="120"/>
        <w:ind w:left="-270" w:firstLine="27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Professional Experience</w:t>
      </w:r>
    </w:p>
    <w:p w14:paraId="52901D72" w14:textId="1DE82702" w:rsidR="00250761" w:rsidRPr="003F4053" w:rsidRDefault="00B46215">
      <w:pPr>
        <w:pStyle w:val="Heading2"/>
        <w:suppressAutoHyphens/>
        <w:rPr>
          <w:rFonts w:ascii="Georgia" w:eastAsia="ヒラギノ角ゴ Pro W3" w:hAnsi="Georgia" w:cs="Courier New"/>
          <w:color w:val="000000"/>
          <w:sz w:val="24"/>
          <w:szCs w:val="24"/>
        </w:rPr>
      </w:pPr>
      <w:r w:rsidRPr="003F4053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>sprout and the bean, bostO</w:t>
      </w:r>
      <w:r w:rsidR="0035309B" w:rsidRPr="003F4053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 xml:space="preserve">n, ma                                                      </w:t>
      </w:r>
    </w:p>
    <w:p w14:paraId="7DC67FAB" w14:textId="77777777" w:rsidR="00052778" w:rsidRPr="003F4053" w:rsidRDefault="0035309B" w:rsidP="002D54C4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</w:pPr>
      <w:r w:rsidRPr="003F4053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Lead Software Engineer</w:t>
      </w:r>
      <w:r w:rsidR="0096749E" w:rsidRPr="003F4053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, September 2012 - Present</w:t>
      </w:r>
    </w:p>
    <w:p w14:paraId="431CBA7B" w14:textId="77777777" w:rsidR="00052778" w:rsidRPr="003F4053" w:rsidRDefault="00052778" w:rsidP="002D54C4">
      <w:pPr>
        <w:pStyle w:val="Body"/>
        <w:numPr>
          <w:ilvl w:val="0"/>
          <w:numId w:val="1"/>
        </w:numPr>
        <w:spacing w:after="40"/>
        <w:ind w:right="-54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Engineer for Value Based Reimbursement Team utilizing Java and Ruby on Rails</w:t>
      </w:r>
    </w:p>
    <w:p w14:paraId="402AE829" w14:textId="77777777" w:rsidR="00052778" w:rsidRPr="003F4053" w:rsidRDefault="00052778" w:rsidP="002D54C4">
      <w:pPr>
        <w:pStyle w:val="Body"/>
        <w:numPr>
          <w:ilvl w:val="0"/>
          <w:numId w:val="1"/>
        </w:numPr>
        <w:spacing w:after="40"/>
        <w:ind w:right="-9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Developed analytical dashboard to help monitor engineer efficiency with GitHub, Jira, and Crucible API’s, increasing team ticket completion rate by 15%</w:t>
      </w:r>
    </w:p>
    <w:p w14:paraId="491940D0" w14:textId="77777777" w:rsidR="00052778" w:rsidRPr="003F4053" w:rsidRDefault="00052778" w:rsidP="002D54C4">
      <w:pPr>
        <w:pStyle w:val="Body"/>
        <w:numPr>
          <w:ilvl w:val="0"/>
          <w:numId w:val="1"/>
        </w:numPr>
        <w:spacing w:after="40"/>
        <w:ind w:right="-54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Decreased load time speeds by 20% after modularizing code and optimizing queries</w:t>
      </w:r>
    </w:p>
    <w:p w14:paraId="68D8562F" w14:textId="77777777" w:rsidR="00052778" w:rsidRPr="003F4053" w:rsidRDefault="00052778" w:rsidP="00052778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Developed features for an inventory management tool using C# / .NET</w:t>
      </w:r>
    </w:p>
    <w:p w14:paraId="4E6F351F" w14:textId="77777777" w:rsidR="0096749E" w:rsidRPr="003F4053" w:rsidRDefault="0096749E" w:rsidP="0096749E">
      <w:pPr>
        <w:pStyle w:val="Body"/>
        <w:spacing w:after="40"/>
        <w:rPr>
          <w:rFonts w:ascii="Georgia" w:hAnsi="Georgia" w:cs="Courier New"/>
          <w:sz w:val="24"/>
          <w:szCs w:val="24"/>
        </w:rPr>
      </w:pPr>
    </w:p>
    <w:p w14:paraId="1B55BD42" w14:textId="77777777" w:rsidR="00250761" w:rsidRPr="003F4053" w:rsidRDefault="0087066C">
      <w:pPr>
        <w:pStyle w:val="Heading2"/>
        <w:suppressAutoHyphens/>
        <w:rPr>
          <w:rFonts w:ascii="Georgia" w:eastAsia="ヒラギノ角ゴ Pro W3" w:hAnsi="Georgia" w:cs="Courier New"/>
          <w:color w:val="000000"/>
          <w:sz w:val="24"/>
          <w:szCs w:val="24"/>
        </w:rPr>
      </w:pPr>
      <w:r w:rsidRPr="003F4053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>CHalk Stalk</w:t>
      </w:r>
      <w:r w:rsidR="00FA6EC1" w:rsidRPr="003F4053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 xml:space="preserve">, </w:t>
      </w:r>
      <w:r w:rsidRPr="003F4053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>Boston</w:t>
      </w:r>
      <w:r w:rsidR="00FA6EC1" w:rsidRPr="003F4053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 xml:space="preserve">, </w:t>
      </w:r>
      <w:r w:rsidRPr="003F4053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>ma</w:t>
      </w:r>
    </w:p>
    <w:p w14:paraId="434A3C08" w14:textId="39AF868E" w:rsidR="00250761" w:rsidRPr="003F4053" w:rsidRDefault="0087066C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</w:pPr>
      <w:r w:rsidRPr="003F4053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Software Engineer</w:t>
      </w:r>
      <w:r w:rsidR="00FA6EC1" w:rsidRPr="003F4053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, </w:t>
      </w:r>
      <w:r w:rsidR="0096749E" w:rsidRPr="003F4053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July</w:t>
      </w:r>
      <w:r w:rsidR="00FA6EC1" w:rsidRPr="003F4053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 </w:t>
      </w:r>
      <w:r w:rsidR="0096749E" w:rsidRPr="003F4053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2007</w:t>
      </w:r>
      <w:r w:rsidR="00EE185E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 -</w:t>
      </w:r>
      <w:r w:rsidR="00FA6EC1" w:rsidRPr="003F4053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 </w:t>
      </w:r>
      <w:r w:rsidR="0096749E" w:rsidRPr="003F4053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September 2012</w:t>
      </w:r>
    </w:p>
    <w:p w14:paraId="11EDDB72" w14:textId="69B2282A" w:rsidR="00FA6EC1" w:rsidRPr="003F4053" w:rsidRDefault="008A1D3E" w:rsidP="00FA6EC1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Design</w:t>
      </w:r>
      <w:r w:rsidR="00052778" w:rsidRPr="003F4053">
        <w:rPr>
          <w:rFonts w:ascii="Georgia" w:hAnsi="Georgia" w:cs="Courier New"/>
          <w:sz w:val="24"/>
          <w:szCs w:val="24"/>
        </w:rPr>
        <w:t>ed</w:t>
      </w:r>
      <w:r w:rsidRPr="003F4053">
        <w:rPr>
          <w:rFonts w:ascii="Georgia" w:hAnsi="Georgia" w:cs="Courier New"/>
          <w:sz w:val="24"/>
          <w:szCs w:val="24"/>
        </w:rPr>
        <w:t>, develop</w:t>
      </w:r>
      <w:r w:rsidR="00052778" w:rsidRPr="003F4053">
        <w:rPr>
          <w:rFonts w:ascii="Georgia" w:hAnsi="Georgia" w:cs="Courier New"/>
          <w:sz w:val="24"/>
          <w:szCs w:val="24"/>
        </w:rPr>
        <w:t>ed</w:t>
      </w:r>
      <w:r w:rsidRPr="003F4053">
        <w:rPr>
          <w:rFonts w:ascii="Georgia" w:hAnsi="Georgia" w:cs="Courier New"/>
          <w:sz w:val="24"/>
          <w:szCs w:val="24"/>
        </w:rPr>
        <w:t>, and integrate</w:t>
      </w:r>
      <w:r w:rsidR="00052778" w:rsidRPr="003F4053">
        <w:rPr>
          <w:rFonts w:ascii="Georgia" w:hAnsi="Georgia" w:cs="Courier New"/>
          <w:sz w:val="24"/>
          <w:szCs w:val="24"/>
        </w:rPr>
        <w:t>d</w:t>
      </w:r>
      <w:r w:rsidRPr="003F4053">
        <w:rPr>
          <w:rFonts w:ascii="Georgia" w:hAnsi="Georgia" w:cs="Courier New"/>
          <w:sz w:val="24"/>
          <w:szCs w:val="24"/>
        </w:rPr>
        <w:t xml:space="preserve"> software with test systems hardware for R</w:t>
      </w:r>
      <w:r w:rsidR="002D54C4">
        <w:rPr>
          <w:rFonts w:ascii="Georgia" w:hAnsi="Georgia" w:cs="Courier New"/>
          <w:sz w:val="24"/>
          <w:szCs w:val="24"/>
        </w:rPr>
        <w:t>F test engineering applications</w:t>
      </w:r>
    </w:p>
    <w:p w14:paraId="6D086467" w14:textId="2AFCA3EB" w:rsidR="00713631" w:rsidRPr="003F4053" w:rsidRDefault="00713631" w:rsidP="00713631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Identified tracking errors between app and analytics properties, saving the company</w:t>
      </w:r>
      <w:r w:rsidR="002D54C4">
        <w:rPr>
          <w:rFonts w:ascii="Georgia" w:hAnsi="Georgia" w:cs="Courier New"/>
          <w:sz w:val="24"/>
          <w:szCs w:val="24"/>
        </w:rPr>
        <w:t xml:space="preserve"> $1,500 monthly in lost revenue</w:t>
      </w:r>
    </w:p>
    <w:p w14:paraId="7600A1E6" w14:textId="77777777" w:rsidR="0096749E" w:rsidRPr="003F4053" w:rsidRDefault="0096749E" w:rsidP="0096749E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Wrote over 90 automated tests for Cloud Historian team using the .NET framework</w:t>
      </w:r>
    </w:p>
    <w:p w14:paraId="114FF6B5" w14:textId="1DC9CAA2" w:rsidR="00FA6EC1" w:rsidRPr="003F4053" w:rsidRDefault="00052778" w:rsidP="00FA6EC1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 xml:space="preserve">Supported </w:t>
      </w:r>
      <w:r w:rsidR="008A1D3E" w:rsidRPr="003F4053">
        <w:rPr>
          <w:rFonts w:ascii="Georgia" w:hAnsi="Georgia" w:cs="Courier New"/>
          <w:sz w:val="24"/>
          <w:szCs w:val="24"/>
        </w:rPr>
        <w:t xml:space="preserve">the design and testing of space systems software in all program phases, from initial design through </w:t>
      </w:r>
      <w:r w:rsidR="002D54C4">
        <w:rPr>
          <w:rFonts w:ascii="Georgia" w:hAnsi="Georgia" w:cs="Courier New"/>
          <w:sz w:val="24"/>
          <w:szCs w:val="24"/>
        </w:rPr>
        <w:t>coding, testing</w:t>
      </w:r>
      <w:r w:rsidR="00EE185E">
        <w:rPr>
          <w:rFonts w:ascii="Georgia" w:hAnsi="Georgia" w:cs="Courier New"/>
          <w:sz w:val="24"/>
          <w:szCs w:val="24"/>
        </w:rPr>
        <w:t>,</w:t>
      </w:r>
      <w:r w:rsidR="002D54C4">
        <w:rPr>
          <w:rFonts w:ascii="Georgia" w:hAnsi="Georgia" w:cs="Courier New"/>
          <w:sz w:val="24"/>
          <w:szCs w:val="24"/>
        </w:rPr>
        <w:t xml:space="preserve"> and integration</w:t>
      </w:r>
    </w:p>
    <w:p w14:paraId="43B844DC" w14:textId="2685531C" w:rsidR="008A1D3E" w:rsidRPr="003F4053" w:rsidRDefault="008A1D3E" w:rsidP="00FA6EC1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Assist</w:t>
      </w:r>
      <w:r w:rsidR="00052778" w:rsidRPr="003F4053">
        <w:rPr>
          <w:rFonts w:ascii="Georgia" w:hAnsi="Georgia" w:cs="Courier New"/>
          <w:sz w:val="24"/>
          <w:szCs w:val="24"/>
        </w:rPr>
        <w:t>ed</w:t>
      </w:r>
      <w:r w:rsidRPr="003F4053">
        <w:rPr>
          <w:rFonts w:ascii="Georgia" w:hAnsi="Georgia" w:cs="Courier New"/>
          <w:sz w:val="24"/>
          <w:szCs w:val="24"/>
        </w:rPr>
        <w:t xml:space="preserve"> in the integration testing with other develop</w:t>
      </w:r>
      <w:r w:rsidR="002D54C4">
        <w:rPr>
          <w:rFonts w:ascii="Georgia" w:hAnsi="Georgia" w:cs="Courier New"/>
          <w:sz w:val="24"/>
          <w:szCs w:val="24"/>
        </w:rPr>
        <w:t>ers and other development teams</w:t>
      </w:r>
    </w:p>
    <w:p w14:paraId="0F36943A" w14:textId="77777777" w:rsidR="00250761" w:rsidRPr="003F4053" w:rsidRDefault="00FA6EC1" w:rsidP="00FA6EC1">
      <w:pPr>
        <w:pStyle w:val="Body"/>
        <w:spacing w:after="40"/>
        <w:ind w:left="72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 xml:space="preserve"> </w:t>
      </w:r>
    </w:p>
    <w:p w14:paraId="3BE1228D" w14:textId="77777777" w:rsidR="00250761" w:rsidRPr="003F4053" w:rsidRDefault="00B72EE6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Education</w:t>
      </w:r>
    </w:p>
    <w:p w14:paraId="46F75EE1" w14:textId="77777777" w:rsidR="00250761" w:rsidRPr="003F4053" w:rsidRDefault="00F65629">
      <w:pPr>
        <w:pStyle w:val="Heading2"/>
        <w:suppressAutoHyphens/>
        <w:rPr>
          <w:rFonts w:ascii="Georgia" w:eastAsia="ヒラギノ角ゴ Pro W3" w:hAnsi="Georgia" w:cs="Courier New"/>
          <w:color w:val="000000"/>
          <w:sz w:val="24"/>
          <w:szCs w:val="24"/>
        </w:rPr>
      </w:pPr>
      <w:r w:rsidRPr="003F4053">
        <w:rPr>
          <w:rFonts w:ascii="Georgia" w:eastAsia="ヒラギノ角ゴ Pro W3" w:hAnsi="Georgia" w:cs="Courier New"/>
          <w:color w:val="000000"/>
          <w:sz w:val="24"/>
          <w:szCs w:val="24"/>
        </w:rPr>
        <w:t>COWELL</w:t>
      </w:r>
      <w:r w:rsidR="00FA6EC1" w:rsidRPr="003F4053">
        <w:rPr>
          <w:rFonts w:ascii="Georgia" w:eastAsia="ヒラギノ角ゴ Pro W3" w:hAnsi="Georgia" w:cs="Courier New"/>
          <w:color w:val="000000"/>
          <w:sz w:val="24"/>
          <w:szCs w:val="24"/>
        </w:rPr>
        <w:t xml:space="preserve"> </w:t>
      </w:r>
      <w:r w:rsidRPr="003F4053">
        <w:rPr>
          <w:rFonts w:ascii="Georgia" w:eastAsia="ヒラギノ角ゴ Pro W3" w:hAnsi="Georgia" w:cs="Courier New"/>
          <w:color w:val="000000"/>
          <w:sz w:val="24"/>
          <w:szCs w:val="24"/>
        </w:rPr>
        <w:t>UNIVERSITY</w:t>
      </w:r>
      <w:r w:rsidR="00FA6EC1" w:rsidRPr="003F4053">
        <w:rPr>
          <w:rFonts w:ascii="Georgia" w:eastAsia="ヒラギノ角ゴ Pro W3" w:hAnsi="Georgia" w:cs="Courier New"/>
          <w:color w:val="000000"/>
          <w:sz w:val="24"/>
          <w:szCs w:val="24"/>
        </w:rPr>
        <w:t xml:space="preserve">, </w:t>
      </w:r>
      <w:r w:rsidRPr="003F4053">
        <w:rPr>
          <w:rFonts w:ascii="Georgia" w:eastAsia="ヒラギノ角ゴ Pro W3" w:hAnsi="Georgia" w:cs="Courier New"/>
          <w:color w:val="000000"/>
          <w:sz w:val="24"/>
          <w:szCs w:val="24"/>
        </w:rPr>
        <w:t>Chicago</w:t>
      </w:r>
      <w:r w:rsidR="00FA6EC1" w:rsidRPr="003F4053">
        <w:rPr>
          <w:rFonts w:ascii="Georgia" w:eastAsia="ヒラギノ角ゴ Pro W3" w:hAnsi="Georgia" w:cs="Courier New"/>
          <w:color w:val="000000"/>
          <w:sz w:val="24"/>
          <w:szCs w:val="24"/>
        </w:rPr>
        <w:t xml:space="preserve">, </w:t>
      </w:r>
      <w:r w:rsidRPr="003F4053">
        <w:rPr>
          <w:rFonts w:ascii="Georgia" w:eastAsia="ヒラギノ角ゴ Pro W3" w:hAnsi="Georgia" w:cs="Courier New"/>
          <w:color w:val="000000"/>
          <w:sz w:val="24"/>
          <w:szCs w:val="24"/>
        </w:rPr>
        <w:t>IL</w:t>
      </w:r>
    </w:p>
    <w:p w14:paraId="1AFFA78C" w14:textId="77777777" w:rsidR="00250761" w:rsidRPr="003F4053" w:rsidRDefault="00F65629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</w:pPr>
      <w:r w:rsidRPr="003F4053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Bachelor of Scienc</w:t>
      </w:r>
      <w:r w:rsidR="0096749E" w:rsidRPr="003F4053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e in Computer Science, June 2007</w:t>
      </w:r>
    </w:p>
    <w:p w14:paraId="5CCB561D" w14:textId="415826CF" w:rsidR="00FA6EC1" w:rsidRPr="003F4053" w:rsidRDefault="00EE185E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Graduated Ma</w:t>
      </w:r>
      <w:r w:rsidR="00F65629" w:rsidRPr="003F4053">
        <w:rPr>
          <w:rFonts w:ascii="Georgia" w:hAnsi="Georgia" w:cs="Courier New"/>
          <w:sz w:val="24"/>
          <w:szCs w:val="24"/>
        </w:rPr>
        <w:t>g</w:t>
      </w:r>
      <w:r>
        <w:rPr>
          <w:rFonts w:ascii="Georgia" w:hAnsi="Georgia" w:cs="Courier New"/>
          <w:sz w:val="24"/>
          <w:szCs w:val="24"/>
        </w:rPr>
        <w:t>n</w:t>
      </w:r>
      <w:r w:rsidR="00F65629" w:rsidRPr="003F4053">
        <w:rPr>
          <w:rFonts w:ascii="Georgia" w:hAnsi="Georgia" w:cs="Courier New"/>
          <w:sz w:val="24"/>
          <w:szCs w:val="24"/>
        </w:rPr>
        <w:t>a Cum Laude</w:t>
      </w:r>
    </w:p>
    <w:p w14:paraId="7FB36F79" w14:textId="77777777" w:rsidR="007B531E" w:rsidRPr="003F4053" w:rsidRDefault="007B531E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Designed an SQL Database for staff register</w:t>
      </w:r>
    </w:p>
    <w:p w14:paraId="21C8661A" w14:textId="77777777" w:rsidR="00250761" w:rsidRPr="003F4053" w:rsidRDefault="00250761">
      <w:pPr>
        <w:pStyle w:val="Body"/>
        <w:spacing w:after="0" w:line="240" w:lineRule="exact"/>
        <w:ind w:left="360"/>
        <w:rPr>
          <w:color w:val="auto"/>
          <w:sz w:val="24"/>
          <w:szCs w:val="24"/>
        </w:rPr>
      </w:pPr>
    </w:p>
    <w:p w14:paraId="2001B1B7" w14:textId="77777777" w:rsidR="00250761" w:rsidRPr="003F4053" w:rsidRDefault="00B72EE6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Additional Skills</w:t>
      </w:r>
    </w:p>
    <w:p w14:paraId="7C0B6AC8" w14:textId="023B447D" w:rsidR="00E937BF" w:rsidRPr="003F4053" w:rsidRDefault="00E937BF" w:rsidP="002D54C4">
      <w:pPr>
        <w:pStyle w:val="Body"/>
        <w:numPr>
          <w:ilvl w:val="0"/>
          <w:numId w:val="6"/>
        </w:numPr>
        <w:spacing w:after="60"/>
        <w:ind w:right="-27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b/>
          <w:sz w:val="24"/>
          <w:szCs w:val="24"/>
        </w:rPr>
        <w:t xml:space="preserve">Software: </w:t>
      </w:r>
      <w:r w:rsidRPr="003F4053">
        <w:rPr>
          <w:rFonts w:ascii="Georgia" w:hAnsi="Georgia" w:cs="Courier New"/>
          <w:sz w:val="24"/>
          <w:szCs w:val="24"/>
        </w:rPr>
        <w:t>Hadoop (HBase, Hive, Nahout, ZooKeeper), Microsoft SQL, Microsoft Visual Studio, CA XCOM, SAS, Source Safe</w:t>
      </w:r>
      <w:r w:rsidR="00D63B3B" w:rsidRPr="003F4053">
        <w:rPr>
          <w:rFonts w:ascii="Georgia" w:hAnsi="Georgia" w:cs="Courier New"/>
          <w:sz w:val="24"/>
          <w:szCs w:val="24"/>
        </w:rPr>
        <w:t xml:space="preserve">, FAST, </w:t>
      </w:r>
      <w:r w:rsidR="002D54C4">
        <w:rPr>
          <w:rFonts w:ascii="Georgia" w:hAnsi="Georgia" w:cs="Courier New"/>
          <w:sz w:val="24"/>
          <w:szCs w:val="24"/>
        </w:rPr>
        <w:t xml:space="preserve">and </w:t>
      </w:r>
      <w:r w:rsidR="00D63B3B" w:rsidRPr="003F4053">
        <w:rPr>
          <w:rFonts w:ascii="Georgia" w:hAnsi="Georgia" w:cs="Courier New"/>
          <w:sz w:val="24"/>
          <w:szCs w:val="24"/>
        </w:rPr>
        <w:t>Endeca</w:t>
      </w:r>
    </w:p>
    <w:p w14:paraId="5D0C686D" w14:textId="0F63C9A4" w:rsidR="00FA6EC1" w:rsidRPr="003F4053" w:rsidRDefault="00201E61" w:rsidP="00E937BF">
      <w:pPr>
        <w:pStyle w:val="Body"/>
        <w:numPr>
          <w:ilvl w:val="0"/>
          <w:numId w:val="6"/>
        </w:numPr>
        <w:spacing w:after="6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b/>
          <w:sz w:val="24"/>
          <w:szCs w:val="24"/>
        </w:rPr>
        <w:t>Programming Languages:</w:t>
      </w:r>
      <w:r w:rsidRPr="003F4053">
        <w:rPr>
          <w:rFonts w:ascii="Georgia" w:hAnsi="Georgia" w:cs="Courier New"/>
          <w:sz w:val="24"/>
          <w:szCs w:val="24"/>
        </w:rPr>
        <w:t xml:space="preserve"> JAVA/JSP, ASP, PL/SQL, DHTML</w:t>
      </w:r>
      <w:r w:rsidR="00D63B3B" w:rsidRPr="003F4053">
        <w:rPr>
          <w:rFonts w:ascii="Georgia" w:hAnsi="Georgia" w:cs="Courier New"/>
          <w:sz w:val="24"/>
          <w:szCs w:val="24"/>
        </w:rPr>
        <w:t xml:space="preserve">, Ruby on Rails, </w:t>
      </w:r>
      <w:r w:rsidR="002D54C4">
        <w:rPr>
          <w:rFonts w:ascii="Georgia" w:hAnsi="Georgia" w:cs="Courier New"/>
          <w:sz w:val="24"/>
          <w:szCs w:val="24"/>
        </w:rPr>
        <w:t xml:space="preserve">and </w:t>
      </w:r>
      <w:r w:rsidR="00E937BF" w:rsidRPr="003F4053">
        <w:rPr>
          <w:rFonts w:ascii="Georgia" w:hAnsi="Georgia" w:cs="Courier New"/>
          <w:sz w:val="24"/>
          <w:szCs w:val="24"/>
        </w:rPr>
        <w:t>C/C++</w:t>
      </w:r>
    </w:p>
    <w:p w14:paraId="400EFB7C" w14:textId="63D221B3" w:rsidR="00E937BF" w:rsidRPr="003F4053" w:rsidRDefault="00E937BF" w:rsidP="00E937BF">
      <w:pPr>
        <w:pStyle w:val="Body"/>
        <w:numPr>
          <w:ilvl w:val="0"/>
          <w:numId w:val="6"/>
        </w:numPr>
        <w:spacing w:after="6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b/>
          <w:sz w:val="24"/>
          <w:szCs w:val="24"/>
        </w:rPr>
        <w:t xml:space="preserve">Hardware: </w:t>
      </w:r>
      <w:r w:rsidRPr="003F4053">
        <w:rPr>
          <w:rFonts w:ascii="Georgia" w:hAnsi="Georgia" w:cs="Courier New"/>
          <w:sz w:val="24"/>
          <w:szCs w:val="24"/>
        </w:rPr>
        <w:t xml:space="preserve">PCs, SCO Unix OpenServer, </w:t>
      </w:r>
      <w:r w:rsidR="002D54C4">
        <w:rPr>
          <w:rFonts w:ascii="Georgia" w:hAnsi="Georgia" w:cs="Courier New"/>
          <w:sz w:val="24"/>
          <w:szCs w:val="24"/>
        </w:rPr>
        <w:t xml:space="preserve">and </w:t>
      </w:r>
      <w:r w:rsidRPr="003F4053">
        <w:rPr>
          <w:rFonts w:ascii="Georgia" w:hAnsi="Georgia" w:cs="Courier New"/>
          <w:sz w:val="24"/>
          <w:szCs w:val="24"/>
        </w:rPr>
        <w:t>Macintosh</w:t>
      </w:r>
    </w:p>
    <w:p w14:paraId="19D28E61" w14:textId="77777777" w:rsidR="00E937BF" w:rsidRPr="003F4053" w:rsidRDefault="00E937BF" w:rsidP="00E937BF">
      <w:pPr>
        <w:pStyle w:val="Body"/>
        <w:spacing w:after="60"/>
        <w:rPr>
          <w:rFonts w:ascii="Georgia" w:hAnsi="Georgia" w:cs="Courier New"/>
          <w:sz w:val="24"/>
          <w:szCs w:val="24"/>
        </w:rPr>
      </w:pPr>
    </w:p>
    <w:p w14:paraId="3DACD9E8" w14:textId="77777777" w:rsidR="00E937BF" w:rsidRPr="003F4053" w:rsidRDefault="00E937BF" w:rsidP="00E937BF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lastRenderedPageBreak/>
        <w:t>Certifications</w:t>
      </w:r>
    </w:p>
    <w:p w14:paraId="2B307BBD" w14:textId="77777777" w:rsidR="00FC3271" w:rsidRPr="003F4053" w:rsidRDefault="00E937BF" w:rsidP="00E937BF">
      <w:pPr>
        <w:pStyle w:val="Body"/>
        <w:numPr>
          <w:ilvl w:val="0"/>
          <w:numId w:val="7"/>
        </w:numPr>
        <w:spacing w:after="6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 xml:space="preserve">Microsoft Certified System Administrator, </w:t>
      </w:r>
      <w:r w:rsidR="00D63B3B" w:rsidRPr="003F4053">
        <w:rPr>
          <w:rFonts w:ascii="Georgia" w:hAnsi="Georgia" w:cs="Courier New"/>
          <w:sz w:val="24"/>
          <w:szCs w:val="24"/>
        </w:rPr>
        <w:t>2014</w:t>
      </w:r>
    </w:p>
    <w:p w14:paraId="7E07CF0F" w14:textId="77777777" w:rsidR="00250761" w:rsidRDefault="00D63B3B" w:rsidP="006908E4">
      <w:pPr>
        <w:pStyle w:val="Body"/>
        <w:numPr>
          <w:ilvl w:val="0"/>
          <w:numId w:val="7"/>
        </w:numPr>
        <w:spacing w:after="6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Novell Certified Engineer</w:t>
      </w:r>
      <w:r w:rsidR="006908E4" w:rsidRPr="003F4053">
        <w:rPr>
          <w:rFonts w:ascii="Georgia" w:hAnsi="Georgia" w:cs="Courier New"/>
          <w:sz w:val="24"/>
          <w:szCs w:val="24"/>
        </w:rPr>
        <w:t>, 2012</w:t>
      </w:r>
    </w:p>
    <w:p w14:paraId="2652D2A9" w14:textId="77777777" w:rsidR="00096061" w:rsidRDefault="00096061" w:rsidP="00096061">
      <w:pPr>
        <w:pStyle w:val="Body"/>
        <w:spacing w:after="60"/>
        <w:rPr>
          <w:rFonts w:ascii="Georgia" w:hAnsi="Georgia" w:cs="Courier New"/>
          <w:sz w:val="24"/>
          <w:szCs w:val="24"/>
        </w:rPr>
      </w:pPr>
    </w:p>
    <w:p w14:paraId="07018BC0" w14:textId="77777777" w:rsidR="00096061" w:rsidRDefault="00096061" w:rsidP="000960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Hello, Job Seeker!</w:t>
      </w:r>
    </w:p>
    <w:p w14:paraId="615AF3CE" w14:textId="77777777" w:rsidR="00096061" w:rsidRDefault="00096061" w:rsidP="000960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</w:t>
      </w:r>
    </w:p>
    <w:p w14:paraId="7948195D" w14:textId="77777777" w:rsidR="00096061" w:rsidRDefault="00096061" w:rsidP="000960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If you’re struggling to write your resume, </w:t>
      </w:r>
      <w:r>
        <w:rPr>
          <w:rFonts w:ascii="Arial" w:hAnsi="Arial" w:cs="Arial"/>
          <w:b/>
          <w:bCs/>
          <w:color w:val="000000"/>
        </w:rPr>
        <w:t>don’t worry.</w:t>
      </w:r>
      <w:r>
        <w:rPr>
          <w:rFonts w:ascii="Arial" w:hAnsi="Arial" w:cs="Arial"/>
          <w:color w:val="000000"/>
        </w:rPr>
        <w:t xml:space="preserve"> You’re in good company – everyone has difficulties making a resume. For a high quality resume that will help you land more interviews, we recommend</w:t>
      </w:r>
      <w:hyperlink r:id="rId8" w:history="1">
        <w:r>
          <w:rPr>
            <w:rStyle w:val="Hyperlink"/>
            <w:rFonts w:ascii="Arial" w:hAnsi="Arial" w:cs="Arial"/>
            <w:color w:val="000000"/>
          </w:rPr>
          <w:t xml:space="preserve"> </w:t>
        </w:r>
        <w:r>
          <w:rPr>
            <w:rStyle w:val="Hyperlink"/>
            <w:rFonts w:ascii="Arial" w:hAnsi="Arial" w:cs="Arial"/>
            <w:color w:val="1155CC"/>
          </w:rPr>
          <w:t>consulting the certified experts at Resume Writer Direct</w:t>
        </w:r>
      </w:hyperlink>
      <w:r>
        <w:rPr>
          <w:rFonts w:ascii="Arial" w:hAnsi="Arial" w:cs="Arial"/>
          <w:color w:val="000000"/>
        </w:rPr>
        <w:t>.</w:t>
      </w:r>
    </w:p>
    <w:p w14:paraId="5E01F926" w14:textId="77777777" w:rsidR="00096061" w:rsidRDefault="00096061" w:rsidP="000960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</w:t>
      </w:r>
    </w:p>
    <w:p w14:paraId="0CC00418" w14:textId="77777777" w:rsidR="00096061" w:rsidRDefault="00096061" w:rsidP="000960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Or, here’s some other content that might help you finish your resume.</w:t>
      </w:r>
    </w:p>
    <w:p w14:paraId="3D69C5AA" w14:textId="77777777" w:rsidR="00096061" w:rsidRDefault="00096061" w:rsidP="000960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</w:t>
      </w:r>
    </w:p>
    <w:p w14:paraId="1DD0E666" w14:textId="77777777" w:rsidR="00096061" w:rsidRDefault="00096061" w:rsidP="0009606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9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Free Resume Builder</w:t>
        </w:r>
      </w:hyperlink>
    </w:p>
    <w:p w14:paraId="72239026" w14:textId="77777777" w:rsidR="00096061" w:rsidRDefault="00096061" w:rsidP="0009606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How to Write a Resume</w:t>
        </w:r>
      </w:hyperlink>
    </w:p>
    <w:p w14:paraId="595DEB61" w14:textId="77777777" w:rsidR="00096061" w:rsidRDefault="00096061" w:rsidP="0009606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1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Resume Samples by Industry</w:t>
        </w:r>
      </w:hyperlink>
    </w:p>
    <w:p w14:paraId="031BBF89" w14:textId="77777777" w:rsidR="00096061" w:rsidRDefault="00096061" w:rsidP="000960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</w:t>
      </w:r>
    </w:p>
    <w:p w14:paraId="5A8F8F55" w14:textId="77777777" w:rsidR="00096061" w:rsidRDefault="00096061" w:rsidP="000960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Oh, and by the way, you’re also going to need a cover letter.</w:t>
      </w:r>
    </w:p>
    <w:p w14:paraId="507AA24C" w14:textId="77777777" w:rsidR="00096061" w:rsidRDefault="00096061" w:rsidP="000960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</w:t>
      </w:r>
    </w:p>
    <w:p w14:paraId="0BB1161A" w14:textId="77777777" w:rsidR="00096061" w:rsidRDefault="00096061" w:rsidP="0009606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2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Cover Letter Builder</w:t>
        </w:r>
      </w:hyperlink>
    </w:p>
    <w:p w14:paraId="23A9AAC7" w14:textId="77777777" w:rsidR="00096061" w:rsidRDefault="00096061" w:rsidP="0009606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3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How to Write a Cover Letter</w:t>
        </w:r>
      </w:hyperlink>
    </w:p>
    <w:p w14:paraId="3F096B23" w14:textId="77777777" w:rsidR="00096061" w:rsidRDefault="00096061" w:rsidP="0009606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Cover Letter Examples by Industry</w:t>
        </w:r>
      </w:hyperlink>
    </w:p>
    <w:p w14:paraId="5268724A" w14:textId="77777777" w:rsidR="00096061" w:rsidRPr="003F4053" w:rsidRDefault="00096061" w:rsidP="00096061">
      <w:pPr>
        <w:pStyle w:val="Body"/>
        <w:spacing w:after="60"/>
        <w:rPr>
          <w:rFonts w:ascii="Georgia" w:hAnsi="Georgia" w:cs="Courier New"/>
          <w:sz w:val="24"/>
          <w:szCs w:val="24"/>
        </w:rPr>
      </w:pPr>
      <w:bookmarkStart w:id="0" w:name="_GoBack"/>
      <w:bookmarkEnd w:id="0"/>
    </w:p>
    <w:sectPr w:rsidR="00096061" w:rsidRPr="003F4053" w:rsidSect="002D54C4">
      <w:pgSz w:w="12240" w:h="15840"/>
      <w:pgMar w:top="540" w:right="720" w:bottom="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CED831" w14:textId="77777777" w:rsidR="000D0990" w:rsidRDefault="000D0990">
      <w:r>
        <w:separator/>
      </w:r>
    </w:p>
  </w:endnote>
  <w:endnote w:type="continuationSeparator" w:id="0">
    <w:p w14:paraId="09732358" w14:textId="77777777" w:rsidR="000D0990" w:rsidRDefault="000D0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altName w:val="Times New Roman"/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3330DB" w14:textId="77777777" w:rsidR="000D0990" w:rsidRDefault="000D0990">
      <w:r>
        <w:separator/>
      </w:r>
    </w:p>
  </w:footnote>
  <w:footnote w:type="continuationSeparator" w:id="0">
    <w:p w14:paraId="1ECBB846" w14:textId="77777777" w:rsidR="000D0990" w:rsidRDefault="000D09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618CF"/>
    <w:multiLevelType w:val="multilevel"/>
    <w:tmpl w:val="F2CC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572F4F"/>
    <w:multiLevelType w:val="hybridMultilevel"/>
    <w:tmpl w:val="70B42640"/>
    <w:lvl w:ilvl="0" w:tplc="B6B8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A2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C3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AE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814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87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A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0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A8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31BB4"/>
    <w:multiLevelType w:val="multilevel"/>
    <w:tmpl w:val="0CD0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425643"/>
    <w:multiLevelType w:val="multilevel"/>
    <w:tmpl w:val="1436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BC6BCC"/>
    <w:multiLevelType w:val="hybridMultilevel"/>
    <w:tmpl w:val="6A420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515652"/>
    <w:multiLevelType w:val="multilevel"/>
    <w:tmpl w:val="7F26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255F9E"/>
    <w:multiLevelType w:val="multilevel"/>
    <w:tmpl w:val="F818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0D635F4"/>
    <w:multiLevelType w:val="hybridMultilevel"/>
    <w:tmpl w:val="0A441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761"/>
    <w:rsid w:val="00052778"/>
    <w:rsid w:val="00096061"/>
    <w:rsid w:val="000D0990"/>
    <w:rsid w:val="000F31A2"/>
    <w:rsid w:val="001B49BE"/>
    <w:rsid w:val="00201E61"/>
    <w:rsid w:val="002142CE"/>
    <w:rsid w:val="00250761"/>
    <w:rsid w:val="002623FA"/>
    <w:rsid w:val="002C08EA"/>
    <w:rsid w:val="002D54C4"/>
    <w:rsid w:val="00304E2D"/>
    <w:rsid w:val="0035309B"/>
    <w:rsid w:val="00392F37"/>
    <w:rsid w:val="003F4053"/>
    <w:rsid w:val="004A57A3"/>
    <w:rsid w:val="00546C7E"/>
    <w:rsid w:val="0067499D"/>
    <w:rsid w:val="006908E4"/>
    <w:rsid w:val="006D39E5"/>
    <w:rsid w:val="006F31E2"/>
    <w:rsid w:val="00713631"/>
    <w:rsid w:val="007B0A6C"/>
    <w:rsid w:val="007B531E"/>
    <w:rsid w:val="007E7ABA"/>
    <w:rsid w:val="00811036"/>
    <w:rsid w:val="0087066C"/>
    <w:rsid w:val="00876D27"/>
    <w:rsid w:val="00881335"/>
    <w:rsid w:val="008A066D"/>
    <w:rsid w:val="008A1D3E"/>
    <w:rsid w:val="008D71AD"/>
    <w:rsid w:val="00916FD0"/>
    <w:rsid w:val="0096749E"/>
    <w:rsid w:val="00B46215"/>
    <w:rsid w:val="00B72EE6"/>
    <w:rsid w:val="00BA668B"/>
    <w:rsid w:val="00C56B52"/>
    <w:rsid w:val="00D15F02"/>
    <w:rsid w:val="00D63B3B"/>
    <w:rsid w:val="00E53628"/>
    <w:rsid w:val="00E659FB"/>
    <w:rsid w:val="00E76897"/>
    <w:rsid w:val="00E937BF"/>
    <w:rsid w:val="00EE185E"/>
    <w:rsid w:val="00F22417"/>
    <w:rsid w:val="00F65629"/>
    <w:rsid w:val="00F944D4"/>
    <w:rsid w:val="00FA6EC1"/>
    <w:rsid w:val="00FC3271"/>
    <w:rsid w:val="00FE65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D884C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136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unhideWhenUsed/>
    <w:rsid w:val="000527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6061"/>
    <w:pPr>
      <w:spacing w:before="100" w:beforeAutospacing="1" w:after="100" w:afterAutospacing="1"/>
    </w:pPr>
    <w:rPr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resumecompanion.com/resume-examples/?utm_source=MSWord_Rez_Samples&amp;utm_medium=Rez_Samples_Link&amp;utm_campaign=MSWord_Download_Push" TargetMode="External"/><Relationship Id="rId12" Type="http://schemas.openxmlformats.org/officeDocument/2006/relationships/hyperlink" Target="https://resumecompanion.com/cover-letter-builder/?utm_source=MSWord_Rez_Samples&amp;utm_medium=CL_Builder_Link&amp;utm_campaign=MSWord_Download_Push" TargetMode="External"/><Relationship Id="rId13" Type="http://schemas.openxmlformats.org/officeDocument/2006/relationships/hyperlink" Target="https://resumecompanion.com/how-to-write-a-cover-letter/?utm_source=MSWord_Rez_Samples&amp;utm_medium=CL_How_To_Link&amp;utm_campaign=MSWord_Download_Push" TargetMode="External"/><Relationship Id="rId14" Type="http://schemas.openxmlformats.org/officeDocument/2006/relationships/hyperlink" Target="https://resumecompanion.com/cover-letter-examples/?utm_source=MSWord_Rez_Samples&amp;utm_medium=CL_Samples&amp;utm_campaign=MSWord_Download_Push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resumewriterdirect.com/?utm_source=MSWord_Rez_Samples&amp;utm_medium=RWD_Top_Link&amp;utm_campaign=MSWord_Download_Push" TargetMode="External"/><Relationship Id="rId8" Type="http://schemas.openxmlformats.org/officeDocument/2006/relationships/hyperlink" Target="https://resumewriterdirect.com/?utm_source=MSWord_Rez_Samples&amp;utm_medium=RWD_Link_2&amp;utm_campaign=MSWord_Download_Push" TargetMode="External"/><Relationship Id="rId9" Type="http://schemas.openxmlformats.org/officeDocument/2006/relationships/hyperlink" Target="https://resumecompanion.com/?utm_source=MSWord_Rez_Samples&amp;utm_medium=Rez_Builder_Link&amp;utm_campaign=MSWord_Download_Push" TargetMode="External"/><Relationship Id="rId10" Type="http://schemas.openxmlformats.org/officeDocument/2006/relationships/hyperlink" Target="https://resumecompanion.com/how-to-write-a-resume/?utm_source=MSWord_Rez_Samples&amp;utm_medium=Rez_How_To_Link&amp;utm_campaign=MSWord_Download_Pu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604</Words>
  <Characters>3446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Microsoft Office User</cp:lastModifiedBy>
  <cp:revision>2</cp:revision>
  <cp:lastPrinted>2018-05-03T08:52:00Z</cp:lastPrinted>
  <dcterms:created xsi:type="dcterms:W3CDTF">2018-05-03T08:53:00Z</dcterms:created>
  <dcterms:modified xsi:type="dcterms:W3CDTF">2018-05-03T08:53:00Z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