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C96A1" w14:textId="77777777" w:rsidR="00261F1D" w:rsidRPr="00DD1C78" w:rsidRDefault="0073040B" w:rsidP="00DD1C78">
      <w:pPr>
        <w:jc w:val="center"/>
        <w:rPr>
          <w:b/>
          <w:sz w:val="28"/>
          <w:szCs w:val="28"/>
        </w:rPr>
      </w:pPr>
      <w:r w:rsidRPr="00DD1C78">
        <w:rPr>
          <w:b/>
          <w:sz w:val="28"/>
          <w:szCs w:val="28"/>
        </w:rPr>
        <w:t>TODO</w:t>
      </w:r>
    </w:p>
    <w:p w14:paraId="072A32CD" w14:textId="77777777" w:rsidR="00EE1C1B" w:rsidRDefault="00EE1C1B">
      <w:pPr>
        <w:rPr>
          <w:b/>
        </w:rPr>
      </w:pPr>
    </w:p>
    <w:p w14:paraId="5B0B93D4" w14:textId="52EC80C2" w:rsidR="00DD1C78" w:rsidRDefault="00DD1C78">
      <w:pPr>
        <w:rPr>
          <w:b/>
        </w:rPr>
      </w:pPr>
      <w:r>
        <w:rPr>
          <w:b/>
        </w:rPr>
        <w:t>Model changes</w:t>
      </w:r>
    </w:p>
    <w:p w14:paraId="663323AD" w14:textId="0F960742" w:rsidR="00DD1C78" w:rsidRPr="00FB12AA" w:rsidRDefault="00FB12AA" w:rsidP="00FB12AA">
      <w:pPr>
        <w:pStyle w:val="ListParagraph"/>
        <w:numPr>
          <w:ilvl w:val="0"/>
          <w:numId w:val="1"/>
        </w:numPr>
        <w:rPr>
          <w:b/>
        </w:rPr>
      </w:pPr>
      <w:r>
        <w:t>Small-world prior</w:t>
      </w:r>
    </w:p>
    <w:p w14:paraId="7DAFEAF1" w14:textId="5748189B" w:rsidR="00FB12AA" w:rsidRPr="003B7E9F" w:rsidRDefault="003B7E9F" w:rsidP="00FB12AA">
      <w:pPr>
        <w:pStyle w:val="ListParagraph"/>
        <w:numPr>
          <w:ilvl w:val="0"/>
          <w:numId w:val="1"/>
        </w:numPr>
      </w:pPr>
      <w:bookmarkStart w:id="0" w:name="_GoBack"/>
      <w:r w:rsidRPr="003B7E9F">
        <w:t>Jeff parameter (??)</w:t>
      </w:r>
    </w:p>
    <w:bookmarkEnd w:id="0"/>
    <w:p w14:paraId="033E7EE0" w14:textId="77777777" w:rsidR="00FB12AA" w:rsidRDefault="00FB12AA" w:rsidP="00FB12AA">
      <w:pPr>
        <w:rPr>
          <w:b/>
        </w:rPr>
      </w:pPr>
    </w:p>
    <w:p w14:paraId="61D9DAE8" w14:textId="77777777" w:rsidR="00FB12AA" w:rsidRPr="00FB12AA" w:rsidRDefault="00FB12AA" w:rsidP="00FB12AA">
      <w:pPr>
        <w:rPr>
          <w:b/>
        </w:rPr>
      </w:pPr>
    </w:p>
    <w:p w14:paraId="78EBA408" w14:textId="77777777" w:rsidR="00EE1C1B" w:rsidRDefault="00EE1C1B">
      <w:pPr>
        <w:rPr>
          <w:b/>
        </w:rPr>
      </w:pPr>
      <w:r>
        <w:rPr>
          <w:b/>
        </w:rPr>
        <w:t>Validation on Toy Data</w:t>
      </w:r>
    </w:p>
    <w:p w14:paraId="3259EF62" w14:textId="777BE0FA" w:rsidR="00FB12AA" w:rsidRDefault="00FB12AA" w:rsidP="00FB12AA">
      <w:pPr>
        <w:pStyle w:val="ListParagraph"/>
        <w:numPr>
          <w:ilvl w:val="0"/>
          <w:numId w:val="4"/>
        </w:numPr>
      </w:pPr>
      <w:r w:rsidRPr="00FB12AA">
        <w:t>Comparisons</w:t>
      </w:r>
      <w:r>
        <w:t xml:space="preserve">: RW, FE, </w:t>
      </w:r>
      <w:proofErr w:type="spellStart"/>
      <w:r>
        <w:t>Goñi</w:t>
      </w:r>
      <w:proofErr w:type="spellEnd"/>
      <w:r w:rsidR="00B911C9">
        <w:t xml:space="preserve">, </w:t>
      </w:r>
      <w:proofErr w:type="spellStart"/>
      <w:r w:rsidR="00B911C9">
        <w:t>Yoed</w:t>
      </w:r>
      <w:proofErr w:type="spellEnd"/>
      <w:r w:rsidR="00B911C9">
        <w:t>, U-INVITE with and without IRTs</w:t>
      </w:r>
    </w:p>
    <w:p w14:paraId="6FA594CC" w14:textId="3E4A44EE" w:rsidR="003B7E9F" w:rsidRPr="00FB12AA" w:rsidRDefault="003B7E9F" w:rsidP="00FB12AA">
      <w:pPr>
        <w:pStyle w:val="ListParagraph"/>
        <w:numPr>
          <w:ilvl w:val="0"/>
          <w:numId w:val="4"/>
        </w:numPr>
      </w:pPr>
      <w:r>
        <w:t>Generate data in two ways: Abbott method and Hills method (Abbott method is biased towards us)</w:t>
      </w:r>
    </w:p>
    <w:p w14:paraId="0300C4A4" w14:textId="77777777" w:rsidR="00EE1C1B" w:rsidRDefault="00EE1C1B">
      <w:pPr>
        <w:rPr>
          <w:b/>
        </w:rPr>
      </w:pPr>
    </w:p>
    <w:p w14:paraId="4F847343" w14:textId="77777777" w:rsidR="00EE1C1B" w:rsidRDefault="00EE1C1B">
      <w:pPr>
        <w:rPr>
          <w:b/>
        </w:rPr>
      </w:pPr>
      <w:r>
        <w:rPr>
          <w:b/>
        </w:rPr>
        <w:t>Validation on Human Data</w:t>
      </w:r>
    </w:p>
    <w:p w14:paraId="0EF69E3C" w14:textId="1DEDC593" w:rsidR="00FB12AA" w:rsidRPr="00FB12AA" w:rsidRDefault="00FB12AA" w:rsidP="00FB12AA">
      <w:pPr>
        <w:pStyle w:val="ListParagraph"/>
        <w:numPr>
          <w:ilvl w:val="0"/>
          <w:numId w:val="3"/>
        </w:numPr>
        <w:rPr>
          <w:b/>
        </w:rPr>
      </w:pPr>
      <w:r>
        <w:t>Ability to reconstruct USF network from group data</w:t>
      </w:r>
    </w:p>
    <w:p w14:paraId="4242F640" w14:textId="27AA98D2" w:rsidR="00FB12AA" w:rsidRPr="00FB12AA" w:rsidRDefault="00FB12AA" w:rsidP="00FB12AA">
      <w:pPr>
        <w:pStyle w:val="ListParagraph"/>
        <w:numPr>
          <w:ilvl w:val="0"/>
          <w:numId w:val="3"/>
        </w:numPr>
        <w:rPr>
          <w:b/>
        </w:rPr>
      </w:pPr>
      <w:r>
        <w:t xml:space="preserve">BEAGLE similarity scores (same as </w:t>
      </w:r>
      <w:proofErr w:type="spellStart"/>
      <w:r>
        <w:t>CogSci</w:t>
      </w:r>
      <w:proofErr w:type="spellEnd"/>
      <w:r>
        <w:t xml:space="preserve"> submission)</w:t>
      </w:r>
    </w:p>
    <w:p w14:paraId="45C16774" w14:textId="52EEE87D" w:rsidR="00FB12AA" w:rsidRPr="00FB12AA" w:rsidRDefault="00FB12AA" w:rsidP="00FB12AA">
      <w:pPr>
        <w:pStyle w:val="ListParagraph"/>
        <w:numPr>
          <w:ilvl w:val="0"/>
          <w:numId w:val="3"/>
        </w:numPr>
      </w:pPr>
      <w:r w:rsidRPr="00FB12AA">
        <w:t>Troyer categories</w:t>
      </w:r>
    </w:p>
    <w:p w14:paraId="60D518A2" w14:textId="77777777" w:rsidR="00FB12AA" w:rsidRPr="00FB12AA" w:rsidRDefault="00FB12AA" w:rsidP="00FB12AA">
      <w:pPr>
        <w:pStyle w:val="ListParagraph"/>
        <w:rPr>
          <w:b/>
        </w:rPr>
      </w:pPr>
    </w:p>
    <w:sectPr w:rsidR="00FB12AA" w:rsidRPr="00FB12AA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DCC"/>
    <w:multiLevelType w:val="hybridMultilevel"/>
    <w:tmpl w:val="5F44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05D66"/>
    <w:multiLevelType w:val="hybridMultilevel"/>
    <w:tmpl w:val="BAD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480B"/>
    <w:multiLevelType w:val="hybridMultilevel"/>
    <w:tmpl w:val="0158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E3F79"/>
    <w:multiLevelType w:val="hybridMultilevel"/>
    <w:tmpl w:val="73CC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B3"/>
    <w:rsid w:val="00261F1D"/>
    <w:rsid w:val="003B7E9F"/>
    <w:rsid w:val="006D45B3"/>
    <w:rsid w:val="0073040B"/>
    <w:rsid w:val="00B911C9"/>
    <w:rsid w:val="00DD1C78"/>
    <w:rsid w:val="00EE1C1B"/>
    <w:rsid w:val="00F6144A"/>
    <w:rsid w:val="00FB12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99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Macintosh Word</Application>
  <DocSecurity>0</DocSecurity>
  <Lines>2</Lines>
  <Paragraphs>1</Paragraphs>
  <ScaleCrop>false</ScaleCrop>
  <Company>Rice University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5</cp:revision>
  <dcterms:created xsi:type="dcterms:W3CDTF">2016-03-07T17:57:00Z</dcterms:created>
  <dcterms:modified xsi:type="dcterms:W3CDTF">2016-03-07T18:19:00Z</dcterms:modified>
</cp:coreProperties>
</file>