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linux command line is a powerful tool. To launch the command line, open a terminal window from your launcher. </w:t>
        <w:br w:type="textWrapping"/>
        <w:br w:type="textWrapping"/>
        <w:t xml:space="preserve">Try running the following commands, and explain what they do: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mkdir test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cd test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touch example.txt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ls -l &gt;&gt; example.txt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cat example.txt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your linux environment, use apt-get from the command line to install the following software and post a screenshot of them running: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Command: apt-get install &lt;software&gt;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vlc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Sometimes, to install software, you will need to run a command to add a repository. Look online for the command to install sublime text and install 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 a search for cool linux applications and extensions -  try installing at least 3 and post screenshots and a short description of what they do.</w:t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