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8B5" w14:textId="77777777" w:rsidR="008D018E" w:rsidRDefault="008D018E" w:rsidP="008D018E">
      <w:r>
        <w:t>Dan Zhu</w:t>
      </w:r>
    </w:p>
    <w:p w14:paraId="5E1EFC6E" w14:textId="088DFD1C" w:rsidR="0097461A" w:rsidRDefault="008D018E" w:rsidP="008D018E">
      <w:r>
        <w:t xml:space="preserve">Assignment </w:t>
      </w:r>
      <w:r w:rsidR="00730E8B">
        <w:t>2.2</w:t>
      </w:r>
    </w:p>
    <w:p w14:paraId="3419CE48" w14:textId="77777777" w:rsidR="008D018E" w:rsidRDefault="008D018E" w:rsidP="008D018E"/>
    <w:p w14:paraId="1823CD8D" w14:textId="26819C5D" w:rsidR="008D018E" w:rsidRDefault="008D018E" w:rsidP="008D018E">
      <w:r>
        <w:t>Flowchart:</w:t>
      </w:r>
    </w:p>
    <w:p w14:paraId="0D4FF383" w14:textId="2FD5456E" w:rsidR="00AC059E" w:rsidRDefault="00AC059E" w:rsidP="008D018E">
      <w:r>
        <w:rPr>
          <w:noProof/>
        </w:rPr>
        <w:drawing>
          <wp:inline distT="0" distB="0" distL="0" distR="0" wp14:anchorId="23D56501" wp14:editId="49BF9E8F">
            <wp:extent cx="5943600" cy="3370580"/>
            <wp:effectExtent l="0" t="0" r="0" b="0"/>
            <wp:docPr id="156738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81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C48" w14:textId="77777777" w:rsidR="008D018E" w:rsidRDefault="008D018E" w:rsidP="008D018E"/>
    <w:p w14:paraId="1CDDC88A" w14:textId="2058BBD8" w:rsidR="008D018E" w:rsidRDefault="008D018E" w:rsidP="008D018E">
      <w:r>
        <w:t>Debug screenshot:</w:t>
      </w:r>
    </w:p>
    <w:p w14:paraId="27671F60" w14:textId="040C4907" w:rsidR="008D018E" w:rsidRDefault="008D018E" w:rsidP="008D018E">
      <w:r>
        <w:rPr>
          <w:noProof/>
        </w:rPr>
        <w:lastRenderedPageBreak/>
        <w:drawing>
          <wp:inline distT="0" distB="0" distL="0" distR="0" wp14:anchorId="665A3AFA" wp14:editId="327C812C">
            <wp:extent cx="5943600" cy="5608320"/>
            <wp:effectExtent l="0" t="0" r="0" b="0"/>
            <wp:docPr id="195828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DE1F" w14:textId="77777777" w:rsidR="008D018E" w:rsidRDefault="008D018E" w:rsidP="008D018E"/>
    <w:p w14:paraId="541CB827" w14:textId="6C4EF39B" w:rsidR="008D018E" w:rsidRDefault="008D018E" w:rsidP="008D018E">
      <w:r>
        <w:rPr>
          <w:noProof/>
        </w:rPr>
        <w:lastRenderedPageBreak/>
        <w:drawing>
          <wp:inline distT="0" distB="0" distL="0" distR="0" wp14:anchorId="2BE484A9" wp14:editId="453AE76F">
            <wp:extent cx="5943600" cy="6410325"/>
            <wp:effectExtent l="0" t="0" r="0" b="0"/>
            <wp:docPr id="131327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C0B2" w14:textId="22BD2949" w:rsidR="008D018E" w:rsidRDefault="008D018E" w:rsidP="008D018E">
      <w:r>
        <w:rPr>
          <w:noProof/>
        </w:rPr>
        <w:lastRenderedPageBreak/>
        <w:drawing>
          <wp:inline distT="0" distB="0" distL="0" distR="0" wp14:anchorId="4DE5979B" wp14:editId="67D5F744">
            <wp:extent cx="5943600" cy="4356100"/>
            <wp:effectExtent l="0" t="0" r="0" b="0"/>
            <wp:docPr id="9051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7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DD0"/>
    <w:rsid w:val="003E5FE3"/>
    <w:rsid w:val="00730E8B"/>
    <w:rsid w:val="008D018E"/>
    <w:rsid w:val="0097461A"/>
    <w:rsid w:val="00AC059E"/>
    <w:rsid w:val="00C61DD0"/>
    <w:rsid w:val="00C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5379"/>
  <w15:chartTrackingRefBased/>
  <w15:docId w15:val="{4851A298-098D-4389-93CD-BE7022D3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4</cp:revision>
  <dcterms:created xsi:type="dcterms:W3CDTF">2025-01-12T06:02:00Z</dcterms:created>
  <dcterms:modified xsi:type="dcterms:W3CDTF">2025-01-12T06:17:00Z</dcterms:modified>
</cp:coreProperties>
</file>