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FCFA33" w14:textId="5E47B0DB" w:rsidR="00E0219E" w:rsidRDefault="00503EE2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503EE2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53" behindDoc="0" locked="0" layoutInCell="1" allowOverlap="1" wp14:anchorId="2271E563" wp14:editId="5C8A380C">
            <wp:simplePos x="0" y="0"/>
            <wp:positionH relativeFrom="margin">
              <wp:align>center</wp:align>
            </wp:positionH>
            <wp:positionV relativeFrom="paragraph">
              <wp:posOffset>-260278</wp:posOffset>
            </wp:positionV>
            <wp:extent cx="5660157" cy="1009650"/>
            <wp:effectExtent l="0" t="0" r="0" b="0"/>
            <wp:wrapNone/>
            <wp:docPr id="39518271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2717" name="Picture 1" descr="A black text on a white background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9" b="3408"/>
                    <a:stretch/>
                  </pic:blipFill>
                  <pic:spPr bwMode="auto">
                    <a:xfrm>
                      <a:off x="0" y="0"/>
                      <a:ext cx="5660157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74294" w14:textId="01380C97" w:rsidR="00E0219E" w:rsidRDefault="00E0219E" w:rsidP="00503EE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27620F9E" w14:textId="15A7E9D6" w:rsidR="00E0219E" w:rsidRDefault="00503EE2" w:rsidP="00503EE2">
      <w:pPr>
        <w:tabs>
          <w:tab w:val="left" w:pos="4815"/>
        </w:tabs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</w:p>
    <w:p w14:paraId="77FDF0CB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8" behindDoc="0" locked="0" layoutInCell="1" allowOverlap="1" wp14:anchorId="41597809" wp14:editId="634EA69B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20A4B" id="Freeform: Shape 13" o:spid="_x0000_s1026" style="position:absolute;margin-left:1in;margin-top:6.1pt;width:468.05pt;height:3pt;z-index:2516572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29" behindDoc="0" locked="0" layoutInCell="1" allowOverlap="1" wp14:anchorId="40BC869A" wp14:editId="5B5A6166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69FC7" id="Freeform: Shape 11" o:spid="_x0000_s1026" style="position:absolute;margin-left:1in;margin-top:9.85pt;width:468.05pt;height:.7pt;z-index:2516572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790D44E4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Lengkap  </w:t>
        <w:tab/>
        <w:t>: Sifulan</w:t>
      </w:r>
    </w:p>
    <w:p w14:paraId="486C74BE" w14:textId="0CD85EEE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Tempat /Tanggal Lahir  </w:t>
        <w:tab/>
        <w:t>: Surabaya / 01 January 2000</w:t>
      </w:r>
    </w:p>
    <w:p w14:paraId="03C76B1A" w14:textId="4C7DF9A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Jenis Kelamin </w:t>
        <w:tab/>
        <w:t>: L</w:t>
      </w:r>
    </w:p>
    <w:p w14:paraId="14648244" w14:textId="17DFDB42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Kebangsaan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798687CC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t xml:space="preserve">Alamat Rumah  </w:t>
        <w:tab/>
        <w:t>: Jalan Raya Wonorejo 27</w:t>
        <w:br/>
        <w:t xml:space="preserve">No.Telepon/Faximile </w:t>
        <w:tab/>
        <w:t>: 62812345678</w:t>
        <w:tab/>
      </w:r>
    </w:p>
    <w:p w14:paraId="0C490616" w14:textId="0DB90D4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Email </w:t>
        <w:tab/>
        <w:t>: ragowo@gmail.com</w:t>
      </w:r>
    </w:p>
    <w:p w14:paraId="687B2F44" w14:textId="47402D5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Pendidikan Terakhir  </w:t>
        <w:tab/>
        <w:t>: S1</w:t>
      </w:r>
    </w:p>
    <w:p w14:paraId="58D12329" w14:textId="6184D529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Lembaga/Perusahaan </w:t>
        <w:tab/>
        <w:t>: Unair</w:t>
      </w:r>
    </w:p>
    <w:p w14:paraId="6A3EC577" w14:textId="2154EA18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Jabatan  </w:t>
        <w:tab/>
        <w:t>: Dosen</w:t>
      </w:r>
    </w:p>
    <w:p w14:paraId="052A63D0" w14:textId="025CB9FA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t xml:space="preserve">Alamat Kantor </w:t>
        <w:tab/>
        <w:t>: Mulyorejo</w:t>
      </w:r>
    </w:p>
    <w:p w14:paraId="4643E686" w14:textId="6A3405E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No.Telepon/Faximile </w:t>
        <w:tab/>
        <w:t>: 81234567890</w:t>
      </w:r>
    </w:p>
    <w:p w14:paraId="70BE6368" w14:textId="77777777" w:rsidR="009A6D8B" w:rsidRDefault="008F6405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>Judul Skema (</w:t>
      </w:r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 xml:space="preserve">*pilihan </w:t>
      </w:r>
      <w:proofErr w:type="gram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dilingkari</w:t>
      </w:r>
      <w:r>
        <w:rPr>
          <w:rFonts w:ascii="Cambria" w:hAnsi="Cambria" w:cs="Cambria"/>
          <w:color w:val="000000"/>
          <w:sz w:val="19"/>
          <w:szCs w:val="19"/>
        </w:rPr>
        <w:t xml:space="preserve">)   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  :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ab/>
        <w:t>1.</w:t>
      </w:r>
      <w:r>
        <w:rPr>
          <w:rFonts w:ascii="Arial" w:hAnsi="Arial" w:cs="Arial"/>
          <w:color w:val="000000"/>
          <w:sz w:val="19"/>
          <w:szCs w:val="19"/>
        </w:rPr>
        <w:t xml:space="preserve"> </w:t>
      </w:r>
      <w:r w:rsidRPr="00CC6EC3">
        <w:rPr>
          <w:rFonts w:ascii="Cambria" w:hAnsi="Cambria" w:cs="Cambria"/>
          <w:color w:val="000000"/>
          <w:sz w:val="19"/>
          <w:szCs w:val="19"/>
        </w:rPr>
        <w:t>Pengelolaan Data Aplikasi Perkantoran</w:t>
      </w:r>
      <w:r>
        <w:rPr>
          <w:rFonts w:ascii="Cambria" w:hAnsi="Cambria" w:cs="Cambria"/>
          <w:color w:val="000000"/>
          <w:sz w:val="19"/>
          <w:szCs w:val="19"/>
        </w:rPr>
        <w:t xml:space="preserve"> </w:t>
      </w:r>
    </w:p>
    <w:p w14:paraId="7E9A4E92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2. </w:t>
      </w:r>
      <w:proofErr w:type="spellStart"/>
      <w:r w:rsidRPr="00CC6EC3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CC6EC3">
        <w:rPr>
          <w:rFonts w:ascii="Cambria" w:hAnsi="Cambria" w:cs="Cambria"/>
          <w:strike/>
          <w:color w:val="000000"/>
          <w:sz w:val="19"/>
          <w:szCs w:val="19"/>
        </w:rPr>
        <w:t xml:space="preserve"> Backup dan Restore Data</w:t>
      </w:r>
    </w:p>
    <w:p w14:paraId="6205A6F2" w14:textId="77777777" w:rsidR="009A6D8B" w:rsidRPr="004D2C90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3. </w:t>
      </w:r>
      <w:proofErr w:type="spellStart"/>
      <w:r w:rsidRPr="0046373F">
        <w:rPr>
          <w:rFonts w:ascii="Cambria" w:hAnsi="Cambria" w:cs="Cambria"/>
          <w:strike/>
          <w:color w:val="000000"/>
          <w:sz w:val="19"/>
          <w:szCs w:val="19"/>
        </w:rPr>
        <w:t>Pemasangan</w:t>
      </w:r>
      <w:proofErr w:type="spellEnd"/>
      <w:r w:rsidRPr="0046373F">
        <w:rPr>
          <w:rFonts w:ascii="Cambria" w:hAnsi="Cambria" w:cs="Cambria"/>
          <w:strike/>
          <w:color w:val="000000"/>
          <w:sz w:val="19"/>
          <w:szCs w:val="19"/>
        </w:rPr>
        <w:t xml:space="preserve"> Jaringan </w:t>
      </w:r>
      <w:proofErr w:type="spellStart"/>
      <w:r w:rsidRPr="0046373F">
        <w:rPr>
          <w:rFonts w:ascii="Cambria" w:hAnsi="Cambria" w:cs="Cambria"/>
          <w:strike/>
          <w:color w:val="000000"/>
          <w:sz w:val="19"/>
          <w:szCs w:val="19"/>
        </w:rPr>
        <w:t>Komputer</w:t>
      </w:r>
      <w:proofErr w:type="spellEnd"/>
    </w:p>
    <w:p w14:paraId="573B6A23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4.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403836">
        <w:rPr>
          <w:rFonts w:ascii="Cambria" w:hAnsi="Cambria" w:cs="Cambria"/>
          <w:strike/>
          <w:color w:val="000000"/>
          <w:sz w:val="19"/>
          <w:szCs w:val="19"/>
        </w:rPr>
        <w:t xml:space="preserve"> Keamanan Data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Pengguna</w:t>
      </w:r>
      <w:proofErr w:type="spellEnd"/>
    </w:p>
    <w:p w14:paraId="5283D7C2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5.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403836">
        <w:rPr>
          <w:rFonts w:ascii="Cambria" w:hAnsi="Cambria" w:cs="Cambria"/>
          <w:strike/>
          <w:color w:val="000000"/>
          <w:sz w:val="19"/>
          <w:szCs w:val="19"/>
        </w:rPr>
        <w:t xml:space="preserve"> Kemanan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Jaringan</w:t>
      </w:r>
      <w:proofErr w:type="spellEnd"/>
    </w:p>
    <w:p w14:paraId="28D62056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6. </w:t>
      </w:r>
      <w:r w:rsidRPr="004D2C90">
        <w:rPr>
          <w:rFonts w:ascii="Cambria" w:hAnsi="Cambria" w:cs="Cambria"/>
          <w:strike/>
          <w:color w:val="000000"/>
          <w:sz w:val="19"/>
          <w:szCs w:val="19"/>
        </w:rPr>
        <w:t>Associate Data Analyst</w:t>
      </w:r>
    </w:p>
    <w:p w14:paraId="632C4FCE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7. </w:t>
      </w:r>
      <w:r w:rsidRPr="00C75169">
        <w:rPr>
          <w:rFonts w:ascii="Cambria" w:hAnsi="Cambria" w:cs="Cambria"/>
          <w:strike/>
          <w:color w:val="000000"/>
          <w:sz w:val="19"/>
          <w:szCs w:val="19"/>
        </w:rPr>
        <w:t>Junior Information Management</w:t>
      </w:r>
    </w:p>
    <w:p w14:paraId="69AB1A2C" w14:textId="0022FC00" w:rsidR="00730581" w:rsidRPr="00503EE2" w:rsidRDefault="009A6D8B" w:rsidP="00503EE2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Times New Roman" w:hAnsi="Times New Roman" w:cs="Times New Roman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8. </w:t>
      </w:r>
      <w:proofErr w:type="spellStart"/>
      <w:r w:rsidRPr="004D330D">
        <w:rPr>
          <w:rFonts w:ascii="Cambria" w:hAnsi="Cambria" w:cs="Cambria"/>
          <w:strike/>
          <w:color w:val="000000"/>
          <w:sz w:val="19"/>
          <w:szCs w:val="19"/>
        </w:rPr>
        <w:t>Instruktur</w:t>
      </w:r>
      <w:proofErr w:type="spellEnd"/>
      <w:r w:rsidRPr="004D330D">
        <w:rPr>
          <w:rFonts w:ascii="Cambria" w:hAnsi="Cambria" w:cs="Cambria"/>
          <w:strike/>
          <w:color w:val="000000"/>
          <w:sz w:val="19"/>
          <w:szCs w:val="19"/>
        </w:rPr>
        <w:t xml:space="preserve"> Junior (KKNI Level III)</w:t>
      </w:r>
    </w:p>
    <w:p w14:paraId="3E15FCAC" w14:textId="0E437986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Jadwal </w:t>
        <w:tab/>
        <w:t>: 2025-06-02</w:t>
      </w:r>
    </w:p>
    <w:p w14:paraId="6C8B2667" w14:textId="7FA1AA12" w:rsidR="00E0219E" w:rsidRPr="0044381F" w:rsidRDefault="008F6405">
      <w:pPr>
        <w:tabs>
          <w:tab w:val="left" w:pos="4560"/>
          <w:tab w:val="left" w:pos="4932"/>
        </w:tabs>
        <w:spacing w:before="60" w:line="233" w:lineRule="exact"/>
        <w:ind w:left="1032"/>
      </w:pPr>
      <w:r>
        <w:t xml:space="preserve">TUK  </w:t>
        <w:tab/>
        <w:t>:  LSP P1 LKP TRUST – SURABAYA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KTP / Kartu 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Belakang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Sertifikat Pelatihan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Pelatihan)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>ah Terakhir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2149C8D" w14:textId="6C57BFD4" w:rsidR="00503EE2" w:rsidRPr="00ED62ED" w:rsidRDefault="008F6405" w:rsidP="00ED62ED">
      <w:pPr>
        <w:spacing w:line="210" w:lineRule="exact"/>
        <w:ind w:left="987"/>
        <w:rPr>
          <w:rFonts w:ascii="Times New Roman" w:hAnsi="Times New Roman" w:cs="Times New Roman"/>
          <w:sz w:val="18"/>
          <w:szCs w:val="18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06C6B2CA" w14:textId="77777777" w:rsidR="00503EE2" w:rsidRDefault="00503EE2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47FD3612" w14:textId="63D9B85F" w:rsidR="0044381F" w:rsidRPr="00503EE2" w:rsidRDefault="0044381F" w:rsidP="0044381F">
      <w:pPr>
        <w:spacing w:line="211" w:lineRule="exact"/>
        <w:ind w:left="6379" w:right="1185"/>
        <w:jc w:val="center"/>
        <w:rPr>
          <w:rFonts w:ascii="Times New Roman" w:hAnsi="Times New Roman" w:cs="Times New Roman"/>
          <w:sz w:val="17"/>
          <w:szCs w:val="17"/>
        </w:rPr>
      </w:pPr>
      <w:r>
        <w:t>SURABAYA, 02 Juni 2025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5AA6335A" w14:textId="38AB02E1" w:rsidR="00503EE2" w:rsidRPr="00503EE2" w:rsidRDefault="008F6405" w:rsidP="0044381F">
      <w:pPr>
        <w:spacing w:line="211" w:lineRule="exact"/>
        <w:ind w:left="7096" w:right="2116"/>
        <w:jc w:val="center"/>
        <w:rPr>
          <w:rFonts w:ascii="Times New Roman" w:hAnsi="Times New Roman" w:cs="Times New Roman"/>
          <w:sz w:val="17"/>
          <w:szCs w:val="17"/>
        </w:rPr>
      </w:pPr>
      <w:r>
        <w:t xml:space="preserve">(Sifulan) </w:t>
        <w:br/>
        <w:t>Peserta Uji Kompetensi</w:t>
      </w:r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1" behindDoc="0" locked="0" layoutInCell="1" allowOverlap="1" wp14:anchorId="5B994B3D" wp14:editId="123A5800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15A34" id="Freeform: Shape 1" o:spid="_x0000_s1026" style="position:absolute;margin-left:70.6pt;margin-top:12.75pt;width:470.95pt;height:.5pt;z-index:2516572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6A8255F3" w:rsidR="00E0219E" w:rsidRPr="00503EE2" w:rsidRDefault="008F6405" w:rsidP="00503EE2">
      <w:pPr>
        <w:spacing w:line="275" w:lineRule="exact"/>
        <w:ind w:left="2160" w:firstLine="720"/>
        <w:rPr>
          <w:rFonts w:ascii="Times New Roman" w:hAnsi="Times New Roman" w:cs="Times New Roman"/>
          <w:color w:val="010302"/>
        </w:rPr>
      </w:pPr>
      <w:r w:rsidRPr="00503EE2">
        <w:rPr>
          <w:rFonts w:ascii="ErasITC-Bold" w:hAnsi="ErasITC-Bold" w:cs="ErasITC-Bold"/>
          <w:color w:val="000000"/>
          <w:sz w:val="24"/>
          <w:szCs w:val="24"/>
        </w:rPr>
        <w:t>LSP TRIUT</w:t>
      </w:r>
      <w:r w:rsidRPr="00503EE2"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>MA SISTEM INDONESI</w:t>
      </w:r>
      <w:r w:rsid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="00503EE2" w:rsidRPr="00503EE2">
        <w:rPr>
          <w:rFonts w:ascii="Calibri" w:hAnsi="Calibri" w:cs="Calibri"/>
          <w:color w:val="000000"/>
          <w:sz w:val="24"/>
          <w:szCs w:val="24"/>
        </w:rPr>
        <w:t>(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>TRUST</w:t>
      </w:r>
      <w:r w:rsidR="009A6D8B" w:rsidRPr="00503EE2">
        <w:rPr>
          <w:rFonts w:ascii="Calibri" w:hAnsi="Calibri" w:cs="Calibri"/>
          <w:color w:val="000000"/>
          <w:sz w:val="24"/>
          <w:szCs w:val="24"/>
        </w:rPr>
        <w:t>)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 xml:space="preserve">   </w:t>
      </w:r>
    </w:p>
    <w:p w14:paraId="0563AA8A" w14:textId="25283647" w:rsidR="00E0219E" w:rsidRDefault="008F6405">
      <w:pPr>
        <w:spacing w:line="180" w:lineRule="exact"/>
        <w:ind w:left="966"/>
        <w:rPr>
          <w:rFonts w:ascii="Times New Roman" w:hAnsi="Times New Roman" w:cs="Times New Roman"/>
          <w:color w:val="010302"/>
        </w:rPr>
        <w:sectPr w:rsidR="00E0219E" w:rsidSect="00634DAB">
          <w:type w:val="continuous"/>
          <w:pgSz w:w="12250" w:h="15850"/>
          <w:pgMar w:top="500" w:right="500" w:bottom="426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Jl. Sukolilo Mulia II No.49 Perum Sukolilo Dian Regency 2</w:t>
      </w:r>
      <w:r w:rsidR="00503EE2">
        <w:rPr>
          <w:rFonts w:ascii="Calibri" w:hAnsi="Calibri" w:cs="Calibri"/>
          <w:color w:val="000000"/>
          <w:sz w:val="18"/>
          <w:szCs w:val="18"/>
        </w:rPr>
        <w:t>, 031 5953155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 xml:space="preserve">FR.01.0049 </w:t>
      </w:r>
    </w:p>
    <w:p w14:paraId="5B921705" w14:textId="77777777" w:rsidR="00E0219E" w:rsidRDefault="00E0219E" w:rsidP="009A6D8B"/>
    <w:sectPr w:rsidR="00E0219E">
      <w:type w:val="continuous"/>
      <w:pgSz w:w="12250" w:h="15850"/>
      <w:pgMar w:top="500" w:right="500" w:bottom="400" w:left="500" w:header="708" w:footer="708" w:gutter="0"/>
      <w:cols w:space="708"/>
      <w:docGrid w:linePitch="360"/>
    </w:sectPr>
    <w:p w14:paraId="3CFCFA33" w14:textId="5E47B0DB" w:rsidR="00E0219E" w:rsidRDefault="00503EE2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503EE2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53" behindDoc="0" locked="0" layoutInCell="1" allowOverlap="1" wp14:anchorId="2271E563" wp14:editId="5C8A380C">
            <wp:simplePos x="0" y="0"/>
            <wp:positionH relativeFrom="margin">
              <wp:align>center</wp:align>
            </wp:positionH>
            <wp:positionV relativeFrom="paragraph">
              <wp:posOffset>-260278</wp:posOffset>
            </wp:positionV>
            <wp:extent cx="5660157" cy="1009650"/>
            <wp:effectExtent l="0" t="0" r="0" b="0"/>
            <wp:wrapNone/>
            <wp:docPr id="39518271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2717" name="Picture 1" descr="A black text on a white background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9" b="3408"/>
                    <a:stretch/>
                  </pic:blipFill>
                  <pic:spPr bwMode="auto">
                    <a:xfrm>
                      <a:off x="0" y="0"/>
                      <a:ext cx="5660157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74294" w14:textId="01380C97" w:rsidR="00E0219E" w:rsidRDefault="00E0219E" w:rsidP="00503EE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27620F9E" w14:textId="15A7E9D6" w:rsidR="00E0219E" w:rsidRDefault="00503EE2" w:rsidP="00503EE2">
      <w:pPr>
        <w:tabs>
          <w:tab w:val="left" w:pos="4815"/>
        </w:tabs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</w:p>
    <w:p w14:paraId="77FDF0CB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8" behindDoc="0" locked="0" layoutInCell="1" allowOverlap="1" wp14:anchorId="41597809" wp14:editId="634EA69B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20A4B" id="Freeform: Shape 13" o:spid="_x0000_s1026" style="position:absolute;margin-left:1in;margin-top:6.1pt;width:468.05pt;height:3pt;z-index:2516572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29" behindDoc="0" locked="0" layoutInCell="1" allowOverlap="1" wp14:anchorId="40BC869A" wp14:editId="5B5A6166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69FC7" id="Freeform: Shape 11" o:spid="_x0000_s1026" style="position:absolute;margin-left:1in;margin-top:9.85pt;width:468.05pt;height:.7pt;z-index:2516572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790D44E4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Lengkap  </w:t>
        <w:tab/>
        <w:t>: Abe</w:t>
      </w:r>
    </w:p>
    <w:p w14:paraId="486C74BE" w14:textId="0CD85EEE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Tempat /Tanggal Lahir  </w:t>
        <w:tab/>
        <w:t>: Surabaya / 20 January 2000</w:t>
      </w:r>
    </w:p>
    <w:p w14:paraId="03C76B1A" w14:textId="4C7DF9A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Jenis Kelamin </w:t>
        <w:tab/>
        <w:t>: L</w:t>
      </w:r>
    </w:p>
    <w:p w14:paraId="14648244" w14:textId="17DFDB42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Kebangsaan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798687CC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t xml:space="preserve">Alamat Rumah  </w:t>
        <w:tab/>
        <w:t>: Jalan Raya Wonorejo 27</w:t>
        <w:br/>
        <w:t xml:space="preserve">No.Telepon/Faximile </w:t>
        <w:tab/>
        <w:t>: 62812345679</w:t>
        <w:tab/>
      </w:r>
    </w:p>
    <w:p w14:paraId="0C490616" w14:textId="0DB90D4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Email </w:t>
        <w:tab/>
        <w:t>: ragowo@gmail.com</w:t>
      </w:r>
    </w:p>
    <w:p w14:paraId="687B2F44" w14:textId="47402D5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Pendidikan Terakhir  </w:t>
        <w:tab/>
        <w:t>: S1</w:t>
      </w:r>
    </w:p>
    <w:p w14:paraId="58D12329" w14:textId="6184D529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Lembaga/Perusahaan </w:t>
        <w:tab/>
        <w:t>: Unair</w:t>
      </w:r>
    </w:p>
    <w:p w14:paraId="6A3EC577" w14:textId="2154EA18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Jabatan  </w:t>
        <w:tab/>
        <w:t>: Dosen</w:t>
      </w:r>
    </w:p>
    <w:p w14:paraId="052A63D0" w14:textId="025CB9FA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t xml:space="preserve">Alamat Kantor </w:t>
        <w:tab/>
        <w:t>: Dharmawangsa</w:t>
      </w:r>
    </w:p>
    <w:p w14:paraId="4643E686" w14:textId="6A3405E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No.Telepon/Faximile </w:t>
        <w:tab/>
        <w:t>: 81234567890</w:t>
      </w:r>
    </w:p>
    <w:p w14:paraId="70BE6368" w14:textId="77777777" w:rsidR="009A6D8B" w:rsidRDefault="008F6405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>Judul Skema (</w:t>
      </w:r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 xml:space="preserve">*pilihan </w:t>
      </w:r>
      <w:proofErr w:type="gram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dilingkari</w:t>
      </w:r>
      <w:r>
        <w:rPr>
          <w:rFonts w:ascii="Cambria" w:hAnsi="Cambria" w:cs="Cambria"/>
          <w:color w:val="000000"/>
          <w:sz w:val="19"/>
          <w:szCs w:val="19"/>
        </w:rPr>
        <w:t xml:space="preserve">)   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  :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ab/>
        <w:t>1.</w:t>
      </w:r>
      <w:r>
        <w:rPr>
          <w:rFonts w:ascii="Arial" w:hAnsi="Arial" w:cs="Arial"/>
          <w:color w:val="000000"/>
          <w:sz w:val="19"/>
          <w:szCs w:val="19"/>
        </w:rPr>
        <w:t xml:space="preserve"> </w:t>
      </w:r>
      <w:r w:rsidRPr="00CC6EC3">
        <w:rPr>
          <w:rFonts w:ascii="Cambria" w:hAnsi="Cambria" w:cs="Cambria"/>
          <w:color w:val="000000"/>
          <w:sz w:val="19"/>
          <w:szCs w:val="19"/>
        </w:rPr>
        <w:t>Pengelolaan Data Aplikasi Perkantoran</w:t>
      </w:r>
      <w:r>
        <w:rPr>
          <w:rFonts w:ascii="Cambria" w:hAnsi="Cambria" w:cs="Cambria"/>
          <w:color w:val="000000"/>
          <w:sz w:val="19"/>
          <w:szCs w:val="19"/>
        </w:rPr>
        <w:t xml:space="preserve"> </w:t>
      </w:r>
    </w:p>
    <w:p w14:paraId="7E9A4E92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2. </w:t>
      </w:r>
      <w:proofErr w:type="spellStart"/>
      <w:r w:rsidRPr="00CC6EC3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CC6EC3">
        <w:rPr>
          <w:rFonts w:ascii="Cambria" w:hAnsi="Cambria" w:cs="Cambria"/>
          <w:strike/>
          <w:color w:val="000000"/>
          <w:sz w:val="19"/>
          <w:szCs w:val="19"/>
        </w:rPr>
        <w:t xml:space="preserve"> Backup dan Restore Data</w:t>
      </w:r>
    </w:p>
    <w:p w14:paraId="6205A6F2" w14:textId="77777777" w:rsidR="009A6D8B" w:rsidRPr="004D2C90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3. </w:t>
      </w:r>
      <w:proofErr w:type="spellStart"/>
      <w:r w:rsidRPr="0046373F">
        <w:rPr>
          <w:rFonts w:ascii="Cambria" w:hAnsi="Cambria" w:cs="Cambria"/>
          <w:strike/>
          <w:color w:val="000000"/>
          <w:sz w:val="19"/>
          <w:szCs w:val="19"/>
        </w:rPr>
        <w:t>Pemasangan</w:t>
      </w:r>
      <w:proofErr w:type="spellEnd"/>
      <w:r w:rsidRPr="0046373F">
        <w:rPr>
          <w:rFonts w:ascii="Cambria" w:hAnsi="Cambria" w:cs="Cambria"/>
          <w:strike/>
          <w:color w:val="000000"/>
          <w:sz w:val="19"/>
          <w:szCs w:val="19"/>
        </w:rPr>
        <w:t xml:space="preserve"> Jaringan </w:t>
      </w:r>
      <w:proofErr w:type="spellStart"/>
      <w:r w:rsidRPr="0046373F">
        <w:rPr>
          <w:rFonts w:ascii="Cambria" w:hAnsi="Cambria" w:cs="Cambria"/>
          <w:strike/>
          <w:color w:val="000000"/>
          <w:sz w:val="19"/>
          <w:szCs w:val="19"/>
        </w:rPr>
        <w:t>Komputer</w:t>
      </w:r>
      <w:proofErr w:type="spellEnd"/>
    </w:p>
    <w:p w14:paraId="573B6A23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4.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403836">
        <w:rPr>
          <w:rFonts w:ascii="Cambria" w:hAnsi="Cambria" w:cs="Cambria"/>
          <w:strike/>
          <w:color w:val="000000"/>
          <w:sz w:val="19"/>
          <w:szCs w:val="19"/>
        </w:rPr>
        <w:t xml:space="preserve"> Keamanan Data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Pengguna</w:t>
      </w:r>
      <w:proofErr w:type="spellEnd"/>
    </w:p>
    <w:p w14:paraId="5283D7C2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5.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403836">
        <w:rPr>
          <w:rFonts w:ascii="Cambria" w:hAnsi="Cambria" w:cs="Cambria"/>
          <w:strike/>
          <w:color w:val="000000"/>
          <w:sz w:val="19"/>
          <w:szCs w:val="19"/>
        </w:rPr>
        <w:t xml:space="preserve"> Kemanan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Jaringan</w:t>
      </w:r>
      <w:proofErr w:type="spellEnd"/>
    </w:p>
    <w:p w14:paraId="28D62056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6. </w:t>
      </w:r>
      <w:r w:rsidRPr="004D2C90">
        <w:rPr>
          <w:rFonts w:ascii="Cambria" w:hAnsi="Cambria" w:cs="Cambria"/>
          <w:strike/>
          <w:color w:val="000000"/>
          <w:sz w:val="19"/>
          <w:szCs w:val="19"/>
        </w:rPr>
        <w:t>Associate Data Analyst</w:t>
      </w:r>
    </w:p>
    <w:p w14:paraId="632C4FCE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7. </w:t>
      </w:r>
      <w:r w:rsidRPr="00C75169">
        <w:rPr>
          <w:rFonts w:ascii="Cambria" w:hAnsi="Cambria" w:cs="Cambria"/>
          <w:strike/>
          <w:color w:val="000000"/>
          <w:sz w:val="19"/>
          <w:szCs w:val="19"/>
        </w:rPr>
        <w:t>Junior Information Management</w:t>
      </w:r>
    </w:p>
    <w:p w14:paraId="69AB1A2C" w14:textId="0022FC00" w:rsidR="00730581" w:rsidRPr="00503EE2" w:rsidRDefault="009A6D8B" w:rsidP="00503EE2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Times New Roman" w:hAnsi="Times New Roman" w:cs="Times New Roman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8. </w:t>
      </w:r>
      <w:proofErr w:type="spellStart"/>
      <w:r w:rsidRPr="004D330D">
        <w:rPr>
          <w:rFonts w:ascii="Cambria" w:hAnsi="Cambria" w:cs="Cambria"/>
          <w:strike/>
          <w:color w:val="000000"/>
          <w:sz w:val="19"/>
          <w:szCs w:val="19"/>
        </w:rPr>
        <w:t>Instruktur</w:t>
      </w:r>
      <w:proofErr w:type="spellEnd"/>
      <w:r w:rsidRPr="004D330D">
        <w:rPr>
          <w:rFonts w:ascii="Cambria" w:hAnsi="Cambria" w:cs="Cambria"/>
          <w:strike/>
          <w:color w:val="000000"/>
          <w:sz w:val="19"/>
          <w:szCs w:val="19"/>
        </w:rPr>
        <w:t xml:space="preserve"> Junior (KKNI Level III)</w:t>
      </w:r>
    </w:p>
    <w:p w14:paraId="3E15FCAC" w14:textId="0E437986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Jadwal </w:t>
        <w:tab/>
        <w:t>: 2025-06-02</w:t>
      </w:r>
    </w:p>
    <w:p w14:paraId="6C8B2667" w14:textId="7FA1AA12" w:rsidR="00E0219E" w:rsidRPr="0044381F" w:rsidRDefault="008F6405">
      <w:pPr>
        <w:tabs>
          <w:tab w:val="left" w:pos="4560"/>
          <w:tab w:val="left" w:pos="4932"/>
        </w:tabs>
        <w:spacing w:before="60" w:line="233" w:lineRule="exact"/>
        <w:ind w:left="1032"/>
      </w:pPr>
      <w:r>
        <w:t xml:space="preserve">TUK  </w:t>
        <w:tab/>
        <w:t>:  LSP P1 LKP TRUST – SURABAYA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KTP / Kartu 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Belakang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Sertifikat Pelatihan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Pelatihan)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>ah Terakhir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2149C8D" w14:textId="6C57BFD4" w:rsidR="00503EE2" w:rsidRPr="00ED62ED" w:rsidRDefault="008F6405" w:rsidP="00ED62ED">
      <w:pPr>
        <w:spacing w:line="210" w:lineRule="exact"/>
        <w:ind w:left="987"/>
        <w:rPr>
          <w:rFonts w:ascii="Times New Roman" w:hAnsi="Times New Roman" w:cs="Times New Roman"/>
          <w:sz w:val="18"/>
          <w:szCs w:val="18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06C6B2CA" w14:textId="77777777" w:rsidR="00503EE2" w:rsidRDefault="00503EE2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47FD3612" w14:textId="63D9B85F" w:rsidR="0044381F" w:rsidRPr="00503EE2" w:rsidRDefault="0044381F" w:rsidP="0044381F">
      <w:pPr>
        <w:spacing w:line="211" w:lineRule="exact"/>
        <w:ind w:left="6379" w:right="1185"/>
        <w:jc w:val="center"/>
        <w:rPr>
          <w:rFonts w:ascii="Times New Roman" w:hAnsi="Times New Roman" w:cs="Times New Roman"/>
          <w:sz w:val="17"/>
          <w:szCs w:val="17"/>
        </w:rPr>
      </w:pPr>
      <w:r>
        <w:t>SURABAYA, 02 Juni 2025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5AA6335A" w14:textId="38AB02E1" w:rsidR="00503EE2" w:rsidRPr="00503EE2" w:rsidRDefault="008F6405" w:rsidP="0044381F">
      <w:pPr>
        <w:spacing w:line="211" w:lineRule="exact"/>
        <w:ind w:left="7096" w:right="2116"/>
        <w:jc w:val="center"/>
        <w:rPr>
          <w:rFonts w:ascii="Times New Roman" w:hAnsi="Times New Roman" w:cs="Times New Roman"/>
          <w:sz w:val="17"/>
          <w:szCs w:val="17"/>
        </w:rPr>
      </w:pPr>
      <w:r>
        <w:t xml:space="preserve">(Abe) </w:t>
        <w:br/>
        <w:t>Peserta Uji Kompetensi</w:t>
      </w:r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1" behindDoc="0" locked="0" layoutInCell="1" allowOverlap="1" wp14:anchorId="5B994B3D" wp14:editId="123A5800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15A34" id="Freeform: Shape 1" o:spid="_x0000_s1026" style="position:absolute;margin-left:70.6pt;margin-top:12.75pt;width:470.95pt;height:.5pt;z-index:2516572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6A8255F3" w:rsidR="00E0219E" w:rsidRPr="00503EE2" w:rsidRDefault="008F6405" w:rsidP="00503EE2">
      <w:pPr>
        <w:spacing w:line="275" w:lineRule="exact"/>
        <w:ind w:left="2160" w:firstLine="720"/>
        <w:rPr>
          <w:rFonts w:ascii="Times New Roman" w:hAnsi="Times New Roman" w:cs="Times New Roman"/>
          <w:color w:val="010302"/>
        </w:rPr>
      </w:pPr>
      <w:r w:rsidRPr="00503EE2">
        <w:rPr>
          <w:rFonts w:ascii="ErasITC-Bold" w:hAnsi="ErasITC-Bold" w:cs="ErasITC-Bold"/>
          <w:color w:val="000000"/>
          <w:sz w:val="24"/>
          <w:szCs w:val="24"/>
        </w:rPr>
        <w:t>LSP TRIUT</w:t>
      </w:r>
      <w:r w:rsidRPr="00503EE2"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>MA SISTEM INDONESI</w:t>
      </w:r>
      <w:r w:rsid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="00503EE2" w:rsidRPr="00503EE2">
        <w:rPr>
          <w:rFonts w:ascii="Calibri" w:hAnsi="Calibri" w:cs="Calibri"/>
          <w:color w:val="000000"/>
          <w:sz w:val="24"/>
          <w:szCs w:val="24"/>
        </w:rPr>
        <w:t>(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>TRUST</w:t>
      </w:r>
      <w:r w:rsidR="009A6D8B" w:rsidRPr="00503EE2">
        <w:rPr>
          <w:rFonts w:ascii="Calibri" w:hAnsi="Calibri" w:cs="Calibri"/>
          <w:color w:val="000000"/>
          <w:sz w:val="24"/>
          <w:szCs w:val="24"/>
        </w:rPr>
        <w:t>)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 xml:space="preserve">   </w:t>
      </w:r>
    </w:p>
    <w:p w14:paraId="0563AA8A" w14:textId="25283647" w:rsidR="00E0219E" w:rsidRDefault="008F6405">
      <w:pPr>
        <w:spacing w:line="180" w:lineRule="exact"/>
        <w:ind w:left="966"/>
        <w:rPr>
          <w:rFonts w:ascii="Times New Roman" w:hAnsi="Times New Roman" w:cs="Times New Roman"/>
          <w:color w:val="010302"/>
        </w:rPr>
        <w:sectPr w:rsidR="00E0219E" w:rsidSect="00634DAB">
          <w:type w:val="continuous"/>
          <w:pgSz w:w="12250" w:h="15850"/>
          <w:pgMar w:top="500" w:right="500" w:bottom="426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Jl. Sukolilo Mulia II No.49 Perum Sukolilo Dian Regency 2</w:t>
      </w:r>
      <w:r w:rsidR="00503EE2">
        <w:rPr>
          <w:rFonts w:ascii="Calibri" w:hAnsi="Calibri" w:cs="Calibri"/>
          <w:color w:val="000000"/>
          <w:sz w:val="18"/>
          <w:szCs w:val="18"/>
        </w:rPr>
        <w:t>, 031 5953155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 xml:space="preserve">FR.01.0049 </w:t>
      </w:r>
    </w:p>
    <w:p w14:paraId="5B921705" w14:textId="77777777" w:rsidR="00E0219E" w:rsidRDefault="00E0219E" w:rsidP="009A6D8B"/>
    <w:sectPr w:rsidR="00E0219E">
      <w:type w:val="continuous"/>
      <w:pgSz w:w="12250" w:h="15850"/>
      <w:pgMar w:top="500" w:right="500" w:bottom="400" w:left="5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F0BF7A" w14:textId="77777777" w:rsidR="009A6D8B" w:rsidRDefault="009A6D8B" w:rsidP="009A6D8B">
      <w:r>
        <w:separator/>
      </w:r>
    </w:p>
  </w:endnote>
  <w:endnote w:type="continuationSeparator" w:id="0">
    <w:p w14:paraId="7EF80D79" w14:textId="77777777" w:rsidR="009A6D8B" w:rsidRDefault="009A6D8B" w:rsidP="009A6D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  <w:embedRegular r:id="rId1" w:fontKey="{6AB71982-5418-4ECD-944E-C4ED173FA81B}"/>
  </w:font>
  <w:font w:name="Arial-Black">
    <w:charset w:val="00"/>
    <w:family w:val="auto"/>
    <w:pitch w:val="variable"/>
    <w:sig w:usb0="80000000" w:usb1="00000000" w:usb2="00000000" w:usb3="00000000" w:csb0="00000000" w:csb1="00000000"/>
    <w:embedBold r:id="rId2" w:fontKey="{9BA136FD-5F0D-41EA-9706-ED8B9089E26A}"/>
  </w:font>
  <w:font w:name="Cambria-Bold">
    <w:charset w:val="00"/>
    <w:family w:val="auto"/>
    <w:pitch w:val="variable"/>
    <w:sig w:usb0="80000000" w:usb1="00000000" w:usb2="00000000" w:usb3="00000000" w:csb0="00000000" w:csb1="00000000"/>
    <w:embedBold r:id="rId3" w:fontKey="{684165A3-F691-4786-8E2C-FE5CCCC84C4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9BF63E4-87C0-461D-8738-5640B3B0A949}"/>
    <w:embedBold r:id="rId5" w:fontKey="{5A9583B7-6279-43B8-A634-2AFAB2B30618}"/>
  </w:font>
  <w:font w:name="Cambria-Italic">
    <w:charset w:val="00"/>
    <w:family w:val="auto"/>
    <w:pitch w:val="variable"/>
    <w:sig w:usb0="80000000" w:usb1="00000000" w:usb2="00000000" w:usb3="00000000" w:csb0="00000000" w:csb1="00000000"/>
    <w:embedItalic r:id="rId6" w:fontKey="{E476BBA7-0FD1-47A1-B9D7-FC0993374F6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ITC-Bold">
    <w:charset w:val="00"/>
    <w:family w:val="auto"/>
    <w:pitch w:val="variable"/>
    <w:sig w:usb0="80000000" w:usb1="00000000" w:usb2="00000000" w:usb3="00000000" w:csb0="00000000" w:csb1="00000000"/>
    <w:embedRegular r:id="rId7" w:fontKey="{3207BBD4-6FBF-400A-A867-823BF66EBBA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5E1A256B-AB88-46E0-8C7E-7F469D9D3B6C}"/>
  </w:font>
  <w:font w:name="Calibri-Bold">
    <w:charset w:val="00"/>
    <w:family w:val="auto"/>
    <w:pitch w:val="variable"/>
    <w:sig w:usb0="80000000" w:usb1="00000000" w:usb2="00000000" w:usb3="00000000" w:csb0="00000000" w:csb1="00000000"/>
    <w:embedBold r:id="rId9" w:fontKey="{28A4EA44-BCD0-4C8E-A814-FFF210BAF41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CE40A2" w14:textId="77777777" w:rsidR="009A6D8B" w:rsidRDefault="009A6D8B" w:rsidP="009A6D8B">
      <w:r>
        <w:separator/>
      </w:r>
    </w:p>
  </w:footnote>
  <w:footnote w:type="continuationSeparator" w:id="0">
    <w:p w14:paraId="5DC25214" w14:textId="77777777" w:rsidR="009A6D8B" w:rsidRDefault="009A6D8B" w:rsidP="009A6D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mailMerge>
    <w:mainDocumentType w:val="formLetters"/>
    <w:linkToQuery/>
    <w:dataType w:val="native"/>
    <w:connectString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1$'`"/>
    <w:odso>
      <w:udl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1$'"/>
      <w:src r:id="rId1"/>
      <w:colDelim w:val="9"/>
      <w:type w:val="database"/>
      <w:fHdr/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Kode Pos"/>
        <w:mappedName w:val="Postal Code"/>
        <w:column w:val="7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Alamat Email"/>
        <w:mappedName w:val="E-mail Address"/>
        <w:column w:val="9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</w:odso>
  </w:mailMerge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9E"/>
    <w:rsid w:val="00024E31"/>
    <w:rsid w:val="000B3910"/>
    <w:rsid w:val="001324E6"/>
    <w:rsid w:val="00150713"/>
    <w:rsid w:val="00227965"/>
    <w:rsid w:val="00247180"/>
    <w:rsid w:val="002C3184"/>
    <w:rsid w:val="00403836"/>
    <w:rsid w:val="0044381F"/>
    <w:rsid w:val="0046373F"/>
    <w:rsid w:val="00494348"/>
    <w:rsid w:val="004D2C90"/>
    <w:rsid w:val="004D330D"/>
    <w:rsid w:val="00503EE2"/>
    <w:rsid w:val="005B6B89"/>
    <w:rsid w:val="005F6E8D"/>
    <w:rsid w:val="00634DAB"/>
    <w:rsid w:val="00644C58"/>
    <w:rsid w:val="00661916"/>
    <w:rsid w:val="0068555D"/>
    <w:rsid w:val="006B5944"/>
    <w:rsid w:val="006C36CE"/>
    <w:rsid w:val="006C4530"/>
    <w:rsid w:val="00706453"/>
    <w:rsid w:val="007145C5"/>
    <w:rsid w:val="00730581"/>
    <w:rsid w:val="007A0DA3"/>
    <w:rsid w:val="008F6405"/>
    <w:rsid w:val="009A6D8B"/>
    <w:rsid w:val="00A1168C"/>
    <w:rsid w:val="00A8317A"/>
    <w:rsid w:val="00AF0622"/>
    <w:rsid w:val="00BD23F1"/>
    <w:rsid w:val="00C20B72"/>
    <w:rsid w:val="00C75169"/>
    <w:rsid w:val="00CC6EC3"/>
    <w:rsid w:val="00D200F5"/>
    <w:rsid w:val="00E0219E"/>
    <w:rsid w:val="00E22BFE"/>
    <w:rsid w:val="00EB39C1"/>
    <w:rsid w:val="00ED62ED"/>
    <w:rsid w:val="00FF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6D385"/>
  <w15:docId w15:val="{2D9C66D1-A218-45C0-A151-1FA1AD268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6D8B"/>
  </w:style>
  <w:style w:type="paragraph" w:styleId="Footer">
    <w:name w:val="footer"/>
    <w:basedOn w:val="Normal"/>
    <w:link w:val="Foot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6D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59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mailto:wahidah@fmipa.unmul.ac.idPendidika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mailMergeSource" Target="file:///C:\Users\ragowo-pc\Desktop\Asesmen%202025\Asesmen%20UMS%20Jan%202025\Pra%20Asesmen\Daftar%20Nama%20Peserta%20Aplikasi%20Perkantoran%20UMS%20Januari%202024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4E1E7-6831-4BA5-A9A9-1A87BC416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ragowo-pc</dc:creator>
  <cp:lastModifiedBy>Ruli H S</cp:lastModifiedBy>
  <cp:revision>15</cp:revision>
  <cp:lastPrinted>2025-01-06T09:18:00Z</cp:lastPrinted>
  <dcterms:created xsi:type="dcterms:W3CDTF">2025-05-30T07:30:00Z</dcterms:created>
  <dcterms:modified xsi:type="dcterms:W3CDTF">2025-06-02T03:09:00Z</dcterms:modified>
</cp:coreProperties>
</file>