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Abe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20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Dharmawangsa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(Abe)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SURABAYA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SURABAYA,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