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  <w:highlight w:val="cyan"/>
        </w:rPr>
        <w:t>package user;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public class Main { // 시작의 책임을  갖고 있는 클래스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 xml:space="preserve">public static void main(String[] args) { 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System.out.println("프로그램을 시작합니다.");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new UserManager(); // 객체 생성 생성자(인자); 생성자를 call하여 객체를 생성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</w:pP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</w:pPr>
      <w:r>
        <w:br w:type="page"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  <w:highlight w:val="cyan"/>
        </w:rPr>
        <w:t>package user;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public class Memo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title = null;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content = null;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Memo(String t, String c){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this.title = t;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this.content = c;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br w:type="page"/>
      </w:r>
    </w:p>
    <w:p>
      <w:pPr>
        <w:spacing w:after="0" w:line="240"/>
        <w:rPr>
          <w:rFonts w:ascii="맑은 고딕" w:eastAsia="맑은 고딕" w:hAnsi="맑은 고딕" w:hint="default"/>
          <w:highlight w:val="cyan"/>
        </w:rPr>
      </w:pPr>
      <w:r>
        <w:rPr>
          <w:rFonts w:ascii="맑은 고딕" w:eastAsia="맑은 고딕" w:hAnsi="맑은 고딕" w:hint="default"/>
          <w:highlight w:val="cyan"/>
        </w:rPr>
        <w:t>package user;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import java.util.Scanner;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public class User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id = null;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name = null;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addr = null;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boolean minors = false;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String[] hobby = new String[5];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Memo[] memo = new Memo[10];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User(String id, String name, String addr ,boolean minors){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this.id = id;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this.name = name;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this.addr = addr;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 xml:space="preserve">this.minors = minors; 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AddHobby()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Scanner in = new Scanner(System.in);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i&lt;hobby.length;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if(hobby[i]  == null)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System.out.println("등록하실 취미를 입력해 주세요.");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hobby[i]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System.out.println("등록되었습니다.");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if(i==hobby.length-1)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System.out.println("등록가능한 취미갯수를 초과하였습니다.");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viewHobby()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System.out.println("취미목록: 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i&lt;hobby.length;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if(hobby[i] != null)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System.out.print(hobby[i] + " 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AddMemo()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Scanner in = new Scanner(System.in);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i&lt;memo.length;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if(memo[i]  == null)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System.out.println("등록하실 메모 제목을 입력해 주세요.");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title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System.out.println("등록하실 메모 내용을 입력해 주세요.");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content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memo[i] = new Memo(title,content);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System.out.println("등록되었습니다.");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if(i==memo.length-1)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System.out.println("등록가능한 메모갯수를 초과하였습니다.");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viewMemo()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i&lt;memo.length;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if(memo[i] != null)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System.out.printf("%d번째 메모제목: %s\n",i+1 ,memo[i].title);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System.out.printf("내용: %s\n", memo[i].content);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}</w:t>
      </w:r>
    </w:p>
    <w:p>
      <w:r>
        <w:br w:type="page"/>
      </w:r>
    </w:p>
    <w:p>
      <w:pPr>
        <w:rPr/>
      </w:pPr>
      <w:r>
        <w:rPr>
          <w:highlight w:val="cyan"/>
        </w:rPr>
        <w:t>package user;</w:t>
      </w:r>
    </w:p>
    <w:p>
      <w:pPr>
        <w:rPr/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import java.util.Scanner;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public class UserManager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User[] userList = new User[10];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Scanner in = new Scanner(System.in);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UserManager(){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System.out.println("회원관리 프로그램");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while(true){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System.out.println("원하시는 기능을 선택해주세요.");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System.out.println("1.등록, 2.전체보기, 3.삭제, 4.수정  5.검색 6.메모 (종료 'q')");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num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if(num.equals("1"))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add();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if(num.equals("2"))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allList();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if(num.equals("3"))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delete();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if(num.equals("4"))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mod();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if(num.equals("5")){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search();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if(num.equals("6"))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memo();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if(num.equals("q"))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System.out.println("종료");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System.out.println("잘못된 번호입니다.");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add()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boolean minors;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i&lt;userList.length;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 == null)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System.out.println("아이디를 입력하세요");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id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System.out.println("이름을 입력하세요");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name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System.out.println("주소를 입력하세요");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addr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while(true)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System.out.println("미성년자여부를 체크해 주세요 1.예  2.아니오");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a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if(a.equals("1"))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minors = true;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if(a.equals("2"))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minors = false;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System.out.println("잘못 입력하셨습니다. 다시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 tempUser = new User(id,name,addr,minors);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 = tempUser;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if(i == userList.length-1)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System.out.println("등록가능한 회원갯수를 초과하였습니다.");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allList()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System.out.println("전체보기");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 i = 0; i&lt;userList.length;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 != null)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System.out.printf("회원번호 %d. 아이디: %s, 이름: %s, 주소: %s ",i+1, userList[i].id, userList[i].name, userList[i].addr);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if(userList[i].minors)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System.out.print(", 미성년자");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delete()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System.out.println("식제");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System.out.println("삭제할 회원 이름을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id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 &lt; userList.length;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 != null &amp;&amp; userList[i].name.equals(id))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 = null;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System.out.println("삭제되었습니다");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if(i == userList.length-1)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System.out.println("입력하신 회원정보가 없습니다.");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mod() {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System.out.println("수정할 회원 이름을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id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 &lt; userList.length;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 != null &amp;&amp; userList[i].name.equals(id))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System.out.println("수정기능을 선택해 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System.out.println("1.기본정보수정, 2.취미등록, 3.종료");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num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if(num.equals("1"))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j = 0; j &lt; 1;)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System.out.println("수정할 부분을 선택해 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System.out.println("1.아이디, 2.이름, 3.주소, 4.미성년자여부, 5.종료");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num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if(num.equals("1"))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System.out.println("수정하신 아이디를 입력해 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userList[i].id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if(num.equals("2"))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System.out.println("수정하신 이름을 입력해 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userList[i].name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if(num.equals("3"))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System.out.println("수정하신 주소를 입력해 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userList[i].addr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if(num.equals("4"))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while(true)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System.out.println("수정하신 미성년자여부를 입력해해세요 1.예  2.아니오");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int a = in.nextInt();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if(a == 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userList[i].minors = true;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 a==2 )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userList[i].minors = false;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System.out.println("잘못 입력하셨습니다. 다시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if(num.equals("5"))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System.out.println("종료");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j++;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 = userList.length;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System.out.println("잘못된 번호입니다. 다시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j--;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if(num.equals("2"))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while(true)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System.out.println("원하시는 기능을 입력해주세요 1.취미등록  2.취미확인");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int a = in.nextInt();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if(a == 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userList[i].AddHobby();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 = userList.length;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 a==2 )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userList[i].viewHobby();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 = userList.length;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System.out.println("잘못 입력하셨습니다. 다시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if(num.equals("3"))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System.out.println("종료");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System.out.println("잘못 입력하였습니다. 다시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i--;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if(i == userList.length-1)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System.out.println("입력하신 회원정보가 없습니다.");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search()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System.out.println("찾으시는 회원 이름을 입력해주세요");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name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 &lt; userList.length;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 != null &amp;&amp; userList[i].name.contains(name))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System.out.printf("회원번호 %d. 아이디: %s, 이름: %s, 주소: %s ",i+1, userList[i].id, userList[i].name, userList[i].addr);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if(userList[i].minors)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System.out.print(", 미성년자");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public void memo()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System.out.println("회원 이름을 입력해 주세요.");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name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for(int i = 0; i &lt; userList.length; i++)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if(userList[i] != null &amp;&amp; userList[i].name.</w:t>
      </w:r>
      <w:r>
        <w:rPr>
          <w:lang w:eastAsia="ko-KR"/>
          <w:rFonts w:ascii="맑은 고딕" w:eastAsia="맑은 고딕" w:hAnsi="맑은 고딕" w:hint="default"/>
          <w:rtl w:val="off"/>
        </w:rPr>
        <w:t>equals</w:t>
      </w:r>
      <w:r>
        <w:rPr>
          <w:rFonts w:ascii="맑은 고딕" w:eastAsia="맑은 고딕" w:hAnsi="맑은 고딕" w:hint="default"/>
        </w:rPr>
        <w:t>(name))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while(true)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System.out.println("1.메모등록 2.메모확인 3.종료");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String num = in.nextLine();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if(num.equals("1"))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userList[i].AddMemo();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if(num.equals("2"))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userList[i].viewMemo();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if(num.equals("3"))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  <w:r>
        <w:rPr>
          <w:rFonts w:ascii="맑은 고딕" w:eastAsia="맑은 고딕" w:hAnsi="맑은 고딕" w:hint="default"/>
        </w:rPr>
        <w:t>else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 xml:space="preserve"> </w:t>
      </w:r>
      <w:r>
        <w:rPr>
          <w:rFonts w:ascii="맑은 고딕" w:eastAsia="맑은 고딕" w:hAnsi="맑은 고딕" w:hint="default"/>
        </w:rPr>
        <w:t>System.out.println("잘못된 번호입니다.");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break;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if(i == userList.length-1) {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System.out.println("입력하신 회원정보가 없습니다.");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ab/>
      </w:r>
      <w:r>
        <w:rPr>
          <w:rFonts w:ascii="맑은 고딕" w:eastAsia="맑은 고딕" w:hAnsi="맑은 고딕" w:hint="default"/>
        </w:rPr>
        <w:tab/>
      </w:r>
    </w:p>
    <w:p>
      <w:pPr>
        <w:spacing w:after="0"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}</w:t>
      </w:r>
    </w:p>
    <w:p>
      <w:pPr>
        <w:spacing w:after="0" w:line="240"/>
        <w:rPr>
          <w:rFonts w:ascii="맑은 고딕" w:eastAsia="맑은 고딕" w:hAnsi="맑은 고딕" w:hint="default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hu-12</dc:creator>
  <cp:keywords/>
  <dc:description/>
  <cp:lastModifiedBy>hu-12</cp:lastModifiedBy>
  <cp:revision>1</cp:revision>
  <dcterms:created xsi:type="dcterms:W3CDTF">2025-02-19T07:07:54Z</dcterms:created>
  <dcterms:modified xsi:type="dcterms:W3CDTF">2025-02-19T08:09:21Z</dcterms:modified>
  <cp:version>1000.0100.01</cp:version>
</cp:coreProperties>
</file>