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175F2" w14:textId="77777777" w:rsidR="00044976" w:rsidRDefault="00044976"/>
    <w:p w14:paraId="4AEB1154" w14:textId="1649D447" w:rsidR="003E0906" w:rsidRDefault="00044976">
      <w:r>
        <w:rPr>
          <w:noProof/>
        </w:rPr>
        <w:drawing>
          <wp:inline distT="0" distB="0" distL="0" distR="0" wp14:anchorId="7CC50C64" wp14:editId="54751C0E">
            <wp:extent cx="5937250" cy="5740400"/>
            <wp:effectExtent l="0" t="0" r="6350" b="0"/>
            <wp:docPr id="184563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7B6B" w14:textId="45674460" w:rsidR="00044976" w:rsidRDefault="00044976">
      <w:r>
        <w:rPr>
          <w:noProof/>
        </w:rPr>
        <w:lastRenderedPageBreak/>
        <w:drawing>
          <wp:inline distT="0" distB="0" distL="0" distR="0" wp14:anchorId="064FA654" wp14:editId="4C968488">
            <wp:extent cx="5943600" cy="4972050"/>
            <wp:effectExtent l="0" t="0" r="0" b="0"/>
            <wp:docPr id="293683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6A45" w14:textId="31D8FC03" w:rsidR="00044976" w:rsidRPr="00044976" w:rsidRDefault="00044976">
      <w:pPr>
        <w:rPr>
          <w:b/>
          <w:bCs/>
          <w:sz w:val="32"/>
          <w:szCs w:val="32"/>
        </w:rPr>
      </w:pPr>
      <w:r w:rsidRPr="00044976">
        <w:rPr>
          <w:b/>
          <w:bCs/>
          <w:sz w:val="32"/>
          <w:szCs w:val="32"/>
        </w:rPr>
        <w:t>5.3.1</w:t>
      </w:r>
    </w:p>
    <w:p w14:paraId="764BCD81" w14:textId="02133AC8" w:rsidR="00044976" w:rsidRDefault="00044976">
      <w:r>
        <w:rPr>
          <w:noProof/>
        </w:rPr>
        <w:lastRenderedPageBreak/>
        <w:drawing>
          <wp:inline distT="0" distB="0" distL="0" distR="0" wp14:anchorId="4F589B4B" wp14:editId="19A4704E">
            <wp:extent cx="5930900" cy="5397500"/>
            <wp:effectExtent l="0" t="0" r="0" b="0"/>
            <wp:docPr id="1212686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1464" w14:textId="36B6E846" w:rsidR="00044976" w:rsidRPr="00044976" w:rsidRDefault="00044976">
      <w:pPr>
        <w:rPr>
          <w:b/>
          <w:bCs/>
          <w:sz w:val="32"/>
          <w:szCs w:val="32"/>
        </w:rPr>
      </w:pPr>
      <w:r w:rsidRPr="00044976">
        <w:rPr>
          <w:b/>
          <w:bCs/>
          <w:sz w:val="32"/>
          <w:szCs w:val="32"/>
        </w:rPr>
        <w:t>5.3.2</w:t>
      </w:r>
    </w:p>
    <w:p w14:paraId="69DC5AD0" w14:textId="0D4B2151" w:rsidR="00044976" w:rsidRDefault="00044976">
      <w:r>
        <w:rPr>
          <w:noProof/>
        </w:rPr>
        <w:lastRenderedPageBreak/>
        <w:drawing>
          <wp:inline distT="0" distB="0" distL="0" distR="0" wp14:anchorId="6B3058EB" wp14:editId="4E542638">
            <wp:extent cx="5937250" cy="5003800"/>
            <wp:effectExtent l="0" t="0" r="6350" b="6350"/>
            <wp:docPr id="306456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06"/>
    <w:rsid w:val="00044976"/>
    <w:rsid w:val="00333EB9"/>
    <w:rsid w:val="003E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0C5CE"/>
  <w15:chartTrackingRefBased/>
  <w15:docId w15:val="{8BC4CD8F-487B-4812-ADBD-5488D3EA1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0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9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9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9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9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9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9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9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9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9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9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9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kimyen2270@gmail.com</dc:creator>
  <cp:keywords/>
  <dc:description/>
  <cp:lastModifiedBy>kimyen2270@gmail.com</cp:lastModifiedBy>
  <cp:revision>2</cp:revision>
  <dcterms:created xsi:type="dcterms:W3CDTF">2025-04-13T08:19:00Z</dcterms:created>
  <dcterms:modified xsi:type="dcterms:W3CDTF">2025-04-13T08:22:00Z</dcterms:modified>
</cp:coreProperties>
</file>