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4B76A" w14:textId="23948D89" w:rsidR="000F3C60" w:rsidRDefault="009D5A8B">
      <w:r>
        <w:rPr>
          <w:noProof/>
        </w:rPr>
        <w:drawing>
          <wp:inline distT="0" distB="0" distL="0" distR="0" wp14:anchorId="5293F4BB" wp14:editId="1F5F4520">
            <wp:extent cx="5939790" cy="3283585"/>
            <wp:effectExtent l="0" t="0" r="3810" b="0"/>
            <wp:docPr id="58560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2DC0" w14:textId="71894DEC" w:rsidR="009D5A8B" w:rsidRDefault="009D5A8B">
      <w:r>
        <w:rPr>
          <w:noProof/>
        </w:rPr>
        <w:drawing>
          <wp:inline distT="0" distB="0" distL="0" distR="0" wp14:anchorId="4A9B2B50" wp14:editId="3B7F57FC">
            <wp:extent cx="5939790" cy="3291840"/>
            <wp:effectExtent l="0" t="0" r="3810" b="3810"/>
            <wp:docPr id="204021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60"/>
    <w:rsid w:val="000F3C60"/>
    <w:rsid w:val="009D5A8B"/>
    <w:rsid w:val="00E3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7C31"/>
  <w15:chartTrackingRefBased/>
  <w15:docId w15:val="{BBAE46F0-6C23-41D9-8090-503A29E8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kimyen2270@gmail.com</dc:creator>
  <cp:keywords/>
  <dc:description/>
  <cp:lastModifiedBy>kimyen2270@gmail.com</cp:lastModifiedBy>
  <cp:revision>2</cp:revision>
  <dcterms:created xsi:type="dcterms:W3CDTF">2025-03-15T01:58:00Z</dcterms:created>
  <dcterms:modified xsi:type="dcterms:W3CDTF">2025-03-15T02:05:00Z</dcterms:modified>
</cp:coreProperties>
</file>