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B3E8" w14:textId="739303CB" w:rsidR="00C113D9" w:rsidRDefault="00C113D9" w:rsidP="00581A9F">
      <w:r>
        <w:rPr>
          <w:rFonts w:hint="eastAsia"/>
        </w:rPr>
        <w:t xml:space="preserve">　　履修者　：　1</w:t>
      </w:r>
      <w:r>
        <w:t>0</w:t>
      </w:r>
      <w:r>
        <w:rPr>
          <w:rFonts w:hint="eastAsia"/>
        </w:rPr>
        <w:t xml:space="preserve">回以上参加人数　：　</w:t>
      </w:r>
    </w:p>
    <w:p w14:paraId="33B053F9" w14:textId="0B8BB2BD" w:rsidR="00C113D9" w:rsidRDefault="00C113D9" w:rsidP="00581A9F">
      <w:r>
        <w:rPr>
          <w:rFonts w:hint="eastAsia"/>
        </w:rPr>
        <w:t>IS　1</w:t>
      </w:r>
      <w:r>
        <w:t>17</w:t>
      </w:r>
      <w:r>
        <w:rPr>
          <w:rFonts w:hint="eastAsia"/>
        </w:rPr>
        <w:t xml:space="preserve">　：　9</w:t>
      </w:r>
      <w:r>
        <w:t>2</w:t>
      </w:r>
    </w:p>
    <w:p w14:paraId="065F437F" w14:textId="2F3BA566" w:rsidR="00C113D9" w:rsidRDefault="00C113D9" w:rsidP="00581A9F">
      <w:r>
        <w:rPr>
          <w:rFonts w:hint="eastAsia"/>
        </w:rPr>
        <w:t>I</w:t>
      </w:r>
      <w:r>
        <w:t>C</w:t>
      </w:r>
      <w:r>
        <w:rPr>
          <w:rFonts w:hint="eastAsia"/>
        </w:rPr>
        <w:t xml:space="preserve">　</w:t>
      </w:r>
      <w:r>
        <w:t>104</w:t>
      </w:r>
      <w:r>
        <w:rPr>
          <w:rFonts w:hint="eastAsia"/>
        </w:rPr>
        <w:t xml:space="preserve">　：　8</w:t>
      </w:r>
      <w:r>
        <w:t>8</w:t>
      </w:r>
    </w:p>
    <w:p w14:paraId="2CA411BD" w14:textId="2D166882" w:rsidR="00C113D9" w:rsidRDefault="00C113D9" w:rsidP="00581A9F"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　1</w:t>
      </w:r>
      <w:r>
        <w:t>10</w:t>
      </w:r>
      <w:r>
        <w:rPr>
          <w:rFonts w:hint="eastAsia"/>
        </w:rPr>
        <w:t xml:space="preserve">　：　8</w:t>
      </w:r>
      <w:r>
        <w:t>9</w:t>
      </w:r>
    </w:p>
    <w:p w14:paraId="1CA4D509" w14:textId="77777777" w:rsidR="00C113D9" w:rsidRDefault="00C113D9" w:rsidP="00581A9F"/>
    <w:p w14:paraId="3C9E0BF4" w14:textId="0E92466F" w:rsidR="00581A9F" w:rsidRDefault="00581A9F" w:rsidP="00581A9F">
      <w:r>
        <w:t>(base) C:\Users\Owner\Desktop\修士研究\データベース最新\グラフ化\src\データベース作成（出席多いと削除）&gt;python datasaku.py</w:t>
      </w:r>
    </w:p>
    <w:p w14:paraId="163D59BF" w14:textId="77777777" w:rsidR="00581A9F" w:rsidRDefault="00581A9F" w:rsidP="00581A9F">
      <w:r>
        <w:t>e1baAQ01 を除外:lec数 2</w:t>
      </w:r>
    </w:p>
    <w:p w14:paraId="4AA8C083" w14:textId="77777777" w:rsidR="00581A9F" w:rsidRDefault="00581A9F" w:rsidP="00581A9F">
      <w:r>
        <w:t>e1bavYLL を除外:lec数 6</w:t>
      </w:r>
    </w:p>
    <w:p w14:paraId="46EE5069" w14:textId="77777777" w:rsidR="00581A9F" w:rsidRDefault="00581A9F" w:rsidP="00581A9F">
      <w:r>
        <w:t>e1baxVpz を除外:lec数 3</w:t>
      </w:r>
    </w:p>
    <w:p w14:paraId="3F8F986C" w14:textId="77777777" w:rsidR="00581A9F" w:rsidRDefault="00581A9F" w:rsidP="00581A9F">
      <w:r>
        <w:t>e1bazBr5 を除外:lec数 3</w:t>
      </w:r>
    </w:p>
    <w:p w14:paraId="02D73DA1" w14:textId="77777777" w:rsidR="00581A9F" w:rsidRDefault="00581A9F" w:rsidP="00581A9F">
      <w:r>
        <w:t>e1bbDYmY を除外:lec数 9</w:t>
      </w:r>
    </w:p>
    <w:p w14:paraId="16640D87" w14:textId="77777777" w:rsidR="00581A9F" w:rsidRDefault="00581A9F" w:rsidP="00581A9F">
      <w:r>
        <w:t>e1bbkwqY を除外:lec数 0</w:t>
      </w:r>
    </w:p>
    <w:p w14:paraId="1767A4D4" w14:textId="77777777" w:rsidR="00581A9F" w:rsidRDefault="00581A9F" w:rsidP="00581A9F">
      <w:r>
        <w:t>e1bbm2DA を除外:lec数 0</w:t>
      </w:r>
    </w:p>
    <w:p w14:paraId="7E2B06A5" w14:textId="77777777" w:rsidR="00581A9F" w:rsidRDefault="00581A9F" w:rsidP="00581A9F">
      <w:r>
        <w:t>e1bbovXA を除外:lec数 9</w:t>
      </w:r>
    </w:p>
    <w:p w14:paraId="53AAD988" w14:textId="77777777" w:rsidR="00581A9F" w:rsidRDefault="00581A9F" w:rsidP="00581A9F">
      <w:r>
        <w:t>e1bbqVgD を除外:lec数 8</w:t>
      </w:r>
    </w:p>
    <w:p w14:paraId="5C681E55" w14:textId="77777777" w:rsidR="00581A9F" w:rsidRDefault="00581A9F" w:rsidP="00581A9F">
      <w:r>
        <w:t>e1bbqVKR を除外:lec数 6</w:t>
      </w:r>
    </w:p>
    <w:p w14:paraId="21607A3F" w14:textId="77777777" w:rsidR="00581A9F" w:rsidRDefault="00581A9F" w:rsidP="00581A9F">
      <w:r>
        <w:t>e1bbYQO9 を除外:lec数 0</w:t>
      </w:r>
    </w:p>
    <w:p w14:paraId="0D3E94C9" w14:textId="77777777" w:rsidR="00581A9F" w:rsidRDefault="00581A9F" w:rsidP="00581A9F">
      <w:r>
        <w:t>e1bdB8wn を除外:lec数 9</w:t>
      </w:r>
    </w:p>
    <w:p w14:paraId="34DEAAF4" w14:textId="77777777" w:rsidR="00581A9F" w:rsidRDefault="00581A9F" w:rsidP="00581A9F">
      <w:r>
        <w:t>e1bdJP5v を除外:lec数 8</w:t>
      </w:r>
    </w:p>
    <w:p w14:paraId="5D511480" w14:textId="77777777" w:rsidR="00581A9F" w:rsidRDefault="00581A9F" w:rsidP="00581A9F">
      <w:r>
        <w:t>e1bdN84N を除外:lec数 0</w:t>
      </w:r>
    </w:p>
    <w:p w14:paraId="0A8C65BE" w14:textId="77777777" w:rsidR="00581A9F" w:rsidRDefault="00581A9F" w:rsidP="00581A9F">
      <w:r>
        <w:t>e1bdPMBl を除外:lec数 9</w:t>
      </w:r>
    </w:p>
    <w:p w14:paraId="4727EB70" w14:textId="77777777" w:rsidR="00581A9F" w:rsidRDefault="00581A9F" w:rsidP="00581A9F">
      <w:r>
        <w:t>e1bdy6Kw を除外:lec数 8</w:t>
      </w:r>
    </w:p>
    <w:p w14:paraId="617FF11E" w14:textId="77777777" w:rsidR="00581A9F" w:rsidRDefault="00581A9F" w:rsidP="00581A9F">
      <w:r>
        <w:t>e1be02WG を除外:lec数 0</w:t>
      </w:r>
    </w:p>
    <w:p w14:paraId="0451E60B" w14:textId="77777777" w:rsidR="00581A9F" w:rsidRDefault="00581A9F" w:rsidP="00581A9F">
      <w:r>
        <w:t>e1be3jV4 を除外:lec数 0</w:t>
      </w:r>
    </w:p>
    <w:p w14:paraId="54F2D4D0" w14:textId="77777777" w:rsidR="00581A9F" w:rsidRDefault="00581A9F" w:rsidP="00581A9F">
      <w:r>
        <w:t>e1be3jZn を除外:lec数 5</w:t>
      </w:r>
    </w:p>
    <w:p w14:paraId="02DB1ED6" w14:textId="77777777" w:rsidR="00581A9F" w:rsidRDefault="00581A9F" w:rsidP="00581A9F">
      <w:r>
        <w:t>e1be9pk4 を除外:lec数 7</w:t>
      </w:r>
    </w:p>
    <w:p w14:paraId="2B3AA11B" w14:textId="77777777" w:rsidR="00581A9F" w:rsidRDefault="00581A9F" w:rsidP="00581A9F">
      <w:r>
        <w:t>e1beEZnK を除外:lec数 0</w:t>
      </w:r>
    </w:p>
    <w:p w14:paraId="0343467B" w14:textId="77777777" w:rsidR="00581A9F" w:rsidRDefault="00581A9F" w:rsidP="00581A9F">
      <w:r>
        <w:t>e1bejvoz を除外:lec数 0</w:t>
      </w:r>
    </w:p>
    <w:p w14:paraId="46F3939B" w14:textId="77777777" w:rsidR="00581A9F" w:rsidRDefault="00581A9F" w:rsidP="00581A9F">
      <w:r>
        <w:t>e1bejvpz を除外:lec数 0</w:t>
      </w:r>
    </w:p>
    <w:p w14:paraId="097280A0" w14:textId="77777777" w:rsidR="00581A9F" w:rsidRDefault="00581A9F" w:rsidP="00581A9F">
      <w:r>
        <w:t>e1berEjk を除外:lec数 0</w:t>
      </w:r>
    </w:p>
    <w:p w14:paraId="08BD200B" w14:textId="77777777" w:rsidR="00581A9F" w:rsidRDefault="00581A9F" w:rsidP="00581A9F">
      <w:r>
        <w:t>e1beZwPE を除外:lec数 7</w:t>
      </w:r>
    </w:p>
    <w:p w14:paraId="5A82F606" w14:textId="77777777" w:rsidR="00581A9F" w:rsidRDefault="00581A9F" w:rsidP="00581A9F">
      <w:r>
        <w:rPr>
          <w:rFonts w:hint="eastAsia"/>
        </w:rPr>
        <w:t>除外された人数</w:t>
      </w:r>
      <w:r>
        <w:t xml:space="preserve">  25</w:t>
      </w:r>
    </w:p>
    <w:p w14:paraId="6D252E93" w14:textId="77777777" w:rsidR="00581A9F" w:rsidRDefault="00581A9F" w:rsidP="00581A9F"/>
    <w:p w14:paraId="4678BAE8" w14:textId="77777777" w:rsidR="00581A9F" w:rsidRDefault="00581A9F" w:rsidP="00581A9F">
      <w:r>
        <w:t>(base) C:\Users\Owner\Desktop\修士研究\データベース最新\グラフ化\src\データベース作成（出席多いと削除）&gt;</w:t>
      </w:r>
    </w:p>
    <w:p w14:paraId="20A739B7" w14:textId="77777777" w:rsidR="00581A9F" w:rsidRDefault="00581A9F" w:rsidP="00581A9F">
      <w:r>
        <w:lastRenderedPageBreak/>
        <w:t>(base) C:\Users\Owner\Desktop\修士研究\データベース最新\グラフ化\src\データベース作成（出席多いと削除）&gt;</w:t>
      </w:r>
    </w:p>
    <w:p w14:paraId="4A5DD661" w14:textId="77777777" w:rsidR="00581A9F" w:rsidRDefault="00581A9F" w:rsidP="00581A9F">
      <w:r>
        <w:t>(base) C:\Users\Owner\Desktop\修士研究\データベース最新\グラフ化\src\データベース作成（出席多いと削除）&gt;python datasaku.py</w:t>
      </w:r>
    </w:p>
    <w:p w14:paraId="0CF62A39" w14:textId="77777777" w:rsidR="00581A9F" w:rsidRDefault="00581A9F" w:rsidP="00581A9F">
      <w:r>
        <w:t>e1qaKYJz を除外:lec数 9</w:t>
      </w:r>
    </w:p>
    <w:p w14:paraId="5ABE7E29" w14:textId="77777777" w:rsidR="00581A9F" w:rsidRDefault="00581A9F" w:rsidP="00581A9F">
      <w:r>
        <w:t>e1qavYPg を除外:lec数 0</w:t>
      </w:r>
    </w:p>
    <w:p w14:paraId="58FAC03D" w14:textId="77777777" w:rsidR="00581A9F" w:rsidRDefault="00581A9F" w:rsidP="00581A9F">
      <w:r>
        <w:t>e1qaxVRn を除外:lec数 1</w:t>
      </w:r>
    </w:p>
    <w:p w14:paraId="26ADB9BB" w14:textId="77777777" w:rsidR="00581A9F" w:rsidRDefault="00581A9F" w:rsidP="00581A9F">
      <w:r>
        <w:t>e1qazBW7 を除外:lec数 0</w:t>
      </w:r>
    </w:p>
    <w:p w14:paraId="71BAFF0A" w14:textId="77777777" w:rsidR="00581A9F" w:rsidRDefault="00581A9F" w:rsidP="00581A9F">
      <w:r>
        <w:t>e1qb4k10 を除外:lec数 1</w:t>
      </w:r>
    </w:p>
    <w:p w14:paraId="2DD7271C" w14:textId="77777777" w:rsidR="00581A9F" w:rsidRDefault="00581A9F" w:rsidP="00581A9F">
      <w:r>
        <w:t>e1qb4kVg を除外:lec数 0</w:t>
      </w:r>
    </w:p>
    <w:p w14:paraId="3204160B" w14:textId="77777777" w:rsidR="00581A9F" w:rsidRDefault="00581A9F" w:rsidP="00581A9F">
      <w:r>
        <w:t>e1qbWwYX を除外:lec数 5</w:t>
      </w:r>
    </w:p>
    <w:p w14:paraId="61CE78AA" w14:textId="77777777" w:rsidR="00581A9F" w:rsidRDefault="00581A9F" w:rsidP="00581A9F">
      <w:r>
        <w:t>e1qdN8X8 を除外:lec数 0</w:t>
      </w:r>
    </w:p>
    <w:p w14:paraId="48F7F556" w14:textId="77777777" w:rsidR="00581A9F" w:rsidRDefault="00581A9F" w:rsidP="00581A9F">
      <w:r>
        <w:t>e1qdNEMK を除外:lec数 0</w:t>
      </w:r>
    </w:p>
    <w:p w14:paraId="6B8BCD70" w14:textId="77777777" w:rsidR="00581A9F" w:rsidRDefault="00581A9F" w:rsidP="00581A9F">
      <w:r>
        <w:t>e1qdPMOl を除外:lec数 8</w:t>
      </w:r>
    </w:p>
    <w:p w14:paraId="6D5542C9" w14:textId="77777777" w:rsidR="00581A9F" w:rsidRDefault="00581A9F" w:rsidP="00581A9F">
      <w:r>
        <w:t>e1qdwkGz を除外:lec数 9</w:t>
      </w:r>
    </w:p>
    <w:p w14:paraId="7AF01805" w14:textId="77777777" w:rsidR="00581A9F" w:rsidRDefault="00581A9F" w:rsidP="00581A9F">
      <w:r>
        <w:t>e1qe7ngG を除外:lec数 6</w:t>
      </w:r>
    </w:p>
    <w:p w14:paraId="67D67385" w14:textId="77777777" w:rsidR="00581A9F" w:rsidRDefault="00581A9F" w:rsidP="00581A9F">
      <w:r>
        <w:t>e1qegxMZ を除外:lec数 7</w:t>
      </w:r>
    </w:p>
    <w:p w14:paraId="291AB153" w14:textId="77777777" w:rsidR="00581A9F" w:rsidRDefault="00581A9F" w:rsidP="00581A9F">
      <w:r>
        <w:t>e1qegxRZ を除外:lec数 0</w:t>
      </w:r>
    </w:p>
    <w:p w14:paraId="0011883C" w14:textId="77777777" w:rsidR="00581A9F" w:rsidRDefault="00581A9F" w:rsidP="00581A9F">
      <w:r>
        <w:t>e1qepRJr を除外:lec数 2</w:t>
      </w:r>
    </w:p>
    <w:p w14:paraId="3BA4196C" w14:textId="77777777" w:rsidR="00581A9F" w:rsidRDefault="00581A9F" w:rsidP="00581A9F">
      <w:r>
        <w:t>e1qeV5L9 を除外:lec数 0</w:t>
      </w:r>
    </w:p>
    <w:p w14:paraId="217023D9" w14:textId="77777777" w:rsidR="00581A9F" w:rsidRDefault="00581A9F" w:rsidP="00581A9F">
      <w:r>
        <w:rPr>
          <w:rFonts w:hint="eastAsia"/>
        </w:rPr>
        <w:t>除外された人数</w:t>
      </w:r>
      <w:r>
        <w:t xml:space="preserve">  16</w:t>
      </w:r>
    </w:p>
    <w:p w14:paraId="661BF440" w14:textId="77777777" w:rsidR="00581A9F" w:rsidRDefault="00581A9F" w:rsidP="00581A9F"/>
    <w:p w14:paraId="597632D6" w14:textId="77777777" w:rsidR="00581A9F" w:rsidRDefault="00581A9F" w:rsidP="00581A9F">
      <w:r>
        <w:t>(base) C:\Users\Owner\Desktop\修士研究\データベース最新\グラフ化\src\データベース作成（出席多いと削除）&gt;</w:t>
      </w:r>
    </w:p>
    <w:p w14:paraId="268911B0" w14:textId="77777777" w:rsidR="00581A9F" w:rsidRDefault="00581A9F" w:rsidP="00581A9F">
      <w:r>
        <w:t>(base) C:\Users\Owner\Desktop\修士研究\データベース最新\グラフ化\src\データベース作成（出席多いと削除）&gt;</w:t>
      </w:r>
    </w:p>
    <w:p w14:paraId="73784D86" w14:textId="77777777" w:rsidR="00581A9F" w:rsidRDefault="00581A9F" w:rsidP="00581A9F">
      <w:r>
        <w:t>(base) C:\Users\Owner\Desktop\修士研究\データベース最新\グラフ化\src\データベース作成（出席多いと削除）&gt;</w:t>
      </w:r>
    </w:p>
    <w:p w14:paraId="6942FD8C" w14:textId="77777777" w:rsidR="00581A9F" w:rsidRDefault="00581A9F" w:rsidP="00581A9F">
      <w:r>
        <w:t>(base) C:\Users\Owner\Desktop\修士研究\データベース最新\グラフ化\src\データベース作成（出席多いと削除）&gt;python datasaku.py</w:t>
      </w:r>
    </w:p>
    <w:p w14:paraId="4A05C50B" w14:textId="77777777" w:rsidR="00581A9F" w:rsidRDefault="00581A9F" w:rsidP="00581A9F">
      <w:r>
        <w:t>e1caQNgM を除外:lec数 0</w:t>
      </w:r>
    </w:p>
    <w:p w14:paraId="5A650106" w14:textId="77777777" w:rsidR="00581A9F" w:rsidRDefault="00581A9F" w:rsidP="00581A9F">
      <w:r>
        <w:t>e1cb4kVg を除外:lec数 9</w:t>
      </w:r>
    </w:p>
    <w:p w14:paraId="6FE52EB3" w14:textId="77777777" w:rsidR="00581A9F" w:rsidRDefault="00581A9F" w:rsidP="00581A9F">
      <w:r>
        <w:t>e1cb6mPQ を除外:lec数 8</w:t>
      </w:r>
    </w:p>
    <w:p w14:paraId="463D7BF8" w14:textId="77777777" w:rsidR="00581A9F" w:rsidRDefault="00581A9F" w:rsidP="00581A9F">
      <w:r>
        <w:t>e1cb8oR5 を除外:lec数 8</w:t>
      </w:r>
    </w:p>
    <w:p w14:paraId="3FC9A525" w14:textId="77777777" w:rsidR="00581A9F" w:rsidRDefault="00581A9F" w:rsidP="00581A9F">
      <w:r>
        <w:t>e1cbkoEK を除外:lec数 0</w:t>
      </w:r>
    </w:p>
    <w:p w14:paraId="35D1644B" w14:textId="77777777" w:rsidR="00581A9F" w:rsidRDefault="00581A9F" w:rsidP="00581A9F">
      <w:r>
        <w:t>e1cbqVgD を除外:lec数 0</w:t>
      </w:r>
    </w:p>
    <w:p w14:paraId="3D0161A5" w14:textId="77777777" w:rsidR="00581A9F" w:rsidRDefault="00581A9F" w:rsidP="00581A9F">
      <w:r>
        <w:lastRenderedPageBreak/>
        <w:t>e1cbqVgR を除外:lec数 5</w:t>
      </w:r>
    </w:p>
    <w:p w14:paraId="790BCCF5" w14:textId="77777777" w:rsidR="00581A9F" w:rsidRDefault="00581A9F" w:rsidP="00581A9F">
      <w:r>
        <w:t>e1cbWwYX を除外:lec数 5</w:t>
      </w:r>
    </w:p>
    <w:p w14:paraId="54C2C0EC" w14:textId="77777777" w:rsidR="00581A9F" w:rsidRDefault="00581A9F" w:rsidP="00581A9F">
      <w:r>
        <w:t>e1cdGYBQ を除外:lec数 8</w:t>
      </w:r>
    </w:p>
    <w:p w14:paraId="4E70098E" w14:textId="77777777" w:rsidR="00581A9F" w:rsidRDefault="00581A9F" w:rsidP="00581A9F">
      <w:r>
        <w:t>e1cdLYKW を除外:lec数 0</w:t>
      </w:r>
    </w:p>
    <w:p w14:paraId="3B2B7509" w14:textId="77777777" w:rsidR="00581A9F" w:rsidRDefault="00581A9F" w:rsidP="00581A9F">
      <w:r>
        <w:t>e1cdN83N を除外:lec数 0</w:t>
      </w:r>
    </w:p>
    <w:p w14:paraId="0D35BC0E" w14:textId="77777777" w:rsidR="00581A9F" w:rsidRDefault="00581A9F" w:rsidP="00581A9F">
      <w:r>
        <w:t>e1cdwEGm を除外:lec数 0</w:t>
      </w:r>
    </w:p>
    <w:p w14:paraId="617C1A22" w14:textId="77777777" w:rsidR="00581A9F" w:rsidRDefault="00581A9F" w:rsidP="00581A9F">
      <w:r>
        <w:t>e1ce19KG を除外:lec数 0</w:t>
      </w:r>
    </w:p>
    <w:p w14:paraId="71037B44" w14:textId="77777777" w:rsidR="00581A9F" w:rsidRDefault="00581A9F" w:rsidP="00581A9F">
      <w:r>
        <w:t>e1ce5lKq を除外:lec数 4</w:t>
      </w:r>
    </w:p>
    <w:p w14:paraId="2D9CD5A4" w14:textId="77777777" w:rsidR="00581A9F" w:rsidRDefault="00581A9F" w:rsidP="00581A9F">
      <w:r>
        <w:t>e1ce9pk4 を除外:lec数 5</w:t>
      </w:r>
    </w:p>
    <w:p w14:paraId="74BCCAD1" w14:textId="77777777" w:rsidR="00581A9F" w:rsidRDefault="00581A9F" w:rsidP="00581A9F">
      <w:r>
        <w:t>e1cejvAz を除外:lec数 0</w:t>
      </w:r>
    </w:p>
    <w:p w14:paraId="09BDB6C1" w14:textId="77777777" w:rsidR="00581A9F" w:rsidRDefault="00581A9F" w:rsidP="00581A9F">
      <w:r>
        <w:t>e1cenY2Y を除外:lec数 2</w:t>
      </w:r>
    </w:p>
    <w:p w14:paraId="4E18C348" w14:textId="77777777" w:rsidR="00581A9F" w:rsidRDefault="00581A9F" w:rsidP="00581A9F">
      <w:r>
        <w:t>e1cenYvD を除外:lec数 0</w:t>
      </w:r>
    </w:p>
    <w:p w14:paraId="270891B3" w14:textId="77777777" w:rsidR="00581A9F" w:rsidRDefault="00581A9F" w:rsidP="00581A9F">
      <w:r>
        <w:t>e1cenzvp を除外:lec数 0</w:t>
      </w:r>
    </w:p>
    <w:p w14:paraId="0ECA5320" w14:textId="77777777" w:rsidR="00581A9F" w:rsidRDefault="00581A9F" w:rsidP="00581A9F">
      <w:r>
        <w:t>e1cepzxm を除外:lec数 3</w:t>
      </w:r>
    </w:p>
    <w:p w14:paraId="02E3B6F7" w14:textId="77777777" w:rsidR="00581A9F" w:rsidRDefault="00581A9F" w:rsidP="00581A9F">
      <w:r>
        <w:t>e1cerYzW を除外:lec数 0</w:t>
      </w:r>
    </w:p>
    <w:p w14:paraId="78A79D5A" w14:textId="74EEC804" w:rsidR="00094286" w:rsidRDefault="00581A9F" w:rsidP="00581A9F">
      <w:r>
        <w:rPr>
          <w:rFonts w:hint="eastAsia"/>
        </w:rPr>
        <w:t>除外された人数</w:t>
      </w:r>
      <w:r>
        <w:t xml:space="preserve">  21</w:t>
      </w:r>
    </w:p>
    <w:sectPr w:rsidR="000942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9F"/>
    <w:rsid w:val="00094286"/>
    <w:rsid w:val="003B359A"/>
    <w:rsid w:val="00581A9F"/>
    <w:rsid w:val="00C1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38149E"/>
  <w15:chartTrackingRefBased/>
  <w15:docId w15:val="{FA4273CD-5B9A-4AE9-98E2-3BF8C883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諒人 堀口</dc:creator>
  <cp:keywords/>
  <dc:description/>
  <cp:lastModifiedBy>諒人 堀口</cp:lastModifiedBy>
  <cp:revision>2</cp:revision>
  <dcterms:created xsi:type="dcterms:W3CDTF">2021-09-20T08:41:00Z</dcterms:created>
  <dcterms:modified xsi:type="dcterms:W3CDTF">2021-09-26T07:11:00Z</dcterms:modified>
</cp:coreProperties>
</file>