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575" w:type="dxa"/>
        <w:tblLook w:val="04A0" w:firstRow="1" w:lastRow="0" w:firstColumn="1" w:lastColumn="0" w:noHBand="0" w:noVBand="1"/>
      </w:tblPr>
      <w:tblGrid>
        <w:gridCol w:w="7287"/>
        <w:gridCol w:w="7288"/>
      </w:tblGrid>
      <w:tr w:rsidR="00F838B5" w:rsidTr="00F838B5" w14:paraId="091A98F9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H1. Who does Seamus say is always a little bit better than him in activities?</w:t>
              <w:br/>
              <w:br/>
            </w:r>
            <w:r>
              <w:rPr>
                <w:sz w:val="24"/>
              </w:rPr>
              <w:t>a. Ethan Caldwell</w:t>
              <w:br/>
              <w:t>→ I'm where the chips usually are.</w:t>
              <w:br/>
              <w:t>b. Marcus Bennett</w:t>
              <w:br/>
              <w:t>→ Near a "switch" that is blue on the left and red on the right</w:t>
              <w:br/>
              <w:t>c. Adrian Foster</w:t>
              <w:br/>
              <w:t>→ I need a granola bar, I'll go here</w:t>
              <w:br/>
              <w:t>d. Daniel Whitaker</w:t>
              <w:br/>
              <w:t>→ I'm with a lot of pods that help you stay awake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H2. Which Hogwarts house does Seamus belong in?</w:t>
              <w:br/>
              <w:br/>
            </w:r>
            <w:r>
              <w:rPr>
                <w:sz w:val="24"/>
              </w:rPr>
              <w:t>a. Gryffindor</w:t>
              <w:br/>
              <w:t>→ Refill me if you want more lattes</w:t>
              <w:br/>
              <w:t>b. Slytherin</w:t>
              <w:br/>
              <w:t>→ Near the lone greyed out seat on the lower floor</w:t>
              <w:br/>
              <w:t>c. Ravenclaw</w:t>
              <w:br/>
              <w:t>→ somewhere you can take in the view without a window in the way</w:t>
              <w:br/>
              <w:t>d. Hufflepuff</w:t>
              <w:br/>
              <w:t>→ inside the nursing room</w:t>
              <w:br/>
            </w:r>
            <w:pPr>
              <w:jc w:val="left"/>
            </w:pPr>
          </w:p>
        </w:tc>
      </w:tr>
      <w:tr w:rsidR="00F838B5" w:rsidTr="00F838B5" w14:paraId="71B02A76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H3. Which organizational entity does Seamus have major beef with?</w:t>
              <w:br/>
              <w:br/>
            </w:r>
            <w:r>
              <w:rPr>
                <w:sz w:val="24"/>
              </w:rPr>
              <w:t>a. SFU Co-op Office</w:t>
              <w:br/>
              <w:t>→ in a locker near a door with a woman's outline</w:t>
              <w:br/>
              <w:t>b. UBC Quadball Thunderbird Sport Club</w:t>
              <w:br/>
              <w:t>→ under the table with 6 very expensive blue chairs</w:t>
              <w:br/>
              <w:t>c. UBC Undergraduate Computer Science Society</w:t>
              <w:br/>
              <w:t>→ where migrants of Catan have settled</w:t>
              <w:br/>
              <w:t>d. SFU Beedie School of Business</w:t>
              <w:br/>
              <w:t>→ underneath a table where balls bounce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H4. Where did Seamus play ping-pong in his formative years, culminating in his current proficiency in the sport?</w:t>
              <w:br/>
              <w:br/>
            </w:r>
            <w:r>
              <w:rPr>
                <w:sz w:val="24"/>
              </w:rPr>
              <w:t>a. Osoyoos</w:t>
              <w:br/>
              <w:t>→ Around Desk (300-165)</w:t>
              <w:br/>
              <w:t>b. Whistler</w:t>
              <w:br/>
              <w:t>→ Around Desk (300-161)</w:t>
              <w:br/>
              <w:t>c. Surrey</w:t>
              <w:br/>
              <w:t>→ There's a lot of foldable chairs in here.</w:t>
              <w:br/>
              <w:t>d. Naramata</w:t>
              <w:br/>
              <w:t>→ I'm in a pocket hanging somewhere</w:t>
              <w:br/>
            </w:r>
            <w:pPr>
              <w:jc w:val="left"/>
            </w:pPr>
          </w:p>
        </w:tc>
      </w:tr>
      <w:tr w:rsidR="00F838B5" w:rsidTr="00F838B5" w14:paraId="1020EB44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H5. During which year did Seamus start as an intern on OPS?</w:t>
              <w:br/>
              <w:br/>
            </w:r>
            <w:r>
              <w:rPr>
                <w:sz w:val="24"/>
              </w:rPr>
              <w:t>a. 2018</w:t>
              <w:br/>
              <w:t>→ In the plant behind where client services sits</w:t>
              <w:br/>
              <w:t>b. 2019</w:t>
              <w:br/>
              <w:t>→ Locker (100-74)</w:t>
              <w:br/>
              <w:t>c. 2020</w:t>
              <w:br/>
              <w:t>→ Rhymes with chair tell and you move up and down on it</w:t>
              <w:br/>
              <w:t>d. 2021</w:t>
              <w:br/>
              <w:t>→ out of sight, not quite out of reach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H6. Which sibling birth order is Seamus?</w:t>
              <w:br/>
              <w:br/>
            </w:r>
            <w:r>
              <w:rPr>
                <w:sz w:val="24"/>
              </w:rPr>
              <w:t>a. Oldest</w:t>
              <w:br/>
              <w:t>→ Desk (300-268)</w:t>
              <w:br/>
              <w:t>b. Middle </w:t>
              <w:br/>
              <w:t>→ Behind a monitor of one of the call center desks</w:t>
              <w:br/>
              <w:t>c. Youngest</w:t>
              <w:br/>
              <w:t>→ Wow, there's a lot of wine in here.</w:t>
              <w:br/>
              <w:t>d. Only child</w:t>
              <w:br/>
              <w:t>→ want some Babybel cheese with that whine?</w:t>
              <w:br/>
            </w:r>
            <w:pPr>
              <w:jc w:val="left"/>
            </w:pPr>
          </w:p>
        </w:tc>
      </w:tr>
      <w:tr w:rsidR="00F838B5" w:rsidTr="00F838B5" w14:paraId="5B2396F8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H7. Which combination of degrees does Seamus have?</w:t>
              <w:br/>
              <w:br/>
            </w:r>
            <w:r>
              <w:rPr>
                <w:sz w:val="24"/>
              </w:rPr>
              <w:t>a. Music, Computer Science</w:t>
              <w:br/>
              <w:t>→ under the desk where clients were greeted back in the day</w:t>
              <w:br/>
              <w:t>b. Engineering, Business</w:t>
              <w:br/>
              <w:t>→ Car D, to left</w:t>
              <w:br/>
              <w:t>c. Computer Science, Business</w:t>
              <w:br/>
              <w:t>→ mmmmm nut butter bars</w:t>
              <w:br/>
              <w:t>d. Computer Science, Philosophy</w:t>
              <w:br/>
              <w:t>→ I need a pen or a notebook, I'll go here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H8. Which project did Seamus work on while he was on secondment with Reporting-IT?</w:t>
              <w:br/>
              <w:br/>
            </w:r>
            <w:r>
              <w:rPr>
                <w:sz w:val="24"/>
              </w:rPr>
              <w:t>a. Significant Trading Activity</w:t>
              <w:br/>
              <w:t>→ Seek within, where keys await, in a box sturdy. Near Desk (300-89)</w:t>
              <w:br/>
              <w:t>b. Expense Ratios Vaulting</w:t>
              <w:br/>
              <w:t>→ if you "see sharp" at one of the bookshelves, you can find me</w:t>
              <w:br/>
              <w:t>c. AWS Lift n' Shift</w:t>
              <w:br/>
              <w:t>→ near where the Christmas tree usually stands</w:t>
              <w:br/>
              <w:t>d. Portfolio Turnover</w:t>
              <w:br/>
              <w:t>→ where you grab the clear, tall cups</w:t>
              <w:br/>
            </w:r>
            <w:pPr>
              <w:jc w:val="left"/>
            </w:pPr>
          </w:p>
        </w:tc>
      </w:tr>
      <w:tr w:rsidR="00513F89" w:rsidTr="00513F89" w14:paraId="734D345C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H9. Which of these things can Seamus not do?</w:t>
              <w:br/>
              <w:br/>
            </w:r>
            <w:r>
              <w:rPr>
                <w:sz w:val="24"/>
              </w:rPr>
              <w:t>a. Solve a Rubik's cube</w:t>
              <w:br/>
              <w:t>→ In a pocket near Desk (300-153)</w:t>
              <w:br/>
              <w:t>b. Whistle</w:t>
              <w:br/>
              <w:t>→ A meeting room that could be a place of worship?</w:t>
              <w:br/>
              <w:t>c. Chug a glass of beer</w:t>
              <w:br/>
              <w:t>→ It's freezing in here! (literally)</w:t>
              <w:br/>
              <w:t>d. Double snap on one hand</w:t>
              <w:br/>
              <w:t>→ if you come to work on 2 wheels, this is where you lock it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H10. What is Seamus's favorite show?</w:t>
              <w:br/>
              <w:br/>
            </w:r>
            <w:r>
              <w:rPr>
                <w:sz w:val="24"/>
              </w:rPr>
              <w:t>a. Avatar: The Last Airbender</w:t>
              <w:br/>
              <w:t>→ There's a whiteboard here!?</w:t>
              <w:br/>
              <w:t>b. Breaking Bad</w:t>
              <w:br/>
              <w:t>→ I go beep beep beep when your food is ready</w:t>
              <w:br/>
              <w:t>c. The Office</w:t>
              <w:br/>
              <w:t>→ It's past 8pm so I'll go here to turn the lights back on</w:t>
              <w:br/>
              <w:t>d. Nashville</w:t>
              <w:br/>
              <w:t>→ Near the thing that tells you directions where the run club meets </w:t>
              <w:br/>
            </w:r>
            <w:pPr>
              <w:jc w:val="left"/>
            </w:pPr>
          </w:p>
        </w:tc>
      </w:tr>
      <w:tr w:rsidR="00513F89" w:rsidTr="00513F89" w14:paraId="4AB2A156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You've finished! Please return to the 27th floor kitchen and submit your envelopes to secure your placing.</w:t>
            </w:r>
            <w:pPr>
              <w:jc w:val="left"/>
            </w:pPr>
          </w:p>
        </w:tc>
        <w:tc>
          <w:tcPr>
            <w:tcW w:w="7288" w:type="dxa"/>
          </w:tcPr>
          <w:p w:rsidR="00513F89" w:rsidP="001814E5" w:rsidRDefault="00513F89" w14:paraId="3FEB8DFB" w14:textId="77777777"/>
        </w:tc>
      </w:tr>
    </w:tbl>
    <w:p w:rsidR="00E26880" w:rsidRDefault="00E26880" w14:paraId="2D6F9085" w14:textId="77777777"/>
    <w:sectPr w:rsidR="00E26880" w:rsidSect="00851FE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B5"/>
    <w:rsid w:val="003972DD"/>
    <w:rsid w:val="00513F89"/>
    <w:rsid w:val="005F3EFE"/>
    <w:rsid w:val="00731DB5"/>
    <w:rsid w:val="007A60EF"/>
    <w:rsid w:val="00851FE9"/>
    <w:rsid w:val="009F607E"/>
    <w:rsid w:val="00A272B6"/>
    <w:rsid w:val="00A64D9B"/>
    <w:rsid w:val="00A874D5"/>
    <w:rsid w:val="00C96BE3"/>
    <w:rsid w:val="00E26880"/>
    <w:rsid w:val="00F8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D0F3"/>
  <w15:chartTrackingRefBased/>
  <w15:docId w15:val="{057F52C4-1133-40F3-B15F-B76B45BC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F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Enid Au</dc:creator>
  <cp:keywords/>
  <dc:description/>
  <cp:lastModifiedBy>Enid Au</cp:lastModifiedBy>
  <cp:revision>3</cp:revision>
  <dcterms:created xsi:type="dcterms:W3CDTF">2024-02-09T06:24:00Z</dcterms:created>
  <dcterms:modified xsi:type="dcterms:W3CDTF">2024-02-19T05:25:00Z</dcterms:modified>
</cp:coreProperties>
</file>