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PLAY CARD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sends - </w:t>
      </w:r>
      <w:r w:rsidDel="00000000" w:rsidR="00000000" w:rsidRPr="00000000">
        <w:rPr>
          <w:rFonts w:ascii="Consolas" w:cs="Consolas" w:eastAsia="Consolas" w:hAnsi="Consolas"/>
          <w:shd w:fill="efefef" w:val="clear"/>
          <w:rtl w:val="0"/>
        </w:rPr>
        <w:t xml:space="preserve">(“play card”, {cardId: “123”})</w:t>
      </w:r>
      <w:r w:rsidDel="00000000" w:rsidR="00000000" w:rsidRPr="00000000">
        <w:rPr>
          <w:rtl w:val="0"/>
        </w:rPr>
        <w:br w:type="textWrapping"/>
      </w:r>
      <w:r w:rsidDel="00000000" w:rsidR="00000000" w:rsidRPr="00000000">
        <w:rPr>
          <w:rtl w:val="0"/>
        </w:rPr>
        <w:t xml:space="preserve">A user plays a card by sending a message with the card i</w:t>
      </w:r>
      <w:r w:rsidDel="00000000" w:rsidR="00000000" w:rsidRPr="00000000">
        <w:rPr>
          <w:rtl w:val="0"/>
        </w:rPr>
        <w:t xml:space="preserve">d. Then, there are two cases based on whether this was the last card played in the round...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all users receive - </w:t>
      </w:r>
      <w:r w:rsidDel="00000000" w:rsidR="00000000" w:rsidRPr="00000000">
        <w:rPr>
          <w:rFonts w:ascii="Consolas" w:cs="Consolas" w:eastAsia="Consolas" w:hAnsi="Consolas"/>
          <w:shd w:fill="f3f3f3" w:val="clear"/>
          <w:rtl w:val="0"/>
        </w:rPr>
        <w:t xml:space="preserve">(“user has played”, {...})</w:t>
      </w:r>
      <w:r w:rsidDel="00000000" w:rsidR="00000000" w:rsidRPr="00000000">
        <w:rPr>
          <w:rFonts w:ascii="Consolas" w:cs="Consolas" w:eastAsia="Consolas" w:hAnsi="Consolas"/>
          <w:b w:val="1"/>
          <w:shd w:fill="f3f3f3" w:val="clear"/>
          <w:rtl w:val="0"/>
        </w:rPr>
        <w:br w:type="textWrapping"/>
      </w:r>
      <w:r w:rsidDel="00000000" w:rsidR="00000000" w:rsidRPr="00000000">
        <w:rPr>
          <w:rtl w:val="0"/>
        </w:rPr>
        <w:t xml:space="preserve">If this NOT the last player the game is waiting for, then all users receive the message that this player has played his/her card.  Stay in current </w:t>
      </w:r>
      <w:r w:rsidDel="00000000" w:rsidR="00000000" w:rsidRPr="00000000">
        <w:rPr>
          <w:b w:val="1"/>
          <w:rtl w:val="0"/>
        </w:rPr>
        <w:t xml:space="preserve">WAITING FOR PLAYERS</w:t>
      </w:r>
      <w:r w:rsidDel="00000000" w:rsidR="00000000" w:rsidRPr="00000000">
        <w:rPr>
          <w:rtl w:val="0"/>
        </w:rPr>
        <w:t xml:space="preserve"> state.  Example response object below</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hd w:fill="f3f3f3" w:val="clear"/>
          <w:rtl w:val="0"/>
        </w:rPr>
        <w:t xml:space="preserve">{ round: </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hd w:fill="f3f3f3" w:val="clear"/>
          <w:rtl w:val="0"/>
        </w:rPr>
        <w:t xml:space="preserve">   { id: '7eb10f1a-8ac0-46f9-94e0-42de42371c6a',</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hd w:fill="f3f3f3" w:val="clear"/>
          <w:rtl w:val="0"/>
        </w:rPr>
        <w:t xml:space="preserve">     gameId: '4259e996-92af-4b47-96b9-16e336632e8b',</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hd w:fill="f3f3f3" w:val="clear"/>
          <w:rtl w:val="0"/>
        </w:rPr>
        <w:t xml:space="preserve">     judge: 'b0a0406f-fd79-4e63-aaf3-73b230176ea1',</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hd w:fill="f3f3f3" w:val="clear"/>
          <w:rtl w:val="0"/>
        </w:rPr>
        <w:t xml:space="preserve">     blackCard: 'c3aa6686-813e-4c25-96b7-5bcdd7e18a21',</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hd w:fill="f3f3f3" w:val="clear"/>
          <w:rtl w:val="0"/>
        </w:rPr>
        <w:t xml:space="preserve">     winner: null,</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hd w:fill="f3f3f3" w:val="clear"/>
          <w:rtl w:val="0"/>
        </w:rPr>
        <w:t xml:space="preserve">     winningCard: null,</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hd w:fill="f3f3f3" w:val="clear"/>
          <w:rtl w:val="0"/>
        </w:rPr>
        <w:t xml:space="preserve">     state: 'waiting for players',</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hd w:fill="f3f3f3" w:val="clear"/>
          <w:rtl w:val="0"/>
        </w:rPr>
        <w:t xml:space="preserve">     createdAt: '2015-03-24T00:07:40.000Z',</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hd w:fill="f3f3f3" w:val="clear"/>
          <w:rtl w:val="0"/>
        </w:rPr>
        <w:t xml:space="preserve">     updatedAt: '2015-03-24T00:07:40.000Z' },</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hd w:fill="f3f3f3" w:val="clear"/>
          <w:rtl w:val="0"/>
        </w:rPr>
        <w:t xml:space="preserve">  game: </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hd w:fill="f3f3f3" w:val="clear"/>
          <w:rtl w:val="0"/>
        </w:rPr>
        <w:t xml:space="preserve">   { id: '4259e996-92af-4b47-96b9-16e336632e8b',</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hd w:fill="f3f3f3" w:val="clear"/>
          <w:rtl w:val="0"/>
        </w:rPr>
        <w:t xml:space="preserve">     roomId: 'cb439c64-574b-4f08-a145-fcb223b95297',</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hd w:fill="f3f3f3" w:val="clear"/>
          <w:rtl w:val="0"/>
        </w:rPr>
        <w:t xml:space="preserve">     finishTime: null,</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hd w:fill="f3f3f3" w:val="clear"/>
          <w:rtl w:val="0"/>
        </w:rPr>
        <w:t xml:space="preserve">     createdAt: '2015-03-24T00:07:40.000Z',</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hd w:fill="f3f3f3" w:val="clear"/>
          <w:rtl w:val="0"/>
        </w:rPr>
        <w:t xml:space="preserve">     updatedAt: '2015-03-24T00:07:40.000Z' },</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hd w:fill="f3f3f3" w:val="clear"/>
          <w:rtl w:val="0"/>
        </w:rPr>
        <w:t xml:space="preserve">  playedCard: </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hd w:fill="f3f3f3" w:val="clear"/>
          <w:rtl w:val="0"/>
        </w:rPr>
        <w:t xml:space="preserve">   { id: '5b5546b8-0137-4a4d-b56b-23651e66aa83',</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hd w:fill="f3f3f3" w:val="clear"/>
          <w:rtl w:val="0"/>
        </w:rPr>
        <w:t xml:space="preserve">     userId: '64f2fb63-390f-4a08-9cd7-374661af9168',</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hd w:fill="f3f3f3" w:val="clear"/>
          <w:rtl w:val="0"/>
        </w:rPr>
        <w:t xml:space="preserve">     cardId: 'fe0433be-6e86-43c3-afc5-2aaba722b513',</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hd w:fill="f3f3f3" w:val="clear"/>
          <w:rtl w:val="0"/>
        </w:rPr>
        <w:t xml:space="preserve">     roundId: '7eb10f1a-8ac0-46f9-94e0-42de42371c6a',</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hd w:fill="f3f3f3" w:val="clear"/>
          <w:rtl w:val="0"/>
        </w:rPr>
        <w:t xml:space="preserve">     updatedAt: '2015-03-24T00:07:41.000Z',</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hd w:fill="f3f3f3" w:val="clear"/>
          <w:rtl w:val="0"/>
        </w:rPr>
        <w:t xml:space="preserve">     createdAt: '2015-03-24T00:07:41.000Z' },</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hd w:fill="f3f3f3" w:val="clear"/>
          <w:rtl w:val="0"/>
        </w:rPr>
        <w:t xml:space="preserve">  key: 'user has played',</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hd w:fill="f3f3f3" w:val="clear"/>
          <w:rtl w:val="0"/>
        </w:rPr>
        <w:t xml:space="preserve">  User: </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hd w:fill="f3f3f3" w:val="clear"/>
          <w:rtl w:val="0"/>
        </w:rPr>
        <w:t xml:space="preserve">   { id: 'b6715fb2-a30b-4c35-80b6-6685c5740041',</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hd w:fill="f3f3f3" w:val="clear"/>
          <w:rtl w:val="0"/>
        </w:rPr>
        <w:t xml:space="preserve">     roomId: '4313c2d3-5998-4e86-ad83-406de6e761c3',</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hd w:fill="f3f3f3" w:val="clear"/>
          <w:rtl w:val="0"/>
        </w:rPr>
        <w:t xml:space="preserve">     fbId: 'testFbId2',</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hd w:fill="f3f3f3" w:val="clear"/>
          <w:rtl w:val="0"/>
        </w:rPr>
        <w:t xml:space="preserve">     fbToken: 'testFbToken2',</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hd w:fill="f3f3f3" w:val="clear"/>
          <w:rtl w:val="0"/>
        </w:rPr>
        <w:t xml:space="preserve">     name: 'testName2',</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hd w:fill="f3f3f3" w:val="clear"/>
          <w:rtl w:val="0"/>
        </w:rPr>
        <w:t xml:space="preserve">     pic: 'testPic2',</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hd w:fill="f3f3f3" w:val="clear"/>
          <w:rtl w:val="0"/>
        </w:rPr>
        <w:t xml:space="preserve">     createdAt: '2015-04-23T15:06:39.000Z',</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hd w:fill="f3f3f3" w:val="clear"/>
          <w:rtl w:val="0"/>
        </w:rPr>
        <w:t xml:space="preserve">     updatedAt: '2015-04-23T15:06:42.000Z'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all users receive </w:t>
      </w:r>
      <w:r w:rsidDel="00000000" w:rsidR="00000000" w:rsidRPr="00000000">
        <w:rPr>
          <w:rFonts w:ascii="Consolas" w:cs="Consolas" w:eastAsia="Consolas" w:hAnsi="Consolas"/>
          <w:shd w:fill="efefef" w:val="clear"/>
          <w:rtl w:val="0"/>
        </w:rPr>
        <w:t xml:space="preserve">(“waiting for judge”, {...}</w:t>
        <w:br w:type="textWrapping"/>
      </w:r>
      <w:r w:rsidDel="00000000" w:rsidR="00000000" w:rsidRPr="00000000">
        <w:rPr>
          <w:rtl w:val="0"/>
        </w:rPr>
        <w:t xml:space="preserve">If this is the last player the game is waiting for, then all players are sent the cards that were played.  Also, they are told they are now waiting for the judge to choose the winner.  Move on to</w:t>
      </w:r>
      <w:r w:rsidDel="00000000" w:rsidR="00000000" w:rsidRPr="00000000">
        <w:rPr>
          <w:b w:val="1"/>
          <w:rtl w:val="0"/>
        </w:rPr>
        <w:t xml:space="preserve"> WAITING FOR JUDGE</w:t>
      </w:r>
      <w:r w:rsidDel="00000000" w:rsidR="00000000" w:rsidRPr="00000000">
        <w:rPr>
          <w:rtl w:val="0"/>
        </w:rPr>
        <w:t xml:space="preserve"> state.</w:t>
        <w:br w:type="textWrapping"/>
        <w:t xml:space="preserve">See example object below</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round: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 id: 'a772f6bf-0a86-45b1-875a-195a076f29e0',</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gameId: '348c3998-b78d-4f3c-8b3b-4af28e9bffbc',</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judge: '07c2ecfa-f290-4c07-9bdc-dba0567de25b',</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blackCard: '91a44ffd-32d8-46eb-97e9-976c55f22867',</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winner: null,</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winningCard: null,</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state: 'waiting for players',</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createdAt: '2015-03-23T23:16:13.000Z',</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updatedAt: '2015-03-23T23:16:13.000Z'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game: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 id: '348c3998-b78d-4f3c-8b3b-4af28e9bffbc',</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roomId: 'b784b9dc-f7ad-4627-87b9-fa9e0d888db2',</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finishTime: null,</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createdAt: '2015-03-23T23:16:13.000Z',</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updatedAt: '2015-03-23T23:16:13.000Z'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playedCard: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 id: '716995b9-64aa-4a4b-99c2-8ea7c59ca585',</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userId: 'cc67c1a2-e51d-4468-94b1-28e0e0522c76',</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cardId: '27bdfc59-f44a-4369-a2cc-cf39fa52c46d',</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roundId: 'a772f6bf-0a86-45b1-875a-195a076f29e0',</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updatedAt: '2015-03-23T23:16:14.000Z',</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createdAt: '2015-03-23T23:16:14.000Z'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key: 'waiting for judge',</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playedCards: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 { id: '0381ef71-cc3f-4a12-beeb-1e0985a4cb2a',</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userId: '6f4bcbb6-d65d-4d55-b923-09bb6a5b229c',</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cardId: 'c630b3f8-3aa4-4627-8d17-ec9953dfefb0',</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roundId: 'a772f6bf-0a86-45b1-875a-195a076f29e0',</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createdAt: '2015-03-23T23:16:14.000Z',</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updatedAt: '2015-03-23T23:16:14.000Z',</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Card: [Object]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 id: '716995b9-64aa-4a4b-99c2-8ea7c59ca585',</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userId: 'cc67c1a2-e51d-4468-94b1-28e0e0522c76',</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cardId: '27bdfc59-f44a-4369-a2cc-cf39fa52c46d',</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roundId: 'a772f6bf-0a86-45b1-875a-195a076f29e0',</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createdAt: '2015-03-23T23:16:14.000Z',</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updatedAt: '2015-03-23T23:16:14.000Z',</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hd w:fill="f3f3f3" w:val="clear"/>
          <w:rtl w:val="0"/>
        </w:rPr>
        <w:t xml:space="preserve">       Card: [Object] } ]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