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Please accept my condolences.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조의를 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condolences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애도, 조의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extra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추가의, 여분의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day off</w:t>
        <w:tab/>
        <w:tab/>
        <w:tab/>
        <w:tab/>
        <w:tab/>
        <w:t xml:space="preserve">휴가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couple of</w:t>
        <w:tab/>
        <w:tab/>
        <w:tab/>
        <w:tab/>
        <w:t xml:space="preserve">두서너 개, 몇 개의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just say so.</w:t>
        <w:tab/>
        <w:tab/>
        <w:tab/>
        <w:tab/>
        <w:t xml:space="preserve">그냥 말해.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tender</w:t>
        <w:tab/>
        <w:tab/>
        <w:tab/>
        <w:tab/>
        <w:tab/>
        <w:t xml:space="preserve">제출하다. 상냥한, 입찰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rather</w:t>
        <w:tab/>
        <w:tab/>
        <w:tab/>
        <w:tab/>
        <w:tab/>
        <w:t xml:space="preserve">꽤, 약간, 좋다.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sincere</w:t>
        <w:tab/>
        <w:tab/>
        <w:tab/>
        <w:tab/>
        <w:tab/>
        <w:t xml:space="preserve">진실된, 진정한, 진심의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sympathy</w:t>
        <w:tab/>
        <w:tab/>
        <w:tab/>
        <w:tab/>
        <w:t xml:space="preserve">동정, 연민, 동의, 지지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sorrow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슬픔, 슬픈 일, 슬퍼하다.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console </w:t>
        <w:tab/>
        <w:tab/>
        <w:tab/>
        <w:tab/>
        <w:t xml:space="preserve">위로하다. 위안을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grief</w:t>
        <w:tab/>
        <w:tab/>
        <w:tab/>
        <w:tab/>
        <w:tab/>
        <w:t xml:space="preserve">비탄, 큰 슬픔, 고민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overcome </w:t>
        <w:tab/>
        <w:tab/>
        <w:tab/>
        <w:tab/>
        <w:t xml:space="preserve">극복하다. 이기다.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competitive</w:t>
        <w:tab/>
        <w:tab/>
        <w:tab/>
        <w:tab/>
        <w:t xml:space="preserve">경쟁을 하는, 경쟁적인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please accept my condolences.</w:t>
        <w:tab/>
        <w:t xml:space="preserve">삼가 조의를 표합니다.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need some extra time off, just say so.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휴가가 좀 더 필요하시면 말씀하세요.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Tomorrow is Firday, so I think I just need one day off.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내일 금요일이니까, 하루만 휴가를 얻으면 될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you doing anything that can's wait a couple of days?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며칠 쉴 수 없는 이유라도 있어?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 + subject + Verb(Present tense) + do simething.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만약 ~가 ~한다면, ~하세요.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she is busy, help 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you feel gloomy, eat some chocolate.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you have time, meet him tomorrow.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Please accept my condolences.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삼가 조의를 표합니다.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express my sincere sympathy to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wish we could be with you in your sorrow.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have all our sympathy.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offer my deepest condolences.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want to go on a diet, try working-out.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my friend broke up with his girlfriend, I listened to him while drinking alcohol.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didn't catch the criminal.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never agrees with my dream.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mother supported my dream.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very grateful to my mother.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