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F5EF" w14:textId="02CE9081" w:rsidR="003A256E" w:rsidRPr="003A256E" w:rsidRDefault="003A256E" w:rsidP="003A256E">
      <w:pPr>
        <w:jc w:val="center"/>
        <w:rPr>
          <w:noProof/>
          <w:sz w:val="40"/>
          <w:szCs w:val="44"/>
        </w:rPr>
      </w:pPr>
      <w:bookmarkStart w:id="0" w:name="_GoBack"/>
      <w:r w:rsidRPr="003A256E">
        <w:rPr>
          <w:noProof/>
          <w:sz w:val="40"/>
          <w:szCs w:val="44"/>
        </w:rPr>
        <w:t xml:space="preserve">Bigdata </w:t>
      </w:r>
      <w:r w:rsidRPr="003A256E">
        <w:rPr>
          <w:rFonts w:hint="eastAsia"/>
          <w:noProof/>
          <w:sz w:val="40"/>
          <w:szCs w:val="44"/>
        </w:rPr>
        <w:t>과제</w:t>
      </w:r>
    </w:p>
    <w:bookmarkEnd w:id="0"/>
    <w:p w14:paraId="498A4C33" w14:textId="0B100601" w:rsidR="003A256E" w:rsidRDefault="003A256E" w:rsidP="003A256E">
      <w:pPr>
        <w:jc w:val="righ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1.25</w:t>
      </w:r>
    </w:p>
    <w:p w14:paraId="00C31448" w14:textId="798D5CDA" w:rsidR="003A256E" w:rsidRDefault="003A256E" w:rsidP="003A256E">
      <w:pPr>
        <w:jc w:val="righ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016104163 </w:t>
      </w:r>
      <w:r>
        <w:rPr>
          <w:rFonts w:hint="eastAsia"/>
          <w:noProof/>
        </w:rPr>
        <w:t>정의동</w:t>
      </w:r>
    </w:p>
    <w:p w14:paraId="34153256" w14:textId="77777777" w:rsidR="003A256E" w:rsidRDefault="003A256E">
      <w:pPr>
        <w:rPr>
          <w:noProof/>
        </w:rPr>
      </w:pPr>
    </w:p>
    <w:p w14:paraId="1C62352F" w14:textId="77777777" w:rsidR="003A256E" w:rsidRDefault="003A256E">
      <w:pPr>
        <w:rPr>
          <w:noProof/>
        </w:rPr>
      </w:pPr>
    </w:p>
    <w:p w14:paraId="389B6968" w14:textId="77777777" w:rsidR="003A256E" w:rsidRDefault="003A256E">
      <w:pPr>
        <w:rPr>
          <w:noProof/>
        </w:rPr>
      </w:pPr>
    </w:p>
    <w:p w14:paraId="6B6669E4" w14:textId="7E9F1952" w:rsidR="000F56EA" w:rsidRDefault="000F56EA">
      <w:pPr>
        <w:rPr>
          <w:rFonts w:hint="eastAsia"/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osts</w:t>
      </w:r>
    </w:p>
    <w:p w14:paraId="3662251F" w14:textId="77777777" w:rsidR="000F56EA" w:rsidRDefault="000F56EA">
      <w:r>
        <w:rPr>
          <w:noProof/>
        </w:rPr>
        <w:drawing>
          <wp:inline distT="0" distB="0" distL="0" distR="0" wp14:anchorId="0FD43468" wp14:editId="19026C1F">
            <wp:extent cx="5731510" cy="2731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5D61" w14:textId="77777777" w:rsidR="000F56EA" w:rsidRDefault="000F56EA"/>
    <w:p w14:paraId="6CDF95A3" w14:textId="77777777" w:rsidR="000F56EA" w:rsidRDefault="000F56EA">
      <w:r>
        <w:t>Mapred-site.xml</w:t>
      </w:r>
      <w:r>
        <w:rPr>
          <w:noProof/>
        </w:rPr>
        <w:lastRenderedPageBreak/>
        <w:drawing>
          <wp:inline distT="0" distB="0" distL="0" distR="0" wp14:anchorId="5AEB2816" wp14:editId="66DA6B58">
            <wp:extent cx="5731510" cy="3340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CAFD" w14:textId="77777777" w:rsidR="000F56EA" w:rsidRDefault="000F56EA">
      <w:pPr>
        <w:rPr>
          <w:noProof/>
        </w:rPr>
      </w:pPr>
      <w:r>
        <w:t>Hdfs-sie.xml</w:t>
      </w:r>
      <w:r>
        <w:rPr>
          <w:noProof/>
        </w:rPr>
        <w:drawing>
          <wp:inline distT="0" distB="0" distL="0" distR="0" wp14:anchorId="0A6DB793" wp14:editId="48290FF1">
            <wp:extent cx="5731510" cy="41865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2987" w14:textId="1170EECD" w:rsidR="000F56EA" w:rsidRDefault="000F56EA">
      <w:r>
        <w:rPr>
          <w:noProof/>
        </w:rPr>
        <w:t>Hadoop-env.sh</w:t>
      </w:r>
      <w:r>
        <w:rPr>
          <w:noProof/>
        </w:rPr>
        <w:lastRenderedPageBreak/>
        <w:drawing>
          <wp:inline distT="0" distB="0" distL="0" distR="0" wp14:anchorId="2E28453D" wp14:editId="551110C5">
            <wp:extent cx="5731510" cy="61499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C472" w14:textId="77777777" w:rsidR="000F56EA" w:rsidRDefault="000F56EA"/>
    <w:p w14:paraId="4CD0FFB5" w14:textId="77777777" w:rsidR="000F56EA" w:rsidRDefault="000F56EA"/>
    <w:p w14:paraId="6E6D32AB" w14:textId="4962CF28" w:rsidR="000F56EA" w:rsidRDefault="000F56EA">
      <w:r>
        <w:rPr>
          <w:noProof/>
        </w:rPr>
        <w:t>Yarn-site.xml</w:t>
      </w:r>
      <w:r>
        <w:rPr>
          <w:noProof/>
        </w:rPr>
        <w:lastRenderedPageBreak/>
        <w:drawing>
          <wp:inline distT="0" distB="0" distL="0" distR="0" wp14:anchorId="59F50FE6" wp14:editId="290DFAE5">
            <wp:extent cx="5731510" cy="47447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core-site.xml</w:t>
      </w:r>
      <w:r>
        <w:rPr>
          <w:noProof/>
        </w:rPr>
        <w:lastRenderedPageBreak/>
        <w:drawing>
          <wp:inline distT="0" distB="0" distL="0" distR="0" wp14:anchorId="296FC31F" wp14:editId="6D72BE8D">
            <wp:extent cx="5731510" cy="45580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hostname</w:t>
      </w:r>
      <w:r>
        <w:rPr>
          <w:noProof/>
        </w:rPr>
        <w:drawing>
          <wp:inline distT="0" distB="0" distL="0" distR="0" wp14:anchorId="3F9D4A90" wp14:editId="5F67837B">
            <wp:extent cx="5731510" cy="1665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EA"/>
    <w:rsid w:val="000F56EA"/>
    <w:rsid w:val="003A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64B1"/>
  <w15:chartTrackingRefBased/>
  <w15:docId w15:val="{1CD98606-C717-412A-BF9D-7FCED707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의동</dc:creator>
  <cp:keywords/>
  <dc:description/>
  <cp:lastModifiedBy>정 의동</cp:lastModifiedBy>
  <cp:revision>2</cp:revision>
  <dcterms:created xsi:type="dcterms:W3CDTF">2019-11-25T12:29:00Z</dcterms:created>
  <dcterms:modified xsi:type="dcterms:W3CDTF">2019-11-25T12:32:00Z</dcterms:modified>
</cp:coreProperties>
</file>