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работа №4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Иванченко Павла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Тема: средства для рисования в Java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  <w:t xml:space="preserve">Цель: изучить средства для рисования в Java и разработать приложение с графическим интерфейсом.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разработать тренажер клавиатуры. По прямоугольному полю должны двигаться круги с буквой внутри. Если нажата клавиша, соответствующая букве, игроку добавляется балл, иначе – нет. Если клавиша не нажата до того, как круг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упал за поле, балл вычитается из счета игрока. Со временем игра должна ускоряться.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ab/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cs="Times New Roman"/>
          <w:b w:val="0"/>
          <w:bCs w:val="0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Основные блоки программы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отвечают за интерфейс, который виден пользователям, логику игры и логику работы программы.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Класс KeyboardTrainer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- основной класс, который наследует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JPanel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и реализует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ActionListener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для обработки событий таймера.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709"/>
        <w:rPr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ab/>
      </w:r>
      <w:r>
        <w:t xml:space="preserve">public class </w:t>
      </w:r>
      <w:r>
        <w:t xml:space="preserve">KeyboardTrainer </w:t>
      </w:r>
      <w:r>
        <w:t xml:space="preserve">extends </w:t>
      </w:r>
      <w:r>
        <w:t xml:space="preserve">JPanel </w:t>
      </w:r>
      <w:r>
        <w:t xml:space="preserve">implements </w:t>
      </w:r>
      <w:r>
        <w:t xml:space="preserve">ActionListener {</w:t>
        <w:br/>
        <w:t xml:space="preserve">    </w:t>
      </w:r>
      <w:r>
        <w:t xml:space="preserve">private char </w:t>
      </w:r>
      <w:r>
        <w:t xml:space="preserve">currentLetter</w:t>
      </w:r>
      <w:r>
        <w:t xml:space="preserve">;</w:t>
        <w:br/>
        <w:t xml:space="preserve">    </w:t>
      </w:r>
      <w:r>
        <w:t xml:space="preserve">private double </w:t>
      </w:r>
      <w:r>
        <w:t xml:space="preserve">x</w:t>
      </w:r>
      <w:r>
        <w:t xml:space="preserve">, </w:t>
      </w:r>
      <w:r>
        <w:t xml:space="preserve">y</w:t>
      </w:r>
      <w:r>
        <w:t xml:space="preserve">;</w:t>
        <w:br/>
        <w:t xml:space="preserve">    </w:t>
      </w:r>
      <w:r>
        <w:t xml:space="preserve">private int </w:t>
      </w:r>
      <w:r>
        <w:t xml:space="preserve">score </w:t>
      </w:r>
      <w:r>
        <w:t xml:space="preserve">= </w:t>
      </w:r>
      <w:r>
        <w:t xml:space="preserve">0</w:t>
      </w:r>
      <w:r>
        <w:t xml:space="preserve">;</w:t>
        <w:br/>
        <w:t xml:space="preserve">    </w:t>
      </w:r>
      <w:r>
        <w:t xml:space="preserve">private double </w:t>
      </w:r>
      <w:r>
        <w:t xml:space="preserve">speed </w:t>
      </w:r>
      <w:r>
        <w:t xml:space="preserve">= </w:t>
      </w:r>
      <w:r>
        <w:t xml:space="preserve">2.0</w:t>
      </w:r>
      <w:r>
        <w:t xml:space="preserve">;</w:t>
        <w:br/>
        <w:t xml:space="preserve">    </w:t>
      </w:r>
      <w:r>
        <w:t xml:space="preserve">private </w:t>
      </w:r>
      <w:r>
        <w:t xml:space="preserve">Timer </w:t>
      </w:r>
      <w:r>
        <w:t xml:space="preserve">timer</w:t>
      </w:r>
      <w:r>
        <w:t xml:space="preserve">;</w:t>
        <w:br/>
        <w:t xml:space="preserve">    </w:t>
      </w:r>
      <w:r>
        <w:t xml:space="preserve">private </w:t>
      </w:r>
      <w:r>
        <w:t xml:space="preserve">Random </w:t>
      </w:r>
      <w:r>
        <w:t xml:space="preserve">random</w:t>
      </w:r>
      <w:r>
        <w:t xml:space="preserve">;</w:t>
        <w:br/>
        <w:t xml:space="preserve">    </w:t>
      </w:r>
      <w:r>
        <w:t xml:space="preserve">private </w:t>
      </w:r>
      <w:r>
        <w:t xml:space="preserve">JButton </w:t>
      </w:r>
      <w:r>
        <w:t xml:space="preserve">startButton</w:t>
      </w:r>
      <w:r>
        <w:t xml:space="preserve">;</w:t>
        <w:br/>
        <w:t xml:space="preserve">    </w:t>
      </w:r>
      <w:r>
        <w:t xml:space="preserve">private boolean </w:t>
      </w:r>
      <w:r>
        <w:t xml:space="preserve">gameRunning </w:t>
      </w:r>
      <w:r>
        <w:t xml:space="preserve">= </w:t>
      </w:r>
      <w:r>
        <w:t xml:space="preserve">false</w:t>
      </w:r>
      <w:r>
        <w:t xml:space="preserve">;</w:t>
        <w:br/>
        <w:t xml:space="preserve">    </w:t>
      </w:r>
      <w:r>
        <w:t xml:space="preserve">private long </w:t>
      </w:r>
      <w:r>
        <w:t xml:space="preserve">lastUpdateTime</w:t>
      </w:r>
      <w:r>
        <w:t xml:space="preserve">;</w:t>
        <w:br/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14:ligatures w14:val="none"/>
        </w:rPr>
      </w:r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Логика игры описана в следующих методах: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Генерация букв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generateNewLetter()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) - случайным образом выбирает новую букву и задает ей стартовые координаты.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generateNewLetter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char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'a'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.nextInt(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26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x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.nextInt(getWidth() 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Обработка нажатий клавиш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- при правильном нажатии буквы: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увеличивается счет,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проверяется необходимость увеличения сложности,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создается новая буква.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keyTyped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(KeyEvent e) {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&amp;&amp; e.getKeyChar() ==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++;</w:t>
        <w:br/>
        <w:t xml:space="preserve">        increaseDifficulty();</w:t>
        <w:br/>
        <w:t xml:space="preserve">        generateNewLetter();</w:t>
        <w:br/>
        <w:t xml:space="preserve">        checkGameOver();</w:t>
        <w:br/>
        <w:t xml:space="preserve">    }</w:t>
        <w:br/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Изменение сложности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increaseDifficulty()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) - каждые 5 правильных нажатий скорость падения увеличивается.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increaseDifficulty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%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speed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0.5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}</w:t>
      </w:r>
      <w:r>
        <w:rPr>
          <w:rFonts w:ascii="Arial" w:hAnsi="Arial" w:eastAsia="Arial" w:cs="Arial"/>
          <w:color w:val="bcbec4"/>
          <w:sz w:val="20"/>
        </w:rPr>
        <w:br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Завершение игры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checkGameOver()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) - игра останавливается при достижении 50 очков.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checkGameOver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.stop();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false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JOptionPane.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showMessageDialog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this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"Поздравляем! Вы набрали 50 очков!"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.setVisible(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}</w:t>
        <w:br/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6725" cy="28080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828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26886" b="0"/>
                        <a:stretch/>
                      </pic:blipFill>
                      <pic:spPr bwMode="auto">
                        <a:xfrm flipH="0" flipV="0">
                          <a:off x="0" y="0"/>
                          <a:ext cx="6516724" cy="280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3.13pt;height:221.11pt;mso-wrap-distance-left:0.00pt;mso-wrap-distance-top:0.00pt;mso-wrap-distance-right:0.00pt;mso-wrap-distance-bottom:0.00pt;z-index:1;" stroked="false">
                <v:imagedata r:id="rId9" o:title="" croptop="0f" cropleft="0f" cropbottom="0f" cropright="1762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2632" cy="30975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374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42203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682632" cy="309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7.45pt;height:243.90pt;mso-wrap-distance-left:0.00pt;mso-wrap-distance-top:0.00pt;mso-wrap-distance-right:0.00pt;mso-wrap-distance-bottom:0.00pt;z-index:1;" stroked="false">
                <v:imagedata r:id="rId10" o:title="" croptop="0f" cropleft="27658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Рис.1, 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UML-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диаграмма классов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0250" cy="46029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7079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40249" cy="4602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1.12pt;height:362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3 – Диаграмма последовательностей для события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keyTyped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1341" cy="3380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017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41341" cy="338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3.96pt;height:266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4 – Стартовое окно программ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0671" cy="33719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757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30670" cy="337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3.12pt;height:265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Программа в статусе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gameRunning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ПРИЛОЖЕНИЕ 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Код программы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import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javax.swing.*;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import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java.awt.*;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import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java.awt.event.*;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import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java.util.Random;</w:t>
        <w:br/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class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KeyboardTrainer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extends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JPanel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implements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ActionListener {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char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double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</w:r>
      <w:r>
        <w:rPr>
          <w:rFonts w:ascii="Arial" w:hAnsi="Arial" w:eastAsia="Arial" w:cs="Arial"/>
          <w:color w:val="bcbec4"/>
          <w:sz w:val="20"/>
        </w:rPr>
        <w:br/>
        <w:t xml:space="preserve">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private int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;</w:t>
      </w:r>
      <w:r>
        <w:rPr>
          <w:rFonts w:ascii="Arial" w:hAnsi="Arial" w:eastAsia="Arial" w:cs="Arial"/>
          <w:color w:val="bcbec4"/>
          <w:sz w:val="20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double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speed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2.0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JButton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boolean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false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long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lastUpdateTime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KeyboardTrainer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    setPreferredSize(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Dimension(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800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600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    setLayout(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GridBagLayout());</w:t>
        <w:br/>
        <w:t xml:space="preserve">        setFocusable(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Random();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this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JButton(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"Старт"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.setFont(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"Arial"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Font.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BOLD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.addActionListener(e -&gt; startGame());</w:t>
        <w:br/>
        <w:br/>
        <w:t xml:space="preserve">        GridBagConstraints gbc 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GridBagConstraints();</w:t>
        <w:br/>
        <w:t xml:space="preserve">        add(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gbc);</w:t>
        <w:br/>
        <w:br/>
        <w:t xml:space="preserve">        addKeyListener(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KeyAdapter() {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@Override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keyTyped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(KeyEvent e) {</w:t>
        <w:br/>
        <w:t xml:space="preserve">    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&amp;&amp; e.getKeyChar() ==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++;</w:t>
        <w:br/>
        <w:t xml:space="preserve">                    increaseDifficulty();</w:t>
        <w:br/>
        <w:t xml:space="preserve">                    generateNewLetter();</w:t>
        <w:br/>
        <w:t xml:space="preserve">                    checkGameOver();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startGame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.setVisible(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false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speed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2.0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generateNewLetter();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lastUpdateTime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System.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nanoTime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.start();</w:t>
        <w:br/>
        <w:t xml:space="preserve">        requestFocusInWindow();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generateNewLetter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char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'a'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.nextInt(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26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x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random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.nextInt(getWidth() 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increaseDifficulty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%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speed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0.5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private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checkGameOver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timer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.stop();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false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    JOptionPane.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showMessageDialog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this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"Поздравляем! Вы набрали 50 очков!"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startButton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.setVisible(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@Override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protected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paintComponent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(Graphics g)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super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.paintComponent(g);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    Graphics2D g2d = (Graphics2D) g;</w:t>
        <w:br/>
        <w:t xml:space="preserve">            g2d.setRenderingHint(RenderingHints.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KEY_ANTIALIASING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RenderingHints.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VALUE_ANTIALIAS_ON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br/>
        <w:t xml:space="preserve">            g2d.setColor(Color.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BLUE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    g2d.fillOval((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br/>
        <w:t xml:space="preserve">            g2d.setColor(Color.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WHITE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    g2d.setFont(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"Arial"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Font.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BOLD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        g2d.drawString(String.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valueOf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currentLetter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),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x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18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32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br/>
        <w:t xml:space="preserve">            g2d.setColor(Color.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BLACK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    g2d.setFont(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Font(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"Arial"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Font.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BOLD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));</w:t>
        <w:br/>
        <w:t xml:space="preserve">            g2d.drawString(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"Счет: "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40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@Override</w:t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actionPerformed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(ActionEvent e) {</w:t>
        <w:br/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gameRunning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{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long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currentTime = System.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nanoTime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();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double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deltaTime = (currentTime 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lastUpdateTime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 /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1_000_000_000.0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lastUpdateTime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= currentTime;</w:t>
        <w:br/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speed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* deltaTime *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60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;</w:t>
        <w:br/>
        <w:br/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if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50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&gt; getHeight()) {</w:t>
        <w:br/>
        <w:t xml:space="preserve">    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score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--;</w:t>
        <w:br/>
        <w:t xml:space="preserve">                generateNewLetter();</w:t>
        <w:br/>
        <w:t xml:space="preserve">                checkGameOver();</w:t>
        <w:br/>
        <w:t xml:space="preserve">            }</w:t>
        <w:br/>
        <w:t xml:space="preserve">            repaint();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public static void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main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(String[] args) {</w:t>
        <w:br/>
        <w:t xml:space="preserve">        JFrame frame 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JFrame(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"Тренажер клавиатуры"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KeyboardTrainer trainer =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new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KeyboardTrainer();</w:t>
        <w:br/>
        <w:t xml:space="preserve">        frame.add(trainer);</w:t>
        <w:br/>
        <w:t xml:space="preserve">        frame.pack();</w:t>
        <w:br/>
        <w:t xml:space="preserve">        frame.setDefaultCloseOperation(JFrame.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EXIT_ON_CLOSE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frame.setLocationRelativeTo(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null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    frame.setVisible(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);</w:t>
        <w:br/>
        <w:t xml:space="preserve">    }</w:t>
        <w:br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2025-03-30T20:00:04Z</dcterms:modified>
</cp:coreProperties>
</file>