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31434" w14:textId="0FD824D5" w:rsidR="002B0851" w:rsidRDefault="009D150B">
      <w:r w:rsidRPr="009D150B">
        <w:drawing>
          <wp:inline distT="0" distB="0" distL="0" distR="0" wp14:anchorId="7209B2B4" wp14:editId="13148293">
            <wp:extent cx="5943600" cy="6036945"/>
            <wp:effectExtent l="0" t="0" r="0" b="0"/>
            <wp:docPr id="1362987352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87352" name="Picture 1" descr="A diagram of a software applica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9833" w14:textId="77777777" w:rsidR="009D150B" w:rsidRDefault="009D150B"/>
    <w:p w14:paraId="443D2D40" w14:textId="1E32766A" w:rsidR="009D150B" w:rsidRDefault="009D150B">
      <w:r w:rsidRPr="009D150B">
        <w:lastRenderedPageBreak/>
        <w:drawing>
          <wp:inline distT="0" distB="0" distL="0" distR="0" wp14:anchorId="10F58CCA" wp14:editId="6DB2901E">
            <wp:extent cx="5943600" cy="2680335"/>
            <wp:effectExtent l="0" t="0" r="0" b="0"/>
            <wp:docPr id="208433144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3144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5EB" w14:textId="77777777" w:rsidR="009D150B" w:rsidRDefault="009D150B"/>
    <w:p w14:paraId="24E21B76" w14:textId="77777777" w:rsidR="009D150B" w:rsidRDefault="009D150B"/>
    <w:p w14:paraId="02B2514A" w14:textId="6EC04790" w:rsidR="009D150B" w:rsidRDefault="009D150B">
      <w:hyperlink r:id="rId6" w:history="1">
        <w:r w:rsidRPr="00C2037B">
          <w:rPr>
            <w:rStyle w:val="Hyperlink"/>
          </w:rPr>
          <w:t>https://netflixtechblog.com/behind-the-streams-live-at-netflix-part-1-d23f917c2f40</w:t>
        </w:r>
      </w:hyperlink>
    </w:p>
    <w:p w14:paraId="6822B955" w14:textId="77777777" w:rsidR="009D150B" w:rsidRDefault="009D150B"/>
    <w:p w14:paraId="0B2F38A2" w14:textId="5BBE31F0" w:rsidR="009D150B" w:rsidRDefault="009D150B">
      <w:r>
        <w:t>interesting read</w:t>
      </w:r>
    </w:p>
    <w:sectPr w:rsidR="009D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0B"/>
    <w:rsid w:val="00037237"/>
    <w:rsid w:val="0023163A"/>
    <w:rsid w:val="002B0851"/>
    <w:rsid w:val="00446EA4"/>
    <w:rsid w:val="004B580C"/>
    <w:rsid w:val="009D150B"/>
    <w:rsid w:val="00F2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4385B"/>
  <w15:chartTrackingRefBased/>
  <w15:docId w15:val="{0764A71C-E8E8-7449-8EF1-C3942FD0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5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flixtechblog.com/behind-the-streams-live-at-netflix-part-1-d23f917c2f4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Avakyan</dc:creator>
  <cp:keywords/>
  <dc:description/>
  <cp:lastModifiedBy>Gene Avakyan</cp:lastModifiedBy>
  <cp:revision>1</cp:revision>
  <dcterms:created xsi:type="dcterms:W3CDTF">2025-07-19T16:33:00Z</dcterms:created>
  <dcterms:modified xsi:type="dcterms:W3CDTF">2025-07-19T16:35:00Z</dcterms:modified>
</cp:coreProperties>
</file>