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24550" w14:textId="4350E9FA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73600" behindDoc="1" locked="0" layoutInCell="1" allowOverlap="1" wp14:anchorId="579A5A40" wp14:editId="36BA68E9">
            <wp:simplePos x="0" y="0"/>
            <wp:positionH relativeFrom="page">
              <wp:align>right</wp:align>
            </wp:positionH>
            <wp:positionV relativeFrom="paragraph">
              <wp:posOffset>-910590</wp:posOffset>
            </wp:positionV>
            <wp:extent cx="7542051" cy="10668000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051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32DFC" w14:textId="38CE9D95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4B93CC7" w14:textId="2C6F87F4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1B27FCA" w14:textId="77777777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7C20143" w14:textId="77777777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810219D" w14:textId="77777777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24BAB099" w14:textId="7CDCF286" w:rsidR="000B560D" w:rsidRPr="007710AB" w:rsidRDefault="00DA59DB" w:rsidP="00DA59DB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710AB">
        <w:rPr>
          <w:rFonts w:ascii="TH SarabunPSK" w:hAnsi="TH SarabunPSK" w:cs="TH SarabunPSK"/>
          <w:b/>
          <w:bCs/>
          <w:sz w:val="56"/>
          <w:szCs w:val="56"/>
          <w:cs/>
        </w:rPr>
        <w:t>คู่มือการใช้งาน</w:t>
      </w:r>
    </w:p>
    <w:p w14:paraId="4339368B" w14:textId="654A53CA" w:rsidR="0023467F" w:rsidRPr="007710AB" w:rsidRDefault="0023467F" w:rsidP="0023467F">
      <w:pPr>
        <w:spacing w:after="0" w:line="240" w:lineRule="auto"/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710AB">
        <w:rPr>
          <w:rFonts w:ascii="TH SarabunPSK" w:hAnsi="TH SarabunPSK" w:cs="TH SarabunPSK"/>
          <w:b/>
          <w:bCs/>
          <w:sz w:val="56"/>
          <w:szCs w:val="56"/>
          <w:cs/>
        </w:rPr>
        <w:t>ระบบการให้บริการด้านยานพาหนะแบบครบวงจร</w:t>
      </w:r>
    </w:p>
    <w:p w14:paraId="0695FDE0" w14:textId="2C2BA6CD" w:rsidR="0023467F" w:rsidRPr="007710AB" w:rsidRDefault="0023467F" w:rsidP="0023467F">
      <w:pPr>
        <w:spacing w:after="0" w:line="240" w:lineRule="auto"/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710AB">
        <w:rPr>
          <w:rFonts w:ascii="TH SarabunPSK" w:hAnsi="TH SarabunPSK" w:cs="TH SarabunPSK"/>
          <w:b/>
          <w:bCs/>
          <w:sz w:val="56"/>
          <w:szCs w:val="56"/>
          <w:cs/>
        </w:rPr>
        <w:t>(</w:t>
      </w:r>
      <w:r w:rsidRPr="007710AB">
        <w:rPr>
          <w:rFonts w:ascii="TH SarabunPSK" w:hAnsi="TH SarabunPSK" w:cs="TH SarabunPSK"/>
          <w:b/>
          <w:bCs/>
          <w:sz w:val="56"/>
          <w:szCs w:val="56"/>
        </w:rPr>
        <w:t>Complete vehicle service system)</w:t>
      </w:r>
    </w:p>
    <w:p w14:paraId="20D7BF0D" w14:textId="0FC91A83" w:rsidR="00DA59DB" w:rsidRPr="0023467F" w:rsidRDefault="00DA59DB" w:rsidP="00DA59DB">
      <w:pPr>
        <w:rPr>
          <w:rFonts w:ascii="TH SarabunPSK" w:hAnsi="TH SarabunPSK" w:cs="TH SarabunPSK"/>
        </w:rPr>
      </w:pPr>
    </w:p>
    <w:p w14:paraId="310ABD53" w14:textId="207059C9" w:rsidR="00DA59DB" w:rsidRPr="0023467F" w:rsidRDefault="00DA59DB" w:rsidP="00DA59DB">
      <w:pPr>
        <w:rPr>
          <w:rFonts w:ascii="TH SarabunPSK" w:hAnsi="TH SarabunPSK" w:cs="TH SarabunPSK"/>
        </w:rPr>
      </w:pPr>
    </w:p>
    <w:p w14:paraId="272FA070" w14:textId="535FC861" w:rsidR="00DA59DB" w:rsidRPr="0023467F" w:rsidRDefault="00DA59DB" w:rsidP="00DA59DB">
      <w:pPr>
        <w:rPr>
          <w:rFonts w:ascii="TH SarabunPSK" w:hAnsi="TH SarabunPSK" w:cs="TH SarabunPSK"/>
        </w:rPr>
      </w:pPr>
    </w:p>
    <w:p w14:paraId="1C970A7B" w14:textId="6979D0F8" w:rsidR="0023467F" w:rsidRPr="0023467F" w:rsidRDefault="0023467F" w:rsidP="00DA59DB">
      <w:pPr>
        <w:rPr>
          <w:rFonts w:ascii="TH SarabunPSK" w:hAnsi="TH SarabunPSK" w:cs="TH SarabunPSK"/>
        </w:rPr>
      </w:pPr>
    </w:p>
    <w:p w14:paraId="0152B475" w14:textId="5CE1915E" w:rsidR="0023467F" w:rsidRPr="0023467F" w:rsidRDefault="0023467F" w:rsidP="00DA59DB">
      <w:pPr>
        <w:rPr>
          <w:rFonts w:ascii="TH SarabunPSK" w:hAnsi="TH SarabunPSK" w:cs="TH SarabunPSK" w:hint="cs"/>
          <w:cs/>
        </w:rPr>
      </w:pPr>
    </w:p>
    <w:p w14:paraId="5492AB13" w14:textId="19B9DABC" w:rsidR="0023467F" w:rsidRPr="0023467F" w:rsidRDefault="0023467F" w:rsidP="00DA59DB">
      <w:pPr>
        <w:rPr>
          <w:rFonts w:ascii="TH SarabunPSK" w:hAnsi="TH SarabunPSK" w:cs="TH SarabunPSK"/>
        </w:rPr>
      </w:pPr>
    </w:p>
    <w:p w14:paraId="0A09282E" w14:textId="37A8DD2D" w:rsidR="0023467F" w:rsidRPr="0023467F" w:rsidRDefault="0023467F" w:rsidP="00DA59DB">
      <w:pPr>
        <w:rPr>
          <w:rFonts w:ascii="TH SarabunPSK" w:hAnsi="TH SarabunPSK" w:cs="TH SarabunPSK"/>
        </w:rPr>
      </w:pPr>
    </w:p>
    <w:p w14:paraId="560A5CA4" w14:textId="5540C9E2" w:rsidR="0023467F" w:rsidRPr="0023467F" w:rsidRDefault="0023467F" w:rsidP="00DA59DB">
      <w:pPr>
        <w:rPr>
          <w:rFonts w:ascii="TH SarabunPSK" w:hAnsi="TH SarabunPSK" w:cs="TH SarabunPSK"/>
        </w:rPr>
      </w:pPr>
    </w:p>
    <w:p w14:paraId="617E06AD" w14:textId="3AD2F656" w:rsidR="0023467F" w:rsidRPr="0023467F" w:rsidRDefault="0023467F" w:rsidP="00DA59DB">
      <w:pPr>
        <w:rPr>
          <w:rFonts w:ascii="TH SarabunPSK" w:hAnsi="TH SarabunPSK" w:cs="TH SarabunPSK"/>
        </w:rPr>
      </w:pPr>
    </w:p>
    <w:p w14:paraId="4A4112C4" w14:textId="3D79B4A8" w:rsidR="0023467F" w:rsidRPr="0023467F" w:rsidRDefault="0023467F" w:rsidP="00DA59DB">
      <w:pPr>
        <w:rPr>
          <w:rFonts w:ascii="TH SarabunPSK" w:hAnsi="TH SarabunPSK" w:cs="TH SarabunPSK"/>
        </w:rPr>
      </w:pPr>
    </w:p>
    <w:p w14:paraId="01146781" w14:textId="06D36482" w:rsidR="0023467F" w:rsidRPr="0023467F" w:rsidRDefault="0023467F" w:rsidP="00DA59DB">
      <w:pPr>
        <w:rPr>
          <w:rFonts w:ascii="TH SarabunPSK" w:hAnsi="TH SarabunPSK" w:cs="TH SarabunPSK"/>
        </w:rPr>
      </w:pPr>
    </w:p>
    <w:p w14:paraId="76C37BE2" w14:textId="44747C55" w:rsidR="0023467F" w:rsidRPr="0023467F" w:rsidRDefault="0023467F" w:rsidP="00DA59DB">
      <w:pPr>
        <w:rPr>
          <w:rFonts w:ascii="TH SarabunPSK" w:hAnsi="TH SarabunPSK" w:cs="TH SarabunPSK"/>
        </w:rPr>
      </w:pPr>
    </w:p>
    <w:p w14:paraId="43D2A86A" w14:textId="0393B4B1" w:rsidR="0023467F" w:rsidRPr="0023467F" w:rsidRDefault="0023467F" w:rsidP="00DA59DB">
      <w:pPr>
        <w:rPr>
          <w:rFonts w:ascii="TH SarabunPSK" w:hAnsi="TH SarabunPSK" w:cs="TH SarabunPSK"/>
        </w:rPr>
      </w:pPr>
    </w:p>
    <w:p w14:paraId="54879708" w14:textId="70B9F89A" w:rsidR="0023467F" w:rsidRPr="0023467F" w:rsidRDefault="0023467F" w:rsidP="00DA59DB">
      <w:pPr>
        <w:rPr>
          <w:rFonts w:ascii="TH SarabunPSK" w:hAnsi="TH SarabunPSK" w:cs="TH SarabunPSK"/>
        </w:rPr>
      </w:pPr>
    </w:p>
    <w:p w14:paraId="29831EF6" w14:textId="55771DB2" w:rsidR="0023467F" w:rsidRPr="0023467F" w:rsidRDefault="0023467F" w:rsidP="00DA59DB">
      <w:pPr>
        <w:rPr>
          <w:rFonts w:ascii="TH SarabunPSK" w:hAnsi="TH SarabunPSK" w:cs="TH SarabunPSK"/>
        </w:rPr>
      </w:pPr>
    </w:p>
    <w:p w14:paraId="6A1697D1" w14:textId="7FD3613A" w:rsidR="0023467F" w:rsidRDefault="0023467F" w:rsidP="00DA59DB">
      <w:pPr>
        <w:rPr>
          <w:rFonts w:ascii="TH SarabunPSK" w:hAnsi="TH SarabunPSK" w:cs="TH SarabunPSK"/>
        </w:rPr>
      </w:pPr>
    </w:p>
    <w:p w14:paraId="6B45DE76" w14:textId="77777777" w:rsidR="007710AB" w:rsidRPr="0023467F" w:rsidRDefault="007710AB" w:rsidP="00DA59DB">
      <w:pPr>
        <w:rPr>
          <w:rFonts w:ascii="TH SarabunPSK" w:hAnsi="TH SarabunPSK" w:cs="TH SarabunPSK"/>
        </w:rPr>
      </w:pPr>
    </w:p>
    <w:p w14:paraId="633216E7" w14:textId="196B5EAF" w:rsidR="0023467F" w:rsidRPr="007710AB" w:rsidRDefault="0023467F" w:rsidP="00DA59DB">
      <w:pPr>
        <w:rPr>
          <w:rFonts w:ascii="TH SarabunPSK" w:hAnsi="TH SarabunPSK" w:cs="TH SarabunPSK"/>
          <w:sz w:val="36"/>
          <w:szCs w:val="36"/>
        </w:rPr>
      </w:pPr>
      <w:r w:rsidRPr="007710AB">
        <w:rPr>
          <w:rFonts w:ascii="TH SarabunPSK" w:hAnsi="TH SarabunPSK" w:cs="TH SarabunPSK"/>
          <w:sz w:val="36"/>
          <w:szCs w:val="36"/>
          <w:cs/>
        </w:rPr>
        <w:lastRenderedPageBreak/>
        <w:t>สารบัญการใช้งาน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7710AB" w:rsidRPr="007710AB" w14:paraId="0FDA96FF" w14:textId="77777777" w:rsidTr="007710AB">
        <w:tc>
          <w:tcPr>
            <w:tcW w:w="7933" w:type="dxa"/>
          </w:tcPr>
          <w:p w14:paraId="4A3EFDDB" w14:textId="77777777" w:rsid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 w:hint="cs"/>
                <w:sz w:val="36"/>
                <w:szCs w:val="36"/>
                <w:cs/>
              </w:rPr>
              <w:t>เรื่อง</w:t>
            </w:r>
          </w:p>
          <w:p w14:paraId="108ED848" w14:textId="6A7CA125" w:rsidR="007710AB" w:rsidRPr="007710AB" w:rsidRDefault="007710AB" w:rsidP="00DA59DB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</w:p>
        </w:tc>
        <w:tc>
          <w:tcPr>
            <w:tcW w:w="1083" w:type="dxa"/>
          </w:tcPr>
          <w:p w14:paraId="530C09A3" w14:textId="36B677FF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 w:hint="cs"/>
                <w:sz w:val="36"/>
                <w:szCs w:val="36"/>
                <w:cs/>
              </w:rPr>
              <w:t>หน้า</w:t>
            </w:r>
          </w:p>
        </w:tc>
      </w:tr>
      <w:tr w:rsidR="007710AB" w:rsidRPr="007710AB" w14:paraId="5BECA57A" w14:textId="77777777" w:rsidTr="007710AB">
        <w:tc>
          <w:tcPr>
            <w:tcW w:w="7933" w:type="dxa"/>
          </w:tcPr>
          <w:p w14:paraId="4FDF73E0" w14:textId="40B8DC71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1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การเข้าใช้งานเว็บไซต์</w:t>
            </w:r>
          </w:p>
        </w:tc>
        <w:tc>
          <w:tcPr>
            <w:tcW w:w="1083" w:type="dxa"/>
          </w:tcPr>
          <w:p w14:paraId="4A6D3DE7" w14:textId="72C7340B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>1</w:t>
            </w:r>
          </w:p>
        </w:tc>
      </w:tr>
      <w:tr w:rsidR="007710AB" w:rsidRPr="007710AB" w14:paraId="6711AC29" w14:textId="77777777" w:rsidTr="007710AB">
        <w:tc>
          <w:tcPr>
            <w:tcW w:w="7933" w:type="dxa"/>
          </w:tcPr>
          <w:p w14:paraId="20951C01" w14:textId="21026EF1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2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เข้าสู่ระบบสมาชิก และสมัครสมาชิก</w:t>
            </w:r>
          </w:p>
        </w:tc>
        <w:tc>
          <w:tcPr>
            <w:tcW w:w="1083" w:type="dxa"/>
          </w:tcPr>
          <w:p w14:paraId="13600E4F" w14:textId="5DF6E91F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1</w:t>
            </w:r>
          </w:p>
        </w:tc>
      </w:tr>
      <w:tr w:rsidR="007710AB" w:rsidRPr="007710AB" w14:paraId="4F71A4EC" w14:textId="77777777" w:rsidTr="007710AB">
        <w:tc>
          <w:tcPr>
            <w:tcW w:w="7933" w:type="dxa"/>
          </w:tcPr>
          <w:p w14:paraId="2C069B54" w14:textId="45C9A2BA" w:rsidR="007710AB" w:rsidRPr="007710AB" w:rsidRDefault="007710AB" w:rsidP="00DA59DB">
            <w:pPr>
              <w:rPr>
                <w:rFonts w:ascii="TH SarabunPSK" w:hAnsi="TH SarabunPSK" w:cs="TH SarabunPSK" w:hint="cs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3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การค้นหารถยนต์และรถจักรยานยนต์</w:t>
            </w:r>
          </w:p>
        </w:tc>
        <w:tc>
          <w:tcPr>
            <w:tcW w:w="1083" w:type="dxa"/>
          </w:tcPr>
          <w:p w14:paraId="1481B7B7" w14:textId="093B31B4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3</w:t>
            </w:r>
          </w:p>
        </w:tc>
      </w:tr>
      <w:tr w:rsidR="007710AB" w:rsidRPr="007710AB" w14:paraId="0F09555B" w14:textId="77777777" w:rsidTr="007710AB">
        <w:tc>
          <w:tcPr>
            <w:tcW w:w="7933" w:type="dxa"/>
          </w:tcPr>
          <w:p w14:paraId="55D0C979" w14:textId="5DAB496F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4 การขายรถยนต์ และรถจักรยานยนต์</w:t>
            </w:r>
          </w:p>
        </w:tc>
        <w:tc>
          <w:tcPr>
            <w:tcW w:w="1083" w:type="dxa"/>
          </w:tcPr>
          <w:p w14:paraId="45CE1BB2" w14:textId="4F33972B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6</w:t>
            </w:r>
          </w:p>
        </w:tc>
      </w:tr>
      <w:tr w:rsidR="007710AB" w:rsidRPr="007710AB" w14:paraId="6AE30EC9" w14:textId="77777777" w:rsidTr="007710AB">
        <w:tc>
          <w:tcPr>
            <w:tcW w:w="7933" w:type="dxa"/>
          </w:tcPr>
          <w:p w14:paraId="741C47CA" w14:textId="04C42E5C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5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การลงทะเบียนรถยนต์ และรถจักรยานยนต์ส่วนตัว</w:t>
            </w:r>
          </w:p>
        </w:tc>
        <w:tc>
          <w:tcPr>
            <w:tcW w:w="1083" w:type="dxa"/>
          </w:tcPr>
          <w:p w14:paraId="7BFB1860" w14:textId="645A2A51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7</w:t>
            </w:r>
          </w:p>
        </w:tc>
      </w:tr>
      <w:tr w:rsidR="007710AB" w:rsidRPr="007710AB" w14:paraId="6CA64B7F" w14:textId="77777777" w:rsidTr="007710AB">
        <w:tc>
          <w:tcPr>
            <w:tcW w:w="7933" w:type="dxa"/>
          </w:tcPr>
          <w:p w14:paraId="23BB3539" w14:textId="11C5F7FC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6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เพิ่มสิ่งที่อยากได้</w:t>
            </w:r>
          </w:p>
        </w:tc>
        <w:tc>
          <w:tcPr>
            <w:tcW w:w="1083" w:type="dxa"/>
          </w:tcPr>
          <w:p w14:paraId="5FF59D74" w14:textId="72166061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9</w:t>
            </w:r>
          </w:p>
        </w:tc>
      </w:tr>
      <w:tr w:rsidR="007710AB" w:rsidRPr="007710AB" w14:paraId="1923CE04" w14:textId="77777777" w:rsidTr="007710AB">
        <w:tc>
          <w:tcPr>
            <w:tcW w:w="7933" w:type="dxa"/>
          </w:tcPr>
          <w:p w14:paraId="42AB379B" w14:textId="77777777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1083" w:type="dxa"/>
          </w:tcPr>
          <w:p w14:paraId="3D810183" w14:textId="77777777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14:paraId="471C240F" w14:textId="77777777" w:rsidR="007710AB" w:rsidRPr="007710AB" w:rsidRDefault="007710AB" w:rsidP="00DA59DB">
      <w:pPr>
        <w:rPr>
          <w:rFonts w:ascii="TH SarabunPSK" w:hAnsi="TH SarabunPSK" w:cs="TH SarabunPSK"/>
          <w:sz w:val="36"/>
          <w:szCs w:val="36"/>
        </w:rPr>
      </w:pPr>
    </w:p>
    <w:p w14:paraId="5F5ACA48" w14:textId="0F273B11" w:rsidR="00E6333F" w:rsidRPr="007710AB" w:rsidRDefault="007710AB" w:rsidP="00DA59DB">
      <w:pPr>
        <w:rPr>
          <w:rFonts w:ascii="TH SarabunPSK" w:hAnsi="TH SarabunPSK" w:cs="TH SarabunPSK" w:hint="cs"/>
          <w:sz w:val="36"/>
          <w:szCs w:val="36"/>
          <w:cs/>
        </w:rPr>
      </w:pPr>
      <w:r w:rsidRPr="007710AB">
        <w:rPr>
          <w:rFonts w:ascii="TH SarabunPSK" w:hAnsi="TH SarabunPSK" w:cs="TH SarabunPSK"/>
          <w:sz w:val="36"/>
          <w:szCs w:val="36"/>
          <w:cs/>
        </w:rPr>
        <w:tab/>
      </w:r>
      <w:r w:rsidRPr="007710AB">
        <w:rPr>
          <w:rFonts w:ascii="TH SarabunPSK" w:hAnsi="TH SarabunPSK" w:cs="TH SarabunPSK"/>
          <w:sz w:val="36"/>
          <w:szCs w:val="36"/>
          <w:cs/>
        </w:rPr>
        <w:tab/>
      </w:r>
      <w:r w:rsidRPr="007710AB">
        <w:rPr>
          <w:rFonts w:ascii="TH SarabunPSK" w:hAnsi="TH SarabunPSK" w:cs="TH SarabunPSK"/>
          <w:sz w:val="36"/>
          <w:szCs w:val="36"/>
          <w:cs/>
        </w:rPr>
        <w:tab/>
      </w:r>
    </w:p>
    <w:p w14:paraId="55EE4412" w14:textId="390F1BF3" w:rsidR="0023467F" w:rsidRDefault="0023467F" w:rsidP="00DA59DB">
      <w:pPr>
        <w:rPr>
          <w:rFonts w:ascii="TH SarabunPSK" w:hAnsi="TH SarabunPSK" w:cs="TH SarabunPSK"/>
        </w:rPr>
      </w:pPr>
    </w:p>
    <w:p w14:paraId="13B0136B" w14:textId="77777777" w:rsidR="00E6333F" w:rsidRPr="0023467F" w:rsidRDefault="00E6333F" w:rsidP="00DA59DB">
      <w:pPr>
        <w:rPr>
          <w:rFonts w:ascii="TH SarabunPSK" w:hAnsi="TH SarabunPSK" w:cs="TH SarabunPSK" w:hint="cs"/>
        </w:rPr>
      </w:pPr>
    </w:p>
    <w:p w14:paraId="5AD37AC8" w14:textId="7E1A1FEC" w:rsidR="0023467F" w:rsidRPr="0023467F" w:rsidRDefault="0023467F" w:rsidP="00DA59DB">
      <w:pPr>
        <w:rPr>
          <w:rFonts w:ascii="TH SarabunPSK" w:hAnsi="TH SarabunPSK" w:cs="TH SarabunPSK"/>
        </w:rPr>
      </w:pPr>
    </w:p>
    <w:p w14:paraId="4B4795B2" w14:textId="1446BC56" w:rsidR="0023467F" w:rsidRPr="0023467F" w:rsidRDefault="0023467F" w:rsidP="00DA59DB">
      <w:pPr>
        <w:rPr>
          <w:rFonts w:ascii="TH SarabunPSK" w:hAnsi="TH SarabunPSK" w:cs="TH SarabunPSK"/>
        </w:rPr>
      </w:pPr>
    </w:p>
    <w:p w14:paraId="78B3ED94" w14:textId="29AE4BC4" w:rsidR="0023467F" w:rsidRPr="0023467F" w:rsidRDefault="0023467F" w:rsidP="00DA59DB">
      <w:pPr>
        <w:rPr>
          <w:rFonts w:ascii="TH SarabunPSK" w:hAnsi="TH SarabunPSK" w:cs="TH SarabunPSK"/>
        </w:rPr>
      </w:pPr>
    </w:p>
    <w:p w14:paraId="1E9D6191" w14:textId="16B4B678" w:rsidR="0023467F" w:rsidRPr="0023467F" w:rsidRDefault="0023467F" w:rsidP="00DA59DB">
      <w:pPr>
        <w:rPr>
          <w:rFonts w:ascii="TH SarabunPSK" w:hAnsi="TH SarabunPSK" w:cs="TH SarabunPSK"/>
        </w:rPr>
      </w:pPr>
    </w:p>
    <w:p w14:paraId="2DC8D550" w14:textId="0CAC2EFD" w:rsidR="0023467F" w:rsidRPr="0023467F" w:rsidRDefault="0023467F" w:rsidP="00DA59DB">
      <w:pPr>
        <w:rPr>
          <w:rFonts w:ascii="TH SarabunPSK" w:hAnsi="TH SarabunPSK" w:cs="TH SarabunPSK"/>
        </w:rPr>
      </w:pPr>
    </w:p>
    <w:p w14:paraId="449359FB" w14:textId="63EFC341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002282FD" w14:textId="4707C661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10524000" w14:textId="3E6DE9CF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19AF91AE" w14:textId="7F746DC4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30A3E2D4" w14:textId="1A41A4C7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7FBC00EE" w14:textId="77777777" w:rsidR="007710AB" w:rsidRDefault="007710AB" w:rsidP="0023467F">
      <w:pPr>
        <w:rPr>
          <w:rFonts w:ascii="TH SarabunPSK" w:hAnsi="TH SarabunPSK" w:cs="TH SarabunPSK"/>
          <w:sz w:val="36"/>
          <w:szCs w:val="36"/>
        </w:rPr>
      </w:pPr>
    </w:p>
    <w:p w14:paraId="3A13B624" w14:textId="5F247E5C" w:rsidR="0023467F" w:rsidRPr="00884A14" w:rsidRDefault="00E6333F" w:rsidP="0023467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1 </w:t>
      </w:r>
      <w:r w:rsidR="0023467F" w:rsidRPr="00884A14">
        <w:rPr>
          <w:rFonts w:ascii="TH SarabunPSK" w:hAnsi="TH SarabunPSK" w:cs="TH SarabunPSK"/>
          <w:b/>
          <w:bCs/>
          <w:sz w:val="36"/>
          <w:szCs w:val="36"/>
          <w:cs/>
        </w:rPr>
        <w:t>การเข้าใช้งานเว็บไซต์</w:t>
      </w:r>
    </w:p>
    <w:p w14:paraId="70FBE0BA" w14:textId="6501457F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2"/>
          <w:szCs w:val="32"/>
          <w:cs/>
        </w:rPr>
        <w:t>การเข้าใช้งานผู้ใช้งานสามารถเข้าใช้งานได้ ดังนี จากหน้าเว็บไซต์หลั</w:t>
      </w:r>
      <w:r w:rsidR="00884A14" w:rsidRPr="00884A14">
        <w:rPr>
          <w:rFonts w:ascii="TH SarabunPSK" w:hAnsi="TH SarabunPSK" w:cs="TH SarabunPSK" w:hint="cs"/>
          <w:sz w:val="32"/>
          <w:szCs w:val="32"/>
          <w:cs/>
        </w:rPr>
        <w:t>ก</w:t>
      </w:r>
      <w:r w:rsidR="00884A14">
        <w:rPr>
          <w:rFonts w:ascii="TH SarabunPSK" w:hAnsi="TH SarabunPSK" w:cs="TH SarabunPSK"/>
          <w:sz w:val="36"/>
          <w:szCs w:val="36"/>
        </w:rPr>
        <w:t xml:space="preserve"> </w:t>
      </w:r>
      <w:hyperlink r:id="rId5" w:history="1">
        <w:r w:rsidR="00884A14" w:rsidRPr="00884A14">
          <w:rPr>
            <w:rStyle w:val="Hyperlink"/>
            <w:rFonts w:ascii="TH SarabunPSK" w:hAnsi="TH SarabunPSK" w:cs="TH SarabunPSK"/>
            <w:color w:val="auto"/>
            <w:sz w:val="36"/>
            <w:szCs w:val="36"/>
            <w:u w:val="none"/>
          </w:rPr>
          <w:t>https://market.viicheck.com/</w:t>
        </w:r>
      </w:hyperlink>
    </w:p>
    <w:p w14:paraId="6C5BB2BD" w14:textId="77777777" w:rsidR="00884A14" w:rsidRDefault="00884A14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19693EA7" wp14:editId="4DEE26C4">
            <wp:extent cx="6071585" cy="27889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209" cy="27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2B79" w14:textId="04C926C0" w:rsidR="000449BA" w:rsidRPr="00E6333F" w:rsidRDefault="00C26AA0" w:rsidP="00E6333F">
      <w:pPr>
        <w:jc w:val="center"/>
        <w:rPr>
          <w:rFonts w:ascii="TH SarabunPSK" w:hAnsi="TH SarabunPSK" w:cs="TH SarabunPSK" w:hint="cs"/>
          <w:sz w:val="28"/>
        </w:rPr>
      </w:pPr>
      <w:r w:rsidRPr="00884A14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884A14">
        <w:rPr>
          <w:rFonts w:ascii="TH SarabunPSK" w:hAnsi="TH SarabunPSK" w:cs="TH SarabunPSK"/>
          <w:sz w:val="28"/>
        </w:rPr>
        <w:t>1</w:t>
      </w:r>
      <w:r w:rsidRPr="00884A14">
        <w:rPr>
          <w:rFonts w:ascii="TH SarabunPSK" w:hAnsi="TH SarabunPSK" w:cs="TH SarabunPSK" w:hint="cs"/>
          <w:sz w:val="28"/>
          <w:cs/>
        </w:rPr>
        <w:t xml:space="preserve"> แสดงหน้าจอเว็บไซต์หลัก</w:t>
      </w:r>
    </w:p>
    <w:p w14:paraId="16A017C3" w14:textId="15E79DEE" w:rsidR="0023467F" w:rsidRPr="00884A14" w:rsidRDefault="00E6333F" w:rsidP="0023467F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2 </w:t>
      </w:r>
      <w:r w:rsidR="0023467F" w:rsidRPr="00884A14">
        <w:rPr>
          <w:rFonts w:ascii="TH SarabunPSK" w:hAnsi="TH SarabunPSK" w:cs="TH SarabunPSK"/>
          <w:b/>
          <w:bCs/>
          <w:sz w:val="36"/>
          <w:szCs w:val="36"/>
          <w:cs/>
        </w:rPr>
        <w:t>เข้าสู่ระบบสมาชิก</w:t>
      </w:r>
      <w:r w:rsidR="0023467F" w:rsidRPr="00884A1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และสมัครสมาชิก</w:t>
      </w:r>
    </w:p>
    <w:p w14:paraId="574DA6D7" w14:textId="65B273D7" w:rsidR="00E6333F" w:rsidRPr="00E6333F" w:rsidRDefault="000449BA" w:rsidP="0023467F">
      <w:pPr>
        <w:rPr>
          <w:rFonts w:ascii="TH SarabunPSK" w:hAnsi="TH SarabunPSK" w:cs="TH SarabunPSK" w:hint="cs"/>
          <w:noProof/>
          <w:sz w:val="36"/>
          <w:szCs w:val="36"/>
          <w:cs/>
          <w:lang w:val="th-TH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58240" behindDoc="0" locked="0" layoutInCell="1" allowOverlap="1" wp14:anchorId="40CC0928" wp14:editId="00848D7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333500" cy="301625"/>
            <wp:effectExtent l="0" t="0" r="0" b="3175"/>
            <wp:wrapThrough wrapText="bothSides">
              <wp:wrapPolygon edited="0">
                <wp:start x="0" y="0"/>
                <wp:lineTo x="0" y="20463"/>
                <wp:lineTo x="21291" y="20463"/>
                <wp:lineTo x="2129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r="613" b="16279"/>
                    <a:stretch/>
                  </pic:blipFill>
                  <pic:spPr bwMode="auto">
                    <a:xfrm>
                      <a:off x="0" y="0"/>
                      <a:ext cx="133350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67F" w:rsidRPr="00884A14">
        <w:rPr>
          <w:rFonts w:ascii="TH SarabunPSK" w:hAnsi="TH SarabunPSK" w:cs="TH SarabunPSK" w:hint="cs"/>
          <w:sz w:val="36"/>
          <w:szCs w:val="36"/>
          <w:cs/>
        </w:rPr>
        <w:t>การ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>เข้าสู่ระบบ</w:t>
      </w:r>
      <w:r w:rsidR="00884A14" w:rsidRPr="00884A14">
        <w:rPr>
          <w:rFonts w:ascii="TH SarabunPSK" w:hAnsi="TH SarabunPSK" w:cs="TH SarabunPSK" w:hint="cs"/>
          <w:sz w:val="36"/>
          <w:szCs w:val="36"/>
          <w:cs/>
        </w:rPr>
        <w:t xml:space="preserve"> ให้ผู้ใช้งานคล๊กปุ่ม </w:t>
      </w:r>
      <w:r w:rsidR="00884A14" w:rsidRPr="00884A14">
        <w:rPr>
          <w:rFonts w:ascii="TH SarabunPSK" w:hAnsi="TH SarabunPSK" w:cs="TH SarabunPSK" w:hint="cs"/>
          <w:noProof/>
          <w:sz w:val="36"/>
          <w:szCs w:val="36"/>
          <w:cs/>
          <w:lang w:val="th-TH"/>
        </w:rPr>
        <w:t xml:space="preserve">  </w:t>
      </w:r>
    </w:p>
    <w:p w14:paraId="43750586" w14:textId="2CF53DB9" w:rsidR="00884A14" w:rsidRDefault="00884A14" w:rsidP="00E6333F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09918D3" wp14:editId="1BCE19A9">
            <wp:extent cx="5215068" cy="34366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6" r="13716"/>
                    <a:stretch/>
                  </pic:blipFill>
                  <pic:spPr bwMode="auto">
                    <a:xfrm>
                      <a:off x="0" y="0"/>
                      <a:ext cx="5249731" cy="345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C4FFF" w14:textId="092BD750" w:rsidR="0023467F" w:rsidRPr="00884A14" w:rsidRDefault="00C26AA0" w:rsidP="00884A14">
      <w:pPr>
        <w:jc w:val="center"/>
        <w:rPr>
          <w:rFonts w:ascii="TH SarabunPSK" w:hAnsi="TH SarabunPSK" w:cs="TH SarabunPSK"/>
          <w:sz w:val="28"/>
        </w:rPr>
      </w:pPr>
      <w:r w:rsidRPr="00884A14">
        <w:rPr>
          <w:rFonts w:ascii="TH SarabunPSK" w:hAnsi="TH SarabunPSK" w:cs="TH SarabunPSK" w:hint="cs"/>
          <w:sz w:val="28"/>
          <w:cs/>
        </w:rPr>
        <w:t>รูปที่</w:t>
      </w:r>
      <w:r w:rsidR="00884A14">
        <w:rPr>
          <w:rFonts w:ascii="TH SarabunPSK" w:hAnsi="TH SarabunPSK" w:cs="TH SarabunPSK" w:hint="cs"/>
          <w:sz w:val="28"/>
          <w:cs/>
        </w:rPr>
        <w:t xml:space="preserve"> </w:t>
      </w:r>
      <w:r w:rsidR="00884A14">
        <w:rPr>
          <w:rFonts w:ascii="TH SarabunPSK" w:hAnsi="TH SarabunPSK" w:cs="TH SarabunPSK"/>
          <w:sz w:val="28"/>
        </w:rPr>
        <w:t>2</w:t>
      </w:r>
      <w:r w:rsidRPr="00884A14">
        <w:rPr>
          <w:rFonts w:ascii="TH SarabunPSK" w:hAnsi="TH SarabunPSK" w:cs="TH SarabunPSK" w:hint="cs"/>
          <w:sz w:val="28"/>
          <w:cs/>
        </w:rPr>
        <w:t xml:space="preserve">  แสดงหน้าจอการเข้าสู่ระบบ</w:t>
      </w:r>
    </w:p>
    <w:p w14:paraId="307383D6" w14:textId="77777777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 xml:space="preserve">หลังจากนั นให้ผู้ใช้งานระบุเลขทะเบียนสมาชิก และรหัสผ่าน เพื่อ </w:t>
      </w:r>
      <w:r w:rsidRPr="00884A14">
        <w:rPr>
          <w:rFonts w:ascii="TH SarabunPSK" w:hAnsi="TH SarabunPSK" w:cs="TH SarabunPSK"/>
          <w:sz w:val="36"/>
          <w:szCs w:val="36"/>
        </w:rPr>
        <w:t xml:space="preserve">Login 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เข้าสู่ระบบ ดังนี </w:t>
      </w:r>
    </w:p>
    <w:p w14:paraId="5A958893" w14:textId="795D7FA9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ชื่อผู้ใช้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35A55575" w14:textId="12F77F24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“รหัสผ่าน” ของผู้ใช้งาน</w:t>
      </w:r>
    </w:p>
    <w:p w14:paraId="5316B08F" w14:textId="1AB437A0" w:rsidR="00C26AA0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และ กดปุ่ม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เข้าสู่ระบบ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 เพื่อเข้าใช้งาน</w:t>
      </w:r>
    </w:p>
    <w:p w14:paraId="792D38A4" w14:textId="77777777" w:rsidR="00C26AA0" w:rsidRPr="00884A14" w:rsidRDefault="00C26AA0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สมัครสมาชิก</w:t>
      </w:r>
    </w:p>
    <w:p w14:paraId="250D0521" w14:textId="7F8A7AA8" w:rsidR="00E02C51" w:rsidRPr="00E02C51" w:rsidRDefault="00C26AA0" w:rsidP="00C26A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 xml:space="preserve">ในการลงทะเบียนผู้ใช้งานสามารถท้าได้ดังนี </w:t>
      </w:r>
    </w:p>
    <w:p w14:paraId="25A7FAFC" w14:textId="38544C8C" w:rsidR="00E6333F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drawing>
          <wp:anchor distT="0" distB="0" distL="114300" distR="114300" simplePos="0" relativeHeight="251659264" behindDoc="1" locked="0" layoutInCell="1" allowOverlap="1" wp14:anchorId="7DA11C78" wp14:editId="6BEA1549">
            <wp:simplePos x="0" y="0"/>
            <wp:positionH relativeFrom="column">
              <wp:posOffset>518160</wp:posOffset>
            </wp:positionH>
            <wp:positionV relativeFrom="paragraph">
              <wp:posOffset>9525</wp:posOffset>
            </wp:positionV>
            <wp:extent cx="632460" cy="216535"/>
            <wp:effectExtent l="0" t="0" r="0" b="0"/>
            <wp:wrapTight wrapText="bothSides">
              <wp:wrapPolygon edited="0">
                <wp:start x="0" y="0"/>
                <wp:lineTo x="0" y="19003"/>
                <wp:lineTo x="20819" y="19003"/>
                <wp:lineTo x="208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" t="14286" r="18391" b="20000"/>
                    <a:stretch/>
                  </pic:blipFill>
                  <pic:spPr bwMode="auto">
                    <a:xfrm>
                      <a:off x="0" y="0"/>
                      <a:ext cx="632460" cy="21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AA0" w:rsidRPr="00884A14">
        <w:rPr>
          <w:rFonts w:ascii="TH SarabunPSK" w:hAnsi="TH SarabunPSK" w:cs="TH SarabunPSK"/>
          <w:sz w:val="36"/>
          <w:szCs w:val="36"/>
          <w:cs/>
        </w:rPr>
        <w:t>กดปุ่ม ที่หน้าจอ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 xml:space="preserve">เข้าสู่ระบบ </w:t>
      </w:r>
      <w:r w:rsidR="00C26AA0" w:rsidRPr="00884A14">
        <w:rPr>
          <w:rFonts w:ascii="TH SarabunPSK" w:hAnsi="TH SarabunPSK" w:cs="TH SarabunPSK"/>
          <w:sz w:val="36"/>
          <w:szCs w:val="36"/>
        </w:rPr>
        <w:t xml:space="preserve"> </w:t>
      </w:r>
    </w:p>
    <w:p w14:paraId="242E6560" w14:textId="4C459D15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F3BE1F5" wp14:editId="2CDA8EDF">
            <wp:extent cx="5661660" cy="34292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r="11589"/>
                    <a:stretch/>
                  </pic:blipFill>
                  <pic:spPr bwMode="auto">
                    <a:xfrm>
                      <a:off x="0" y="0"/>
                      <a:ext cx="5670117" cy="343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3D4EA" w14:textId="77777777" w:rsidR="00E02C51" w:rsidRPr="00E02C51" w:rsidRDefault="00E02C51" w:rsidP="00E02C51">
      <w:pPr>
        <w:jc w:val="center"/>
        <w:rPr>
          <w:rFonts w:ascii="TH SarabunPSK" w:hAnsi="TH SarabunPSK" w:cs="TH SarabunPSK"/>
          <w:sz w:val="28"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>
        <w:rPr>
          <w:rFonts w:ascii="TH SarabunPSK" w:hAnsi="TH SarabunPSK" w:cs="TH SarabunPSK"/>
          <w:sz w:val="28"/>
        </w:rPr>
        <w:t>3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แสดงหน้าจอการ</w:t>
      </w:r>
      <w:r w:rsidRPr="00E02C51">
        <w:rPr>
          <w:rFonts w:ascii="TH SarabunPSK" w:hAnsi="TH SarabunPSK" w:cs="TH SarabunPSK"/>
          <w:sz w:val="28"/>
          <w:cs/>
        </w:rPr>
        <w:t>สมัครสมาชิก</w:t>
      </w:r>
    </w:p>
    <w:p w14:paraId="4FBAF5A3" w14:textId="38BF54F1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หลังจากนั้นให้กรอกข้อมูล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>เมื่อกรอก</w:t>
      </w:r>
    </w:p>
    <w:p w14:paraId="1F2A7878" w14:textId="2B7BBC34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6A05A207" w14:textId="3EBD439D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ชื่อผู้ใช้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56BEA92B" w14:textId="34409AC0" w:rsidR="00E02C51" w:rsidRPr="00884A14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อีเมล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7DD7B16D" w14:textId="488C6D84" w:rsidR="00E02C51" w:rsidRPr="00884A14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>- กรอก “รหัสผ่าน” ของผู้ใช้งาน</w:t>
      </w:r>
    </w:p>
    <w:p w14:paraId="7525E026" w14:textId="0429EEB3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drawing>
          <wp:anchor distT="0" distB="0" distL="114300" distR="114300" simplePos="0" relativeHeight="251660288" behindDoc="1" locked="0" layoutInCell="1" allowOverlap="1" wp14:anchorId="2E43FE2F" wp14:editId="70AC79A9">
            <wp:simplePos x="0" y="0"/>
            <wp:positionH relativeFrom="column">
              <wp:posOffset>2026920</wp:posOffset>
            </wp:positionH>
            <wp:positionV relativeFrom="paragraph">
              <wp:posOffset>320040</wp:posOffset>
            </wp:positionV>
            <wp:extent cx="1911985" cy="419100"/>
            <wp:effectExtent l="0" t="0" r="0" b="0"/>
            <wp:wrapTight wrapText="bothSides">
              <wp:wrapPolygon edited="0">
                <wp:start x="0" y="0"/>
                <wp:lineTo x="0" y="20618"/>
                <wp:lineTo x="21306" y="20618"/>
                <wp:lineTo x="213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ยืนยัน</w:t>
      </w:r>
      <w:r w:rsidRPr="00884A14">
        <w:rPr>
          <w:rFonts w:ascii="TH SarabunPSK" w:hAnsi="TH SarabunPSK" w:cs="TH SarabunPSK"/>
          <w:sz w:val="36"/>
          <w:szCs w:val="36"/>
          <w:cs/>
        </w:rPr>
        <w:t>รหัสผ่าน” ของผู้ใช้งาน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เพื่อยืนยันรหัสผ่าน</w:t>
      </w:r>
    </w:p>
    <w:p w14:paraId="015F9DD9" w14:textId="57A7D947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ติ๊ก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 “</w:t>
      </w:r>
      <w:r>
        <w:rPr>
          <w:rFonts w:ascii="TH SarabunPSK" w:hAnsi="TH SarabunPSK" w:cs="TH SarabunPSK" w:hint="cs"/>
          <w:sz w:val="36"/>
          <w:szCs w:val="36"/>
          <w:cs/>
        </w:rPr>
        <w:t>ฉันยอมรับ</w:t>
      </w:r>
      <w:r w:rsidRPr="00884A14">
        <w:rPr>
          <w:rFonts w:ascii="TH SarabunPSK" w:hAnsi="TH SarabunPSK" w:cs="TH SarabunPSK"/>
          <w:sz w:val="36"/>
          <w:szCs w:val="36"/>
          <w:cs/>
        </w:rPr>
        <w:t>” และ กดปุ่ม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84A14">
        <w:rPr>
          <w:rFonts w:ascii="TH SarabunPSK" w:hAnsi="TH SarabunPSK" w:cs="TH SarabunPSK"/>
          <w:sz w:val="36"/>
          <w:szCs w:val="36"/>
          <w:cs/>
        </w:rPr>
        <w:t>เพื่อเข้าใช้งาน</w:t>
      </w:r>
    </w:p>
    <w:p w14:paraId="40159DA3" w14:textId="2B2308D9" w:rsidR="00C26AA0" w:rsidRPr="00884A14" w:rsidRDefault="00C26AA0" w:rsidP="00C26A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หรือการสมัครสมาชิกด้วย โซเชี</w:t>
      </w:r>
      <w:r w:rsidR="00E02C51">
        <w:rPr>
          <w:rFonts w:ascii="TH SarabunPSK" w:hAnsi="TH SarabunPSK" w:cs="TH SarabunPSK" w:hint="cs"/>
          <w:sz w:val="36"/>
          <w:szCs w:val="36"/>
          <w:cs/>
        </w:rPr>
        <w:t>ย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ลมิเดียได้โดยการ กดที่ปุ่ม ที่ต้องการให้เชื่อมต่อกับโซเชียลลมิเดีย</w:t>
      </w:r>
    </w:p>
    <w:p w14:paraId="674A4552" w14:textId="1CC75BF7" w:rsidR="00E02C51" w:rsidRDefault="00E02C51" w:rsidP="00E02C51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71FDF16" wp14:editId="20764A2F">
            <wp:extent cx="3301383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40" cy="191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6ABC" w14:textId="442D0882" w:rsidR="00C26AA0" w:rsidRPr="00E02C51" w:rsidRDefault="00C26AA0" w:rsidP="00E02C51">
      <w:pPr>
        <w:jc w:val="center"/>
        <w:rPr>
          <w:rFonts w:ascii="TH SarabunPSK" w:hAnsi="TH SarabunPSK" w:cs="TH SarabunPSK"/>
          <w:sz w:val="28"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E02C51">
        <w:rPr>
          <w:rFonts w:ascii="TH SarabunPSK" w:hAnsi="TH SarabunPSK" w:cs="TH SarabunPSK"/>
          <w:sz w:val="28"/>
        </w:rPr>
        <w:t>4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แสดงหน้าจอการ</w:t>
      </w:r>
      <w:r w:rsidRPr="00E02C51">
        <w:rPr>
          <w:rFonts w:ascii="TH SarabunPSK" w:hAnsi="TH SarabunPSK" w:cs="TH SarabunPSK"/>
          <w:sz w:val="28"/>
          <w:cs/>
        </w:rPr>
        <w:t>สมัครสมาชิก</w:t>
      </w:r>
      <w:r w:rsidRPr="00E02C51">
        <w:rPr>
          <w:rFonts w:ascii="TH SarabunPSK" w:hAnsi="TH SarabunPSK" w:cs="TH SarabunPSK" w:hint="cs"/>
          <w:sz w:val="28"/>
          <w:cs/>
        </w:rPr>
        <w:t>ด้วยโซเชียลมิเดีย</w:t>
      </w:r>
    </w:p>
    <w:p w14:paraId="524DE14E" w14:textId="3506E8C4" w:rsidR="009608A0" w:rsidRPr="00E02C51" w:rsidRDefault="00E6333F" w:rsidP="00C26AA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3 </w:t>
      </w:r>
      <w:r w:rsidR="009608A0" w:rsidRPr="00E02C51">
        <w:rPr>
          <w:rFonts w:ascii="TH SarabunPSK" w:hAnsi="TH SarabunPSK" w:cs="TH SarabunPSK" w:hint="cs"/>
          <w:b/>
          <w:bCs/>
          <w:sz w:val="36"/>
          <w:szCs w:val="36"/>
          <w:cs/>
        </w:rPr>
        <w:t>การค้นหารถยนต์และรถจักรยานยนต์</w:t>
      </w:r>
    </w:p>
    <w:p w14:paraId="5E95B217" w14:textId="2ECAEE1F" w:rsidR="009608A0" w:rsidRPr="00884A14" w:rsidRDefault="009608A0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 xml:space="preserve">การค้นหารถยนต์ </w:t>
      </w:r>
    </w:p>
    <w:p w14:paraId="3A1DEB23" w14:textId="3F68FC30" w:rsidR="009608A0" w:rsidRPr="00884A14" w:rsidRDefault="009608A0" w:rsidP="00C26A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การค้นหารถยนต์ ให้ผู้ใช้คลิ๊กปุ่ม รถยนต์ เพื่อเข้าสู่หน้าแสดงผลรถยนต์</w:t>
      </w:r>
    </w:p>
    <w:p w14:paraId="7E2BA3D0" w14:textId="6D7C8796" w:rsidR="00E02C51" w:rsidRDefault="00E02C51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D6A6DDE" wp14:editId="46D6DBE1">
            <wp:extent cx="5731510" cy="2707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059D" w14:textId="7508BDD8" w:rsidR="00E02C51" w:rsidRPr="00E02C51" w:rsidRDefault="009608A0" w:rsidP="00E6333F">
      <w:pPr>
        <w:jc w:val="center"/>
        <w:rPr>
          <w:rFonts w:ascii="TH SarabunPSK" w:hAnsi="TH SarabunPSK" w:cs="TH SarabunPSK"/>
          <w:sz w:val="28"/>
          <w:cs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E02C51">
        <w:rPr>
          <w:rFonts w:ascii="TH SarabunPSK" w:hAnsi="TH SarabunPSK" w:cs="TH SarabunPSK"/>
          <w:sz w:val="28"/>
        </w:rPr>
        <w:t>5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แสดงหน้าจอรถยนต์</w:t>
      </w:r>
    </w:p>
    <w:p w14:paraId="5C716D1E" w14:textId="560ECD23" w:rsidR="009608A0" w:rsidRPr="00884A14" w:rsidRDefault="009608A0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โดยการค้นหารถยนต์จะมี </w:t>
      </w:r>
      <w:r w:rsidRPr="00884A14">
        <w:rPr>
          <w:rFonts w:ascii="TH SarabunPSK" w:hAnsi="TH SarabunPSK" w:cs="TH SarabunPSK"/>
          <w:sz w:val="36"/>
          <w:szCs w:val="36"/>
        </w:rPr>
        <w:t xml:space="preserve">2 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อย่างคือการค้นหาด้วยการพิมพ์และการค้นหาแบบละเอียด</w:t>
      </w:r>
    </w:p>
    <w:p w14:paraId="10E0AC9B" w14:textId="04096058" w:rsidR="009608A0" w:rsidRPr="00884A14" w:rsidRDefault="009608A0" w:rsidP="000449BA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</w:t>
      </w:r>
    </w:p>
    <w:p w14:paraId="76C1C743" w14:textId="25DBB4E5" w:rsidR="009608A0" w:rsidRPr="00884A14" w:rsidRDefault="009608A0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 ผู้ใช้สมารถทำได้โดยการ กรอกข้อมูลที่ต้องการลงในช่อง ค้นหา</w:t>
      </w:r>
    </w:p>
    <w:p w14:paraId="29679841" w14:textId="324886F1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36DA910" wp14:editId="4FAD4350">
            <wp:extent cx="2448025" cy="1066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5" cy="1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CC16" w14:textId="22156244" w:rsidR="009608A0" w:rsidRPr="000449BA" w:rsidRDefault="009608A0" w:rsidP="000449BA">
      <w:pPr>
        <w:jc w:val="center"/>
        <w:rPr>
          <w:rFonts w:ascii="TH SarabunPSK" w:hAnsi="TH SarabunPSK" w:cs="TH SarabunPSK"/>
          <w:sz w:val="28"/>
          <w:cs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</w:t>
      </w:r>
      <w:r w:rsidR="00680621" w:rsidRPr="000449BA">
        <w:rPr>
          <w:rFonts w:ascii="TH SarabunPSK" w:hAnsi="TH SarabunPSK" w:cs="TH SarabunPSK" w:hint="cs"/>
          <w:sz w:val="28"/>
          <w:cs/>
        </w:rPr>
        <w:t>แบบพิมพ์</w:t>
      </w:r>
    </w:p>
    <w:p w14:paraId="737D3B6C" w14:textId="197097EC" w:rsidR="009608A0" w:rsidRPr="00884A14" w:rsidRDefault="009608A0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</w:t>
      </w:r>
    </w:p>
    <w:p w14:paraId="0F8101F1" w14:textId="018F1126" w:rsidR="009608A0" w:rsidRPr="00884A14" w:rsidRDefault="009608A0" w:rsidP="009608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การค้นหาแบบละเอียดผู้ใช้สามารถทำได้โดยการ เลือกตัวเลือกต่างๆเพื่อ ให้ระบบคัดกรอง</w:t>
      </w:r>
      <w:r w:rsidR="00680621" w:rsidRPr="00884A14">
        <w:rPr>
          <w:rFonts w:ascii="TH SarabunPSK" w:hAnsi="TH SarabunPSK" w:cs="TH SarabunPSK" w:hint="cs"/>
          <w:sz w:val="36"/>
          <w:szCs w:val="36"/>
          <w:cs/>
        </w:rPr>
        <w:t>นำผลที่เราเลือกมาแสดง</w:t>
      </w:r>
    </w:p>
    <w:p w14:paraId="51F7375D" w14:textId="560918AF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604CE7C" wp14:editId="6CE75404">
            <wp:extent cx="1889760" cy="44425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121" cy="44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8B48" w14:textId="0CAC8857" w:rsidR="009608A0" w:rsidRPr="000449BA" w:rsidRDefault="00680621" w:rsidP="000449BA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แสดงหน้าช่องการค้นหาแบบละเอียด</w:t>
      </w:r>
    </w:p>
    <w:p w14:paraId="2C127D14" w14:textId="24387A11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การค้นหารถจักรยานยนต์ </w:t>
      </w:r>
    </w:p>
    <w:p w14:paraId="6187D4B0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</w:t>
      </w:r>
    </w:p>
    <w:p w14:paraId="32F73E4D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 ผู้ใช้สมารถทำได้โดยการ กรอกข้อมูลที่ต้องการลงในช่อง ค้นหา</w:t>
      </w:r>
    </w:p>
    <w:p w14:paraId="4F0C1E0E" w14:textId="77777777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341B24C" wp14:editId="4A61E2BA">
            <wp:extent cx="2448025" cy="1066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5" cy="1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DE5A" w14:textId="2843E099" w:rsidR="00680621" w:rsidRPr="00E6333F" w:rsidRDefault="00680621" w:rsidP="00E6333F">
      <w:pPr>
        <w:jc w:val="center"/>
        <w:rPr>
          <w:rFonts w:ascii="TH SarabunPSK" w:hAnsi="TH SarabunPSK" w:cs="TH SarabunPSK"/>
          <w:sz w:val="28"/>
          <w:cs/>
        </w:rPr>
      </w:pPr>
      <w:r w:rsidRPr="00E6333F">
        <w:rPr>
          <w:rFonts w:ascii="TH SarabunPSK" w:hAnsi="TH SarabunPSK" w:cs="TH SarabunPSK" w:hint="cs"/>
          <w:sz w:val="28"/>
          <w:cs/>
        </w:rPr>
        <w:t>รูปที่  แสดงหน้าช่องการค้นหาแบบพิมพ์</w:t>
      </w:r>
    </w:p>
    <w:p w14:paraId="536019E8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</w:t>
      </w:r>
    </w:p>
    <w:p w14:paraId="28CEB2BF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การค้นหาแบบละเอียดผู้ใช้สามารถทำได้โดยการ เลือกตัวเลือกต่างๆเพื่อ ให้ระบบคัดกรอง นำผลที่เราเลือกมาแสดง</w:t>
      </w:r>
    </w:p>
    <w:p w14:paraId="3080CA0B" w14:textId="72E56A71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6316D6E" wp14:editId="5FBB5D7C">
            <wp:extent cx="1866900" cy="389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1C3" w14:textId="68917D4C" w:rsidR="00680621" w:rsidRPr="000449BA" w:rsidRDefault="00680621" w:rsidP="000449BA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แสดงหน้าช่องการค้นหาแบบละเอียด</w:t>
      </w:r>
    </w:p>
    <w:p w14:paraId="01D803F3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</w:p>
    <w:p w14:paraId="77C4139E" w14:textId="6A9189EA" w:rsidR="009608A0" w:rsidRPr="000449BA" w:rsidRDefault="00E6333F" w:rsidP="009608A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4 </w:t>
      </w:r>
      <w:r w:rsidR="00680621" w:rsidRPr="000449BA">
        <w:rPr>
          <w:rFonts w:ascii="TH SarabunPSK" w:hAnsi="TH SarabunPSK" w:cs="TH SarabunPSK" w:hint="cs"/>
          <w:b/>
          <w:bCs/>
          <w:sz w:val="36"/>
          <w:szCs w:val="36"/>
          <w:cs/>
        </w:rPr>
        <w:t>การขายรถยนต์ และรถจักรยานยนต์</w:t>
      </w:r>
    </w:p>
    <w:p w14:paraId="3C239B9B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2336" behindDoc="0" locked="0" layoutInCell="1" allowOverlap="1" wp14:anchorId="50B3799A" wp14:editId="09E6626A">
            <wp:simplePos x="0" y="0"/>
            <wp:positionH relativeFrom="column">
              <wp:posOffset>4160520</wp:posOffset>
            </wp:positionH>
            <wp:positionV relativeFrom="paragraph">
              <wp:posOffset>22225</wp:posOffset>
            </wp:positionV>
            <wp:extent cx="632460" cy="327660"/>
            <wp:effectExtent l="0" t="0" r="0" b="0"/>
            <wp:wrapThrough wrapText="bothSides">
              <wp:wrapPolygon edited="0">
                <wp:start x="0" y="0"/>
                <wp:lineTo x="0" y="20093"/>
                <wp:lineTo x="20819" y="20093"/>
                <wp:lineTo x="2081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13556" r="12510" b="20645"/>
                    <a:stretch/>
                  </pic:blipFill>
                  <pic:spPr bwMode="auto">
                    <a:xfrm>
                      <a:off x="0" y="0"/>
                      <a:ext cx="63246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0621" w:rsidRPr="00884A14">
        <w:rPr>
          <w:rFonts w:ascii="TH SarabunPSK" w:hAnsi="TH SarabunPSK" w:cs="TH SarabunPSK" w:hint="cs"/>
          <w:sz w:val="36"/>
          <w:szCs w:val="36"/>
          <w:cs/>
        </w:rPr>
        <w:t xml:space="preserve">การขายรถยนต์และรถจักรยานยนต์ สามารถทำได้โดยการ คลิ๊กปุ่ม </w:t>
      </w:r>
    </w:p>
    <w:p w14:paraId="5EC0E1F2" w14:textId="77777777" w:rsidR="000449BA" w:rsidRDefault="00680621" w:rsidP="000449BA">
      <w:pPr>
        <w:jc w:val="center"/>
        <w:rPr>
          <w:rFonts w:ascii="TH SarabunPSK" w:hAnsi="TH SarabunPSK" w:cs="TH SarabunPSK"/>
          <w:noProof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02FC1853" w14:textId="76921F1F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D0AE51D" wp14:editId="4C42D5A8">
            <wp:extent cx="5729863" cy="275082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r="8930"/>
                    <a:stretch/>
                  </pic:blipFill>
                  <pic:spPr bwMode="auto">
                    <a:xfrm>
                      <a:off x="0" y="0"/>
                      <a:ext cx="5743287" cy="275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DEA04" w14:textId="1BD31D43" w:rsidR="000449BA" w:rsidRPr="000449BA" w:rsidRDefault="000449BA" w:rsidP="000449BA">
      <w:pPr>
        <w:jc w:val="center"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3360" behindDoc="1" locked="0" layoutInCell="1" allowOverlap="1" wp14:anchorId="5F2D4642" wp14:editId="471928A4">
            <wp:simplePos x="0" y="0"/>
            <wp:positionH relativeFrom="column">
              <wp:posOffset>601980</wp:posOffset>
            </wp:positionH>
            <wp:positionV relativeFrom="paragraph">
              <wp:posOffset>353060</wp:posOffset>
            </wp:positionV>
            <wp:extent cx="754380" cy="327660"/>
            <wp:effectExtent l="0" t="0" r="7620" b="0"/>
            <wp:wrapTight wrapText="bothSides">
              <wp:wrapPolygon edited="0">
                <wp:start x="0" y="0"/>
                <wp:lineTo x="0" y="20093"/>
                <wp:lineTo x="21273" y="20093"/>
                <wp:lineTo x="2127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ขายรถยนต์</w:t>
      </w:r>
    </w:p>
    <w:p w14:paraId="2AC22ED9" w14:textId="06B63AB8" w:rsidR="00680621" w:rsidRDefault="000449BA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กดที่ปุ่ม  เพื่อเพิ่มรถยนต์ที่ขาย </w:t>
      </w:r>
    </w:p>
    <w:p w14:paraId="05CAC190" w14:textId="100911C3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6FB32A4" wp14:editId="457FEB8C">
            <wp:extent cx="5731510" cy="2768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92C" w14:textId="2666E7A2" w:rsidR="000449BA" w:rsidRPr="000449BA" w:rsidRDefault="000449BA" w:rsidP="000449BA">
      <w:pPr>
        <w:jc w:val="center"/>
        <w:rPr>
          <w:rFonts w:ascii="TH SarabunPSK" w:hAnsi="TH SarabunPSK" w:cs="TH SarabunPSK"/>
          <w:sz w:val="28"/>
          <w:cs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กรอกข้อมูลเพื่อขายรถยนต์</w:t>
      </w:r>
    </w:p>
    <w:p w14:paraId="17F75028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</w:p>
    <w:p w14:paraId="12BF7D3C" w14:textId="71C5B9BD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หลังจากนั้นให้กรอกข้อมูล</w:t>
      </w:r>
    </w:p>
    <w:p w14:paraId="3A244F2E" w14:textId="3F94D0D6" w:rsidR="000449BA" w:rsidRDefault="000449BA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42A23F10" w14:textId="4B1C6973" w:rsidR="000449BA" w:rsidRPr="00884A14" w:rsidRDefault="000449BA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ระบบเกียร์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น้ำมันที่ใช้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56BCAACA" w14:textId="1C06341A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สถานที่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จำนวนที่นั่ง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60AF0EAB" w14:textId="0EE60D4D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เลขไมค์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49737FEB" w14:textId="7CBCE42D" w:rsidR="000449BA" w:rsidRPr="00884A14" w:rsidRDefault="00A55817" w:rsidP="009608A0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8480" behindDoc="1" locked="0" layoutInCell="1" allowOverlap="1" wp14:anchorId="07AF926F" wp14:editId="04D659F6">
            <wp:simplePos x="0" y="0"/>
            <wp:positionH relativeFrom="column">
              <wp:posOffset>685800</wp:posOffset>
            </wp:positionH>
            <wp:positionV relativeFrom="paragraph">
              <wp:posOffset>405765</wp:posOffset>
            </wp:positionV>
            <wp:extent cx="1325880" cy="342900"/>
            <wp:effectExtent l="0" t="0" r="7620" b="0"/>
            <wp:wrapTight wrapText="bothSides">
              <wp:wrapPolygon edited="0">
                <wp:start x="0" y="0"/>
                <wp:lineTo x="0" y="20400"/>
                <wp:lineTo x="21414" y="20400"/>
                <wp:lineTo x="2141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17A3F" w14:textId="4CA84440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7456" behindDoc="1" locked="0" layoutInCell="1" allowOverlap="1" wp14:anchorId="29524F0B" wp14:editId="23F245CE">
            <wp:simplePos x="0" y="0"/>
            <wp:positionH relativeFrom="column">
              <wp:posOffset>4930140</wp:posOffset>
            </wp:positionH>
            <wp:positionV relativeFrom="paragraph">
              <wp:posOffset>3175</wp:posOffset>
            </wp:positionV>
            <wp:extent cx="754380" cy="327660"/>
            <wp:effectExtent l="0" t="0" r="7620" b="0"/>
            <wp:wrapTight wrapText="bothSides">
              <wp:wrapPolygon edited="0">
                <wp:start x="0" y="0"/>
                <wp:lineTo x="0" y="20093"/>
                <wp:lineTo x="21273" y="20093"/>
                <wp:lineTo x="2127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กดที่ปุ่ม   เพื่อเข้าหน้าขายรถจักรยานยนต์ และกดปุ่ม เพื่อเพิ่มรถจักยานยนต์ที่ขาย </w:t>
      </w:r>
      <w:r>
        <w:rPr>
          <w:rFonts w:ascii="TH SarabunPSK" w:hAnsi="TH SarabunPSK" w:cs="TH SarabunPSK"/>
          <w:sz w:val="36"/>
          <w:szCs w:val="36"/>
        </w:rPr>
        <w:t xml:space="preserve"> </w:t>
      </w:r>
    </w:p>
    <w:p w14:paraId="037BAD24" w14:textId="467A0FF2" w:rsidR="00A55817" w:rsidRDefault="00A55817" w:rsidP="00A55817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BC0FAEE" wp14:editId="22B89917">
            <wp:extent cx="5731510" cy="266817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42B6" w14:textId="09F69560" w:rsidR="00A55817" w:rsidRPr="00A55817" w:rsidRDefault="00A55817" w:rsidP="00A55817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กรอกข้อมูลเพื่อขายรถจักรยานยนต์</w:t>
      </w:r>
    </w:p>
    <w:p w14:paraId="0E2C0B6C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หลังจากนั้นให้กรอกข้อมูล</w:t>
      </w:r>
    </w:p>
    <w:p w14:paraId="4ABEF6C4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1B0D9073" w14:textId="0300BED8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ระบบเกียร์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สถานที่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726B5E0C" w14:textId="114978CB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เครื่องยนต์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รูปภาพ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1C03DD22" w14:textId="1223FEE7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ราคา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5B47350C" w14:textId="1596F151" w:rsidR="00A55817" w:rsidRPr="00737D31" w:rsidRDefault="00A55817" w:rsidP="00A5581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0528" behindDoc="1" locked="0" layoutInCell="1" allowOverlap="1" wp14:anchorId="5CF98D0E" wp14:editId="6EF416F4">
            <wp:simplePos x="0" y="0"/>
            <wp:positionH relativeFrom="margin">
              <wp:posOffset>4916170</wp:posOffset>
            </wp:positionH>
            <wp:positionV relativeFrom="paragraph">
              <wp:posOffset>426720</wp:posOffset>
            </wp:positionV>
            <wp:extent cx="982980" cy="365760"/>
            <wp:effectExtent l="0" t="0" r="7620" b="0"/>
            <wp:wrapTight wrapText="bothSides">
              <wp:wrapPolygon edited="0">
                <wp:start x="0" y="0"/>
                <wp:lineTo x="0" y="20250"/>
                <wp:lineTo x="21349" y="20250"/>
                <wp:lineTo x="2134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9504" behindDoc="1" locked="0" layoutInCell="1" allowOverlap="1" wp14:anchorId="7BEBCC3E" wp14:editId="099C5009">
            <wp:simplePos x="0" y="0"/>
            <wp:positionH relativeFrom="column">
              <wp:posOffset>579120</wp:posOffset>
            </wp:positionH>
            <wp:positionV relativeFrom="paragraph">
              <wp:posOffset>426720</wp:posOffset>
            </wp:positionV>
            <wp:extent cx="1097280" cy="281940"/>
            <wp:effectExtent l="0" t="0" r="7620" b="3810"/>
            <wp:wrapTight wrapText="bothSides">
              <wp:wrapPolygon edited="0">
                <wp:start x="0" y="0"/>
                <wp:lineTo x="0" y="20432"/>
                <wp:lineTo x="21375" y="20432"/>
                <wp:lineTo x="2137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33F">
        <w:rPr>
          <w:rFonts w:ascii="TH SarabunPSK" w:hAnsi="TH SarabunPSK" w:cs="TH SarabunPSK"/>
          <w:b/>
          <w:bCs/>
          <w:sz w:val="36"/>
          <w:szCs w:val="36"/>
        </w:rPr>
        <w:t xml:space="preserve">5 </w:t>
      </w:r>
      <w:r w:rsidRPr="00737D31">
        <w:rPr>
          <w:rFonts w:ascii="TH SarabunPSK" w:hAnsi="TH SarabunPSK" w:cs="TH SarabunPSK" w:hint="cs"/>
          <w:b/>
          <w:bCs/>
          <w:sz w:val="36"/>
          <w:szCs w:val="36"/>
          <w:cs/>
        </w:rPr>
        <w:t>การลงทะเบียนรถยนต์ และรถจักรยานยนต์ส่วนตัว</w:t>
      </w:r>
    </w:p>
    <w:p w14:paraId="2029E239" w14:textId="2521840E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กดปุ่ม เพื่อเข้าสู่หน้าลงทะเบียนรถ  หลังจากนั้นให้กดปุ่ม เพื่อเพิ่มข้อมูลรถ</w:t>
      </w:r>
    </w:p>
    <w:p w14:paraId="6376484F" w14:textId="6EAC494A" w:rsidR="00A55817" w:rsidRP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5209DCE6" wp14:editId="56FAA9C5">
            <wp:extent cx="5731510" cy="3074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424" w14:textId="72E5A27D" w:rsidR="00A55817" w:rsidRPr="00A55817" w:rsidRDefault="00A55817" w:rsidP="00A55817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การกรอกข้อมูลรถยนต์และรถจักรยานยนต์เพื่อลงทะเบียน</w:t>
      </w:r>
    </w:p>
    <w:p w14:paraId="120EF797" w14:textId="633D2878" w:rsidR="00A55817" w:rsidRDefault="00A55817" w:rsidP="00A55817">
      <w:pPr>
        <w:rPr>
          <w:rFonts w:ascii="TH SarabunPSK" w:hAnsi="TH SarabunPSK" w:cs="TH SarabunPSK"/>
        </w:rPr>
      </w:pPr>
    </w:p>
    <w:p w14:paraId="3C46662A" w14:textId="73CA1DE4" w:rsidR="00A55817" w:rsidRDefault="00A55817" w:rsidP="00A55817">
      <w:pPr>
        <w:rPr>
          <w:rFonts w:ascii="TH SarabunPSK" w:hAnsi="TH SarabunPSK" w:cs="TH SarabunPSK"/>
        </w:rPr>
      </w:pPr>
    </w:p>
    <w:p w14:paraId="18C4563D" w14:textId="1456CE98" w:rsidR="00737D31" w:rsidRDefault="00737D31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ก่อนอื่นต้องเลือกว่ารถเป็นประเภทไหน</w:t>
      </w:r>
    </w:p>
    <w:p w14:paraId="73B27133" w14:textId="2F13C60F" w:rsidR="00A55817" w:rsidRDefault="00737D31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ประเภท รถยนต์ </w:t>
      </w:r>
      <w:r w:rsidR="00A55817">
        <w:rPr>
          <w:rFonts w:ascii="TH SarabunPSK" w:hAnsi="TH SarabunPSK" w:cs="TH SarabunPSK" w:hint="cs"/>
          <w:sz w:val="36"/>
          <w:szCs w:val="36"/>
          <w:cs/>
        </w:rPr>
        <w:t>ให้กรอกข้อมูล</w:t>
      </w:r>
    </w:p>
    <w:p w14:paraId="1FADB3FB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65DE60CC" w14:textId="76E677BA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 w:rsidRPr="00737D31">
        <w:rPr>
          <w:rFonts w:ascii="TH SarabunPSK" w:hAnsi="TH SarabunPSK" w:cs="TH SarabunPSK"/>
          <w:sz w:val="36"/>
          <w:szCs w:val="36"/>
          <w:cs/>
        </w:rPr>
        <w:t>จังหวัดของทะเบียนรถ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39C49C3A" w14:textId="6D1A3985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 w:rsidRPr="00737D31">
        <w:rPr>
          <w:rFonts w:ascii="TH SarabunPSK" w:hAnsi="TH SarabunPSK" w:cs="TH SarabunPSK"/>
          <w:sz w:val="36"/>
          <w:szCs w:val="36"/>
          <w:cs/>
        </w:rPr>
        <w:t>จังหวัดที่ท่านอยู่ปัจจุบัน</w:t>
      </w:r>
      <w:r w:rsidRPr="00884A14">
        <w:rPr>
          <w:rFonts w:ascii="TH SarabunPSK" w:hAnsi="TH SarabunPSK" w:cs="TH SarabunPSK"/>
          <w:sz w:val="36"/>
          <w:szCs w:val="36"/>
          <w:cs/>
        </w:rPr>
        <w:t>”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="00737D31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2BE99C5B" w14:textId="77777777" w:rsidR="00A55817" w:rsidRPr="0023467F" w:rsidRDefault="00A55817" w:rsidP="00A55817">
      <w:pPr>
        <w:rPr>
          <w:rFonts w:ascii="TH SarabunPSK" w:hAnsi="TH SarabunPSK" w:cs="TH SarabunPSK"/>
        </w:rPr>
      </w:pPr>
    </w:p>
    <w:p w14:paraId="4AF05F62" w14:textId="3DA3E7F3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ประเภท รถจักรยานยนต์ ให้กรอกข้อมูล</w:t>
      </w:r>
    </w:p>
    <w:p w14:paraId="02881FDA" w14:textId="4E0811B8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</w:p>
    <w:p w14:paraId="4001861C" w14:textId="77777777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737D31">
        <w:rPr>
          <w:rFonts w:ascii="TH SarabunPSK" w:hAnsi="TH SarabunPSK" w:cs="TH SarabunPSK"/>
          <w:sz w:val="36"/>
          <w:szCs w:val="36"/>
          <w:cs/>
        </w:rPr>
        <w:t>จังหวัดของทะเบียนรถ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</w:p>
    <w:p w14:paraId="3B3A9B3A" w14:textId="19DD9988" w:rsidR="00737D31" w:rsidRPr="00884A14" w:rsidRDefault="00737D31" w:rsidP="00737D31">
      <w:pPr>
        <w:ind w:left="504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 รถจักรยานยนต์</w:t>
      </w:r>
    </w:p>
    <w:p w14:paraId="1453DB61" w14:textId="4FEE084E" w:rsidR="00C26AA0" w:rsidRDefault="00737D31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737D31">
        <w:rPr>
          <w:rFonts w:ascii="TH SarabunPSK" w:hAnsi="TH SarabunPSK" w:cs="TH SarabunPSK"/>
          <w:sz w:val="36"/>
          <w:szCs w:val="36"/>
          <w:cs/>
        </w:rPr>
        <w:t>จังหวัดที่ท่านอยู่ปัจจุบัน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0E975FFF" w14:textId="7D2282D2" w:rsidR="00737D31" w:rsidRPr="00884A14" w:rsidRDefault="00737D31" w:rsidP="00C26AA0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เมื่อกดบันทึกแล้ว ข้อมูลรถยนต์ และรถจักรยานยนต์จะมาแสดงในหน้า รถของฉัน</w:t>
      </w:r>
    </w:p>
    <w:p w14:paraId="50204B82" w14:textId="77777777" w:rsidR="00737D31" w:rsidRPr="00884A14" w:rsidRDefault="00737D31" w:rsidP="00737D31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78DB39B2" wp14:editId="0D416A57">
            <wp:extent cx="5731510" cy="2903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98CA" w14:textId="0A8924BA" w:rsidR="00737D31" w:rsidRDefault="00737D31" w:rsidP="00737D31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รถยนต์และรถจักรยานยนต์ ที่ลงทะเบียนไว้</w:t>
      </w:r>
    </w:p>
    <w:p w14:paraId="4A52B774" w14:textId="77777777" w:rsidR="00737D31" w:rsidRPr="00A55817" w:rsidRDefault="00737D31" w:rsidP="00737D31">
      <w:pPr>
        <w:rPr>
          <w:rFonts w:ascii="TH SarabunPSK" w:hAnsi="TH SarabunPSK" w:cs="TH SarabunPSK"/>
          <w:sz w:val="28"/>
        </w:rPr>
      </w:pPr>
    </w:p>
    <w:p w14:paraId="27B64FBB" w14:textId="79C16835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0BC7AB39" w14:textId="060067D4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589BD361" w14:textId="6D09263F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130D4250" w14:textId="7EB5C19D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1DD199FA" w14:textId="0D0CBBB4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3C899E7D" w14:textId="069200CC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2A354E5A" w14:textId="77777777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cs/>
          <w:lang w:val="th-TH"/>
        </w:rPr>
      </w:pPr>
    </w:p>
    <w:p w14:paraId="22F7767B" w14:textId="36AA3538" w:rsidR="00737D31" w:rsidRPr="00737D31" w:rsidRDefault="00737D31" w:rsidP="00737D31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1552" behindDoc="1" locked="0" layoutInCell="1" allowOverlap="1" wp14:anchorId="4C5B10D1" wp14:editId="20C6F5A4">
            <wp:simplePos x="0" y="0"/>
            <wp:positionH relativeFrom="column">
              <wp:posOffset>5044440</wp:posOffset>
            </wp:positionH>
            <wp:positionV relativeFrom="paragraph">
              <wp:posOffset>405130</wp:posOffset>
            </wp:positionV>
            <wp:extent cx="1379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182" y="20769"/>
                <wp:lineTo x="2118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" t="11475" r="3981" b="24590"/>
                    <a:stretch/>
                  </pic:blipFill>
                  <pic:spPr bwMode="auto">
                    <a:xfrm>
                      <a:off x="0" y="0"/>
                      <a:ext cx="137922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33F">
        <w:rPr>
          <w:rFonts w:ascii="TH SarabunPSK" w:hAnsi="TH SarabunPSK" w:cs="TH SarabunPSK"/>
          <w:b/>
          <w:bCs/>
          <w:sz w:val="36"/>
          <w:szCs w:val="36"/>
        </w:rPr>
        <w:t xml:space="preserve">6 </w:t>
      </w:r>
      <w:r w:rsidR="00E6333F">
        <w:rPr>
          <w:rFonts w:ascii="TH SarabunPSK" w:hAnsi="TH SarabunPSK" w:cs="TH SarabunPSK" w:hint="cs"/>
          <w:b/>
          <w:bCs/>
          <w:sz w:val="36"/>
          <w:szCs w:val="36"/>
          <w:cs/>
        </w:rPr>
        <w:t>เพิ่ม</w:t>
      </w:r>
      <w:r w:rsidRPr="00737D3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สิ่งที่อยากได้ </w:t>
      </w:r>
    </w:p>
    <w:p w14:paraId="421CC14E" w14:textId="5DAA6469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สามารถเพิ่มสิ่งที่อยากได้นั้นให้ผู้ใช้กดเข้าไปดูรายละเอียดรถที่ต้องการ แล้วกดปุ่ม </w:t>
      </w:r>
    </w:p>
    <w:p w14:paraId="5637C564" w14:textId="0D2052DC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C176F41" wp14:editId="73B40ED8">
            <wp:extent cx="4998720" cy="3358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035" cy="33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B8" w14:textId="54004545" w:rsidR="00737D31" w:rsidRPr="00F63495" w:rsidRDefault="00737D31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 w:rsidR="00F63495">
        <w:rPr>
          <w:rFonts w:ascii="TH SarabunPSK" w:hAnsi="TH SarabunPSK" w:cs="TH SarabunPSK" w:hint="cs"/>
          <w:sz w:val="28"/>
          <w:cs/>
        </w:rPr>
        <w:t>รายละเอียด</w:t>
      </w:r>
      <w:r>
        <w:rPr>
          <w:rFonts w:ascii="TH SarabunPSK" w:hAnsi="TH SarabunPSK" w:cs="TH SarabunPSK" w:hint="cs"/>
          <w:sz w:val="28"/>
          <w:cs/>
        </w:rPr>
        <w:t>รถยนต์</w:t>
      </w:r>
    </w:p>
    <w:p w14:paraId="7DD4AD5A" w14:textId="77777777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2FFA057" wp14:editId="7BEF2D73">
            <wp:extent cx="5288280" cy="3455534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97" cy="34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9432" w14:textId="74F94EC6" w:rsidR="00F63495" w:rsidRDefault="00737D31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 w:rsidR="00F63495">
        <w:rPr>
          <w:rFonts w:ascii="TH SarabunPSK" w:hAnsi="TH SarabunPSK" w:cs="TH SarabunPSK" w:hint="cs"/>
          <w:sz w:val="28"/>
          <w:cs/>
        </w:rPr>
        <w:t>รายละเอียด</w:t>
      </w:r>
      <w:r>
        <w:rPr>
          <w:rFonts w:ascii="TH SarabunPSK" w:hAnsi="TH SarabunPSK" w:cs="TH SarabunPSK" w:hint="cs"/>
          <w:sz w:val="28"/>
          <w:cs/>
        </w:rPr>
        <w:t>รถจักรยานยนต์</w:t>
      </w:r>
    </w:p>
    <w:p w14:paraId="0E550686" w14:textId="3A3FAF5D" w:rsidR="00737D31" w:rsidRPr="00F63495" w:rsidRDefault="00737D31" w:rsidP="00F63495">
      <w:pPr>
        <w:jc w:val="center"/>
        <w:rPr>
          <w:rFonts w:ascii="TH SarabunPSK" w:hAnsi="TH SarabunPSK" w:cs="TH SarabunPSK"/>
          <w:sz w:val="28"/>
        </w:rPr>
      </w:pPr>
    </w:p>
    <w:p w14:paraId="718156D9" w14:textId="38375488" w:rsidR="00F63495" w:rsidRDefault="00F63495" w:rsidP="00F63495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2576" behindDoc="1" locked="0" layoutInCell="1" allowOverlap="1" wp14:anchorId="3C749018" wp14:editId="67256939">
            <wp:simplePos x="0" y="0"/>
            <wp:positionH relativeFrom="column">
              <wp:posOffset>4892040</wp:posOffset>
            </wp:positionH>
            <wp:positionV relativeFrom="paragraph">
              <wp:posOffset>3175</wp:posOffset>
            </wp:positionV>
            <wp:extent cx="487680" cy="312420"/>
            <wp:effectExtent l="0" t="0" r="7620" b="0"/>
            <wp:wrapTight wrapText="bothSides">
              <wp:wrapPolygon edited="0">
                <wp:start x="0" y="0"/>
                <wp:lineTo x="0" y="19756"/>
                <wp:lineTo x="21094" y="19756"/>
                <wp:lineTo x="2109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D31">
        <w:rPr>
          <w:rFonts w:ascii="TH SarabunPSK" w:hAnsi="TH SarabunPSK" w:cs="TH SarabunPSK" w:hint="cs"/>
          <w:sz w:val="36"/>
          <w:szCs w:val="36"/>
          <w:cs/>
        </w:rPr>
        <w:t>หลังจากนั้นน</w:t>
      </w:r>
      <w:r>
        <w:rPr>
          <w:rFonts w:ascii="TH SarabunPSK" w:hAnsi="TH SarabunPSK" w:cs="TH SarabunPSK" w:hint="cs"/>
          <w:sz w:val="36"/>
          <w:szCs w:val="36"/>
          <w:cs/>
        </w:rPr>
        <w:t>ร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ถที่ ผู้ใช้</w:t>
      </w:r>
      <w:r>
        <w:rPr>
          <w:rFonts w:ascii="TH SarabunPSK" w:hAnsi="TH SarabunPSK" w:cs="TH SarabunPSK" w:hint="cs"/>
          <w:sz w:val="36"/>
          <w:szCs w:val="36"/>
          <w:cs/>
        </w:rPr>
        <w:t>อยากได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จะเข้ามาอยู่ในหน้า</w:t>
      </w:r>
      <w:r>
        <w:rPr>
          <w:rFonts w:ascii="TH SarabunPSK" w:hAnsi="TH SarabunPSK" w:cs="TH SarabunPSK" w:hint="cs"/>
          <w:sz w:val="36"/>
          <w:szCs w:val="36"/>
          <w:cs/>
        </w:rPr>
        <w:t>สิ่งที่อยากได้</w:t>
      </w:r>
      <w:r w:rsidR="00737D31">
        <w:rPr>
          <w:rFonts w:ascii="TH SarabunPSK" w:hAnsi="TH SarabunPSK" w:cs="TH SarabunPSK" w:hint="cs"/>
          <w:sz w:val="36"/>
          <w:szCs w:val="36"/>
          <w:cs/>
        </w:rPr>
        <w:t>โดย</w:t>
      </w:r>
      <w:r>
        <w:rPr>
          <w:rFonts w:ascii="TH SarabunPSK" w:hAnsi="TH SarabunPSK" w:cs="TH SarabunPSK" w:hint="cs"/>
          <w:sz w:val="36"/>
          <w:szCs w:val="36"/>
          <w:cs/>
        </w:rPr>
        <w:t>สามารถ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กดปุ่ม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37D31">
        <w:rPr>
          <w:rFonts w:ascii="TH SarabunPSK" w:hAnsi="TH SarabunPSK" w:cs="TH SarabunPSK" w:hint="cs"/>
          <w:sz w:val="36"/>
          <w:szCs w:val="36"/>
          <w:cs/>
        </w:rPr>
        <w:t xml:space="preserve">  เพื่อ</w:t>
      </w:r>
      <w:r>
        <w:rPr>
          <w:rFonts w:ascii="TH SarabunPSK" w:hAnsi="TH SarabunPSK" w:cs="TH SarabunPSK" w:hint="cs"/>
          <w:sz w:val="36"/>
          <w:szCs w:val="36"/>
          <w:cs/>
        </w:rPr>
        <w:t>ดูข้อมูลได้</w:t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0E46782" wp14:editId="680E6E3F">
            <wp:extent cx="5731510" cy="3500586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BFD1" w14:textId="0D6F334C" w:rsidR="00F63495" w:rsidRDefault="00F63495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รถยนต์และรถจักรยานยนต์ ที่อยากได้</w:t>
      </w:r>
    </w:p>
    <w:p w14:paraId="39A139FC" w14:textId="793A5754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4E35291A" w14:textId="6876A063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29F3DCEB" w14:textId="0B6EECE1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39822E7C" w14:textId="523E0E1B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31B01174" w14:textId="77777777" w:rsidR="00737D31" w:rsidRPr="00884A14" w:rsidRDefault="00737D31" w:rsidP="00737D31">
      <w:pPr>
        <w:rPr>
          <w:rFonts w:ascii="TH SarabunPSK" w:hAnsi="TH SarabunPSK" w:cs="TH SarabunPSK"/>
          <w:sz w:val="36"/>
          <w:szCs w:val="36"/>
          <w:cs/>
        </w:rPr>
      </w:pPr>
    </w:p>
    <w:p w14:paraId="7EC59399" w14:textId="3E27244E" w:rsidR="0023467F" w:rsidRPr="0023467F" w:rsidRDefault="0023467F" w:rsidP="00DA59DB">
      <w:pPr>
        <w:rPr>
          <w:rFonts w:ascii="TH SarabunPSK" w:hAnsi="TH SarabunPSK" w:cs="TH SarabunPSK"/>
        </w:rPr>
      </w:pPr>
    </w:p>
    <w:sectPr w:rsidR="0023467F" w:rsidRPr="00234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9DB"/>
    <w:rsid w:val="000449BA"/>
    <w:rsid w:val="000B560D"/>
    <w:rsid w:val="0023467F"/>
    <w:rsid w:val="00680621"/>
    <w:rsid w:val="00737D31"/>
    <w:rsid w:val="007710AB"/>
    <w:rsid w:val="00884A14"/>
    <w:rsid w:val="009608A0"/>
    <w:rsid w:val="00A55817"/>
    <w:rsid w:val="00C26AA0"/>
    <w:rsid w:val="00DA59DB"/>
    <w:rsid w:val="00E02C51"/>
    <w:rsid w:val="00E6333F"/>
    <w:rsid w:val="00F6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CCA98"/>
  <w15:chartTrackingRefBased/>
  <w15:docId w15:val="{85B373B8-DA10-47A2-8D22-CFE61A959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46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6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71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hyperlink" Target="https://market.viicheck.com/" TargetMode="External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image" Target="media/image1.jpeg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13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nytop.jirawat@hotmail.com</dc:creator>
  <cp:keywords/>
  <dc:description/>
  <cp:lastModifiedBy>nytop.jirawat@hotmail.com</cp:lastModifiedBy>
  <cp:revision>2</cp:revision>
  <dcterms:created xsi:type="dcterms:W3CDTF">2021-04-25T04:50:00Z</dcterms:created>
  <dcterms:modified xsi:type="dcterms:W3CDTF">2021-04-25T09:31:00Z</dcterms:modified>
</cp:coreProperties>
</file>