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4608" w14:textId="77777777" w:rsidR="006A6F9E" w:rsidRPr="004A160C" w:rsidRDefault="006A6F9E" w:rsidP="00EF173D">
      <w:pPr>
        <w:pStyle w:val="Heading1"/>
        <w:numPr>
          <w:ilvl w:val="0"/>
          <w:numId w:val="0"/>
        </w:numPr>
        <w:jc w:val="center"/>
      </w:pPr>
      <w:r w:rsidRPr="004A160C">
        <w:rPr>
          <w:rFonts w:hint="eastAsia"/>
        </w:rPr>
        <w:t>CIS</w:t>
      </w:r>
      <w:r w:rsidRPr="004A160C">
        <w:t xml:space="preserve"> 2334 </w:t>
      </w:r>
      <w:r w:rsidRPr="004A160C">
        <w:rPr>
          <w:rFonts w:hint="eastAsia"/>
        </w:rPr>
        <w:t>S</w:t>
      </w:r>
      <w:r w:rsidRPr="004A160C">
        <w:t>emester Project</w:t>
      </w:r>
    </w:p>
    <w:p w14:paraId="6456854F" w14:textId="5D392061" w:rsidR="006A6F9E" w:rsidRPr="000C264F" w:rsidRDefault="006A6F9E" w:rsidP="006A6F9E">
      <w:pPr>
        <w:jc w:val="center"/>
        <w:rPr>
          <w:b/>
          <w:bCs/>
          <w:sz w:val="24"/>
          <w:szCs w:val="24"/>
        </w:rPr>
      </w:pPr>
      <w:r w:rsidRPr="004A160C">
        <w:rPr>
          <w:rStyle w:val="Strong"/>
          <w:sz w:val="24"/>
          <w:szCs w:val="24"/>
        </w:rPr>
        <w:t xml:space="preserve">Part </w:t>
      </w:r>
      <w:r>
        <w:rPr>
          <w:rStyle w:val="Strong"/>
          <w:sz w:val="24"/>
          <w:szCs w:val="24"/>
        </w:rPr>
        <w:t>3</w:t>
      </w:r>
    </w:p>
    <w:p w14:paraId="62C842C5" w14:textId="77777777" w:rsidR="000770ED" w:rsidRDefault="006A6F9E" w:rsidP="006A6F9E">
      <w:pPr>
        <w:jc w:val="both"/>
      </w:pPr>
      <w:r>
        <w:t>The m</w:t>
      </w:r>
      <w:r w:rsidRPr="00E239DA">
        <w:t>arine biolog</w:t>
      </w:r>
      <w:r>
        <w:t xml:space="preserve">ists research team are satisfied with the </w:t>
      </w:r>
      <w:r w:rsidR="000B3B4D">
        <w:t>excel application</w:t>
      </w:r>
      <w:r>
        <w:t xml:space="preserve"> you have </w:t>
      </w:r>
      <w:r w:rsidR="000B3B4D">
        <w:t>developed</w:t>
      </w:r>
      <w:r w:rsidR="00BD288F">
        <w:t xml:space="preserve">, which helped them greatly understand the abalone </w:t>
      </w:r>
      <w:r w:rsidR="00A55CF7">
        <w:t>across the country</w:t>
      </w:r>
      <w:r>
        <w:t xml:space="preserve">. </w:t>
      </w:r>
      <w:r w:rsidR="00A55CF7">
        <w:t xml:space="preserve">On top of the </w:t>
      </w:r>
      <w:r w:rsidR="002B19C1">
        <w:t>analysis,</w:t>
      </w:r>
      <w:r w:rsidR="00A55CF7">
        <w:t xml:space="preserve"> you have done in part 2, </w:t>
      </w:r>
      <w:r w:rsidR="006970BB">
        <w:t>t</w:t>
      </w:r>
      <w:r w:rsidR="007A52AE">
        <w:t>he scientist</w:t>
      </w:r>
      <w:r w:rsidR="0069537A">
        <w:t xml:space="preserve">s are keen to </w:t>
      </w:r>
      <w:r w:rsidR="006970BB">
        <w:t>find some underlying patterns from the abalone data</w:t>
      </w:r>
      <w:r w:rsidR="00FD1E0D">
        <w:t>. In other words, t</w:t>
      </w:r>
      <w:r>
        <w:t xml:space="preserve">he research team wants </w:t>
      </w:r>
      <w:r w:rsidR="00FD1E0D">
        <w:t xml:space="preserve">to build </w:t>
      </w:r>
      <w:r w:rsidR="00AA55C0">
        <w:t>mathematical</w:t>
      </w:r>
      <w:r w:rsidR="00FD1E0D">
        <w:t xml:space="preserve"> models </w:t>
      </w:r>
      <w:r w:rsidR="00AA55C0">
        <w:t>for the abalone data</w:t>
      </w:r>
      <w:r w:rsidR="00CF1364">
        <w:t xml:space="preserve">, which </w:t>
      </w:r>
      <w:r w:rsidR="00CC5501">
        <w:t>reveal the fundamental relationships among the variables</w:t>
      </w:r>
      <w:r w:rsidR="000D5719">
        <w:t xml:space="preserve"> in the abalone data</w:t>
      </w:r>
      <w:r w:rsidR="002B19C1">
        <w:t>.</w:t>
      </w:r>
      <w:r>
        <w:t xml:space="preserve"> </w:t>
      </w:r>
      <w:r w:rsidR="00F8676A">
        <w:t xml:space="preserve">As </w:t>
      </w:r>
      <w:r w:rsidR="00AE3DAB">
        <w:t>an expert in business analytics</w:t>
      </w:r>
      <w:r w:rsidR="00303519">
        <w:t xml:space="preserve">, </w:t>
      </w:r>
      <w:r w:rsidR="00E32249">
        <w:t xml:space="preserve">you have </w:t>
      </w:r>
      <w:r w:rsidR="00CB06FD">
        <w:t xml:space="preserve">the </w:t>
      </w:r>
      <w:r w:rsidR="00303519">
        <w:t xml:space="preserve">perfect skill set for this task. </w:t>
      </w:r>
    </w:p>
    <w:p w14:paraId="664510D2" w14:textId="6DF3A04D" w:rsidR="006A6F9E" w:rsidRDefault="00303519" w:rsidP="006A6F9E">
      <w:pPr>
        <w:jc w:val="both"/>
      </w:pPr>
      <w:r>
        <w:t xml:space="preserve">To </w:t>
      </w:r>
      <w:r w:rsidR="005F1002">
        <w:t>build</w:t>
      </w:r>
      <w:r>
        <w:t xml:space="preserve"> a solid </w:t>
      </w:r>
      <w:r w:rsidR="005F1002">
        <w:t>model, you need to go through the following steps and finalize your model</w:t>
      </w:r>
      <w:r w:rsidR="000770ED">
        <w:t xml:space="preserve"> in the end.</w:t>
      </w:r>
      <w:r w:rsidR="00454765">
        <w:t xml:space="preserve"> </w:t>
      </w:r>
    </w:p>
    <w:p w14:paraId="56CCD50B" w14:textId="77777777" w:rsidR="006A6F9E" w:rsidRDefault="006A6F9E" w:rsidP="00565501"/>
    <w:p w14:paraId="6DB114A0" w14:textId="68A5D013" w:rsidR="00C6706D" w:rsidRPr="00C8182F" w:rsidRDefault="00D162FF" w:rsidP="00EF173D">
      <w:pPr>
        <w:pStyle w:val="Heading1"/>
      </w:pPr>
      <w:r w:rsidRPr="009733C3">
        <w:t>Pre</w:t>
      </w:r>
      <w:r w:rsidR="00312DEA" w:rsidRPr="009733C3">
        <w:t>pare</w:t>
      </w:r>
      <w:r w:rsidR="00312DEA">
        <w:t xml:space="preserve"> the d</w:t>
      </w:r>
      <w:r w:rsidR="00C6706D">
        <w:t>ataset</w:t>
      </w:r>
    </w:p>
    <w:p w14:paraId="1BF2288B" w14:textId="1AC3396F" w:rsidR="004518DE" w:rsidRDefault="002764C3" w:rsidP="00C6706D">
      <w:r>
        <w:t xml:space="preserve">Firstly, you need to prepare the data for building the model. </w:t>
      </w:r>
      <w:r w:rsidR="00E71E8B">
        <w:t xml:space="preserve">In classic data </w:t>
      </w:r>
      <w:r w:rsidR="006C5F99">
        <w:t>modeling</w:t>
      </w:r>
      <w:r w:rsidR="00E71E8B">
        <w:t xml:space="preserve"> </w:t>
      </w:r>
      <w:r w:rsidR="00C72BCE">
        <w:t>tasks</w:t>
      </w:r>
      <w:r w:rsidR="00E71E8B">
        <w:t>, you</w:t>
      </w:r>
      <w:r w:rsidR="006C5F99">
        <w:t xml:space="preserve"> only use</w:t>
      </w:r>
      <w:r w:rsidR="00C72BCE">
        <w:t xml:space="preserve"> a portion of the data to train </w:t>
      </w:r>
      <w:r w:rsidR="006C5F99">
        <w:t xml:space="preserve">your </w:t>
      </w:r>
      <w:r w:rsidR="00C72BCE">
        <w:t>model</w:t>
      </w:r>
      <w:r w:rsidR="007C18B1">
        <w:t xml:space="preserve"> – this portion of the data is called the training set; </w:t>
      </w:r>
      <w:r w:rsidR="004518DE">
        <w:t xml:space="preserve">the rest of the data are used to evaluate the performance of your model – this is called </w:t>
      </w:r>
      <w:r w:rsidR="00CC539A">
        <w:t xml:space="preserve">the test set. </w:t>
      </w:r>
    </w:p>
    <w:p w14:paraId="0413129A" w14:textId="6DA34279" w:rsidR="004518DE" w:rsidRDefault="00D069D4" w:rsidP="00C6706D">
      <w:r>
        <w:t>What you need to do:</w:t>
      </w:r>
    </w:p>
    <w:p w14:paraId="635C1560" w14:textId="47875BB0" w:rsidR="00910A28" w:rsidRDefault="00CC539A" w:rsidP="00CC539A">
      <w:pPr>
        <w:pStyle w:val="ListParagraph"/>
        <w:numPr>
          <w:ilvl w:val="0"/>
          <w:numId w:val="6"/>
        </w:numPr>
      </w:pPr>
      <w:r>
        <w:t xml:space="preserve">Create a new excel file </w:t>
      </w:r>
      <w:r w:rsidR="007346D3">
        <w:t>called “</w:t>
      </w:r>
      <w:r w:rsidR="007346D3" w:rsidRPr="007346D3">
        <w:t>Firstname_Lastname_</w:t>
      </w:r>
      <w:r w:rsidR="00910A28">
        <w:t>DataModeling</w:t>
      </w:r>
      <w:r w:rsidR="007346D3" w:rsidRPr="007346D3">
        <w:t>.xlsx</w:t>
      </w:r>
      <w:r w:rsidR="00910A28">
        <w:t>”</w:t>
      </w:r>
      <w:r w:rsidR="002E01D6">
        <w:t>.</w:t>
      </w:r>
    </w:p>
    <w:p w14:paraId="78B1A32C" w14:textId="2ED55B96" w:rsidR="00DF55DA" w:rsidRDefault="0069500E" w:rsidP="00CC539A">
      <w:pPr>
        <w:pStyle w:val="ListParagraph"/>
        <w:numPr>
          <w:ilvl w:val="0"/>
          <w:numId w:val="6"/>
        </w:numPr>
      </w:pPr>
      <w:r>
        <w:t>Name your current worksheet “</w:t>
      </w:r>
      <w:r w:rsidR="00DF55DA">
        <w:t>Original Data”</w:t>
      </w:r>
      <w:r w:rsidR="002E01D6">
        <w:t>.</w:t>
      </w:r>
    </w:p>
    <w:p w14:paraId="2636A686" w14:textId="280FC4E2" w:rsidR="00C6706D" w:rsidRDefault="00DF55DA" w:rsidP="00CC539A">
      <w:pPr>
        <w:pStyle w:val="ListParagraph"/>
        <w:numPr>
          <w:ilvl w:val="0"/>
          <w:numId w:val="6"/>
        </w:numPr>
      </w:pPr>
      <w:r>
        <w:t>Copy</w:t>
      </w:r>
      <w:r w:rsidR="00C81736">
        <w:t xml:space="preserve"> the data </w:t>
      </w:r>
      <w:r w:rsidR="00196EEC">
        <w:t xml:space="preserve">in </w:t>
      </w:r>
      <w:r w:rsidR="00C81736">
        <w:t>your “Personal Data”</w:t>
      </w:r>
      <w:r w:rsidR="00196EEC">
        <w:t xml:space="preserve"> worksheet from your semester project part 2</w:t>
      </w:r>
      <w:r w:rsidR="006070D6">
        <w:t xml:space="preserve"> </w:t>
      </w:r>
      <w:r>
        <w:t>and past</w:t>
      </w:r>
      <w:r w:rsidR="00C6706D">
        <w:t xml:space="preserve"> </w:t>
      </w:r>
      <w:r w:rsidR="006070D6">
        <w:t>the</w:t>
      </w:r>
      <w:r w:rsidR="00C6706D">
        <w:t xml:space="preserve"> data set </w:t>
      </w:r>
      <w:r w:rsidR="006070D6">
        <w:t>in</w:t>
      </w:r>
      <w:r w:rsidR="002E01D6">
        <w:t xml:space="preserve"> the</w:t>
      </w:r>
      <w:r w:rsidR="006070D6">
        <w:t xml:space="preserve"> “Original Data”</w:t>
      </w:r>
      <w:r w:rsidR="002E01D6">
        <w:t xml:space="preserve"> worksheet</w:t>
      </w:r>
      <w:r w:rsidR="00C6706D">
        <w:t>.</w:t>
      </w:r>
    </w:p>
    <w:p w14:paraId="6E9CCCEB" w14:textId="1C9C290D" w:rsidR="00BA2BCC" w:rsidRDefault="00BA2BCC" w:rsidP="00CC539A">
      <w:pPr>
        <w:pStyle w:val="ListParagraph"/>
        <w:numPr>
          <w:ilvl w:val="0"/>
          <w:numId w:val="6"/>
        </w:numPr>
      </w:pPr>
      <w:r>
        <w:t>Create a new worksheet</w:t>
      </w:r>
      <w:r w:rsidR="00A837F3">
        <w:t xml:space="preserve"> called “</w:t>
      </w:r>
      <w:r w:rsidR="000475B9">
        <w:t>Training set</w:t>
      </w:r>
      <w:r w:rsidR="008A2222">
        <w:t>” and</w:t>
      </w:r>
      <w:r w:rsidR="005F17B3">
        <w:t xml:space="preserve"> copy</w:t>
      </w:r>
      <w:r w:rsidR="008A2222">
        <w:t xml:space="preserve"> </w:t>
      </w:r>
      <w:r w:rsidR="005F17B3">
        <w:t>the</w:t>
      </w:r>
      <w:r w:rsidR="00C7335A">
        <w:t xml:space="preserve"> first </w:t>
      </w:r>
      <w:r w:rsidR="00CF020C">
        <w:t>2</w:t>
      </w:r>
      <w:r w:rsidR="00C7335A">
        <w:t xml:space="preserve">/3 of the data </w:t>
      </w:r>
      <w:r w:rsidR="004D24AC">
        <w:t xml:space="preserve">from </w:t>
      </w:r>
      <w:r w:rsidR="00C7335A">
        <w:t>the “</w:t>
      </w:r>
      <w:r w:rsidR="008A2222">
        <w:t>Original data”</w:t>
      </w:r>
      <w:r w:rsidR="00C7335A">
        <w:t xml:space="preserve"> </w:t>
      </w:r>
      <w:r w:rsidR="008A2222">
        <w:t>and paste them here.</w:t>
      </w:r>
    </w:p>
    <w:p w14:paraId="7D822AA8" w14:textId="5C0B026F" w:rsidR="008A2222" w:rsidRDefault="008A2222" w:rsidP="008A2222">
      <w:pPr>
        <w:pStyle w:val="ListParagraph"/>
        <w:numPr>
          <w:ilvl w:val="0"/>
          <w:numId w:val="6"/>
        </w:numPr>
      </w:pPr>
      <w:r>
        <w:t xml:space="preserve">Create a new worksheet called “Test set” and copy the rest of </w:t>
      </w:r>
      <w:r w:rsidR="00CF020C">
        <w:t>1</w:t>
      </w:r>
      <w:r>
        <w:t xml:space="preserve">/3 of the data </w:t>
      </w:r>
      <w:r w:rsidR="004D24AC">
        <w:t>from</w:t>
      </w:r>
      <w:r>
        <w:t xml:space="preserve"> the “Original data” and paste them here.</w:t>
      </w:r>
    </w:p>
    <w:p w14:paraId="2D6944C7" w14:textId="77777777" w:rsidR="00EF173D" w:rsidRPr="00C6706D" w:rsidRDefault="00EF173D" w:rsidP="00EF173D"/>
    <w:p w14:paraId="54A8CA75" w14:textId="278F18F1" w:rsidR="004077D3" w:rsidRDefault="000A3B7E" w:rsidP="00EF173D">
      <w:pPr>
        <w:pStyle w:val="Heading1"/>
      </w:pPr>
      <w:r>
        <w:t>Find</w:t>
      </w:r>
      <w:r w:rsidR="00EC0F4D">
        <w:t xml:space="preserve"> </w:t>
      </w:r>
      <w:r w:rsidR="00151148" w:rsidRPr="009733C3">
        <w:t>relationships</w:t>
      </w:r>
      <w:r w:rsidR="00151148">
        <w:t xml:space="preserve"> among </w:t>
      </w:r>
      <w:r w:rsidR="00151148" w:rsidRPr="00EF173D">
        <w:t>variables</w:t>
      </w:r>
      <w:r>
        <w:t xml:space="preserve"> in stacked data</w:t>
      </w:r>
    </w:p>
    <w:p w14:paraId="1051D6BB" w14:textId="4BD8A790" w:rsidR="00FD7789" w:rsidRDefault="002A5FE1" w:rsidP="002A5FE1">
      <w:r>
        <w:t>Before modeling the data</w:t>
      </w:r>
      <w:r w:rsidR="00D0757A">
        <w:t xml:space="preserve">, </w:t>
      </w:r>
      <w:r>
        <w:t xml:space="preserve">you need to </w:t>
      </w:r>
      <w:r w:rsidR="00D0757A">
        <w:t>have a better understanding of the relationship among variables</w:t>
      </w:r>
      <w:r w:rsidR="00C25515">
        <w:t>.</w:t>
      </w:r>
      <w:r w:rsidR="00E1125B">
        <w:t xml:space="preserve"> The research team have </w:t>
      </w:r>
      <w:r w:rsidR="00624BAB">
        <w:t xml:space="preserve">specified </w:t>
      </w:r>
      <w:r w:rsidR="001D4C9B">
        <w:t>a set of numerical variables that they care the most</w:t>
      </w:r>
      <w:r w:rsidR="00FD7789">
        <w:t xml:space="preserve">. They are listed in the table below. </w:t>
      </w:r>
      <w:proofErr w:type="gramStart"/>
      <w:r w:rsidR="00FD7789">
        <w:t xml:space="preserve">In particular, </w:t>
      </w:r>
      <w:r w:rsidR="001A10AB">
        <w:t>scientists</w:t>
      </w:r>
      <w:proofErr w:type="gramEnd"/>
      <w:r w:rsidR="001A10AB">
        <w:t xml:space="preserve"> </w:t>
      </w:r>
      <w:r w:rsidR="00667282">
        <w:t>are mostly interested in the rings of the abalone</w:t>
      </w:r>
      <w:r w:rsidR="0060681B">
        <w:t>, since it tells the age of the abalone.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98"/>
        <w:gridCol w:w="851"/>
        <w:gridCol w:w="1435"/>
        <w:gridCol w:w="1587"/>
        <w:gridCol w:w="1490"/>
        <w:gridCol w:w="1286"/>
        <w:gridCol w:w="851"/>
      </w:tblGrid>
      <w:tr w:rsidR="00FD7789" w:rsidRPr="00FD7789" w14:paraId="41F30595" w14:textId="77777777" w:rsidTr="00FD7789">
        <w:trPr>
          <w:trHeight w:val="288"/>
        </w:trPr>
        <w:tc>
          <w:tcPr>
            <w:tcW w:w="897" w:type="dxa"/>
            <w:noWrap/>
            <w:hideMark/>
          </w:tcPr>
          <w:p w14:paraId="2EA7874C" w14:textId="77777777" w:rsidR="00FD7789" w:rsidRPr="00FD7789" w:rsidRDefault="00FD7789">
            <w:r w:rsidRPr="00FD7789">
              <w:t>Length</w:t>
            </w:r>
          </w:p>
        </w:tc>
        <w:tc>
          <w:tcPr>
            <w:tcW w:w="897" w:type="dxa"/>
            <w:noWrap/>
            <w:hideMark/>
          </w:tcPr>
          <w:p w14:paraId="6BFE2D66" w14:textId="77777777" w:rsidR="00FD7789" w:rsidRPr="00FD7789" w:rsidRDefault="00FD7789">
            <w:r w:rsidRPr="00FD7789">
              <w:t>Diameter</w:t>
            </w:r>
          </w:p>
        </w:tc>
        <w:tc>
          <w:tcPr>
            <w:tcW w:w="897" w:type="dxa"/>
            <w:noWrap/>
            <w:hideMark/>
          </w:tcPr>
          <w:p w14:paraId="11208424" w14:textId="77777777" w:rsidR="00FD7789" w:rsidRPr="00FD7789" w:rsidRDefault="00FD7789">
            <w:r w:rsidRPr="00FD7789">
              <w:t>Height</w:t>
            </w:r>
          </w:p>
        </w:tc>
        <w:tc>
          <w:tcPr>
            <w:tcW w:w="1249" w:type="dxa"/>
            <w:noWrap/>
            <w:hideMark/>
          </w:tcPr>
          <w:p w14:paraId="277A03B7" w14:textId="77777777" w:rsidR="00FD7789" w:rsidRPr="00FD7789" w:rsidRDefault="00FD7789">
            <w:proofErr w:type="spellStart"/>
            <w:r w:rsidRPr="00FD7789">
              <w:t>Whole_weight</w:t>
            </w:r>
            <w:proofErr w:type="spellEnd"/>
          </w:p>
        </w:tc>
        <w:tc>
          <w:tcPr>
            <w:tcW w:w="1400" w:type="dxa"/>
            <w:noWrap/>
            <w:hideMark/>
          </w:tcPr>
          <w:p w14:paraId="0EED4486" w14:textId="77777777" w:rsidR="00FD7789" w:rsidRPr="00FD7789" w:rsidRDefault="00FD7789">
            <w:proofErr w:type="spellStart"/>
            <w:r w:rsidRPr="00FD7789">
              <w:t>Shucked_weight</w:t>
            </w:r>
            <w:proofErr w:type="spellEnd"/>
          </w:p>
        </w:tc>
        <w:tc>
          <w:tcPr>
            <w:tcW w:w="1304" w:type="dxa"/>
            <w:noWrap/>
            <w:hideMark/>
          </w:tcPr>
          <w:p w14:paraId="3F6A6F45" w14:textId="77777777" w:rsidR="00FD7789" w:rsidRPr="00FD7789" w:rsidRDefault="00FD7789">
            <w:proofErr w:type="spellStart"/>
            <w:r w:rsidRPr="00FD7789">
              <w:t>Viscera_weight</w:t>
            </w:r>
            <w:proofErr w:type="spellEnd"/>
          </w:p>
        </w:tc>
        <w:tc>
          <w:tcPr>
            <w:tcW w:w="1099" w:type="dxa"/>
            <w:noWrap/>
            <w:hideMark/>
          </w:tcPr>
          <w:p w14:paraId="713B7272" w14:textId="77777777" w:rsidR="00FD7789" w:rsidRPr="00FD7789" w:rsidRDefault="00FD7789">
            <w:proofErr w:type="spellStart"/>
            <w:r w:rsidRPr="00FD7789">
              <w:t>Shell_weight</w:t>
            </w:r>
            <w:proofErr w:type="spellEnd"/>
          </w:p>
        </w:tc>
        <w:tc>
          <w:tcPr>
            <w:tcW w:w="897" w:type="dxa"/>
            <w:noWrap/>
            <w:hideMark/>
          </w:tcPr>
          <w:p w14:paraId="10A26B17" w14:textId="77777777" w:rsidR="00FD7789" w:rsidRPr="00FD7789" w:rsidRDefault="00FD7789">
            <w:r w:rsidRPr="00FD7789">
              <w:t>Rings</w:t>
            </w:r>
          </w:p>
        </w:tc>
      </w:tr>
    </w:tbl>
    <w:p w14:paraId="3049EA71" w14:textId="77777777" w:rsidR="002302CB" w:rsidRDefault="002302CB" w:rsidP="002A5FE1"/>
    <w:p w14:paraId="7C5FD880" w14:textId="09C7856F" w:rsidR="00362DBE" w:rsidRDefault="00C25515" w:rsidP="002A5FE1">
      <w:r>
        <w:t>What you need to do:</w:t>
      </w:r>
    </w:p>
    <w:p w14:paraId="01F838C0" w14:textId="072E1A92" w:rsidR="00EB16F4" w:rsidRDefault="00EB16F4" w:rsidP="00EB16F4">
      <w:pPr>
        <w:pStyle w:val="ListParagraph"/>
        <w:numPr>
          <w:ilvl w:val="0"/>
          <w:numId w:val="4"/>
        </w:numPr>
      </w:pPr>
      <w:r>
        <w:t>Create a new worksheet called “</w:t>
      </w:r>
      <w:r w:rsidR="004B36B2">
        <w:t>Stacked data</w:t>
      </w:r>
      <w:r>
        <w:t xml:space="preserve"> analysis”</w:t>
      </w:r>
    </w:p>
    <w:p w14:paraId="6F67F159" w14:textId="7FE81ADD" w:rsidR="005D49B3" w:rsidRDefault="0077173D" w:rsidP="00DA746A">
      <w:pPr>
        <w:pStyle w:val="ListParagraph"/>
        <w:numPr>
          <w:ilvl w:val="0"/>
          <w:numId w:val="4"/>
        </w:numPr>
      </w:pPr>
      <w:r>
        <w:t>Use</w:t>
      </w:r>
      <w:r w:rsidR="009C6B64">
        <w:t xml:space="preserve"> the “</w:t>
      </w:r>
      <w:r w:rsidR="00AD1A45">
        <w:t>Training set</w:t>
      </w:r>
      <w:r w:rsidR="009C6B64">
        <w:t>”</w:t>
      </w:r>
      <w:r>
        <w:t xml:space="preserve">. </w:t>
      </w:r>
      <w:r w:rsidR="00EC3318">
        <w:t xml:space="preserve">Explore and create </w:t>
      </w:r>
      <w:r w:rsidR="0039274B">
        <w:t>histogram</w:t>
      </w:r>
      <w:r w:rsidR="00EB16F4">
        <w:t>s</w:t>
      </w:r>
      <w:r w:rsidR="001D69F9">
        <w:t xml:space="preserve"> </w:t>
      </w:r>
      <w:r w:rsidR="009D4216">
        <w:t xml:space="preserve">for </w:t>
      </w:r>
      <w:r w:rsidR="001D69F9">
        <w:t>different</w:t>
      </w:r>
      <w:r w:rsidR="009D4216">
        <w:t xml:space="preserve"> variable</w:t>
      </w:r>
      <w:r w:rsidR="001D69F9">
        <w:t>s</w:t>
      </w:r>
      <w:r w:rsidR="00EC3318">
        <w:t xml:space="preserve"> listed above</w:t>
      </w:r>
      <w:r w:rsidR="009D4216">
        <w:t xml:space="preserve"> </w:t>
      </w:r>
      <w:r w:rsidR="00A43E8B">
        <w:t xml:space="preserve">and then </w:t>
      </w:r>
      <w:r w:rsidR="00EB16F4">
        <w:t xml:space="preserve">pick 3 most interesting </w:t>
      </w:r>
      <w:r w:rsidR="00A43E8B">
        <w:t xml:space="preserve">histograms and </w:t>
      </w:r>
      <w:r w:rsidR="00850989">
        <w:t>d</w:t>
      </w:r>
      <w:r w:rsidR="009D73B8">
        <w:t>escribe</w:t>
      </w:r>
      <w:r w:rsidR="00B57627">
        <w:t xml:space="preserve"> the characteristics of each </w:t>
      </w:r>
      <w:r w:rsidR="00A43E8B">
        <w:t>of them</w:t>
      </w:r>
      <w:r w:rsidR="001D6623">
        <w:t>.</w:t>
      </w:r>
    </w:p>
    <w:p w14:paraId="55E58F85" w14:textId="01C2DD29" w:rsidR="00317AED" w:rsidRDefault="0077173D" w:rsidP="006015C5">
      <w:pPr>
        <w:pStyle w:val="ListParagraph"/>
        <w:numPr>
          <w:ilvl w:val="0"/>
          <w:numId w:val="4"/>
        </w:numPr>
      </w:pPr>
      <w:r>
        <w:lastRenderedPageBreak/>
        <w:t>Use the “</w:t>
      </w:r>
      <w:r w:rsidR="00AD1A45">
        <w:t>Training set</w:t>
      </w:r>
      <w:r>
        <w:t xml:space="preserve">”. </w:t>
      </w:r>
      <w:r w:rsidR="009F6C79">
        <w:t xml:space="preserve">Create a box plot for </w:t>
      </w:r>
      <w:proofErr w:type="spellStart"/>
      <w:r w:rsidR="005D49B3" w:rsidRPr="00FD7789">
        <w:t>Shucked_weight</w:t>
      </w:r>
      <w:proofErr w:type="spellEnd"/>
      <w:r w:rsidR="005D49B3">
        <w:t xml:space="preserve">, </w:t>
      </w:r>
      <w:proofErr w:type="spellStart"/>
      <w:r w:rsidR="005D49B3" w:rsidRPr="00FD7789">
        <w:t>Viscera_weight</w:t>
      </w:r>
      <w:proofErr w:type="spellEnd"/>
      <w:r w:rsidR="005D49B3">
        <w:t xml:space="preserve"> and </w:t>
      </w:r>
      <w:proofErr w:type="spellStart"/>
      <w:r w:rsidR="005D49B3" w:rsidRPr="00FD7789">
        <w:t>Shell_weight</w:t>
      </w:r>
      <w:proofErr w:type="spellEnd"/>
      <w:r w:rsidR="005D49B3">
        <w:t xml:space="preserve"> and describe</w:t>
      </w:r>
      <w:r w:rsidR="000C6846">
        <w:t xml:space="preserve"> characteristic for</w:t>
      </w:r>
      <w:r w:rsidR="005D49B3">
        <w:t xml:space="preserve"> each of the variable in the plot.</w:t>
      </w:r>
    </w:p>
    <w:p w14:paraId="5EAE30C1" w14:textId="60261FEF" w:rsidR="00EC0F4D" w:rsidRDefault="0077173D" w:rsidP="006015C5">
      <w:pPr>
        <w:pStyle w:val="ListParagraph"/>
        <w:numPr>
          <w:ilvl w:val="0"/>
          <w:numId w:val="4"/>
        </w:numPr>
      </w:pPr>
      <w:r>
        <w:t>Use the “</w:t>
      </w:r>
      <w:r w:rsidR="00AD1A45">
        <w:t>Training set</w:t>
      </w:r>
      <w:r>
        <w:t xml:space="preserve">”. </w:t>
      </w:r>
      <w:r w:rsidR="00EC3318">
        <w:t xml:space="preserve">Explore and </w:t>
      </w:r>
      <w:r>
        <w:t>create</w:t>
      </w:r>
      <w:r w:rsidR="002F3C61">
        <w:t xml:space="preserve"> sca</w:t>
      </w:r>
      <w:r w:rsidR="00C4364E">
        <w:rPr>
          <w:rFonts w:hint="eastAsia"/>
        </w:rPr>
        <w:t>tt</w:t>
      </w:r>
      <w:r w:rsidR="00C4364E">
        <w:t>er plots</w:t>
      </w:r>
      <w:r w:rsidR="00E376D0">
        <w:t xml:space="preserve"> for different variables</w:t>
      </w:r>
      <w:r w:rsidR="00EC3318">
        <w:t xml:space="preserve"> listed above</w:t>
      </w:r>
      <w:r w:rsidR="00E376D0">
        <w:t xml:space="preserve">, </w:t>
      </w:r>
      <w:r w:rsidR="00A43E8B">
        <w:t>then pick 5 most interesting sca</w:t>
      </w:r>
      <w:r w:rsidR="00A43E8B">
        <w:rPr>
          <w:rFonts w:hint="eastAsia"/>
        </w:rPr>
        <w:t>tt</w:t>
      </w:r>
      <w:r w:rsidR="00A43E8B">
        <w:t xml:space="preserve">er </w:t>
      </w:r>
      <w:r w:rsidR="009C6B64">
        <w:t xml:space="preserve">plots </w:t>
      </w:r>
      <w:r w:rsidR="00A43E8B">
        <w:t>and describe the characteristics of each of them</w:t>
      </w:r>
      <w:r w:rsidR="009C6B64">
        <w:t>.</w:t>
      </w:r>
    </w:p>
    <w:p w14:paraId="74EBCD89" w14:textId="2551A480" w:rsidR="00E238EC" w:rsidRDefault="00240E26" w:rsidP="00704500">
      <w:pPr>
        <w:pStyle w:val="ListParagraph"/>
        <w:numPr>
          <w:ilvl w:val="0"/>
          <w:numId w:val="4"/>
        </w:numPr>
      </w:pPr>
      <w:r>
        <w:t>Use the “</w:t>
      </w:r>
      <w:r w:rsidR="00AD1A45">
        <w:t>Training set</w:t>
      </w:r>
      <w:r>
        <w:t xml:space="preserve">”. </w:t>
      </w:r>
      <w:r w:rsidR="00801B18">
        <w:t xml:space="preserve">Calculate the correlation between </w:t>
      </w:r>
      <w:r w:rsidR="00640C38" w:rsidRPr="00E51EE1">
        <w:rPr>
          <w:b/>
          <w:bCs/>
        </w:rPr>
        <w:t>every pair</w:t>
      </w:r>
      <w:r w:rsidR="00640C38">
        <w:t xml:space="preserve"> of the variables listed above.</w:t>
      </w:r>
      <w:r w:rsidR="00572541">
        <w:t xml:space="preserve"> Identify the </w:t>
      </w:r>
      <w:r w:rsidR="009B0113">
        <w:t>top-5-strong</w:t>
      </w:r>
      <w:r w:rsidR="00572541">
        <w:t xml:space="preserve"> corelated variables.</w:t>
      </w:r>
      <w:r w:rsidR="00640C38">
        <w:t xml:space="preserve"> </w:t>
      </w:r>
      <w:r w:rsidR="00C80150">
        <w:t xml:space="preserve">Apply conditional formatting on your computed results that indicates </w:t>
      </w:r>
      <w:r w:rsidR="009B0113">
        <w:t xml:space="preserve">top-5-strong </w:t>
      </w:r>
      <w:r w:rsidR="00C80150">
        <w:t>correlations.</w:t>
      </w:r>
    </w:p>
    <w:p w14:paraId="572471D1" w14:textId="0F7DF018" w:rsidR="00657934" w:rsidRDefault="007B7909" w:rsidP="00704500">
      <w:pPr>
        <w:pStyle w:val="ListParagraph"/>
        <w:numPr>
          <w:ilvl w:val="0"/>
          <w:numId w:val="4"/>
        </w:numPr>
      </w:pPr>
      <w:r>
        <w:t>Use scatter plots to de</w:t>
      </w:r>
      <w:r w:rsidR="0046398A">
        <w:t xml:space="preserve">monstrate </w:t>
      </w:r>
      <w:r>
        <w:t>the strong corelated variables</w:t>
      </w:r>
      <w:r w:rsidR="004B36B2">
        <w:t>.</w:t>
      </w:r>
      <w:r w:rsidR="000A3B7E">
        <w:t xml:space="preserve"> </w:t>
      </w:r>
      <w:r w:rsidR="003B25CE">
        <w:t>Describe your findings.</w:t>
      </w:r>
    </w:p>
    <w:p w14:paraId="6D7071C7" w14:textId="77777777" w:rsidR="00543FC4" w:rsidRDefault="00543FC4" w:rsidP="00543FC4"/>
    <w:p w14:paraId="266E6BF0" w14:textId="33E256B6" w:rsidR="00DF724A" w:rsidRDefault="00DF724A" w:rsidP="00EF173D">
      <w:pPr>
        <w:pStyle w:val="Heading1"/>
      </w:pPr>
      <w:r>
        <w:t>Build regression model</w:t>
      </w:r>
      <w:r w:rsidR="00A3010D">
        <w:t>s for</w:t>
      </w:r>
      <w:r w:rsidR="00D07D19">
        <w:t xml:space="preserve"> stacked data</w:t>
      </w:r>
    </w:p>
    <w:p w14:paraId="752F8AC9" w14:textId="59DEEC8E" w:rsidR="00DF724A" w:rsidRDefault="00DF724A" w:rsidP="00DF724A">
      <w:r>
        <w:t xml:space="preserve">Since you have revealed the </w:t>
      </w:r>
      <w:r w:rsidR="009B0113">
        <w:t>top</w:t>
      </w:r>
      <w:r w:rsidR="009B0113">
        <w:t>-</w:t>
      </w:r>
      <w:r w:rsidR="009B0113">
        <w:t>5</w:t>
      </w:r>
      <w:r w:rsidR="009B0113">
        <w:t>-</w:t>
      </w:r>
      <w:r w:rsidR="009B0113">
        <w:t>strong corelated variables</w:t>
      </w:r>
      <w:r>
        <w:t>, you need to build regression models that describe the data relationship mathematically.</w:t>
      </w:r>
    </w:p>
    <w:p w14:paraId="3BEC2E7E" w14:textId="77777777" w:rsidR="00DF724A" w:rsidRDefault="00DF724A" w:rsidP="00DF724A">
      <w:r>
        <w:t>What you need to do:</w:t>
      </w:r>
    </w:p>
    <w:p w14:paraId="6EC059C8" w14:textId="1C4F9058" w:rsidR="00DF724A" w:rsidRDefault="00DF724A" w:rsidP="00DF724A">
      <w:pPr>
        <w:pStyle w:val="ListParagraph"/>
        <w:numPr>
          <w:ilvl w:val="0"/>
          <w:numId w:val="8"/>
        </w:numPr>
      </w:pPr>
      <w:r>
        <w:t xml:space="preserve">Create a new worksheet called “Regressions for </w:t>
      </w:r>
      <w:r w:rsidR="00D07D19">
        <w:t>sta</w:t>
      </w:r>
      <w:r w:rsidR="00150A25">
        <w:t>cked data</w:t>
      </w:r>
      <w:r>
        <w:t>”</w:t>
      </w:r>
    </w:p>
    <w:p w14:paraId="64414ED5" w14:textId="6885F47F" w:rsidR="00DF724A" w:rsidRDefault="00DF724A" w:rsidP="00DF724A">
      <w:pPr>
        <w:pStyle w:val="ListParagraph"/>
        <w:numPr>
          <w:ilvl w:val="0"/>
          <w:numId w:val="8"/>
        </w:numPr>
      </w:pPr>
      <w:r>
        <w:t xml:space="preserve">Use the “Training set”. </w:t>
      </w:r>
      <w:r w:rsidR="00150A25">
        <w:t>B</w:t>
      </w:r>
      <w:r>
        <w:t>uild a regression model for the variables that has the strongest correlation.</w:t>
      </w:r>
    </w:p>
    <w:p w14:paraId="387A20EA" w14:textId="12040B7D" w:rsidR="00DF724A" w:rsidRDefault="00D27C01" w:rsidP="00DF724A">
      <w:pPr>
        <w:pStyle w:val="ListParagraph"/>
        <w:numPr>
          <w:ilvl w:val="0"/>
          <w:numId w:val="8"/>
        </w:numPr>
      </w:pPr>
      <w:r>
        <w:t>Explicate</w:t>
      </w:r>
      <w:r w:rsidR="00090A1B">
        <w:t xml:space="preserve"> your regression </w:t>
      </w:r>
      <w:r>
        <w:t xml:space="preserve">equations. </w:t>
      </w:r>
      <w:r w:rsidR="00DF724A">
        <w:t>Explain the coefficients, interceptions in your models.</w:t>
      </w:r>
    </w:p>
    <w:p w14:paraId="56E83CB9" w14:textId="5038557F" w:rsidR="00DF724A" w:rsidRDefault="00DF724A" w:rsidP="00DF724A">
      <w:pPr>
        <w:pStyle w:val="ListParagraph"/>
        <w:numPr>
          <w:ilvl w:val="0"/>
          <w:numId w:val="8"/>
        </w:numPr>
      </w:pPr>
      <w:r>
        <w:t xml:space="preserve">Use the “Test set”. Compute the mean squared error for </w:t>
      </w:r>
      <w:r w:rsidR="00187932">
        <w:t>the</w:t>
      </w:r>
      <w:r>
        <w:t xml:space="preserve"> regression model you have built.</w:t>
      </w:r>
    </w:p>
    <w:p w14:paraId="0C1977C9" w14:textId="4D7B68CC" w:rsidR="00555F1E" w:rsidRDefault="00555F1E" w:rsidP="00555F1E">
      <w:pPr>
        <w:pStyle w:val="ListParagraph"/>
        <w:numPr>
          <w:ilvl w:val="0"/>
          <w:numId w:val="8"/>
        </w:numPr>
      </w:pPr>
      <w:r>
        <w:t>Use the “Training set”. Build a regression model for the variables that has the</w:t>
      </w:r>
      <w:r>
        <w:t xml:space="preserve"> fifth</w:t>
      </w:r>
      <w:r>
        <w:t xml:space="preserve"> strongest correlation.</w:t>
      </w:r>
    </w:p>
    <w:p w14:paraId="48150687" w14:textId="3EB91A4F" w:rsidR="00555F1E" w:rsidRDefault="00DD5D20" w:rsidP="00555F1E">
      <w:pPr>
        <w:pStyle w:val="ListParagraph"/>
        <w:numPr>
          <w:ilvl w:val="0"/>
          <w:numId w:val="8"/>
        </w:numPr>
      </w:pPr>
      <w:r>
        <w:t>Explicate your regression equations</w:t>
      </w:r>
      <w:r>
        <w:t xml:space="preserve">. </w:t>
      </w:r>
      <w:r w:rsidR="00555F1E">
        <w:t>Explain the coefficients, interceptions in your models.</w:t>
      </w:r>
    </w:p>
    <w:p w14:paraId="4E3176EB" w14:textId="1C34C35A" w:rsidR="00555F1E" w:rsidRDefault="00555F1E" w:rsidP="009B0113">
      <w:pPr>
        <w:pStyle w:val="ListParagraph"/>
        <w:numPr>
          <w:ilvl w:val="0"/>
          <w:numId w:val="8"/>
        </w:numPr>
      </w:pPr>
      <w:r>
        <w:t>Use the “Test set”. Compute the mean squared error for the regression model you have built.</w:t>
      </w:r>
    </w:p>
    <w:p w14:paraId="707BA060" w14:textId="2771C54D" w:rsidR="003D02E3" w:rsidRDefault="003D02E3" w:rsidP="009B0113">
      <w:pPr>
        <w:pStyle w:val="ListParagraph"/>
        <w:numPr>
          <w:ilvl w:val="0"/>
          <w:numId w:val="8"/>
        </w:numPr>
      </w:pPr>
      <w:r>
        <w:t xml:space="preserve">Compare the mean squared error </w:t>
      </w:r>
      <w:r w:rsidR="004F1336">
        <w:t xml:space="preserve">between the two regression models. </w:t>
      </w:r>
      <w:r w:rsidR="00130E84">
        <w:t>Describe</w:t>
      </w:r>
      <w:r w:rsidR="004F1336">
        <w:t xml:space="preserve"> your finding</w:t>
      </w:r>
      <w:r w:rsidR="00130E84">
        <w:t>s.</w:t>
      </w:r>
    </w:p>
    <w:p w14:paraId="52AAD68A" w14:textId="77777777" w:rsidR="00EF173D" w:rsidRDefault="00EF173D" w:rsidP="00EF173D"/>
    <w:p w14:paraId="3FDA5F96" w14:textId="1803ADED" w:rsidR="000A3B7E" w:rsidRDefault="004A7C1C" w:rsidP="00EF173D">
      <w:pPr>
        <w:pStyle w:val="Heading1"/>
      </w:pPr>
      <w:r>
        <w:t>Create u</w:t>
      </w:r>
      <w:r w:rsidR="000A3B7E">
        <w:t>nstacked data</w:t>
      </w:r>
    </w:p>
    <w:p w14:paraId="08F851AA" w14:textId="7381CDF7" w:rsidR="00025C24" w:rsidRDefault="00601D96" w:rsidP="00025C24">
      <w:r>
        <w:t xml:space="preserve">It is very important to look at the different genders separately and </w:t>
      </w:r>
      <w:r w:rsidR="005F32F2">
        <w:t>see if the relationships are different for different genders.</w:t>
      </w:r>
    </w:p>
    <w:p w14:paraId="2442B4AD" w14:textId="6ABAB2D7" w:rsidR="007C1CD2" w:rsidRPr="00025C24" w:rsidRDefault="007C1CD2" w:rsidP="00025C24">
      <w:r>
        <w:t>What you need to do:</w:t>
      </w:r>
    </w:p>
    <w:p w14:paraId="4810AD36" w14:textId="1A2EAA85" w:rsidR="004A7C1C" w:rsidRDefault="004A7C1C" w:rsidP="00DF12FA">
      <w:pPr>
        <w:pStyle w:val="ListParagraph"/>
        <w:numPr>
          <w:ilvl w:val="0"/>
          <w:numId w:val="7"/>
        </w:numPr>
      </w:pPr>
      <w:r>
        <w:t>Create a new work</w:t>
      </w:r>
      <w:r w:rsidR="00B964EC">
        <w:t>sheet calle</w:t>
      </w:r>
      <w:r w:rsidR="00AA541C">
        <w:t>d</w:t>
      </w:r>
      <w:r w:rsidR="009D3884">
        <w:t xml:space="preserve"> “Unstacked Training set”</w:t>
      </w:r>
      <w:r w:rsidR="00C23EBC">
        <w:t>.</w:t>
      </w:r>
    </w:p>
    <w:p w14:paraId="7612AE0F" w14:textId="1938C815" w:rsidR="00DF12FA" w:rsidRDefault="00AB506E" w:rsidP="00DF12FA">
      <w:pPr>
        <w:pStyle w:val="ListParagraph"/>
        <w:numPr>
          <w:ilvl w:val="0"/>
          <w:numId w:val="7"/>
        </w:numPr>
      </w:pPr>
      <w:r>
        <w:t xml:space="preserve">Unstack the </w:t>
      </w:r>
      <w:r w:rsidR="00CF020C">
        <w:t>Training set</w:t>
      </w:r>
      <w:r w:rsidR="004D4614">
        <w:t>, separating male, female, and infant.</w:t>
      </w:r>
    </w:p>
    <w:p w14:paraId="3F450C71" w14:textId="28391B97" w:rsidR="009D3884" w:rsidRDefault="009D3884" w:rsidP="00DF12FA">
      <w:pPr>
        <w:pStyle w:val="ListParagraph"/>
        <w:numPr>
          <w:ilvl w:val="0"/>
          <w:numId w:val="7"/>
        </w:numPr>
      </w:pPr>
      <w:r>
        <w:t>Create a new worksheet called “</w:t>
      </w:r>
      <w:r w:rsidR="00C23EBC">
        <w:t>Unstacked</w:t>
      </w:r>
      <w:r>
        <w:t xml:space="preserve"> Test set”</w:t>
      </w:r>
      <w:r w:rsidR="00C23EBC">
        <w:t>.</w:t>
      </w:r>
    </w:p>
    <w:p w14:paraId="1A42ED80" w14:textId="6585A0F7" w:rsidR="00C23EBC" w:rsidRDefault="00C23EBC" w:rsidP="00DF12FA">
      <w:pPr>
        <w:pStyle w:val="ListParagraph"/>
        <w:numPr>
          <w:ilvl w:val="0"/>
          <w:numId w:val="7"/>
        </w:numPr>
      </w:pPr>
      <w:r>
        <w:t>Unstack the Test set, separating male, female, and infant.</w:t>
      </w:r>
    </w:p>
    <w:p w14:paraId="527D0A15" w14:textId="77777777" w:rsidR="00EF173D" w:rsidRDefault="00EF173D" w:rsidP="00EF173D"/>
    <w:p w14:paraId="7B4CC856" w14:textId="77777777" w:rsidR="00DF12FA" w:rsidRDefault="00DF12FA" w:rsidP="00EF173D">
      <w:pPr>
        <w:pStyle w:val="Heading1"/>
      </w:pPr>
      <w:r>
        <w:t xml:space="preserve">Find </w:t>
      </w:r>
      <w:r w:rsidRPr="009733C3">
        <w:t>relationships</w:t>
      </w:r>
      <w:r>
        <w:t xml:space="preserve"> among variables in unstacked data</w:t>
      </w:r>
    </w:p>
    <w:p w14:paraId="5A7FFE54" w14:textId="54E22369" w:rsidR="00DF12FA" w:rsidRDefault="00C23EBC" w:rsidP="00DF12FA">
      <w:r>
        <w:t>What you need to do:</w:t>
      </w:r>
    </w:p>
    <w:p w14:paraId="3F71D342" w14:textId="40B1296F" w:rsidR="009733C3" w:rsidRDefault="009733C3" w:rsidP="00C23EBC">
      <w:pPr>
        <w:pStyle w:val="ListParagraph"/>
        <w:numPr>
          <w:ilvl w:val="0"/>
          <w:numId w:val="9"/>
        </w:numPr>
      </w:pPr>
      <w:r>
        <w:t>Create a new worksheet called “Unstacked data analysis”.</w:t>
      </w:r>
    </w:p>
    <w:p w14:paraId="60144770" w14:textId="77777777" w:rsidR="00A83B06" w:rsidRDefault="0025661A" w:rsidP="00C23EBC">
      <w:pPr>
        <w:pStyle w:val="ListParagraph"/>
        <w:numPr>
          <w:ilvl w:val="0"/>
          <w:numId w:val="9"/>
        </w:numPr>
      </w:pPr>
      <w:r>
        <w:lastRenderedPageBreak/>
        <w:t xml:space="preserve">Use </w:t>
      </w:r>
      <w:r w:rsidR="005A21AD">
        <w:t xml:space="preserve">each gender’s data in </w:t>
      </w:r>
      <w:r>
        <w:t>the “Unstacked Training set”</w:t>
      </w:r>
      <w:r w:rsidR="005A21AD">
        <w:t xml:space="preserve"> to</w:t>
      </w:r>
      <w:r w:rsidR="00DF72D6">
        <w:t xml:space="preserve"> create </w:t>
      </w:r>
      <w:r w:rsidR="005A21AD">
        <w:t>the same</w:t>
      </w:r>
      <w:r w:rsidR="00AE49AD">
        <w:t xml:space="preserve"> set of</w:t>
      </w:r>
      <w:r w:rsidR="00DF72D6">
        <w:t xml:space="preserve"> histograms</w:t>
      </w:r>
      <w:r w:rsidR="005A21AD">
        <w:t xml:space="preserve"> as in the task 2 step </w:t>
      </w:r>
      <w:r w:rsidR="00665382">
        <w:t>b</w:t>
      </w:r>
      <w:r w:rsidR="009E43F9">
        <w:t xml:space="preserve">. </w:t>
      </w:r>
    </w:p>
    <w:p w14:paraId="797DD3C9" w14:textId="2E3FC924" w:rsidR="0057377B" w:rsidRDefault="001C39A1" w:rsidP="00C23EBC">
      <w:pPr>
        <w:pStyle w:val="ListParagraph"/>
        <w:numPr>
          <w:ilvl w:val="0"/>
          <w:numId w:val="9"/>
        </w:numPr>
      </w:pPr>
      <w:r>
        <w:t xml:space="preserve">Compare the stacked data histograms </w:t>
      </w:r>
      <w:r w:rsidR="004A4185">
        <w:t>against</w:t>
      </w:r>
      <w:r>
        <w:t xml:space="preserve"> each gender’s histogram. </w:t>
      </w:r>
      <w:r w:rsidR="009E43F9">
        <w:t>Is there any differenc</w:t>
      </w:r>
      <w:r>
        <w:t>e?</w:t>
      </w:r>
      <w:r w:rsidR="004A4185">
        <w:t xml:space="preserve"> If so, describe them.</w:t>
      </w:r>
    </w:p>
    <w:p w14:paraId="5DE2D9B1" w14:textId="3A4789BF" w:rsidR="000A3B7E" w:rsidRDefault="00ED6A56" w:rsidP="00C23EBC">
      <w:pPr>
        <w:pStyle w:val="ListParagraph"/>
        <w:numPr>
          <w:ilvl w:val="0"/>
          <w:numId w:val="9"/>
        </w:numPr>
      </w:pPr>
      <w:r>
        <w:t>Use</w:t>
      </w:r>
      <w:r w:rsidR="00665382">
        <w:t xml:space="preserve"> the </w:t>
      </w:r>
      <w:proofErr w:type="spellStart"/>
      <w:r w:rsidR="00665382">
        <w:t>whole_weight</w:t>
      </w:r>
      <w:proofErr w:type="spellEnd"/>
      <w:r w:rsidR="00665382">
        <w:t xml:space="preserve"> variable </w:t>
      </w:r>
      <w:r w:rsidR="004865C4">
        <w:t>of each gender in</w:t>
      </w:r>
      <w:r>
        <w:t xml:space="preserve"> </w:t>
      </w:r>
      <w:r w:rsidR="004865C4">
        <w:t>the “Unstacked Training set”</w:t>
      </w:r>
      <w:r w:rsidR="004865C4">
        <w:t xml:space="preserve"> and for </w:t>
      </w:r>
      <w:r w:rsidR="007C11CA">
        <w:t>all gender</w:t>
      </w:r>
      <w:r w:rsidR="008E5060">
        <w:t>s</w:t>
      </w:r>
      <w:r w:rsidR="007C11CA">
        <w:t xml:space="preserve"> in</w:t>
      </w:r>
      <w:r w:rsidR="001235CC">
        <w:t xml:space="preserve"> </w:t>
      </w:r>
      <w:r>
        <w:t>the</w:t>
      </w:r>
      <w:r w:rsidR="001235CC">
        <w:t xml:space="preserve"> “Training set”</w:t>
      </w:r>
      <w:r w:rsidR="007C11CA">
        <w:t xml:space="preserve"> to c</w:t>
      </w:r>
      <w:r w:rsidR="00F352D6">
        <w:t>reate a box plot</w:t>
      </w:r>
      <w:r w:rsidR="00685670">
        <w:t xml:space="preserve"> (four boxes – </w:t>
      </w:r>
      <w:proofErr w:type="spellStart"/>
      <w:r w:rsidR="00FF4B2C">
        <w:t>whole_weight</w:t>
      </w:r>
      <w:proofErr w:type="spellEnd"/>
      <w:r w:rsidR="00685670">
        <w:t xml:space="preserve"> for </w:t>
      </w:r>
      <w:r w:rsidR="00FF4B2C">
        <w:t xml:space="preserve">female, </w:t>
      </w:r>
      <w:proofErr w:type="spellStart"/>
      <w:r w:rsidR="00FF4B2C">
        <w:t>whole_weight</w:t>
      </w:r>
      <w:proofErr w:type="spellEnd"/>
      <w:r w:rsidR="00FF4B2C">
        <w:t xml:space="preserve"> for male, </w:t>
      </w:r>
      <w:proofErr w:type="spellStart"/>
      <w:r w:rsidR="00FF4B2C">
        <w:t>whole_weight</w:t>
      </w:r>
      <w:proofErr w:type="spellEnd"/>
      <w:r w:rsidR="00FF4B2C">
        <w:t xml:space="preserve"> for infant, and </w:t>
      </w:r>
      <w:proofErr w:type="spellStart"/>
      <w:r w:rsidR="00FF4B2C">
        <w:t>whole_weight</w:t>
      </w:r>
      <w:proofErr w:type="spellEnd"/>
      <w:r w:rsidR="00FF4B2C">
        <w:t xml:space="preserve"> for all)</w:t>
      </w:r>
      <w:r w:rsidR="00A8694A">
        <w:t xml:space="preserve">. Describe </w:t>
      </w:r>
      <w:r w:rsidR="00D77F09">
        <w:t>your findings from the plot.</w:t>
      </w:r>
    </w:p>
    <w:p w14:paraId="22FD89C0" w14:textId="3C5A9174" w:rsidR="00B60EE9" w:rsidRDefault="007735EF" w:rsidP="005E186D">
      <w:pPr>
        <w:pStyle w:val="ListParagraph"/>
        <w:numPr>
          <w:ilvl w:val="0"/>
          <w:numId w:val="4"/>
        </w:numPr>
      </w:pPr>
      <w:r>
        <w:t>Use</w:t>
      </w:r>
      <w:r w:rsidR="00076E2E">
        <w:t xml:space="preserve"> </w:t>
      </w:r>
      <w:r w:rsidR="00076E2E">
        <w:t>each gender’s data</w:t>
      </w:r>
      <w:r w:rsidR="00076E2E">
        <w:t xml:space="preserve"> in</w:t>
      </w:r>
      <w:r>
        <w:t xml:space="preserve"> the “Unstacked Training set”</w:t>
      </w:r>
      <w:r w:rsidR="00076E2E">
        <w:t xml:space="preserve"> to</w:t>
      </w:r>
      <w:r w:rsidR="005E186D">
        <w:t xml:space="preserve"> c</w:t>
      </w:r>
      <w:r w:rsidR="003E23E6">
        <w:t>ompute the same correlation matrix</w:t>
      </w:r>
      <w:r w:rsidR="00076E2E">
        <w:t xml:space="preserve"> as</w:t>
      </w:r>
      <w:r w:rsidR="003E23E6">
        <w:t xml:space="preserve"> </w:t>
      </w:r>
      <w:r w:rsidR="00891675">
        <w:t xml:space="preserve">in the </w:t>
      </w:r>
      <w:r w:rsidR="00DF724A">
        <w:t xml:space="preserve">task 2 </w:t>
      </w:r>
      <w:r w:rsidR="00891675">
        <w:t>step e</w:t>
      </w:r>
      <w:r w:rsidR="00AB506E">
        <w:t>.</w:t>
      </w:r>
      <w:r w:rsidR="005E186D">
        <w:t xml:space="preserve"> </w:t>
      </w:r>
    </w:p>
    <w:p w14:paraId="4C8B5595" w14:textId="47652221" w:rsidR="005E186D" w:rsidRDefault="00824650" w:rsidP="001B39D0">
      <w:pPr>
        <w:pStyle w:val="ListParagraph"/>
        <w:numPr>
          <w:ilvl w:val="0"/>
          <w:numId w:val="4"/>
        </w:numPr>
      </w:pPr>
      <w:r>
        <w:t>Compare the</w:t>
      </w:r>
      <w:r w:rsidR="00B60EE9">
        <w:t xml:space="preserve"> four</w:t>
      </w:r>
      <w:r>
        <w:t xml:space="preserve"> correlation matrix</w:t>
      </w:r>
      <w:r w:rsidR="00B60EE9">
        <w:t>es (</w:t>
      </w:r>
      <w:r w:rsidR="00ED6977">
        <w:t>one for</w:t>
      </w:r>
      <w:r w:rsidR="008F1FE8">
        <w:t xml:space="preserve"> each </w:t>
      </w:r>
      <w:r w:rsidR="00B96DB0">
        <w:t>gender</w:t>
      </w:r>
      <w:r w:rsidR="00ED6977">
        <w:t xml:space="preserve"> and one from</w:t>
      </w:r>
      <w:r w:rsidR="0078131E">
        <w:t xml:space="preserve"> the</w:t>
      </w:r>
      <w:r w:rsidR="00DF724A">
        <w:t xml:space="preserve"> task 2</w:t>
      </w:r>
      <w:r w:rsidR="00ED6977">
        <w:t xml:space="preserve"> step e). </w:t>
      </w:r>
      <w:r w:rsidR="00E153E2">
        <w:t>Describe</w:t>
      </w:r>
      <w:r w:rsidR="00ED6977">
        <w:t xml:space="preserve"> the </w:t>
      </w:r>
      <w:r w:rsidR="00E153E2">
        <w:t xml:space="preserve">value differences for the </w:t>
      </w:r>
      <w:r w:rsidR="00245357">
        <w:t>top</w:t>
      </w:r>
      <w:r w:rsidR="004B5E56">
        <w:t>-</w:t>
      </w:r>
      <w:r w:rsidR="00245357">
        <w:t>5</w:t>
      </w:r>
      <w:r w:rsidR="004B5E56">
        <w:t>-</w:t>
      </w:r>
      <w:r w:rsidR="00245357">
        <w:t>strong corelated variables</w:t>
      </w:r>
      <w:r w:rsidR="00E153E2">
        <w:t xml:space="preserve"> identified in the task 2 step e</w:t>
      </w:r>
      <w:r w:rsidR="00023007">
        <w:t>.</w:t>
      </w:r>
    </w:p>
    <w:p w14:paraId="7ED8F3B6" w14:textId="77777777" w:rsidR="00A83B06" w:rsidRDefault="00A83B06" w:rsidP="00BD4E55">
      <w:pPr>
        <w:pStyle w:val="ListParagraph"/>
        <w:numPr>
          <w:ilvl w:val="0"/>
          <w:numId w:val="4"/>
        </w:numPr>
      </w:pPr>
      <w:r>
        <w:t xml:space="preserve">Use each gender’s data in the “Unstacked Training set” to create the same set of scatter plots as in the task 2 step </w:t>
      </w:r>
      <w:r>
        <w:t>f</w:t>
      </w:r>
      <w:r>
        <w:t xml:space="preserve">. </w:t>
      </w:r>
    </w:p>
    <w:p w14:paraId="0F904F52" w14:textId="2DC1FB6A" w:rsidR="00A83B06" w:rsidRDefault="00A83B06" w:rsidP="00BD4E55">
      <w:pPr>
        <w:pStyle w:val="ListParagraph"/>
        <w:numPr>
          <w:ilvl w:val="0"/>
          <w:numId w:val="4"/>
        </w:numPr>
      </w:pPr>
      <w:r>
        <w:t>Compare the stacked data scatter plots against each gender’s scatter plots. Is there any difference? If so, describe them.</w:t>
      </w:r>
    </w:p>
    <w:p w14:paraId="05D6D2A0" w14:textId="77777777" w:rsidR="00EF173D" w:rsidRDefault="00EF173D" w:rsidP="00EF173D"/>
    <w:p w14:paraId="3A801943" w14:textId="7CBBB41E" w:rsidR="00EF173D" w:rsidRDefault="00EF173D" w:rsidP="00EF173D">
      <w:pPr>
        <w:pStyle w:val="Heading1"/>
      </w:pPr>
      <w:r>
        <w:t xml:space="preserve">Build regression models for </w:t>
      </w:r>
      <w:r>
        <w:t>un</w:t>
      </w:r>
      <w:r>
        <w:t>stacked data</w:t>
      </w:r>
    </w:p>
    <w:p w14:paraId="37866C63" w14:textId="15530A62" w:rsidR="00387EE0" w:rsidRDefault="00CE238C" w:rsidP="00F45520">
      <w:r>
        <w:t>Next,</w:t>
      </w:r>
      <w:r w:rsidR="00015A34">
        <w:t xml:space="preserve"> you need to build regression model</w:t>
      </w:r>
      <w:r w:rsidR="000A4120">
        <w:t>s</w:t>
      </w:r>
      <w:r w:rsidR="00EF173D">
        <w:t xml:space="preserve"> on the unstacked data</w:t>
      </w:r>
      <w:r w:rsidR="000A4120">
        <w:t xml:space="preserve"> </w:t>
      </w:r>
      <w:r w:rsidR="007D51C5">
        <w:t xml:space="preserve">and compare them with the </w:t>
      </w:r>
      <w:r w:rsidR="001F7B5A">
        <w:t xml:space="preserve">models </w:t>
      </w:r>
      <w:r w:rsidR="00EF173D">
        <w:t>with</w:t>
      </w:r>
      <w:r w:rsidR="001F7B5A">
        <w:t xml:space="preserve"> the stacked data.</w:t>
      </w:r>
    </w:p>
    <w:p w14:paraId="7B102F4B" w14:textId="29F8594B" w:rsidR="00F45520" w:rsidRDefault="00387EE0" w:rsidP="00F45520">
      <w:r>
        <w:t>What you need to do:</w:t>
      </w:r>
    </w:p>
    <w:p w14:paraId="143DB2EA" w14:textId="4579B2D6" w:rsidR="00CE238C" w:rsidRDefault="00CE238C" w:rsidP="00CE238C">
      <w:pPr>
        <w:pStyle w:val="ListParagraph"/>
        <w:numPr>
          <w:ilvl w:val="0"/>
          <w:numId w:val="10"/>
        </w:numPr>
      </w:pPr>
      <w:r>
        <w:t xml:space="preserve">Create a new worksheet called “Regressions for </w:t>
      </w:r>
      <w:r>
        <w:t>unstacked</w:t>
      </w:r>
      <w:r>
        <w:t xml:space="preserve"> data”</w:t>
      </w:r>
    </w:p>
    <w:p w14:paraId="1E057095" w14:textId="66AC58F3" w:rsidR="00CE238C" w:rsidRDefault="00596FFB" w:rsidP="00CE238C">
      <w:pPr>
        <w:pStyle w:val="ListParagraph"/>
        <w:numPr>
          <w:ilvl w:val="0"/>
          <w:numId w:val="10"/>
        </w:numPr>
      </w:pPr>
      <w:r>
        <w:t>B</w:t>
      </w:r>
      <w:r w:rsidR="00CE238C">
        <w:t>uild regression model</w:t>
      </w:r>
      <w:r w:rsidR="008B07D9">
        <w:t>s</w:t>
      </w:r>
      <w:r w:rsidR="008E3911">
        <w:t xml:space="preserve"> on the same variables as in task 3 step b but </w:t>
      </w:r>
      <w:r w:rsidR="009C72A4">
        <w:t>use</w:t>
      </w:r>
      <w:r w:rsidR="008B07D9">
        <w:t xml:space="preserve"> </w:t>
      </w:r>
      <w:r>
        <w:t>each gender</w:t>
      </w:r>
      <w:r w:rsidR="009C72A4">
        <w:t xml:space="preserve">’s data in </w:t>
      </w:r>
      <w:r w:rsidR="009C72A4">
        <w:t>“Unstacked Training set”</w:t>
      </w:r>
      <w:r w:rsidR="00CE238C">
        <w:t>.</w:t>
      </w:r>
    </w:p>
    <w:p w14:paraId="51BCD919" w14:textId="77777777" w:rsidR="00CE238C" w:rsidRDefault="00CE238C" w:rsidP="00CE238C">
      <w:pPr>
        <w:pStyle w:val="ListParagraph"/>
        <w:numPr>
          <w:ilvl w:val="0"/>
          <w:numId w:val="10"/>
        </w:numPr>
      </w:pPr>
      <w:r>
        <w:t>Explicate your regression equations. Explain the coefficients, interceptions in your models.</w:t>
      </w:r>
    </w:p>
    <w:p w14:paraId="54E16D2C" w14:textId="5756FD04" w:rsidR="00CE238C" w:rsidRDefault="00CE238C" w:rsidP="00CE238C">
      <w:pPr>
        <w:pStyle w:val="ListParagraph"/>
        <w:numPr>
          <w:ilvl w:val="0"/>
          <w:numId w:val="10"/>
        </w:numPr>
      </w:pPr>
      <w:r>
        <w:t>Use the “Unstacked Test set”. Compute the mean squared error for the regression model</w:t>
      </w:r>
      <w:r w:rsidR="00045AA6">
        <w:t>s</w:t>
      </w:r>
      <w:r>
        <w:t xml:space="preserve"> you have built.</w:t>
      </w:r>
    </w:p>
    <w:p w14:paraId="10FA591C" w14:textId="24AC78A0" w:rsidR="00993C67" w:rsidRDefault="00993C67" w:rsidP="00993C67">
      <w:pPr>
        <w:pStyle w:val="ListParagraph"/>
        <w:numPr>
          <w:ilvl w:val="0"/>
          <w:numId w:val="10"/>
        </w:numPr>
      </w:pPr>
      <w:r>
        <w:t xml:space="preserve">Build regression models on the same variables as in task 3 step </w:t>
      </w:r>
      <w:r>
        <w:t>e</w:t>
      </w:r>
      <w:r>
        <w:t xml:space="preserve"> but use each gender’s data in “Unstacked Training set”.</w:t>
      </w:r>
    </w:p>
    <w:p w14:paraId="04163CB8" w14:textId="77777777" w:rsidR="00993C67" w:rsidRDefault="00993C67" w:rsidP="00993C67">
      <w:pPr>
        <w:pStyle w:val="ListParagraph"/>
        <w:numPr>
          <w:ilvl w:val="0"/>
          <w:numId w:val="10"/>
        </w:numPr>
      </w:pPr>
      <w:r>
        <w:t>Explicate your regression equations. Explain the coefficients, interceptions in your models.</w:t>
      </w:r>
    </w:p>
    <w:p w14:paraId="24FD9F2F" w14:textId="55EE3053" w:rsidR="00CE238C" w:rsidRDefault="00CE238C" w:rsidP="00CE238C">
      <w:pPr>
        <w:pStyle w:val="ListParagraph"/>
        <w:numPr>
          <w:ilvl w:val="0"/>
          <w:numId w:val="10"/>
        </w:numPr>
      </w:pPr>
      <w:r>
        <w:t>Use the “Unstacked Test set”. Compute the mean squared error for the regression model</w:t>
      </w:r>
      <w:r w:rsidR="00993C67">
        <w:t>s</w:t>
      </w:r>
      <w:r>
        <w:t xml:space="preserve"> you have built.</w:t>
      </w:r>
    </w:p>
    <w:p w14:paraId="30D096AE" w14:textId="32E5D6CD" w:rsidR="00CE238C" w:rsidRDefault="00CE238C" w:rsidP="00CE238C">
      <w:pPr>
        <w:pStyle w:val="ListParagraph"/>
        <w:numPr>
          <w:ilvl w:val="0"/>
          <w:numId w:val="10"/>
        </w:numPr>
      </w:pPr>
      <w:r>
        <w:t>Compare the mean squared erro</w:t>
      </w:r>
      <w:r w:rsidR="00CA1D90">
        <w:t>rs between the stacked data regression models and the unstacked data regression models</w:t>
      </w:r>
      <w:r>
        <w:t>. Describe your findings.</w:t>
      </w:r>
    </w:p>
    <w:p w14:paraId="4094A467" w14:textId="77777777" w:rsidR="00CE238C" w:rsidRDefault="00CE238C" w:rsidP="00F45520"/>
    <w:p w14:paraId="56F9FAF6" w14:textId="3B48EC08" w:rsidR="00387EE0" w:rsidRPr="00387EE0" w:rsidRDefault="004F2450" w:rsidP="00EF173D">
      <w:pPr>
        <w:pStyle w:val="Heading1"/>
      </w:pPr>
      <w:r>
        <w:t>Build</w:t>
      </w:r>
      <w:r w:rsidR="00F70749">
        <w:t xml:space="preserve"> one</w:t>
      </w:r>
      <w:r w:rsidR="00E657E4">
        <w:t>-</w:t>
      </w:r>
      <w:r w:rsidR="00F70749">
        <w:t>variable</w:t>
      </w:r>
      <w:r>
        <w:t xml:space="preserve"> regression models for </w:t>
      </w:r>
      <w:r w:rsidR="00882C90">
        <w:t>Abalone “</w:t>
      </w:r>
      <w:r w:rsidR="00387EE0">
        <w:t>R</w:t>
      </w:r>
      <w:r w:rsidR="00882C90">
        <w:t>ings”</w:t>
      </w:r>
    </w:p>
    <w:p w14:paraId="4115E03C" w14:textId="2D1E0181" w:rsidR="00387EE0" w:rsidRDefault="005C26DE" w:rsidP="0026495F">
      <w:r>
        <w:t xml:space="preserve">The rings on the abalone indicate it’s age. </w:t>
      </w:r>
      <w:r w:rsidR="0026495F">
        <w:t xml:space="preserve">The most interesting problem </w:t>
      </w:r>
      <w:r w:rsidR="00CE0C86">
        <w:t>t</w:t>
      </w:r>
      <w:r w:rsidR="007B6968">
        <w:t>hat the research team</w:t>
      </w:r>
      <w:r w:rsidR="002B1280">
        <w:t xml:space="preserve"> found is </w:t>
      </w:r>
      <w:r>
        <w:t xml:space="preserve">how to predict the abalone’s age </w:t>
      </w:r>
      <w:r w:rsidR="00387EE0">
        <w:t>using the other measurements in the data. You believe you can build</w:t>
      </w:r>
      <w:r w:rsidR="001C487E">
        <w:t xml:space="preserve"> </w:t>
      </w:r>
      <w:r w:rsidR="00387EE0">
        <w:t>good regression model</w:t>
      </w:r>
      <w:r w:rsidR="001C487E">
        <w:t>s</w:t>
      </w:r>
      <w:r w:rsidR="00387EE0">
        <w:t xml:space="preserve"> to do the prediction.</w:t>
      </w:r>
    </w:p>
    <w:p w14:paraId="3599D5B8" w14:textId="77777777" w:rsidR="001C487E" w:rsidRDefault="00387EE0" w:rsidP="00387EE0">
      <w:r>
        <w:lastRenderedPageBreak/>
        <w:t>Now, you need to find the best predictor for abalone’s age.</w:t>
      </w:r>
      <w:r w:rsidR="001C487E">
        <w:t xml:space="preserve"> </w:t>
      </w:r>
      <w:r w:rsidR="001C487E">
        <w:rPr>
          <w:rFonts w:hint="eastAsia"/>
        </w:rPr>
        <w:t>T</w:t>
      </w:r>
      <w:r w:rsidR="001C487E">
        <w:t xml:space="preserve">his is a trail and error process. </w:t>
      </w:r>
    </w:p>
    <w:p w14:paraId="25F1FA20" w14:textId="25D0AB4D" w:rsidR="00387EE0" w:rsidRDefault="001C487E" w:rsidP="00387EE0">
      <w:r>
        <w:t>W</w:t>
      </w:r>
      <w:r w:rsidR="00387EE0">
        <w:t>hat you need to do</w:t>
      </w:r>
      <w:r>
        <w:t>:</w:t>
      </w:r>
    </w:p>
    <w:p w14:paraId="3AAD59A5" w14:textId="77777777" w:rsidR="00F70749" w:rsidRDefault="00C85ED6" w:rsidP="00387EE0">
      <w:pPr>
        <w:pStyle w:val="ListParagraph"/>
        <w:numPr>
          <w:ilvl w:val="0"/>
          <w:numId w:val="11"/>
        </w:numPr>
      </w:pPr>
      <w:r>
        <w:t>Create a new worksheet called “Single variable regression for Rin</w:t>
      </w:r>
      <w:r w:rsidR="00F70749">
        <w:t>g</w:t>
      </w:r>
      <w:r>
        <w:t>s”</w:t>
      </w:r>
    </w:p>
    <w:p w14:paraId="475684A4" w14:textId="2135A639" w:rsidR="00E80005" w:rsidRDefault="00F70749" w:rsidP="00702A8F">
      <w:pPr>
        <w:pStyle w:val="ListParagraph"/>
        <w:numPr>
          <w:ilvl w:val="0"/>
          <w:numId w:val="11"/>
        </w:numPr>
      </w:pPr>
      <w:r>
        <w:t>Explore</w:t>
      </w:r>
      <w:r w:rsidR="00387EE0">
        <w:t xml:space="preserve"> </w:t>
      </w:r>
      <w:r w:rsidR="001C487E">
        <w:t>different</w:t>
      </w:r>
      <w:r>
        <w:t xml:space="preserve"> variables for</w:t>
      </w:r>
      <w:r w:rsidR="001C487E">
        <w:t xml:space="preserve"> </w:t>
      </w:r>
      <w:r w:rsidR="00387EE0">
        <w:t xml:space="preserve">regression models </w:t>
      </w:r>
      <w:r>
        <w:t>of</w:t>
      </w:r>
      <w:r w:rsidR="00387EE0">
        <w:t xml:space="preserve"> “Rings”. You could </w:t>
      </w:r>
      <w:r>
        <w:t xml:space="preserve">choose to </w:t>
      </w:r>
      <w:r w:rsidR="00387EE0">
        <w:t>use stacked data or unstacked data.</w:t>
      </w:r>
    </w:p>
    <w:p w14:paraId="703014ED" w14:textId="27E6617B" w:rsidR="001C487E" w:rsidRDefault="001C487E" w:rsidP="00387EE0">
      <w:pPr>
        <w:pStyle w:val="ListParagraph"/>
        <w:numPr>
          <w:ilvl w:val="0"/>
          <w:numId w:val="11"/>
        </w:numPr>
      </w:pPr>
      <w:r>
        <w:t>Examine each models mean square</w:t>
      </w:r>
      <w:r w:rsidR="00F70749">
        <w:t>d</w:t>
      </w:r>
      <w:r>
        <w:t xml:space="preserve"> error. The smaller the errors are the better the prediction model you have.</w:t>
      </w:r>
    </w:p>
    <w:p w14:paraId="1A239C17" w14:textId="183E44E9" w:rsidR="00F70749" w:rsidRDefault="00F70749" w:rsidP="00F70749">
      <w:pPr>
        <w:pStyle w:val="ListParagraph"/>
        <w:numPr>
          <w:ilvl w:val="0"/>
          <w:numId w:val="11"/>
        </w:numPr>
      </w:pPr>
      <w:r>
        <w:t xml:space="preserve">Decide the best regression model(s). </w:t>
      </w:r>
      <w:r>
        <w:t>Explicate your regression equations. Explain the coefficients, interceptions in your models.</w:t>
      </w:r>
      <w:r>
        <w:t xml:space="preserve"> Report the mean squared error of the best model.</w:t>
      </w:r>
    </w:p>
    <w:p w14:paraId="668EA272" w14:textId="653BB1BE" w:rsidR="00F70749" w:rsidRPr="00387EE0" w:rsidRDefault="00F70749" w:rsidP="00EF173D">
      <w:pPr>
        <w:pStyle w:val="Heading1"/>
      </w:pPr>
      <w:r>
        <w:t xml:space="preserve">Build </w:t>
      </w:r>
      <w:r w:rsidR="00E657E4">
        <w:t>two</w:t>
      </w:r>
      <w:r>
        <w:t xml:space="preserve">-variable </w:t>
      </w:r>
      <w:r>
        <w:t>regression models for Abalone “Rings”</w:t>
      </w:r>
    </w:p>
    <w:p w14:paraId="08FAD3D2" w14:textId="68C88E1F" w:rsidR="00F70749" w:rsidRDefault="00E57583" w:rsidP="00F70749">
      <w:r>
        <w:t xml:space="preserve">Now you want to only focus on the </w:t>
      </w:r>
      <w:r w:rsidRPr="006B7D07">
        <w:rPr>
          <w:b/>
          <w:bCs/>
        </w:rPr>
        <w:t>stacked data</w:t>
      </w:r>
      <w:r>
        <w:t>, but merely</w:t>
      </w:r>
      <w:r w:rsidR="00F70749">
        <w:t xml:space="preserve"> using one variable in the regression model for the “Rings” is not </w:t>
      </w:r>
      <w:r w:rsidR="00E657E4">
        <w:t xml:space="preserve">good enough. You decided to create a </w:t>
      </w:r>
      <w:r w:rsidR="00E657E4">
        <w:t>two</w:t>
      </w:r>
      <w:r w:rsidR="00E657E4">
        <w:t>-variable regression model. Instead of using the build-in regression analysis, you decided to use the solver</w:t>
      </w:r>
      <w:r>
        <w:t xml:space="preserve"> to derive the regression formular</w:t>
      </w:r>
      <w:r w:rsidR="00E657E4">
        <w:t>.</w:t>
      </w:r>
    </w:p>
    <w:p w14:paraId="3298E07E" w14:textId="77777777" w:rsidR="00F70749" w:rsidRDefault="00F70749" w:rsidP="00F70749">
      <w:r>
        <w:t>What you need to do:</w:t>
      </w:r>
    </w:p>
    <w:p w14:paraId="2DE91E76" w14:textId="4FB30CA0" w:rsidR="00F70749" w:rsidRDefault="00F70749" w:rsidP="00F70749">
      <w:pPr>
        <w:pStyle w:val="ListParagraph"/>
        <w:numPr>
          <w:ilvl w:val="0"/>
          <w:numId w:val="12"/>
        </w:numPr>
      </w:pPr>
      <w:r>
        <w:t>Create a new worksheet called “</w:t>
      </w:r>
      <w:r w:rsidR="00E57583">
        <w:t>Two</w:t>
      </w:r>
      <w:r>
        <w:t xml:space="preserve"> variable regression for Rings”</w:t>
      </w:r>
    </w:p>
    <w:p w14:paraId="44D2D401" w14:textId="065A3EB3" w:rsidR="006B7D07" w:rsidRDefault="006B7D07" w:rsidP="00F70749">
      <w:pPr>
        <w:pStyle w:val="ListParagraph"/>
        <w:numPr>
          <w:ilvl w:val="0"/>
          <w:numId w:val="12"/>
        </w:numPr>
      </w:pPr>
      <w:r>
        <w:t>Normalize your “Training set” and “Test set” according to the course slides.</w:t>
      </w:r>
    </w:p>
    <w:p w14:paraId="55170FA3" w14:textId="7EA07951" w:rsidR="00E57583" w:rsidRDefault="00E57583" w:rsidP="00F70749">
      <w:pPr>
        <w:pStyle w:val="ListParagraph"/>
        <w:numPr>
          <w:ilvl w:val="0"/>
          <w:numId w:val="12"/>
        </w:numPr>
      </w:pPr>
      <w:r>
        <w:t xml:space="preserve">Select </w:t>
      </w:r>
      <w:r w:rsidR="00EF173D">
        <w:t>two</w:t>
      </w:r>
      <w:r>
        <w:t xml:space="preserve"> </w:t>
      </w:r>
      <w:r w:rsidR="006B7D07" w:rsidRPr="006B7D07">
        <w:t>explanatory variables</w:t>
      </w:r>
      <w:r w:rsidR="006B7D07">
        <w:t xml:space="preserve"> (independent variables).</w:t>
      </w:r>
    </w:p>
    <w:p w14:paraId="5AF367DE" w14:textId="68DC0EF7" w:rsidR="006B7D07" w:rsidRDefault="006B7D07" w:rsidP="00F70749">
      <w:pPr>
        <w:pStyle w:val="ListParagraph"/>
        <w:numPr>
          <w:ilvl w:val="0"/>
          <w:numId w:val="12"/>
        </w:numPr>
      </w:pPr>
      <w:r>
        <w:t>Explicit the general expression of your regression equation.</w:t>
      </w:r>
    </w:p>
    <w:p w14:paraId="5D36F597" w14:textId="4C1F733D" w:rsidR="006B7D07" w:rsidRDefault="006B7D07" w:rsidP="00F70749">
      <w:pPr>
        <w:pStyle w:val="ListParagraph"/>
        <w:numPr>
          <w:ilvl w:val="0"/>
          <w:numId w:val="12"/>
        </w:numPr>
      </w:pPr>
      <w:r>
        <w:t xml:space="preserve">Initialize your </w:t>
      </w:r>
      <w:r w:rsidRPr="006B7D07">
        <w:t>regression coefficients</w:t>
      </w:r>
      <w:r>
        <w:t xml:space="preserve"> randomly.</w:t>
      </w:r>
    </w:p>
    <w:p w14:paraId="5A4022CE" w14:textId="070D1367" w:rsidR="006B7D07" w:rsidRDefault="006B7D07" w:rsidP="00F70749">
      <w:pPr>
        <w:pStyle w:val="ListParagraph"/>
        <w:numPr>
          <w:ilvl w:val="0"/>
          <w:numId w:val="12"/>
        </w:numPr>
      </w:pPr>
      <w:r>
        <w:t>Compute the initial predictions of “Rings” for the “Test set”.</w:t>
      </w:r>
    </w:p>
    <w:p w14:paraId="1BAE1523" w14:textId="0DBFCC3C" w:rsidR="006B7D07" w:rsidRDefault="006B7D07" w:rsidP="00F70749">
      <w:pPr>
        <w:pStyle w:val="ListParagraph"/>
        <w:numPr>
          <w:ilvl w:val="0"/>
          <w:numId w:val="12"/>
        </w:numPr>
      </w:pPr>
      <w:r>
        <w:t xml:space="preserve">Compute the mean squared error for the “Test </w:t>
      </w:r>
      <w:r w:rsidR="00EF173D">
        <w:t>set”</w:t>
      </w:r>
      <w:r w:rsidR="00EF173D">
        <w:rPr>
          <w:rFonts w:hint="eastAsia"/>
        </w:rPr>
        <w:t>.</w:t>
      </w:r>
    </w:p>
    <w:p w14:paraId="43076CE3" w14:textId="54C9940D" w:rsidR="00EF173D" w:rsidRDefault="006B7D07" w:rsidP="00EF173D">
      <w:pPr>
        <w:pStyle w:val="ListParagraph"/>
        <w:numPr>
          <w:ilvl w:val="0"/>
          <w:numId w:val="12"/>
        </w:numPr>
      </w:pPr>
      <w:r>
        <w:rPr>
          <w:rFonts w:hint="eastAsia"/>
        </w:rPr>
        <w:t>Mini</w:t>
      </w:r>
      <w:r>
        <w:t>mize the mean squared error using the solver by changing th</w:t>
      </w:r>
      <w:r w:rsidR="00EF173D">
        <w:t>e regression coefficients.</w:t>
      </w:r>
    </w:p>
    <w:p w14:paraId="634262CA" w14:textId="294DA146" w:rsidR="00F70749" w:rsidRDefault="00F70749" w:rsidP="00F70749">
      <w:pPr>
        <w:pStyle w:val="ListParagraph"/>
        <w:numPr>
          <w:ilvl w:val="0"/>
          <w:numId w:val="12"/>
        </w:numPr>
      </w:pPr>
      <w:r>
        <w:t xml:space="preserve">Explore different </w:t>
      </w:r>
      <w:r w:rsidR="00EF173D">
        <w:t xml:space="preserve">two </w:t>
      </w:r>
      <w:r w:rsidR="00EF173D" w:rsidRPr="006B7D07">
        <w:t>explanatory variables</w:t>
      </w:r>
      <w:r w:rsidR="00EF173D">
        <w:t xml:space="preserve"> (independent variables)</w:t>
      </w:r>
      <w:r w:rsidR="00EF173D">
        <w:t xml:space="preserve"> and redo the step d trough h.</w:t>
      </w:r>
    </w:p>
    <w:p w14:paraId="04D4DBFE" w14:textId="484456BF" w:rsidR="00F70749" w:rsidRDefault="00EF173D" w:rsidP="00F70749">
      <w:pPr>
        <w:pStyle w:val="ListParagraph"/>
        <w:numPr>
          <w:ilvl w:val="0"/>
          <w:numId w:val="12"/>
        </w:numPr>
      </w:pPr>
      <w:r>
        <w:t>Compare</w:t>
      </w:r>
      <w:r w:rsidR="00F70749">
        <w:t xml:space="preserve"> each </w:t>
      </w:r>
      <w:r>
        <w:t>model’s</w:t>
      </w:r>
      <w:r w:rsidR="00F70749">
        <w:t xml:space="preserve"> mean squared error. The smaller the errors are the better the prediction model you have.</w:t>
      </w:r>
    </w:p>
    <w:p w14:paraId="7508555E" w14:textId="02B753D8" w:rsidR="00F70749" w:rsidRDefault="00F70749" w:rsidP="00F70749">
      <w:pPr>
        <w:pStyle w:val="ListParagraph"/>
        <w:numPr>
          <w:ilvl w:val="0"/>
          <w:numId w:val="12"/>
        </w:numPr>
      </w:pPr>
      <w:r>
        <w:t xml:space="preserve">Decide the best </w:t>
      </w:r>
      <w:r w:rsidR="00EF173D">
        <w:t xml:space="preserve">two-variable </w:t>
      </w:r>
      <w:r>
        <w:t>regression model(s). Explicate your regression equations. Explain the coefficients, interceptions in your models. Report the mean squared error of the best model.</w:t>
      </w:r>
    </w:p>
    <w:p w14:paraId="50220CFA" w14:textId="0959CBF5" w:rsidR="00C25447" w:rsidRDefault="00C25447" w:rsidP="00565501"/>
    <w:p w14:paraId="506F222C" w14:textId="13824DBA" w:rsidR="00C25447" w:rsidRDefault="00C25447" w:rsidP="00565501"/>
    <w:p w14:paraId="08ECA108" w14:textId="78EA55D1" w:rsidR="0053757A" w:rsidRDefault="0053757A" w:rsidP="00565501"/>
    <w:p w14:paraId="50EB2FAE" w14:textId="77777777" w:rsidR="0053757A" w:rsidRDefault="0053757A" w:rsidP="00565501"/>
    <w:sectPr w:rsidR="0053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964"/>
    <w:multiLevelType w:val="hybridMultilevel"/>
    <w:tmpl w:val="CE62432E"/>
    <w:lvl w:ilvl="0" w:tplc="254E9D66">
      <w:start w:val="1"/>
      <w:numFmt w:val="decimal"/>
      <w:pStyle w:val="Heading1"/>
      <w:lvlText w:val="Task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114A"/>
    <w:multiLevelType w:val="hybridMultilevel"/>
    <w:tmpl w:val="8DA0BE0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6B20"/>
    <w:multiLevelType w:val="hybridMultilevel"/>
    <w:tmpl w:val="8DA0BE0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C1A8D"/>
    <w:multiLevelType w:val="hybridMultilevel"/>
    <w:tmpl w:val="8DA0BE0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227FA"/>
    <w:multiLevelType w:val="hybridMultilevel"/>
    <w:tmpl w:val="8DA0BE06"/>
    <w:lvl w:ilvl="0" w:tplc="D49ACD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B2422"/>
    <w:multiLevelType w:val="hybridMultilevel"/>
    <w:tmpl w:val="5840235A"/>
    <w:lvl w:ilvl="0" w:tplc="7CA2F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9237A"/>
    <w:multiLevelType w:val="hybridMultilevel"/>
    <w:tmpl w:val="06763650"/>
    <w:lvl w:ilvl="0" w:tplc="40347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162A5"/>
    <w:multiLevelType w:val="hybridMultilevel"/>
    <w:tmpl w:val="8DA0BE0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679A6"/>
    <w:multiLevelType w:val="hybridMultilevel"/>
    <w:tmpl w:val="5422F2C2"/>
    <w:lvl w:ilvl="0" w:tplc="7CA2F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C83BBD"/>
    <w:multiLevelType w:val="hybridMultilevel"/>
    <w:tmpl w:val="B46C101A"/>
    <w:lvl w:ilvl="0" w:tplc="AA5641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94DC7"/>
    <w:multiLevelType w:val="hybridMultilevel"/>
    <w:tmpl w:val="8DA0BE0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742D3"/>
    <w:multiLevelType w:val="hybridMultilevel"/>
    <w:tmpl w:val="BEAAFACE"/>
    <w:lvl w:ilvl="0" w:tplc="7CA2F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4B561E"/>
    <w:multiLevelType w:val="hybridMultilevel"/>
    <w:tmpl w:val="8DA0BE0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294351">
    <w:abstractNumId w:val="6"/>
  </w:num>
  <w:num w:numId="2" w16cid:durableId="1661039144">
    <w:abstractNumId w:val="5"/>
  </w:num>
  <w:num w:numId="3" w16cid:durableId="29116905">
    <w:abstractNumId w:val="8"/>
  </w:num>
  <w:num w:numId="4" w16cid:durableId="397411083">
    <w:abstractNumId w:val="4"/>
  </w:num>
  <w:num w:numId="5" w16cid:durableId="1269392970">
    <w:abstractNumId w:val="11"/>
  </w:num>
  <w:num w:numId="6" w16cid:durableId="2009822271">
    <w:abstractNumId w:val="9"/>
  </w:num>
  <w:num w:numId="7" w16cid:durableId="1344668609">
    <w:abstractNumId w:val="3"/>
  </w:num>
  <w:num w:numId="8" w16cid:durableId="2006738249">
    <w:abstractNumId w:val="1"/>
  </w:num>
  <w:num w:numId="9" w16cid:durableId="73090624">
    <w:abstractNumId w:val="12"/>
  </w:num>
  <w:num w:numId="10" w16cid:durableId="149562592">
    <w:abstractNumId w:val="2"/>
  </w:num>
  <w:num w:numId="11" w16cid:durableId="218169552">
    <w:abstractNumId w:val="7"/>
  </w:num>
  <w:num w:numId="12" w16cid:durableId="229116417">
    <w:abstractNumId w:val="10"/>
  </w:num>
  <w:num w:numId="13" w16cid:durableId="191157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01"/>
    <w:rsid w:val="00010ED2"/>
    <w:rsid w:val="00015A34"/>
    <w:rsid w:val="00023007"/>
    <w:rsid w:val="00025C24"/>
    <w:rsid w:val="00045AA6"/>
    <w:rsid w:val="000475B9"/>
    <w:rsid w:val="00076E2E"/>
    <w:rsid w:val="000770ED"/>
    <w:rsid w:val="00090A1B"/>
    <w:rsid w:val="000A1248"/>
    <w:rsid w:val="000A3B7E"/>
    <w:rsid w:val="000A4120"/>
    <w:rsid w:val="000B3B4D"/>
    <w:rsid w:val="000C6846"/>
    <w:rsid w:val="000D5719"/>
    <w:rsid w:val="001101A9"/>
    <w:rsid w:val="001235CC"/>
    <w:rsid w:val="00130A21"/>
    <w:rsid w:val="00130E84"/>
    <w:rsid w:val="00150A25"/>
    <w:rsid w:val="00151148"/>
    <w:rsid w:val="00153C55"/>
    <w:rsid w:val="00187932"/>
    <w:rsid w:val="00196EEC"/>
    <w:rsid w:val="001A10AB"/>
    <w:rsid w:val="001B39D0"/>
    <w:rsid w:val="001B50D6"/>
    <w:rsid w:val="001C1F7B"/>
    <w:rsid w:val="001C2E5A"/>
    <w:rsid w:val="001C39A1"/>
    <w:rsid w:val="001C487E"/>
    <w:rsid w:val="001D4C9B"/>
    <w:rsid w:val="001D6623"/>
    <w:rsid w:val="001D69F9"/>
    <w:rsid w:val="001E1433"/>
    <w:rsid w:val="001F7B5A"/>
    <w:rsid w:val="002302CB"/>
    <w:rsid w:val="00240E26"/>
    <w:rsid w:val="00245357"/>
    <w:rsid w:val="0025589E"/>
    <w:rsid w:val="00255CCC"/>
    <w:rsid w:val="0025661A"/>
    <w:rsid w:val="0026495F"/>
    <w:rsid w:val="00265313"/>
    <w:rsid w:val="002679C1"/>
    <w:rsid w:val="002764C3"/>
    <w:rsid w:val="00282259"/>
    <w:rsid w:val="002900F1"/>
    <w:rsid w:val="002A1D94"/>
    <w:rsid w:val="002A5FE1"/>
    <w:rsid w:val="002B1280"/>
    <w:rsid w:val="002B19C1"/>
    <w:rsid w:val="002E01D6"/>
    <w:rsid w:val="002F3C61"/>
    <w:rsid w:val="00303519"/>
    <w:rsid w:val="00312DEA"/>
    <w:rsid w:val="003141EB"/>
    <w:rsid w:val="00317AED"/>
    <w:rsid w:val="00324598"/>
    <w:rsid w:val="00340E5A"/>
    <w:rsid w:val="00346ACB"/>
    <w:rsid w:val="00351499"/>
    <w:rsid w:val="003553A0"/>
    <w:rsid w:val="00362DBE"/>
    <w:rsid w:val="00371629"/>
    <w:rsid w:val="00386482"/>
    <w:rsid w:val="00387EE0"/>
    <w:rsid w:val="00391CC0"/>
    <w:rsid w:val="0039274B"/>
    <w:rsid w:val="003954BA"/>
    <w:rsid w:val="003A4410"/>
    <w:rsid w:val="003B25CE"/>
    <w:rsid w:val="003D02E3"/>
    <w:rsid w:val="003E23E6"/>
    <w:rsid w:val="004077D3"/>
    <w:rsid w:val="0041722B"/>
    <w:rsid w:val="00417FBA"/>
    <w:rsid w:val="00423561"/>
    <w:rsid w:val="00440482"/>
    <w:rsid w:val="00443F41"/>
    <w:rsid w:val="004518DE"/>
    <w:rsid w:val="004538FA"/>
    <w:rsid w:val="00454765"/>
    <w:rsid w:val="0046398A"/>
    <w:rsid w:val="004865C4"/>
    <w:rsid w:val="004A4185"/>
    <w:rsid w:val="004A7C1C"/>
    <w:rsid w:val="004B36B2"/>
    <w:rsid w:val="004B5E56"/>
    <w:rsid w:val="004C2389"/>
    <w:rsid w:val="004D24AC"/>
    <w:rsid w:val="004D4614"/>
    <w:rsid w:val="004E05FF"/>
    <w:rsid w:val="004F1336"/>
    <w:rsid w:val="004F2450"/>
    <w:rsid w:val="00502723"/>
    <w:rsid w:val="0051288E"/>
    <w:rsid w:val="00512EE3"/>
    <w:rsid w:val="0053757A"/>
    <w:rsid w:val="00543FC4"/>
    <w:rsid w:val="00554B77"/>
    <w:rsid w:val="00555F1E"/>
    <w:rsid w:val="00564819"/>
    <w:rsid w:val="00565501"/>
    <w:rsid w:val="00565CAA"/>
    <w:rsid w:val="00572541"/>
    <w:rsid w:val="0057377B"/>
    <w:rsid w:val="00585962"/>
    <w:rsid w:val="00596FFB"/>
    <w:rsid w:val="005A21AD"/>
    <w:rsid w:val="005C26DE"/>
    <w:rsid w:val="005C740D"/>
    <w:rsid w:val="005D49B3"/>
    <w:rsid w:val="005E186D"/>
    <w:rsid w:val="005F1002"/>
    <w:rsid w:val="005F17B3"/>
    <w:rsid w:val="005F32F2"/>
    <w:rsid w:val="00601D96"/>
    <w:rsid w:val="00602539"/>
    <w:rsid w:val="0060681B"/>
    <w:rsid w:val="006070D6"/>
    <w:rsid w:val="006169A7"/>
    <w:rsid w:val="00622F7C"/>
    <w:rsid w:val="00624BAB"/>
    <w:rsid w:val="00637FA0"/>
    <w:rsid w:val="00640C38"/>
    <w:rsid w:val="00657934"/>
    <w:rsid w:val="00660C6A"/>
    <w:rsid w:val="00665382"/>
    <w:rsid w:val="00667282"/>
    <w:rsid w:val="00674C1A"/>
    <w:rsid w:val="006777E8"/>
    <w:rsid w:val="00685670"/>
    <w:rsid w:val="006910B2"/>
    <w:rsid w:val="0069500E"/>
    <w:rsid w:val="0069537A"/>
    <w:rsid w:val="006970BB"/>
    <w:rsid w:val="006A3616"/>
    <w:rsid w:val="006A6F9E"/>
    <w:rsid w:val="006B7D07"/>
    <w:rsid w:val="006C5F99"/>
    <w:rsid w:val="006F1224"/>
    <w:rsid w:val="00702D6B"/>
    <w:rsid w:val="00704500"/>
    <w:rsid w:val="007346D3"/>
    <w:rsid w:val="007459D5"/>
    <w:rsid w:val="0077173D"/>
    <w:rsid w:val="007735EF"/>
    <w:rsid w:val="0078131E"/>
    <w:rsid w:val="00793160"/>
    <w:rsid w:val="00795C9C"/>
    <w:rsid w:val="007A3BB2"/>
    <w:rsid w:val="007A52AE"/>
    <w:rsid w:val="007B6968"/>
    <w:rsid w:val="007B7909"/>
    <w:rsid w:val="007C11CA"/>
    <w:rsid w:val="007C18B1"/>
    <w:rsid w:val="007C1CD2"/>
    <w:rsid w:val="007D51C5"/>
    <w:rsid w:val="007E4D1F"/>
    <w:rsid w:val="00801B18"/>
    <w:rsid w:val="00802B10"/>
    <w:rsid w:val="00806C73"/>
    <w:rsid w:val="00824650"/>
    <w:rsid w:val="00830DA9"/>
    <w:rsid w:val="00850989"/>
    <w:rsid w:val="008601F6"/>
    <w:rsid w:val="00882C90"/>
    <w:rsid w:val="00891675"/>
    <w:rsid w:val="008A2222"/>
    <w:rsid w:val="008B07D9"/>
    <w:rsid w:val="008C251A"/>
    <w:rsid w:val="008E3911"/>
    <w:rsid w:val="008E5060"/>
    <w:rsid w:val="008F1FE8"/>
    <w:rsid w:val="008F373F"/>
    <w:rsid w:val="00910A28"/>
    <w:rsid w:val="009733C3"/>
    <w:rsid w:val="00993C67"/>
    <w:rsid w:val="00996B2F"/>
    <w:rsid w:val="009A345D"/>
    <w:rsid w:val="009B0113"/>
    <w:rsid w:val="009C6B64"/>
    <w:rsid w:val="009C72A4"/>
    <w:rsid w:val="009D3884"/>
    <w:rsid w:val="009D4216"/>
    <w:rsid w:val="009D5B80"/>
    <w:rsid w:val="009D6BB0"/>
    <w:rsid w:val="009D73B8"/>
    <w:rsid w:val="009E43F9"/>
    <w:rsid w:val="009F6C79"/>
    <w:rsid w:val="00A3010D"/>
    <w:rsid w:val="00A31B16"/>
    <w:rsid w:val="00A43E8B"/>
    <w:rsid w:val="00A44160"/>
    <w:rsid w:val="00A55CF7"/>
    <w:rsid w:val="00A837F3"/>
    <w:rsid w:val="00A83B06"/>
    <w:rsid w:val="00A8694A"/>
    <w:rsid w:val="00AA541C"/>
    <w:rsid w:val="00AA55C0"/>
    <w:rsid w:val="00AB506E"/>
    <w:rsid w:val="00AC1231"/>
    <w:rsid w:val="00AD0696"/>
    <w:rsid w:val="00AD1A45"/>
    <w:rsid w:val="00AE3DAB"/>
    <w:rsid w:val="00AE49AD"/>
    <w:rsid w:val="00B15571"/>
    <w:rsid w:val="00B57627"/>
    <w:rsid w:val="00B60EE9"/>
    <w:rsid w:val="00B964EC"/>
    <w:rsid w:val="00B96DB0"/>
    <w:rsid w:val="00BA2BCC"/>
    <w:rsid w:val="00BA5C5A"/>
    <w:rsid w:val="00BB56F4"/>
    <w:rsid w:val="00BD288F"/>
    <w:rsid w:val="00BD4E55"/>
    <w:rsid w:val="00C0741A"/>
    <w:rsid w:val="00C23EBC"/>
    <w:rsid w:val="00C25447"/>
    <w:rsid w:val="00C25515"/>
    <w:rsid w:val="00C4364E"/>
    <w:rsid w:val="00C60DFB"/>
    <w:rsid w:val="00C6706D"/>
    <w:rsid w:val="00C72BCE"/>
    <w:rsid w:val="00C7335A"/>
    <w:rsid w:val="00C80150"/>
    <w:rsid w:val="00C80F0B"/>
    <w:rsid w:val="00C81736"/>
    <w:rsid w:val="00C8182F"/>
    <w:rsid w:val="00C83B8C"/>
    <w:rsid w:val="00C85ED6"/>
    <w:rsid w:val="00C87464"/>
    <w:rsid w:val="00CA1D90"/>
    <w:rsid w:val="00CB06FD"/>
    <w:rsid w:val="00CC539A"/>
    <w:rsid w:val="00CC5501"/>
    <w:rsid w:val="00CD5532"/>
    <w:rsid w:val="00CE0C86"/>
    <w:rsid w:val="00CE238C"/>
    <w:rsid w:val="00CF020C"/>
    <w:rsid w:val="00CF1364"/>
    <w:rsid w:val="00CF7B0D"/>
    <w:rsid w:val="00D069D4"/>
    <w:rsid w:val="00D0757A"/>
    <w:rsid w:val="00D07D19"/>
    <w:rsid w:val="00D162FF"/>
    <w:rsid w:val="00D27C01"/>
    <w:rsid w:val="00D34CC2"/>
    <w:rsid w:val="00D57857"/>
    <w:rsid w:val="00D7577B"/>
    <w:rsid w:val="00D77F09"/>
    <w:rsid w:val="00D9156A"/>
    <w:rsid w:val="00DB0D19"/>
    <w:rsid w:val="00DD1D6C"/>
    <w:rsid w:val="00DD5D20"/>
    <w:rsid w:val="00DF12FA"/>
    <w:rsid w:val="00DF55DA"/>
    <w:rsid w:val="00DF724A"/>
    <w:rsid w:val="00DF72D6"/>
    <w:rsid w:val="00E074CC"/>
    <w:rsid w:val="00E07BE7"/>
    <w:rsid w:val="00E1125B"/>
    <w:rsid w:val="00E13763"/>
    <w:rsid w:val="00E153E2"/>
    <w:rsid w:val="00E238EC"/>
    <w:rsid w:val="00E31CE5"/>
    <w:rsid w:val="00E32249"/>
    <w:rsid w:val="00E33AED"/>
    <w:rsid w:val="00E376D0"/>
    <w:rsid w:val="00E51EE1"/>
    <w:rsid w:val="00E57583"/>
    <w:rsid w:val="00E657E4"/>
    <w:rsid w:val="00E679C0"/>
    <w:rsid w:val="00E71E8B"/>
    <w:rsid w:val="00E80005"/>
    <w:rsid w:val="00EB16F4"/>
    <w:rsid w:val="00EB4DB8"/>
    <w:rsid w:val="00EC0F4D"/>
    <w:rsid w:val="00EC3318"/>
    <w:rsid w:val="00EC6A9B"/>
    <w:rsid w:val="00ED6977"/>
    <w:rsid w:val="00ED6A56"/>
    <w:rsid w:val="00EF173D"/>
    <w:rsid w:val="00F31EEB"/>
    <w:rsid w:val="00F352D6"/>
    <w:rsid w:val="00F45520"/>
    <w:rsid w:val="00F459D9"/>
    <w:rsid w:val="00F50BDE"/>
    <w:rsid w:val="00F70749"/>
    <w:rsid w:val="00F77224"/>
    <w:rsid w:val="00F8676A"/>
    <w:rsid w:val="00F97AF6"/>
    <w:rsid w:val="00FA1060"/>
    <w:rsid w:val="00FA7C28"/>
    <w:rsid w:val="00FC0DEF"/>
    <w:rsid w:val="00FD1E0D"/>
    <w:rsid w:val="00FD3717"/>
    <w:rsid w:val="00FD7789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2DE3"/>
  <w15:chartTrackingRefBased/>
  <w15:docId w15:val="{439CA181-AA60-4282-A1ED-84B823CF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73D"/>
    <w:pPr>
      <w:keepNext/>
      <w:keepLines/>
      <w:numPr>
        <w:numId w:val="13"/>
      </w:numPr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5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A6F9E"/>
    <w:rPr>
      <w:b/>
      <w:bCs/>
    </w:rPr>
  </w:style>
  <w:style w:type="table" w:styleId="TableGrid">
    <w:name w:val="Table Grid"/>
    <w:basedOn w:val="TableNormal"/>
    <w:uiPriority w:val="39"/>
    <w:rsid w:val="00FD7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4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Renjie</dc:creator>
  <cp:keywords/>
  <dc:description/>
  <cp:lastModifiedBy>Hu, Renjie</cp:lastModifiedBy>
  <cp:revision>288</cp:revision>
  <dcterms:created xsi:type="dcterms:W3CDTF">2022-04-11T03:40:00Z</dcterms:created>
  <dcterms:modified xsi:type="dcterms:W3CDTF">2022-04-12T17:32:00Z</dcterms:modified>
</cp:coreProperties>
</file>