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D29D7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🟢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1 — Specification Freeze (1–3 days)</w:t>
      </w:r>
    </w:p>
    <w:p w14:paraId="74DAF7D7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  <w:t>1️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  <w:t xml:space="preserve"> Lock Spec Snapshot</w:t>
      </w:r>
    </w:p>
    <w:p w14:paraId="0F62F20A" w14:textId="77777777" w:rsidR="002A171F" w:rsidRPr="002A171F" w:rsidRDefault="002A171F" w:rsidP="002A1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Freeze TDD v1.1</w:t>
      </w:r>
    </w:p>
    <w:p w14:paraId="61EC11B8" w14:textId="77777777" w:rsidR="002A171F" w:rsidRPr="002A171F" w:rsidRDefault="002A171F" w:rsidP="002A1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Tag it internally (e.g., </w:t>
      </w:r>
      <w:r w:rsidRPr="002A171F">
        <w:rPr>
          <w:rFonts w:eastAsia="Times New Roman" w:cstheme="minorHAnsi"/>
          <w:kern w:val="0"/>
          <w:sz w:val="20"/>
          <w:szCs w:val="20"/>
          <w:lang w:eastAsia="en-IN" w:bidi="te-IN"/>
          <w14:ligatures w14:val="none"/>
        </w:rPr>
        <w:t>ArenaRace_TDD_MVP_v1.1_LOCKED</w:t>
      </w: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)</w:t>
      </w:r>
    </w:p>
    <w:p w14:paraId="3870A081" w14:textId="77777777" w:rsidR="002A171F" w:rsidRPr="002A171F" w:rsidRDefault="002A171F" w:rsidP="002A1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 gameplay changes allowed during implementation unless critical</w:t>
      </w:r>
    </w:p>
    <w:p w14:paraId="53CA347A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  <w:t>2️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  <w:t xml:space="preserve"> Create Implementation Backlog</w:t>
      </w:r>
    </w:p>
    <w:p w14:paraId="0F4C0E54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Split into 4 tracks:</w:t>
      </w:r>
    </w:p>
    <w:p w14:paraId="73CE7678" w14:textId="77777777" w:rsidR="002A171F" w:rsidRPr="002A171F" w:rsidRDefault="002A171F" w:rsidP="002A17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Smart Contract</w:t>
      </w:r>
    </w:p>
    <w:p w14:paraId="52A3BE26" w14:textId="77777777" w:rsidR="002A171F" w:rsidRPr="002A171F" w:rsidRDefault="002A171F" w:rsidP="002A17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Match Engine Backend</w:t>
      </w:r>
    </w:p>
    <w:p w14:paraId="6EC288A6" w14:textId="77777777" w:rsidR="002A171F" w:rsidRPr="002A171F" w:rsidRDefault="002A171F" w:rsidP="002A17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Queue + Entry Flow</w:t>
      </w:r>
    </w:p>
    <w:p w14:paraId="38014822" w14:textId="77777777" w:rsidR="002A171F" w:rsidRPr="002A171F" w:rsidRDefault="002A171F" w:rsidP="002A17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Infrastructure &amp; DevOps</w:t>
      </w:r>
    </w:p>
    <w:p w14:paraId="243915B2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Do not start coding randomly — start in dependency order below.</w:t>
      </w:r>
    </w:p>
    <w:p w14:paraId="3D02233C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602CF7AB">
          <v:rect id="_x0000_i1026" style="width:0;height:1.5pt" o:hralign="center" o:hrstd="t" o:hr="t" fillcolor="#a0a0a0" stroked="f"/>
        </w:pict>
      </w:r>
    </w:p>
    <w:p w14:paraId="160E78E9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🔵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2 — Smart Contract First (Critical Path)</w:t>
      </w:r>
    </w:p>
    <w:p w14:paraId="44413A64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Everything depends on escrow behavior.</w:t>
      </w:r>
    </w:p>
    <w:p w14:paraId="1569ED91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3️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Write Escrow Contract</w:t>
      </w:r>
    </w:p>
    <w:p w14:paraId="1BCB81FC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Implement:</w:t>
      </w:r>
    </w:p>
    <w:p w14:paraId="69465DC3" w14:textId="77777777" w:rsidR="002A171F" w:rsidRPr="002A171F" w:rsidRDefault="002A171F" w:rsidP="002A1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submitEntry()</w:t>
      </w:r>
    </w:p>
    <w:p w14:paraId="4B87EB0A" w14:textId="77777777" w:rsidR="002A171F" w:rsidRPr="002A171F" w:rsidRDefault="002A171F" w:rsidP="002A1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entry window logic</w:t>
      </w:r>
    </w:p>
    <w:p w14:paraId="3850B95F" w14:textId="77777777" w:rsidR="002A171F" w:rsidRPr="002A171F" w:rsidRDefault="002A171F" w:rsidP="002A1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status transitions</w:t>
      </w:r>
    </w:p>
    <w:p w14:paraId="0BE44A15" w14:textId="77777777" w:rsidR="002A171F" w:rsidRPr="002A171F" w:rsidRDefault="002A171F" w:rsidP="002A1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refundMatch() / claimRefund()</w:t>
      </w:r>
    </w:p>
    <w:p w14:paraId="4FFAAF91" w14:textId="77777777" w:rsidR="002A171F" w:rsidRPr="002A171F" w:rsidRDefault="002A171F" w:rsidP="002A1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submitResult()</w:t>
      </w:r>
    </w:p>
    <w:p w14:paraId="5F2E2065" w14:textId="77777777" w:rsidR="002A171F" w:rsidRPr="002A171F" w:rsidRDefault="002A171F" w:rsidP="002A1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38/30/20/12 split</w:t>
      </w:r>
    </w:p>
    <w:p w14:paraId="079DB0EA" w14:textId="77777777" w:rsidR="002A171F" w:rsidRPr="002A171F" w:rsidRDefault="002A171F" w:rsidP="002A1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tie split logic</w:t>
      </w:r>
    </w:p>
    <w:p w14:paraId="4798BBE7" w14:textId="77777777" w:rsidR="002A171F" w:rsidRPr="002A171F" w:rsidRDefault="002A171F" w:rsidP="002A1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reentrancy guard</w:t>
      </w:r>
    </w:p>
    <w:p w14:paraId="496D5DEA" w14:textId="77777777" w:rsidR="002A171F" w:rsidRPr="002A171F" w:rsidRDefault="002A171F" w:rsidP="002A1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pause/unpause</w:t>
      </w:r>
    </w:p>
    <w:p w14:paraId="03B8C16A" w14:textId="77777777" w:rsidR="002A171F" w:rsidRPr="002A171F" w:rsidRDefault="002A171F" w:rsidP="002A1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setResultSigner()</w:t>
      </w:r>
    </w:p>
    <w:p w14:paraId="61E0A618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Do NOT connect frontend yet.</w:t>
      </w:r>
    </w:p>
    <w:p w14:paraId="0250D578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38264B5D">
          <v:rect id="_x0000_i1027" style="width:0;height:1.5pt" o:hralign="center" o:hrstd="t" o:hr="t" fillcolor="#a0a0a0" stroked="f"/>
        </w:pict>
      </w:r>
    </w:p>
    <w:p w14:paraId="7219FB89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4️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Unit Test Contract (Hard)</w:t>
      </w:r>
    </w:p>
    <w:p w14:paraId="69D3B7A5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You need tests for:</w:t>
      </w:r>
    </w:p>
    <w:p w14:paraId="7A39360A" w14:textId="77777777" w:rsidR="002A171F" w:rsidRPr="002A171F" w:rsidRDefault="002A171F" w:rsidP="002A1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0–3 entries → expire → full refund</w:t>
      </w:r>
    </w:p>
    <w:p w14:paraId="7FDB1C8F" w14:textId="77777777" w:rsidR="002A171F" w:rsidRPr="002A171F" w:rsidRDefault="002A171F" w:rsidP="002A1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lastRenderedPageBreak/>
        <w:t>4 entries → escrow → fee correct (8%)</w:t>
      </w:r>
    </w:p>
    <w:p w14:paraId="13E38EC4" w14:textId="77777777" w:rsidR="002A171F" w:rsidRPr="002A171F" w:rsidRDefault="002A171F" w:rsidP="002A1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submitResult correct payout</w:t>
      </w:r>
    </w:p>
    <w:p w14:paraId="1BE8AF93" w14:textId="77777777" w:rsidR="002A171F" w:rsidRPr="002A171F" w:rsidRDefault="002A171F" w:rsidP="002A1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tie split payout</w:t>
      </w:r>
    </w:p>
    <w:p w14:paraId="48A460FC" w14:textId="77777777" w:rsidR="002A171F" w:rsidRPr="002A171F" w:rsidRDefault="002A171F" w:rsidP="002A1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double submitResult blocked</w:t>
      </w:r>
    </w:p>
    <w:p w14:paraId="6529816E" w14:textId="77777777" w:rsidR="002A171F" w:rsidRPr="002A171F" w:rsidRDefault="002A171F" w:rsidP="002A1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expired cannot resolve</w:t>
      </w:r>
    </w:p>
    <w:p w14:paraId="045749A8" w14:textId="77777777" w:rsidR="002A171F" w:rsidRPr="002A171F" w:rsidRDefault="002A171F" w:rsidP="002A1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resolved cannot refund</w:t>
      </w:r>
    </w:p>
    <w:p w14:paraId="23B16CB4" w14:textId="77777777" w:rsidR="002A171F" w:rsidRPr="002A171F" w:rsidRDefault="002A171F" w:rsidP="002A1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signer rotation</w:t>
      </w:r>
    </w:p>
    <w:p w14:paraId="68A3F17B" w14:textId="77777777" w:rsidR="002A171F" w:rsidRPr="002A171F" w:rsidRDefault="002A171F" w:rsidP="002A1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pause blocks new entry</w:t>
      </w:r>
    </w:p>
    <w:p w14:paraId="7473EF72" w14:textId="77777777" w:rsidR="002A171F" w:rsidRPr="002A171F" w:rsidRDefault="002A171F" w:rsidP="002A1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reentrancy attack simulation</w:t>
      </w:r>
    </w:p>
    <w:p w14:paraId="1EB5DA9B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Target: 95%+ coverage.</w:t>
      </w:r>
    </w:p>
    <w:p w14:paraId="41903F41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30260C5F">
          <v:rect id="_x0000_i1028" style="width:0;height:1.5pt" o:hralign="center" o:hrstd="t" o:hr="t" fillcolor="#a0a0a0" stroked="f"/>
        </w:pict>
      </w:r>
    </w:p>
    <w:p w14:paraId="55D77D60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5️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Deploy to Testnet</w:t>
      </w:r>
    </w:p>
    <w:p w14:paraId="46F1A0C5" w14:textId="77777777" w:rsidR="002A171F" w:rsidRPr="002A171F" w:rsidRDefault="002A171F" w:rsidP="002A17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Deploy contract</w:t>
      </w:r>
    </w:p>
    <w:p w14:paraId="3EB177B0" w14:textId="77777777" w:rsidR="002A171F" w:rsidRPr="002A171F" w:rsidRDefault="002A171F" w:rsidP="002A17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Verify on explorer</w:t>
      </w:r>
    </w:p>
    <w:p w14:paraId="394977C6" w14:textId="77777777" w:rsidR="002A171F" w:rsidRPr="002A171F" w:rsidRDefault="002A171F" w:rsidP="002A17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Run 50–100 manual simulated matches</w:t>
      </w:r>
    </w:p>
    <w:p w14:paraId="5284C2CA" w14:textId="77777777" w:rsidR="002A171F" w:rsidRPr="002A171F" w:rsidRDefault="002A171F" w:rsidP="002A17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Test refund expiration manually</w:t>
      </w:r>
    </w:p>
    <w:p w14:paraId="4A31B3BF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Only move forward once contract is stable.</w:t>
      </w:r>
    </w:p>
    <w:p w14:paraId="6FC98398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3EB56D55">
          <v:rect id="_x0000_i1029" style="width:0;height:1.5pt" o:hralign="center" o:hrstd="t" o:hr="t" fillcolor="#a0a0a0" stroked="f"/>
        </w:pict>
      </w:r>
    </w:p>
    <w:p w14:paraId="20CA5CED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🟣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3 — Backend Match Engine</w:t>
      </w:r>
    </w:p>
    <w:p w14:paraId="0E5BA992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Now build deterministic engine.</w:t>
      </w:r>
    </w:p>
    <w:p w14:paraId="6D8505BA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6️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Implement resolveTurn() (Pure Engine First)</w:t>
      </w:r>
    </w:p>
    <w:p w14:paraId="2339998C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 DB. No blockchain. Just logic.</w:t>
      </w:r>
    </w:p>
    <w:p w14:paraId="73C455C4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Implement:</w:t>
      </w:r>
    </w:p>
    <w:p w14:paraId="4E1B2C19" w14:textId="77777777" w:rsidR="002A171F" w:rsidRPr="002A171F" w:rsidRDefault="002A171F" w:rsidP="002A1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movement</w:t>
      </w:r>
    </w:p>
    <w:p w14:paraId="0377AA81" w14:textId="77777777" w:rsidR="002A171F" w:rsidRPr="002A171F" w:rsidRDefault="002A171F" w:rsidP="002A1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zone contested logic</w:t>
      </w:r>
    </w:p>
    <w:p w14:paraId="20D4CE2A" w14:textId="77777777" w:rsidR="002A171F" w:rsidRPr="002A171F" w:rsidRDefault="002A171F" w:rsidP="002A1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overtake algorithm</w:t>
      </w:r>
    </w:p>
    <w:p w14:paraId="1EF5D6AF" w14:textId="77777777" w:rsidR="002A171F" w:rsidRPr="002A171F" w:rsidRDefault="002A171F" w:rsidP="002A1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survival logic</w:t>
      </w:r>
    </w:p>
    <w:p w14:paraId="5839BE9B" w14:textId="77777777" w:rsidR="002A171F" w:rsidRPr="002A171F" w:rsidRDefault="002A171F" w:rsidP="002A1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scoring accumulation</w:t>
      </w:r>
    </w:p>
    <w:p w14:paraId="3A5221A4" w14:textId="77777777" w:rsidR="002A171F" w:rsidRPr="002A171F" w:rsidRDefault="002A171F" w:rsidP="002A1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survival cap</w:t>
      </w:r>
    </w:p>
    <w:p w14:paraId="7BE1688A" w14:textId="77777777" w:rsidR="002A171F" w:rsidRPr="002A171F" w:rsidRDefault="002A171F" w:rsidP="002A1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tie-break</w:t>
      </w:r>
    </w:p>
    <w:p w14:paraId="11747FC7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Then:</w:t>
      </w:r>
    </w:p>
    <w:p w14:paraId="3D56C2B2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  <w:t>7️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  <w:t xml:space="preserve"> Determinism Test</w:t>
      </w:r>
    </w:p>
    <w:p w14:paraId="4477F27E" w14:textId="77777777" w:rsidR="002A171F" w:rsidRPr="002A171F" w:rsidRDefault="002A171F" w:rsidP="002A17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1,000 identical simulations → same output</w:t>
      </w:r>
    </w:p>
    <w:p w14:paraId="489E9EB8" w14:textId="77777777" w:rsidR="002A171F" w:rsidRPr="002A171F" w:rsidRDefault="002A171F" w:rsidP="002A17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Randomized stress test (no RNG used in logic)</w:t>
      </w:r>
    </w:p>
    <w:p w14:paraId="083BD59C" w14:textId="77777777" w:rsidR="002A171F" w:rsidRPr="002A171F" w:rsidRDefault="002A171F" w:rsidP="002A17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Replay full match from action log</w:t>
      </w:r>
    </w:p>
    <w:p w14:paraId="7A7E7033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lastRenderedPageBreak/>
        <w:t>Engine must be pure and reproducible before integrating.</w:t>
      </w:r>
    </w:p>
    <w:p w14:paraId="5FA34D03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51302108">
          <v:rect id="_x0000_i1030" style="width:0;height:1.5pt" o:hralign="center" o:hrstd="t" o:hr="t" fillcolor="#a0a0a0" stroked="f"/>
        </w:pict>
      </w:r>
    </w:p>
    <w:p w14:paraId="16CE48EE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🟡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4 — Entry Flow + Escrow Integration</w:t>
      </w:r>
    </w:p>
    <w:p w14:paraId="02D087F7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8️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Connect Backend to Contract</w:t>
      </w:r>
    </w:p>
    <w:p w14:paraId="14FCB65F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Flow:</w:t>
      </w:r>
    </w:p>
    <w:p w14:paraId="3DED115D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Queue → Create match → Entry window → Wait for on-chain confirmation → Start match only if Escrowed.</w:t>
      </w:r>
    </w:p>
    <w:p w14:paraId="4ABFE5C4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Test cases:</w:t>
      </w:r>
    </w:p>
    <w:p w14:paraId="3EDE66E5" w14:textId="77777777" w:rsidR="002A171F" w:rsidRPr="002A171F" w:rsidRDefault="002A171F" w:rsidP="002A1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4 players pay normally</w:t>
      </w:r>
    </w:p>
    <w:p w14:paraId="751E3F19" w14:textId="77777777" w:rsidR="002A171F" w:rsidRPr="002A171F" w:rsidRDefault="002A171F" w:rsidP="002A1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1 player fails to pay</w:t>
      </w:r>
    </w:p>
    <w:p w14:paraId="24678F1B" w14:textId="77777777" w:rsidR="002A171F" w:rsidRPr="002A171F" w:rsidRDefault="002A171F" w:rsidP="002A1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Entry expires</w:t>
      </w:r>
    </w:p>
    <w:p w14:paraId="33E9BD60" w14:textId="77777777" w:rsidR="002A171F" w:rsidRPr="002A171F" w:rsidRDefault="002A171F" w:rsidP="002A1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Refund triggered</w:t>
      </w:r>
    </w:p>
    <w:p w14:paraId="2912D90E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Do NOT allow match to start before Escrowed confirmed.</w:t>
      </w:r>
    </w:p>
    <w:p w14:paraId="531DA502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3E7010DD">
          <v:rect id="_x0000_i1031" style="width:0;height:1.5pt" o:hralign="center" o:hrstd="t" o:hr="t" fillcolor="#a0a0a0" stroked="f"/>
        </w:pict>
      </w:r>
    </w:p>
    <w:p w14:paraId="33501D09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🟠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5 — Queue &amp; Timing System</w:t>
      </w:r>
    </w:p>
    <w:p w14:paraId="2376BDE9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9️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Implement Queue Logic</w:t>
      </w:r>
    </w:p>
    <w:p w14:paraId="1D604CBE" w14:textId="77777777" w:rsidR="002A171F" w:rsidRPr="002A171F" w:rsidRDefault="002A171F" w:rsidP="002A1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Redis queue</w:t>
      </w:r>
    </w:p>
    <w:p w14:paraId="126CD83D" w14:textId="77777777" w:rsidR="002A171F" w:rsidRPr="002A171F" w:rsidRDefault="002A171F" w:rsidP="002A1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FIFO pop 4</w:t>
      </w:r>
    </w:p>
    <w:p w14:paraId="74B04D03" w14:textId="77777777" w:rsidR="002A171F" w:rsidRPr="002A171F" w:rsidRDefault="002A171F" w:rsidP="002A1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180s merge</w:t>
      </w:r>
    </w:p>
    <w:p w14:paraId="2A87566A" w14:textId="77777777" w:rsidR="002A171F" w:rsidRPr="002A171F" w:rsidRDefault="002A171F" w:rsidP="002A1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240s timeout</w:t>
      </w:r>
    </w:p>
    <w:p w14:paraId="250AF0C2" w14:textId="77777777" w:rsidR="002A171F" w:rsidRPr="002A171F" w:rsidRDefault="002A171F" w:rsidP="002A1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Entry deadline sync with contract</w:t>
      </w:r>
    </w:p>
    <w:p w14:paraId="2FC30A8F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Then:</w:t>
      </w:r>
    </w:p>
    <w:p w14:paraId="6878DFBF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🔟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Implement Turn Timer</w:t>
      </w:r>
    </w:p>
    <w:p w14:paraId="002C8D63" w14:textId="77777777" w:rsidR="002A171F" w:rsidRPr="002A171F" w:rsidRDefault="002A171F" w:rsidP="002A17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6000 ms hard window</w:t>
      </w:r>
    </w:p>
    <w:p w14:paraId="4838D120" w14:textId="77777777" w:rsidR="002A171F" w:rsidRPr="002A171F" w:rsidRDefault="002A171F" w:rsidP="002A17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receivedAt &lt;= deadline</w:t>
      </w:r>
    </w:p>
    <w:p w14:paraId="46BBA160" w14:textId="77777777" w:rsidR="002A171F" w:rsidRPr="002A171F" w:rsidRDefault="002A171F" w:rsidP="002A17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no-op default</w:t>
      </w:r>
    </w:p>
    <w:p w14:paraId="272AC58E" w14:textId="77777777" w:rsidR="002A171F" w:rsidRPr="002A171F" w:rsidRDefault="002A171F" w:rsidP="002A17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late actions ignored</w:t>
      </w:r>
    </w:p>
    <w:p w14:paraId="2EE99EB8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Test:</w:t>
      </w:r>
    </w:p>
    <w:p w14:paraId="537AD348" w14:textId="77777777" w:rsidR="002A171F" w:rsidRPr="002A171F" w:rsidRDefault="002A171F" w:rsidP="002A17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Late packet simulation</w:t>
      </w:r>
    </w:p>
    <w:p w14:paraId="2A085437" w14:textId="77777777" w:rsidR="002A171F" w:rsidRPr="002A171F" w:rsidRDefault="002A171F" w:rsidP="002A17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Simultaneous action submission</w:t>
      </w:r>
    </w:p>
    <w:p w14:paraId="1C937A67" w14:textId="77777777" w:rsidR="002A171F" w:rsidRPr="002A171F" w:rsidRDefault="002A171F" w:rsidP="002A17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Player disconnect mid-match</w:t>
      </w:r>
    </w:p>
    <w:p w14:paraId="60CB92A3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lastRenderedPageBreak/>
        <w:pict w14:anchorId="6C43C9C5">
          <v:rect id="_x0000_i1032" style="width:0;height:1.5pt" o:hralign="center" o:hrstd="t" o:hr="t" fillcolor="#a0a0a0" stroked="f"/>
        </w:pict>
      </w:r>
    </w:p>
    <w:p w14:paraId="7CC57384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🔴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6 — Bronze Cushion</w:t>
      </w:r>
    </w:p>
    <w:p w14:paraId="3DED9C45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1️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1</w:t>
      </w: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️⃣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Implement Consecutive 4th Tracker</w:t>
      </w:r>
    </w:p>
    <w:p w14:paraId="5F90CCB8" w14:textId="77777777" w:rsidR="002A171F" w:rsidRPr="002A171F" w:rsidRDefault="002A171F" w:rsidP="002A17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Track per user</w:t>
      </w:r>
    </w:p>
    <w:p w14:paraId="510A9DE3" w14:textId="77777777" w:rsidR="002A171F" w:rsidRPr="002A171F" w:rsidRDefault="002A171F" w:rsidP="002A17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Reset on non-4th</w:t>
      </w:r>
    </w:p>
    <w:p w14:paraId="1F57EEA6" w14:textId="77777777" w:rsidR="002A171F" w:rsidRPr="002A171F" w:rsidRDefault="002A171F" w:rsidP="002A17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Grant token after 3 consecutive</w:t>
      </w:r>
    </w:p>
    <w:p w14:paraId="0B6B2056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1️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2</w:t>
      </w: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️⃣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Implement Free Entry Funding Flow</w:t>
      </w:r>
    </w:p>
    <w:p w14:paraId="27C44867" w14:textId="77777777" w:rsidR="002A171F" w:rsidRPr="002A171F" w:rsidRDefault="002A171F" w:rsidP="002A17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Treasury sends entry when token used</w:t>
      </w:r>
    </w:p>
    <w:p w14:paraId="301A63FF" w14:textId="77777777" w:rsidR="002A171F" w:rsidRPr="002A171F" w:rsidRDefault="002A171F" w:rsidP="002A17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Contract receives full 4 × entry always</w:t>
      </w:r>
    </w:p>
    <w:p w14:paraId="7F7AF989" w14:textId="77777777" w:rsidR="002A171F" w:rsidRPr="002A171F" w:rsidRDefault="002A171F" w:rsidP="002A17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 special logic in contract</w:t>
      </w:r>
    </w:p>
    <w:p w14:paraId="2BC3FD0C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Test:</w:t>
      </w:r>
    </w:p>
    <w:p w14:paraId="18CF8E01" w14:textId="77777777" w:rsidR="002A171F" w:rsidRPr="002A171F" w:rsidRDefault="002A171F" w:rsidP="002A17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Token expiry</w:t>
      </w:r>
    </w:p>
    <w:p w14:paraId="6D876B44" w14:textId="77777777" w:rsidR="002A171F" w:rsidRPr="002A171F" w:rsidRDefault="002A171F" w:rsidP="002A17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Token stacking prevention</w:t>
      </w:r>
    </w:p>
    <w:p w14:paraId="7F2B04AA" w14:textId="77777777" w:rsidR="002A171F" w:rsidRPr="002A171F" w:rsidRDefault="002A171F" w:rsidP="002A17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Token consumed correctly</w:t>
      </w:r>
    </w:p>
    <w:p w14:paraId="305EDC6E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7FA08273">
          <v:rect id="_x0000_i1033" style="width:0;height:1.5pt" o:hralign="center" o:hrstd="t" o:hr="t" fillcolor="#a0a0a0" stroked="f"/>
        </w:pict>
      </w:r>
    </w:p>
    <w:p w14:paraId="423B2660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🟤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7 — Anti-Collusion (MVP Version)</w:t>
      </w:r>
    </w:p>
    <w:p w14:paraId="723C167A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1️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3</w:t>
      </w: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️⃣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Implement:</w:t>
      </w:r>
    </w:p>
    <w:p w14:paraId="06372BDA" w14:textId="77777777" w:rsidR="002A171F" w:rsidRPr="002A171F" w:rsidRDefault="002A171F" w:rsidP="002A17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Co-occurrence query (15 matches / avg ≤2.2)</w:t>
      </w:r>
    </w:p>
    <w:p w14:paraId="0D9A0278" w14:textId="77777777" w:rsidR="002A171F" w:rsidRPr="002A171F" w:rsidRDefault="002A171F" w:rsidP="002A17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Win-rate flag (≥20 matches, ≥80% over last 50)</w:t>
      </w:r>
    </w:p>
    <w:p w14:paraId="685D78E1" w14:textId="77777777" w:rsidR="002A171F" w:rsidRPr="002A171F" w:rsidRDefault="002A171F" w:rsidP="002A17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Insert into review_flags</w:t>
      </w:r>
    </w:p>
    <w:p w14:paraId="64F32DEC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 auto-restrict.</w:t>
      </w:r>
    </w:p>
    <w:p w14:paraId="60359CEF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Test:</w:t>
      </w:r>
    </w:p>
    <w:p w14:paraId="03D273BD" w14:textId="77777777" w:rsidR="002A171F" w:rsidRPr="002A171F" w:rsidRDefault="002A171F" w:rsidP="002A17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Synthetic match data</w:t>
      </w:r>
    </w:p>
    <w:p w14:paraId="3BAED740" w14:textId="77777777" w:rsidR="002A171F" w:rsidRPr="002A171F" w:rsidRDefault="002A171F" w:rsidP="002A17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Flag creation</w:t>
      </w:r>
    </w:p>
    <w:p w14:paraId="3D8497EE" w14:textId="77777777" w:rsidR="002A171F" w:rsidRPr="002A171F" w:rsidRDefault="002A171F" w:rsidP="002A17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 false positive from small samples</w:t>
      </w:r>
    </w:p>
    <w:p w14:paraId="22C54B99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4BB96798">
          <v:rect id="_x0000_i1034" style="width:0;height:1.5pt" o:hralign="center" o:hrstd="t" o:hr="t" fillcolor="#a0a0a0" stroked="f"/>
        </w:pict>
      </w:r>
    </w:p>
    <w:p w14:paraId="05F1E0A9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⚫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8 </w:t>
      </w:r>
      <w:r w:rsidRPr="002A171F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 w:bidi="te-IN"/>
          <w14:ligatures w14:val="none"/>
        </w:rPr>
        <w:t>—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Replay &amp; Dispute System</w:t>
      </w:r>
    </w:p>
    <w:p w14:paraId="2B447017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1️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4</w:t>
      </w: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️⃣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Build Replay Tool</w:t>
      </w:r>
    </w:p>
    <w:p w14:paraId="7B8CDAC6" w14:textId="77777777" w:rsidR="002A171F" w:rsidRPr="002A171F" w:rsidRDefault="002A171F" w:rsidP="002A17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Load match_turns</w:t>
      </w:r>
    </w:p>
    <w:p w14:paraId="65B1D583" w14:textId="77777777" w:rsidR="002A171F" w:rsidRPr="002A171F" w:rsidRDefault="002A171F" w:rsidP="002A17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lastRenderedPageBreak/>
        <w:t>Re-run resolveTurn</w:t>
      </w:r>
    </w:p>
    <w:p w14:paraId="7258FEE5" w14:textId="77777777" w:rsidR="002A171F" w:rsidRPr="002A171F" w:rsidRDefault="002A171F" w:rsidP="002A17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Compare state</w:t>
      </w:r>
    </w:p>
    <w:p w14:paraId="5B377E24" w14:textId="77777777" w:rsidR="002A171F" w:rsidRPr="002A171F" w:rsidRDefault="002A171F" w:rsidP="002A17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Compare final score</w:t>
      </w:r>
    </w:p>
    <w:p w14:paraId="7AEF1B18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Test:</w:t>
      </w:r>
    </w:p>
    <w:p w14:paraId="41EF56C3" w14:textId="77777777" w:rsidR="002A171F" w:rsidRPr="002A171F" w:rsidRDefault="002A171F" w:rsidP="002A17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Tamper test (modify one action → mismatch)</w:t>
      </w:r>
    </w:p>
    <w:p w14:paraId="15E0582D" w14:textId="77777777" w:rsidR="002A171F" w:rsidRPr="002A171F" w:rsidRDefault="002A171F" w:rsidP="002A17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Confirm deterministic reproduction</w:t>
      </w:r>
    </w:p>
    <w:p w14:paraId="5AA367F3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This is critical for audit confidence.</w:t>
      </w:r>
    </w:p>
    <w:p w14:paraId="49D7B88F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22C808C3">
          <v:rect id="_x0000_i1035" style="width:0;height:1.5pt" o:hralign="center" o:hrstd="t" o:hr="t" fillcolor="#a0a0a0" stroked="f"/>
        </w:pict>
      </w:r>
    </w:p>
    <w:p w14:paraId="73D01346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🟢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9 — Stress &amp; Simulation</w:t>
      </w:r>
    </w:p>
    <w:p w14:paraId="10804FA8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1️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5</w:t>
      </w: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️⃣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Run 1,000 Match Simulation</w:t>
      </w:r>
    </w:p>
    <w:p w14:paraId="257C90D0" w14:textId="77777777" w:rsidR="002A171F" w:rsidRPr="002A171F" w:rsidRDefault="002A171F" w:rsidP="002A17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Automated matches</w:t>
      </w:r>
    </w:p>
    <w:p w14:paraId="36CC388E" w14:textId="77777777" w:rsidR="002A171F" w:rsidRPr="002A171F" w:rsidRDefault="002A171F" w:rsidP="002A17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Random legal actions</w:t>
      </w:r>
    </w:p>
    <w:p w14:paraId="53A273E1" w14:textId="77777777" w:rsidR="002A171F" w:rsidRPr="002A171F" w:rsidRDefault="002A171F" w:rsidP="002A17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Verify:</w:t>
      </w:r>
    </w:p>
    <w:p w14:paraId="1A4465D8" w14:textId="77777777" w:rsidR="002A171F" w:rsidRPr="002A171F" w:rsidRDefault="002A171F" w:rsidP="002A171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Always 1–4 placement</w:t>
      </w:r>
    </w:p>
    <w:p w14:paraId="4D03C08C" w14:textId="77777777" w:rsidR="002A171F" w:rsidRPr="002A171F" w:rsidRDefault="002A171F" w:rsidP="002A171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Payout sum = 92%</w:t>
      </w:r>
    </w:p>
    <w:p w14:paraId="23FE93BA" w14:textId="77777777" w:rsidR="002A171F" w:rsidRPr="002A171F" w:rsidRDefault="002A171F" w:rsidP="002A171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Survival cap applied</w:t>
      </w:r>
    </w:p>
    <w:p w14:paraId="78760A61" w14:textId="77777777" w:rsidR="002A171F" w:rsidRPr="002A171F" w:rsidRDefault="002A171F" w:rsidP="002A171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Overtake cap enforced</w:t>
      </w:r>
    </w:p>
    <w:p w14:paraId="637913D6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1️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6</w:t>
      </w: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️⃣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Concurrency Stress</w:t>
      </w:r>
    </w:p>
    <w:p w14:paraId="36FAE876" w14:textId="77777777" w:rsidR="002A171F" w:rsidRPr="002A171F" w:rsidRDefault="002A171F" w:rsidP="002A17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4 matches simultaneously</w:t>
      </w:r>
    </w:p>
    <w:p w14:paraId="52B4CA09" w14:textId="77777777" w:rsidR="002A171F" w:rsidRPr="002A171F" w:rsidRDefault="002A171F" w:rsidP="002A17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8 matches</w:t>
      </w:r>
    </w:p>
    <w:p w14:paraId="7CB7ACEF" w14:textId="77777777" w:rsidR="002A171F" w:rsidRPr="002A171F" w:rsidRDefault="002A171F" w:rsidP="002A17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RPC latency simulation</w:t>
      </w:r>
    </w:p>
    <w:p w14:paraId="2D723BB8" w14:textId="77777777" w:rsidR="002A171F" w:rsidRPr="002A171F" w:rsidRDefault="002A171F" w:rsidP="002A17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Entry race condition test</w:t>
      </w:r>
    </w:p>
    <w:p w14:paraId="1269D518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6F04F2CF">
          <v:rect id="_x0000_i1036" style="width:0;height:1.5pt" o:hralign="center" o:hrstd="t" o:hr="t" fillcolor="#a0a0a0" stroked="f"/>
        </w:pict>
      </w:r>
    </w:p>
    <w:p w14:paraId="0120A5A2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🟢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10 — Security Hardening</w:t>
      </w:r>
    </w:p>
    <w:p w14:paraId="5C7ED5E5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1️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7</w:t>
      </w: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️⃣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Key Management</w:t>
      </w:r>
    </w:p>
    <w:p w14:paraId="08E0AC2E" w14:textId="77777777" w:rsidR="002A171F" w:rsidRPr="002A171F" w:rsidRDefault="002A171F" w:rsidP="002A17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Move signer key to HSM/secret manager</w:t>
      </w:r>
    </w:p>
    <w:p w14:paraId="2E3A1490" w14:textId="77777777" w:rsidR="002A171F" w:rsidRPr="002A171F" w:rsidRDefault="002A171F" w:rsidP="002A17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Multisig configured</w:t>
      </w:r>
    </w:p>
    <w:p w14:paraId="0533A677" w14:textId="77777777" w:rsidR="002A171F" w:rsidRPr="002A171F" w:rsidRDefault="002A171F" w:rsidP="002A17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Rotation dry run on testnet</w:t>
      </w:r>
    </w:p>
    <w:p w14:paraId="2985E804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1️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8</w:t>
      </w: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️⃣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Red-Team Pass</w:t>
      </w:r>
    </w:p>
    <w:p w14:paraId="1122B18E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Simulate:</w:t>
      </w:r>
    </w:p>
    <w:p w14:paraId="7B024EBA" w14:textId="77777777" w:rsidR="002A171F" w:rsidRPr="002A171F" w:rsidRDefault="002A171F" w:rsidP="002A17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Double entry attack</w:t>
      </w:r>
    </w:p>
    <w:p w14:paraId="229333FA" w14:textId="77777777" w:rsidR="002A171F" w:rsidRPr="002A171F" w:rsidRDefault="002A171F" w:rsidP="002A17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Reentrancy attempt</w:t>
      </w:r>
    </w:p>
    <w:p w14:paraId="043DC1C9" w14:textId="77777777" w:rsidR="002A171F" w:rsidRPr="002A171F" w:rsidRDefault="002A171F" w:rsidP="002A17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lastRenderedPageBreak/>
        <w:t>Signature replay</w:t>
      </w:r>
    </w:p>
    <w:p w14:paraId="503FE5D4" w14:textId="77777777" w:rsidR="002A171F" w:rsidRPr="002A171F" w:rsidRDefault="002A171F" w:rsidP="002A17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Expired match forced resolution</w:t>
      </w:r>
    </w:p>
    <w:p w14:paraId="3E60DD7E" w14:textId="77777777" w:rsidR="002A171F" w:rsidRPr="002A171F" w:rsidRDefault="002A171F" w:rsidP="002A17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Entry window race</w:t>
      </w:r>
    </w:p>
    <w:p w14:paraId="251DFEB2" w14:textId="77777777" w:rsidR="002A171F" w:rsidRPr="002A171F" w:rsidRDefault="002A171F" w:rsidP="002A17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Late submitResult</w:t>
      </w:r>
    </w:p>
    <w:p w14:paraId="0AC0B6ED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Fix anything discovered.</w:t>
      </w:r>
    </w:p>
    <w:p w14:paraId="1E3667C9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2BE3E477">
          <v:rect id="_x0000_i1037" style="width:0;height:1.5pt" o:hralign="center" o:hrstd="t" o:hr="t" fillcolor="#a0a0a0" stroked="f"/>
        </w:pict>
      </w:r>
    </w:p>
    <w:p w14:paraId="28383AA6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🟢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11 — Audit Prep</w:t>
      </w:r>
    </w:p>
    <w:p w14:paraId="102EC7BA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1️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9</w:t>
      </w: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️⃣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Contract Audit</w:t>
      </w:r>
    </w:p>
    <w:p w14:paraId="6DB0E0BE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Provide:</w:t>
      </w:r>
    </w:p>
    <w:p w14:paraId="35AABF60" w14:textId="77777777" w:rsidR="002A171F" w:rsidRPr="002A171F" w:rsidRDefault="002A171F" w:rsidP="002A17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Full TDD</w:t>
      </w:r>
    </w:p>
    <w:p w14:paraId="727CA482" w14:textId="77777777" w:rsidR="002A171F" w:rsidRPr="002A171F" w:rsidRDefault="002A171F" w:rsidP="002A17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Test coverage</w:t>
      </w:r>
    </w:p>
    <w:p w14:paraId="32BFF8E0" w14:textId="77777777" w:rsidR="002A171F" w:rsidRPr="002A171F" w:rsidRDefault="002A171F" w:rsidP="002A17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Edge-case list</w:t>
      </w:r>
    </w:p>
    <w:p w14:paraId="09BB87B7" w14:textId="77777777" w:rsidR="002A171F" w:rsidRPr="002A171F" w:rsidRDefault="002A171F" w:rsidP="002A17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State transition diagram</w:t>
      </w:r>
    </w:p>
    <w:p w14:paraId="7A521EE4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Fix findings.</w:t>
      </w:r>
    </w:p>
    <w:p w14:paraId="3B77FF7F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60C0670B">
          <v:rect id="_x0000_i1038" style="width:0;height:1.5pt" o:hralign="center" o:hrstd="t" o:hr="t" fillcolor="#a0a0a0" stroked="f"/>
        </w:pict>
      </w:r>
    </w:p>
    <w:p w14:paraId="05918FEB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🟢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12 — Production Readiness Gate</w:t>
      </w:r>
    </w:p>
    <w:p w14:paraId="3C4AE99C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Before mainnet:</w:t>
      </w:r>
    </w:p>
    <w:p w14:paraId="20F0EB34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Checklist must be TRUE:</w:t>
      </w:r>
    </w:p>
    <w:p w14:paraId="557BE216" w14:textId="77777777" w:rsidR="002A171F" w:rsidRPr="002A171F" w:rsidRDefault="002A171F" w:rsidP="002A17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100+ testnet matches</w:t>
      </w:r>
    </w:p>
    <w:p w14:paraId="0C9D48AD" w14:textId="77777777" w:rsidR="002A171F" w:rsidRPr="002A171F" w:rsidRDefault="002A171F" w:rsidP="002A17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Entry expiration verified</w:t>
      </w:r>
    </w:p>
    <w:p w14:paraId="08F9D0CB" w14:textId="77777777" w:rsidR="002A171F" w:rsidRPr="002A171F" w:rsidRDefault="002A171F" w:rsidP="002A17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Refund verified</w:t>
      </w:r>
    </w:p>
    <w:p w14:paraId="72CBBB35" w14:textId="77777777" w:rsidR="002A171F" w:rsidRPr="002A171F" w:rsidRDefault="002A171F" w:rsidP="002A17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Tie payout verified</w:t>
      </w:r>
    </w:p>
    <w:p w14:paraId="0CD9DAB1" w14:textId="77777777" w:rsidR="002A171F" w:rsidRPr="002A171F" w:rsidRDefault="002A171F" w:rsidP="002A17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Pause tested</w:t>
      </w:r>
    </w:p>
    <w:p w14:paraId="1CA76449" w14:textId="77777777" w:rsidR="002A171F" w:rsidRPr="002A171F" w:rsidRDefault="002A171F" w:rsidP="002A17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Signer rotation tested</w:t>
      </w:r>
    </w:p>
    <w:p w14:paraId="5CBF0FE5" w14:textId="77777777" w:rsidR="002A171F" w:rsidRPr="002A171F" w:rsidRDefault="002A171F" w:rsidP="002A17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Replay verified</w:t>
      </w:r>
    </w:p>
    <w:p w14:paraId="28D1BA0E" w14:textId="77777777" w:rsidR="002A171F" w:rsidRPr="002A171F" w:rsidRDefault="002A171F" w:rsidP="002A17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1,000 sim matches clean</w:t>
      </w:r>
    </w:p>
    <w:p w14:paraId="10DB7A37" w14:textId="77777777" w:rsidR="002A171F" w:rsidRPr="002A171F" w:rsidRDefault="002A171F" w:rsidP="002A17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 unresolved critical bug</w:t>
      </w:r>
    </w:p>
    <w:p w14:paraId="4EEC3C43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Only then deploy to mainnet.</w:t>
      </w:r>
    </w:p>
    <w:p w14:paraId="57D0BD97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503E0B94">
          <v:rect id="_x0000_i1039" style="width:0;height:1.5pt" o:hralign="center" o:hrstd="t" o:hr="t" fillcolor="#a0a0a0" stroked="f"/>
        </w:pict>
      </w:r>
    </w:p>
    <w:p w14:paraId="7E062F3B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🟢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13 — Mainnet Launch</w:t>
      </w:r>
    </w:p>
    <w:p w14:paraId="4E4EE16B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2️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0</w:t>
      </w: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️⃣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Deploy Contract</w:t>
      </w:r>
    </w:p>
    <w:p w14:paraId="432AB0CB" w14:textId="77777777" w:rsidR="002A171F" w:rsidRPr="002A171F" w:rsidRDefault="002A171F" w:rsidP="002A17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lastRenderedPageBreak/>
        <w:t>Verify</w:t>
      </w:r>
    </w:p>
    <w:p w14:paraId="57CD3D4D" w14:textId="77777777" w:rsidR="002A171F" w:rsidRPr="002A171F" w:rsidRDefault="002A171F" w:rsidP="002A17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Configure multisig</w:t>
      </w:r>
    </w:p>
    <w:p w14:paraId="77B59FD7" w14:textId="77777777" w:rsidR="002A171F" w:rsidRPr="002A171F" w:rsidRDefault="002A171F" w:rsidP="002A17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Set signer</w:t>
      </w:r>
    </w:p>
    <w:p w14:paraId="0DC1F864" w14:textId="77777777" w:rsidR="002A171F" w:rsidRPr="002A171F" w:rsidRDefault="002A171F" w:rsidP="002A17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Run 1 live internal match</w:t>
      </w:r>
    </w:p>
    <w:p w14:paraId="6562BC6A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2️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1</w:t>
      </w: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️⃣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Soft Launch</w:t>
      </w:r>
    </w:p>
    <w:p w14:paraId="17E30F2B" w14:textId="77777777" w:rsidR="002A171F" w:rsidRPr="002A171F" w:rsidRDefault="002A171F" w:rsidP="002A1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Invite-only first</w:t>
      </w:r>
    </w:p>
    <w:p w14:paraId="7CC9A43B" w14:textId="77777777" w:rsidR="002A171F" w:rsidRPr="002A171F" w:rsidRDefault="002A171F" w:rsidP="002A1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Low volume</w:t>
      </w:r>
    </w:p>
    <w:p w14:paraId="5EAE73CD" w14:textId="77777777" w:rsidR="002A171F" w:rsidRPr="002A171F" w:rsidRDefault="002A171F" w:rsidP="002A1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Monitor RPC &amp; payout success</w:t>
      </w:r>
    </w:p>
    <w:p w14:paraId="659D6FCA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2️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2</w:t>
      </w: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️⃣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Open Public Phase 1a</w:t>
      </w:r>
    </w:p>
    <w:p w14:paraId="63D67CEF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Bronze only.</w:t>
      </w: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2 queues.</w:t>
      </w: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Monitor DAU + queue time.</w:t>
      </w:r>
    </w:p>
    <w:p w14:paraId="3683D3E3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774F0CE5">
          <v:rect id="_x0000_i1040" style="width:0;height:1.5pt" o:hralign="center" o:hrstd="t" o:hr="t" fillcolor="#a0a0a0" stroked="f"/>
        </w:pict>
      </w:r>
    </w:p>
    <w:p w14:paraId="7A6476FD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🧠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Realistic Timeline (3–5 Engineers)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1106"/>
      </w:tblGrid>
      <w:tr w:rsidR="002A171F" w:rsidRPr="002A171F" w14:paraId="53A5C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5CBB5" w14:textId="77777777" w:rsidR="002A171F" w:rsidRPr="002A171F" w:rsidRDefault="002A171F" w:rsidP="002A171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2A171F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9D4CC13" w14:textId="77777777" w:rsidR="002A171F" w:rsidRPr="002A171F" w:rsidRDefault="002A171F" w:rsidP="002A171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2A171F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Duration</w:t>
            </w:r>
          </w:p>
        </w:tc>
      </w:tr>
      <w:tr w:rsidR="002A171F" w:rsidRPr="002A171F" w14:paraId="6AEB3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1FAA" w14:textId="77777777" w:rsidR="002A171F" w:rsidRPr="002A171F" w:rsidRDefault="002A171F" w:rsidP="002A171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2A171F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Contract + tests</w:t>
            </w:r>
          </w:p>
        </w:tc>
        <w:tc>
          <w:tcPr>
            <w:tcW w:w="0" w:type="auto"/>
            <w:vAlign w:val="center"/>
            <w:hideMark/>
          </w:tcPr>
          <w:p w14:paraId="549B752E" w14:textId="77777777" w:rsidR="002A171F" w:rsidRPr="002A171F" w:rsidRDefault="002A171F" w:rsidP="002A171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2A171F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2–3 weeks</w:t>
            </w:r>
          </w:p>
        </w:tc>
      </w:tr>
      <w:tr w:rsidR="002A171F" w:rsidRPr="002A171F" w14:paraId="385D7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744C4" w14:textId="77777777" w:rsidR="002A171F" w:rsidRPr="002A171F" w:rsidRDefault="002A171F" w:rsidP="002A171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2A171F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Engine + determinism</w:t>
            </w:r>
          </w:p>
        </w:tc>
        <w:tc>
          <w:tcPr>
            <w:tcW w:w="0" w:type="auto"/>
            <w:vAlign w:val="center"/>
            <w:hideMark/>
          </w:tcPr>
          <w:p w14:paraId="1805FA3B" w14:textId="77777777" w:rsidR="002A171F" w:rsidRPr="002A171F" w:rsidRDefault="002A171F" w:rsidP="002A171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2A171F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2–3 weeks</w:t>
            </w:r>
          </w:p>
        </w:tc>
      </w:tr>
      <w:tr w:rsidR="002A171F" w:rsidRPr="002A171F" w14:paraId="5CFE5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9644" w14:textId="77777777" w:rsidR="002A171F" w:rsidRPr="002A171F" w:rsidRDefault="002A171F" w:rsidP="002A171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2A171F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Integration + queue</w:t>
            </w:r>
          </w:p>
        </w:tc>
        <w:tc>
          <w:tcPr>
            <w:tcW w:w="0" w:type="auto"/>
            <w:vAlign w:val="center"/>
            <w:hideMark/>
          </w:tcPr>
          <w:p w14:paraId="18039881" w14:textId="77777777" w:rsidR="002A171F" w:rsidRPr="002A171F" w:rsidRDefault="002A171F" w:rsidP="002A171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2A171F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2 weeks</w:t>
            </w:r>
          </w:p>
        </w:tc>
      </w:tr>
      <w:tr w:rsidR="002A171F" w:rsidRPr="002A171F" w14:paraId="09D9E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47BB9" w14:textId="77777777" w:rsidR="002A171F" w:rsidRPr="002A171F" w:rsidRDefault="002A171F" w:rsidP="002A171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2A171F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Replay + stress + polish</w:t>
            </w:r>
          </w:p>
        </w:tc>
        <w:tc>
          <w:tcPr>
            <w:tcW w:w="0" w:type="auto"/>
            <w:vAlign w:val="center"/>
            <w:hideMark/>
          </w:tcPr>
          <w:p w14:paraId="5DFB3981" w14:textId="77777777" w:rsidR="002A171F" w:rsidRPr="002A171F" w:rsidRDefault="002A171F" w:rsidP="002A171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2A171F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2 weeks</w:t>
            </w:r>
          </w:p>
        </w:tc>
      </w:tr>
      <w:tr w:rsidR="002A171F" w:rsidRPr="002A171F" w14:paraId="65E82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71CC4" w14:textId="77777777" w:rsidR="002A171F" w:rsidRPr="002A171F" w:rsidRDefault="002A171F" w:rsidP="002A171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2A171F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Audit + fixes</w:t>
            </w:r>
          </w:p>
        </w:tc>
        <w:tc>
          <w:tcPr>
            <w:tcW w:w="0" w:type="auto"/>
            <w:vAlign w:val="center"/>
            <w:hideMark/>
          </w:tcPr>
          <w:p w14:paraId="7F972EB7" w14:textId="77777777" w:rsidR="002A171F" w:rsidRPr="002A171F" w:rsidRDefault="002A171F" w:rsidP="002A171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2A171F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2–4 weeks</w:t>
            </w:r>
          </w:p>
        </w:tc>
      </w:tr>
    </w:tbl>
    <w:p w14:paraId="16171EDC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Total realistic MVP: </w:t>
      </w:r>
      <w:r w:rsidRPr="002A171F">
        <w:rPr>
          <w:rFonts w:eastAsia="Times New Roman" w:cstheme="minorHAnsi"/>
          <w:b/>
          <w:bCs/>
          <w:kern w:val="0"/>
          <w:sz w:val="24"/>
          <w:szCs w:val="24"/>
          <w:lang w:eastAsia="en-IN" w:bidi="te-IN"/>
          <w14:ligatures w14:val="none"/>
        </w:rPr>
        <w:t>10–14 weeks</w:t>
      </w: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.</w:t>
      </w:r>
    </w:p>
    <w:p w14:paraId="100789AF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2EAEAF1E">
          <v:rect id="_x0000_i1041" style="width:0;height:1.5pt" o:hralign="center" o:hrstd="t" o:hr="t" fillcolor="#a0a0a0" stroked="f"/>
        </w:pict>
      </w:r>
    </w:p>
    <w:p w14:paraId="0C39B50D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🎯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Final Execution Rule</w:t>
      </w:r>
    </w:p>
    <w:p w14:paraId="1CE36939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Do NOT:</w:t>
      </w:r>
    </w:p>
    <w:p w14:paraId="5B487DB5" w14:textId="77777777" w:rsidR="002A171F" w:rsidRPr="002A171F" w:rsidRDefault="002A171F" w:rsidP="002A1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Add ability draft</w:t>
      </w:r>
    </w:p>
    <w:p w14:paraId="070B65F8" w14:textId="77777777" w:rsidR="002A171F" w:rsidRPr="002A171F" w:rsidRDefault="002A171F" w:rsidP="002A1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Add multiple boards</w:t>
      </w:r>
    </w:p>
    <w:p w14:paraId="5B538D12" w14:textId="77777777" w:rsidR="002A171F" w:rsidRPr="002A171F" w:rsidRDefault="002A171F" w:rsidP="002A1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Add Silver division</w:t>
      </w:r>
    </w:p>
    <w:p w14:paraId="2F57CB4C" w14:textId="77777777" w:rsidR="002A171F" w:rsidRPr="002A171F" w:rsidRDefault="002A171F" w:rsidP="002A1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Add diminishing zone</w:t>
      </w:r>
    </w:p>
    <w:p w14:paraId="561F01B1" w14:textId="77777777" w:rsidR="002A171F" w:rsidRPr="002A171F" w:rsidRDefault="002A171F" w:rsidP="002A1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Add auto-restrict</w:t>
      </w:r>
    </w:p>
    <w:p w14:paraId="7E90D065" w14:textId="77777777" w:rsidR="002A171F" w:rsidRPr="002A171F" w:rsidRDefault="002A171F" w:rsidP="002A1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Add fancy UI features</w:t>
      </w:r>
    </w:p>
    <w:p w14:paraId="14979E84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Until MVP stable for 30+ days.</w:t>
      </w:r>
    </w:p>
    <w:p w14:paraId="2B0ACE31" w14:textId="2A0E08FC" w:rsidR="000D0367" w:rsidRPr="00402831" w:rsidRDefault="002A171F" w:rsidP="00402831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7E80EA89">
          <v:rect id="_x0000_i1042" style="width:0;height:1.5pt" o:hralign="center" o:hrstd="t" o:hr="t" fillcolor="#a0a0a0" stroked="f"/>
        </w:pict>
      </w:r>
    </w:p>
    <w:sectPr w:rsidR="000D0367" w:rsidRPr="00402831" w:rsidSect="002A17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9535E"/>
    <w:multiLevelType w:val="multilevel"/>
    <w:tmpl w:val="28B6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D15D7"/>
    <w:multiLevelType w:val="multilevel"/>
    <w:tmpl w:val="FD38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4B44"/>
    <w:multiLevelType w:val="multilevel"/>
    <w:tmpl w:val="53DE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46486"/>
    <w:multiLevelType w:val="multilevel"/>
    <w:tmpl w:val="4CAA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C2C47"/>
    <w:multiLevelType w:val="multilevel"/>
    <w:tmpl w:val="C682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93265"/>
    <w:multiLevelType w:val="multilevel"/>
    <w:tmpl w:val="1D34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81B1F"/>
    <w:multiLevelType w:val="multilevel"/>
    <w:tmpl w:val="3FFC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D4DEF"/>
    <w:multiLevelType w:val="multilevel"/>
    <w:tmpl w:val="2FFC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A3B3B"/>
    <w:multiLevelType w:val="multilevel"/>
    <w:tmpl w:val="098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879BC"/>
    <w:multiLevelType w:val="multilevel"/>
    <w:tmpl w:val="D63E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E2DF2"/>
    <w:multiLevelType w:val="multilevel"/>
    <w:tmpl w:val="CF02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35521"/>
    <w:multiLevelType w:val="multilevel"/>
    <w:tmpl w:val="2A14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95EC3"/>
    <w:multiLevelType w:val="multilevel"/>
    <w:tmpl w:val="561C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67049"/>
    <w:multiLevelType w:val="multilevel"/>
    <w:tmpl w:val="F6E4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A6976"/>
    <w:multiLevelType w:val="multilevel"/>
    <w:tmpl w:val="27BA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31D43"/>
    <w:multiLevelType w:val="multilevel"/>
    <w:tmpl w:val="6FE0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B7948"/>
    <w:multiLevelType w:val="multilevel"/>
    <w:tmpl w:val="2EF6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240F6"/>
    <w:multiLevelType w:val="multilevel"/>
    <w:tmpl w:val="B55C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80C59"/>
    <w:multiLevelType w:val="multilevel"/>
    <w:tmpl w:val="CEA4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3F0A8B"/>
    <w:multiLevelType w:val="multilevel"/>
    <w:tmpl w:val="4CBA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AC4DA1"/>
    <w:multiLevelType w:val="multilevel"/>
    <w:tmpl w:val="DA76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3C3A0B"/>
    <w:multiLevelType w:val="multilevel"/>
    <w:tmpl w:val="F384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D19DB"/>
    <w:multiLevelType w:val="multilevel"/>
    <w:tmpl w:val="4C14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1D3B55"/>
    <w:multiLevelType w:val="multilevel"/>
    <w:tmpl w:val="DB88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03E94"/>
    <w:multiLevelType w:val="multilevel"/>
    <w:tmpl w:val="FE84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662C80"/>
    <w:multiLevelType w:val="multilevel"/>
    <w:tmpl w:val="D5DA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DA6143"/>
    <w:multiLevelType w:val="multilevel"/>
    <w:tmpl w:val="06B0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7F06F2"/>
    <w:multiLevelType w:val="multilevel"/>
    <w:tmpl w:val="681E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53409">
    <w:abstractNumId w:val="15"/>
  </w:num>
  <w:num w:numId="2" w16cid:durableId="293567402">
    <w:abstractNumId w:val="19"/>
  </w:num>
  <w:num w:numId="3" w16cid:durableId="836382724">
    <w:abstractNumId w:val="21"/>
  </w:num>
  <w:num w:numId="4" w16cid:durableId="1528331565">
    <w:abstractNumId w:val="9"/>
  </w:num>
  <w:num w:numId="5" w16cid:durableId="437876721">
    <w:abstractNumId w:val="20"/>
  </w:num>
  <w:num w:numId="6" w16cid:durableId="1362247599">
    <w:abstractNumId w:val="4"/>
  </w:num>
  <w:num w:numId="7" w16cid:durableId="107968686">
    <w:abstractNumId w:val="16"/>
  </w:num>
  <w:num w:numId="8" w16cid:durableId="124854614">
    <w:abstractNumId w:val="24"/>
  </w:num>
  <w:num w:numId="9" w16cid:durableId="2139108833">
    <w:abstractNumId w:val="0"/>
  </w:num>
  <w:num w:numId="10" w16cid:durableId="1960529002">
    <w:abstractNumId w:val="10"/>
  </w:num>
  <w:num w:numId="11" w16cid:durableId="233510357">
    <w:abstractNumId w:val="6"/>
  </w:num>
  <w:num w:numId="12" w16cid:durableId="1508862917">
    <w:abstractNumId w:val="8"/>
  </w:num>
  <w:num w:numId="13" w16cid:durableId="1597010821">
    <w:abstractNumId w:val="5"/>
  </w:num>
  <w:num w:numId="14" w16cid:durableId="783235148">
    <w:abstractNumId w:val="1"/>
  </w:num>
  <w:num w:numId="15" w16cid:durableId="384109948">
    <w:abstractNumId w:val="27"/>
  </w:num>
  <w:num w:numId="16" w16cid:durableId="1086220318">
    <w:abstractNumId w:val="22"/>
  </w:num>
  <w:num w:numId="17" w16cid:durableId="43844376">
    <w:abstractNumId w:val="2"/>
  </w:num>
  <w:num w:numId="18" w16cid:durableId="1877816746">
    <w:abstractNumId w:val="11"/>
  </w:num>
  <w:num w:numId="19" w16cid:durableId="1831406294">
    <w:abstractNumId w:val="23"/>
  </w:num>
  <w:num w:numId="20" w16cid:durableId="1228302880">
    <w:abstractNumId w:val="17"/>
  </w:num>
  <w:num w:numId="21" w16cid:durableId="138502369">
    <w:abstractNumId w:val="3"/>
  </w:num>
  <w:num w:numId="22" w16cid:durableId="550927250">
    <w:abstractNumId w:val="18"/>
  </w:num>
  <w:num w:numId="23" w16cid:durableId="974875126">
    <w:abstractNumId w:val="12"/>
  </w:num>
  <w:num w:numId="24" w16cid:durableId="1837568986">
    <w:abstractNumId w:val="14"/>
  </w:num>
  <w:num w:numId="25" w16cid:durableId="1976330613">
    <w:abstractNumId w:val="7"/>
  </w:num>
  <w:num w:numId="26" w16cid:durableId="809395247">
    <w:abstractNumId w:val="25"/>
  </w:num>
  <w:num w:numId="27" w16cid:durableId="1222209332">
    <w:abstractNumId w:val="13"/>
  </w:num>
  <w:num w:numId="28" w16cid:durableId="107747939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U0NjQyMjMzMze3MLRU0lEKTi0uzszPAykwrAUAsrFNRSwAAAA="/>
  </w:docVars>
  <w:rsids>
    <w:rsidRoot w:val="002A171F"/>
    <w:rsid w:val="000D0367"/>
    <w:rsid w:val="002A171F"/>
    <w:rsid w:val="00384977"/>
    <w:rsid w:val="00402831"/>
    <w:rsid w:val="004235B0"/>
    <w:rsid w:val="00467F3E"/>
    <w:rsid w:val="00515C1A"/>
    <w:rsid w:val="00E6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D9C84"/>
  <w15:chartTrackingRefBased/>
  <w15:docId w15:val="{D1E08DAB-285A-4C7B-AD97-D3BC41801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1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1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1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71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1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styleId="Strong">
    <w:name w:val="Strong"/>
    <w:basedOn w:val="DefaultParagraphFont"/>
    <w:uiPriority w:val="22"/>
    <w:qFormat/>
    <w:rsid w:val="002A17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17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750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FLORENCE</dc:creator>
  <cp:keywords/>
  <dc:description/>
  <cp:lastModifiedBy>VIJAY FLORENCE</cp:lastModifiedBy>
  <cp:revision>2</cp:revision>
  <dcterms:created xsi:type="dcterms:W3CDTF">2026-02-18T23:33:00Z</dcterms:created>
  <dcterms:modified xsi:type="dcterms:W3CDTF">2026-02-18T23:45:00Z</dcterms:modified>
</cp:coreProperties>
</file>