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Guiselle Lorena Marin Parada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1014258345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Guiselle Lorena Marin Parada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1014258345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