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Daniela Paola Guauque Montaña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1022420263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Daniela Paola Guauque Montaña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1022420263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