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Nataly Guerrero Moreno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1026257473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Nataly Guerrero Moreno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1026257473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