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Karen Susana Paba Martinez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1143461872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Karen Susana Paba Martinez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1143461872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