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Martha Patricia Forero Quintanilla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39655973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Martha Patricia Forero Quintanilla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39655973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