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Alejandra Barbosa Muñoz</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1037659273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