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C23A1D" w14:textId="5661D697" w:rsidR="0071330D" w:rsidRDefault="0071330D" w:rsidP="0071330D">
      <w:pPr>
        <w:rPr>
          <w:b/>
        </w:rPr>
      </w:pPr>
      <w:r w:rsidRPr="003B756E">
        <w:rPr>
          <w:b/>
        </w:rPr>
        <w:t xml:space="preserve">ITM 311- Class Activity </w:t>
      </w:r>
      <w:r w:rsidR="00416E8E">
        <w:rPr>
          <w:b/>
        </w:rPr>
        <w:t>4a</w:t>
      </w:r>
      <w:r w:rsidRPr="003B756E">
        <w:rPr>
          <w:b/>
        </w:rPr>
        <w:t xml:space="preserve"> </w:t>
      </w:r>
      <w:r w:rsidR="00721AA1" w:rsidRPr="003B756E">
        <w:rPr>
          <w:b/>
        </w:rPr>
        <w:t>(for Chapter 5)</w:t>
      </w:r>
      <w:r w:rsidR="003B756E">
        <w:rPr>
          <w:b/>
        </w:rPr>
        <w:t xml:space="preserve"> – Please highlight your answers!</w:t>
      </w:r>
    </w:p>
    <w:p w14:paraId="02723819" w14:textId="260641C6" w:rsidR="001B4275" w:rsidRDefault="001B4275" w:rsidP="0071330D">
      <w:pPr>
        <w:rPr>
          <w:b/>
        </w:rPr>
      </w:pPr>
      <w:r>
        <w:rPr>
          <w:b/>
        </w:rPr>
        <w:t xml:space="preserve">Name: </w:t>
      </w:r>
      <w:r w:rsidR="002D5407">
        <w:rPr>
          <w:b/>
        </w:rPr>
        <w:t>Erick Cabrera</w:t>
      </w:r>
      <w:r w:rsidR="002D5407">
        <w:rPr>
          <w:b/>
        </w:rPr>
        <w:tab/>
      </w:r>
      <w:r w:rsidR="002D5407">
        <w:rPr>
          <w:b/>
        </w:rPr>
        <w:tab/>
      </w:r>
      <w:r w:rsidR="002D5407">
        <w:rPr>
          <w:b/>
        </w:rPr>
        <w:tab/>
      </w:r>
      <w:r w:rsidR="002D5407">
        <w:rPr>
          <w:b/>
        </w:rPr>
        <w:tab/>
      </w:r>
      <w:r w:rsidR="002D5407">
        <w:rPr>
          <w:b/>
        </w:rPr>
        <w:tab/>
      </w:r>
      <w:r>
        <w:rPr>
          <w:b/>
        </w:rPr>
        <w:t xml:space="preserve">   </w:t>
      </w:r>
      <w:r w:rsidR="002D5407">
        <w:rPr>
          <w:b/>
        </w:rPr>
        <w:tab/>
      </w:r>
      <w:r w:rsidR="002D5407">
        <w:rPr>
          <w:b/>
        </w:rPr>
        <w:tab/>
      </w:r>
      <w:r w:rsidR="002D5407">
        <w:rPr>
          <w:b/>
        </w:rPr>
        <w:tab/>
        <w:t xml:space="preserve">            </w:t>
      </w:r>
      <w:r>
        <w:rPr>
          <w:b/>
        </w:rPr>
        <w:t xml:space="preserve">Date: </w:t>
      </w:r>
      <w:r w:rsidR="002D5407">
        <w:rPr>
          <w:b/>
        </w:rPr>
        <w:t>10/4/2016</w:t>
      </w:r>
    </w:p>
    <w:p w14:paraId="1DD71035" w14:textId="77777777" w:rsidR="00AB239D" w:rsidRPr="003B756E" w:rsidRDefault="00AB239D" w:rsidP="0071330D">
      <w:pPr>
        <w:rPr>
          <w:b/>
        </w:rPr>
      </w:pPr>
    </w:p>
    <w:p w14:paraId="123C116D" w14:textId="77777777" w:rsidR="0071330D" w:rsidRPr="006D141B" w:rsidRDefault="0071330D" w:rsidP="0071330D">
      <w:r w:rsidRPr="006D141B">
        <w:t xml:space="preserve">1) Which of the following expressions will determine whether x is less than or equal to y?      </w:t>
      </w:r>
    </w:p>
    <w:p w14:paraId="2575407E" w14:textId="77777777" w:rsidR="0071330D" w:rsidRPr="002D5407" w:rsidRDefault="0071330D" w:rsidP="0071330D">
      <w:pPr>
        <w:rPr>
          <w:lang w:val="es-MX"/>
        </w:rPr>
      </w:pPr>
      <w:r w:rsidRPr="002D5407">
        <w:rPr>
          <w:highlight w:val="yellow"/>
        </w:rPr>
        <w:t>A) x &lt;= y</w:t>
      </w:r>
      <w:r w:rsidRPr="002D5407">
        <w:t xml:space="preserve">      B) x &gt;= y      C</w:t>
      </w:r>
      <w:r w:rsidRPr="002D5407">
        <w:rPr>
          <w:lang w:val="es-MX"/>
        </w:rPr>
        <w:t>) x &gt; y      D) x =&lt; y</w:t>
      </w:r>
    </w:p>
    <w:p w14:paraId="1E37D69A" w14:textId="77777777" w:rsidR="0071330D" w:rsidRPr="006D141B" w:rsidRDefault="0071330D" w:rsidP="0071330D">
      <w:r w:rsidRPr="006D141B">
        <w:t>2) What will be the value of ans after the following code has been executed?</w:t>
      </w:r>
    </w:p>
    <w:p w14:paraId="5F308798" w14:textId="77777777" w:rsidR="0071330D" w:rsidRPr="006D141B" w:rsidRDefault="0071330D" w:rsidP="0071330D">
      <w:r w:rsidRPr="006D141B">
        <w:t>int x = 65;</w:t>
      </w:r>
    </w:p>
    <w:p w14:paraId="63CEAE27" w14:textId="77777777" w:rsidR="0071330D" w:rsidRPr="006D141B" w:rsidRDefault="0071330D" w:rsidP="0071330D">
      <w:r w:rsidRPr="006D141B">
        <w:t>int y = 55;</w:t>
      </w:r>
    </w:p>
    <w:p w14:paraId="0AFC0981" w14:textId="77777777" w:rsidR="0071330D" w:rsidRPr="006D141B" w:rsidRDefault="0071330D" w:rsidP="0071330D">
      <w:r w:rsidRPr="006D141B">
        <w:t>if (x &gt;= y)</w:t>
      </w:r>
    </w:p>
    <w:p w14:paraId="02054C98" w14:textId="77777777" w:rsidR="0071330D" w:rsidRPr="006D141B" w:rsidRDefault="00502FA8" w:rsidP="0071330D">
      <w:r w:rsidRPr="006D141B">
        <w:t xml:space="preserve">  </w:t>
      </w:r>
      <w:r w:rsidR="0071330D" w:rsidRPr="006D141B">
        <w:t>int ans = x + y;</w:t>
      </w:r>
    </w:p>
    <w:p w14:paraId="20581593" w14:textId="77777777" w:rsidR="0071330D" w:rsidRPr="006D141B" w:rsidRDefault="0071330D" w:rsidP="0071330D">
      <w:r w:rsidRPr="006D141B">
        <w:t xml:space="preserve">A) 100      B) 10     </w:t>
      </w:r>
      <w:r w:rsidRPr="002D5407">
        <w:rPr>
          <w:highlight w:val="yellow"/>
        </w:rPr>
        <w:t>C) 120</w:t>
      </w:r>
      <w:r w:rsidRPr="006D141B">
        <w:t xml:space="preserve">      D) No value, there is a syntax error.</w:t>
      </w:r>
    </w:p>
    <w:p w14:paraId="6E405E47" w14:textId="77777777" w:rsidR="0071330D" w:rsidRPr="006D141B" w:rsidRDefault="0071330D" w:rsidP="0071330D">
      <w:r w:rsidRPr="006D141B">
        <w:t>3) What will be the value of ans after the following code has been executed?</w:t>
      </w:r>
    </w:p>
    <w:p w14:paraId="366DAB47" w14:textId="77777777" w:rsidR="0071330D" w:rsidRPr="006D141B" w:rsidRDefault="0071330D" w:rsidP="0071330D">
      <w:r w:rsidRPr="006D141B">
        <w:t>int x = 90, y = 55, ans = 10;</w:t>
      </w:r>
    </w:p>
    <w:p w14:paraId="28508269" w14:textId="77777777" w:rsidR="0071330D" w:rsidRPr="006D141B" w:rsidRDefault="0071330D" w:rsidP="0071330D">
      <w:r w:rsidRPr="006D141B">
        <w:t>if ( x == y);</w:t>
      </w:r>
    </w:p>
    <w:p w14:paraId="33A7B1CA" w14:textId="77777777" w:rsidR="0071330D" w:rsidRPr="006D141B" w:rsidRDefault="0071330D" w:rsidP="0071330D">
      <w:r w:rsidRPr="006D141B">
        <w:t xml:space="preserve">   ans *= 2;</w:t>
      </w:r>
    </w:p>
    <w:p w14:paraId="435C5C56" w14:textId="77777777" w:rsidR="0071330D" w:rsidRPr="006D141B" w:rsidRDefault="0071330D" w:rsidP="0071330D">
      <w:r w:rsidRPr="006D141B">
        <w:t xml:space="preserve">A) 145          B) 10        C) 20          </w:t>
      </w:r>
      <w:r w:rsidRPr="002D5407">
        <w:rPr>
          <w:highlight w:val="yellow"/>
        </w:rPr>
        <w:t>D) No value, there is a syntax error.</w:t>
      </w:r>
    </w:p>
    <w:p w14:paraId="494F33CC" w14:textId="77777777" w:rsidR="0071330D" w:rsidRPr="006D141B" w:rsidRDefault="0071330D" w:rsidP="0071330D">
      <w:r w:rsidRPr="006D141B">
        <w:t xml:space="preserve">4) A block of code is enclosed in a set of      </w:t>
      </w:r>
    </w:p>
    <w:p w14:paraId="7E82E9CE" w14:textId="77777777" w:rsidR="0071330D" w:rsidRPr="006D141B" w:rsidRDefault="0071330D" w:rsidP="0071330D">
      <w:r w:rsidRPr="002D5407">
        <w:rPr>
          <w:highlight w:val="yellow"/>
        </w:rPr>
        <w:t>A) braces</w:t>
      </w:r>
      <w:r w:rsidRPr="006D141B">
        <w:t xml:space="preserve">      B) double quotes      C) brackets      D) parentheses</w:t>
      </w:r>
    </w:p>
    <w:p w14:paraId="7F5075B9" w14:textId="77777777" w:rsidR="0071330D" w:rsidRPr="006D141B" w:rsidRDefault="0071330D" w:rsidP="0071330D">
      <w:r w:rsidRPr="006D141B">
        <w:t xml:space="preserve">5) If chr is a char variable, which of the following if statements is written correctly?      </w:t>
      </w:r>
    </w:p>
    <w:p w14:paraId="4CC13E01" w14:textId="77777777" w:rsidR="0071330D" w:rsidRPr="006D141B" w:rsidRDefault="0071330D" w:rsidP="0071330D">
      <w:r w:rsidRPr="006D141B">
        <w:t xml:space="preserve">A) if (chr == 'a')      B) if (chr = "a")         </w:t>
      </w:r>
      <w:r w:rsidRPr="002D5407">
        <w:rPr>
          <w:highlight w:val="yellow"/>
        </w:rPr>
        <w:t>C) if (chr = 'a')</w:t>
      </w:r>
      <w:r w:rsidRPr="006D141B">
        <w:t xml:space="preserve">         D) if (chr == "a")</w:t>
      </w:r>
    </w:p>
    <w:p w14:paraId="2C7499AF" w14:textId="77777777" w:rsidR="00502FA8" w:rsidRPr="006D141B" w:rsidRDefault="00502FA8" w:rsidP="00502FA8">
      <w:r w:rsidRPr="006D141B">
        <w:t>6) What will be the value of pay after the following statements are executed?</w:t>
      </w:r>
    </w:p>
    <w:p w14:paraId="1038A8F1" w14:textId="77777777" w:rsidR="00502FA8" w:rsidRPr="006D141B" w:rsidRDefault="00502FA8" w:rsidP="00502FA8">
      <w:r w:rsidRPr="006D141B">
        <w:t>int hours = 45;</w:t>
      </w:r>
    </w:p>
    <w:p w14:paraId="68B5DB46" w14:textId="77777777" w:rsidR="00502FA8" w:rsidRPr="006D141B" w:rsidRDefault="00502FA8" w:rsidP="00502FA8">
      <w:r w:rsidRPr="006D141B">
        <w:t>double pay, payRate = 10.00;</w:t>
      </w:r>
    </w:p>
    <w:p w14:paraId="23A9EF56" w14:textId="77777777" w:rsidR="00502FA8" w:rsidRPr="006D141B" w:rsidRDefault="00502FA8" w:rsidP="00502FA8">
      <w:r w:rsidRPr="006D141B">
        <w:t xml:space="preserve">pay = hours &lt;= 40 ? hours * payRate : </w:t>
      </w:r>
    </w:p>
    <w:p w14:paraId="494F8717" w14:textId="77777777" w:rsidR="00502FA8" w:rsidRPr="006D141B" w:rsidRDefault="00502FA8" w:rsidP="00502FA8">
      <w:r w:rsidRPr="006D141B">
        <w:t xml:space="preserve">       40 * payRate + (hours - 40) * payRate * 1.5;</w:t>
      </w:r>
    </w:p>
    <w:p w14:paraId="0AFE56D3" w14:textId="77777777" w:rsidR="00502FA8" w:rsidRPr="006D141B" w:rsidRDefault="00502FA8" w:rsidP="00502FA8">
      <w:r w:rsidRPr="006D141B">
        <w:t xml:space="preserve">A) 465.00      </w:t>
      </w:r>
      <w:r w:rsidRPr="002D5407">
        <w:rPr>
          <w:highlight w:val="yellow"/>
        </w:rPr>
        <w:t>B) 475.00</w:t>
      </w:r>
      <w:r w:rsidRPr="006D141B">
        <w:t xml:space="preserve">      C) 450.00      D) 400.00</w:t>
      </w:r>
    </w:p>
    <w:p w14:paraId="5A558B7B" w14:textId="77777777" w:rsidR="00502FA8" w:rsidRPr="006D141B" w:rsidRDefault="00502FA8" w:rsidP="00502FA8">
      <w:r w:rsidRPr="006D141B">
        <w:t xml:space="preserve">7) Which of the following is the correct boolean expression to test for: int x being a value between, but not including, 500 and 650, or int y not equal to 1000?      </w:t>
      </w:r>
    </w:p>
    <w:p w14:paraId="1ED4DBAE" w14:textId="77777777" w:rsidR="00502FA8" w:rsidRPr="006D141B" w:rsidRDefault="00502FA8" w:rsidP="00502FA8">
      <w:r w:rsidRPr="006D141B">
        <w:t>A) ((x &gt; 500 AND x &lt; 650) OR !(y.equal(1000)))       B) ((x &lt; 500 &amp;&amp; x &gt; 650) || !(y == 1000))</w:t>
      </w:r>
    </w:p>
    <w:p w14:paraId="66FC6E90" w14:textId="77777777" w:rsidR="00502FA8" w:rsidRPr="006D141B" w:rsidRDefault="00502FA8" w:rsidP="00502FA8">
      <w:r w:rsidRPr="006D141B">
        <w:lastRenderedPageBreak/>
        <w:t xml:space="preserve">C) ((x &gt;= 500 &amp;&amp; x &lt;= 650) &amp;&amp; (y != 1000))             </w:t>
      </w:r>
      <w:r w:rsidRPr="00FB379B">
        <w:rPr>
          <w:highlight w:val="yellow"/>
        </w:rPr>
        <w:t>D) ((x &gt; 500 &amp;&amp; x &lt; 650) || (y != 1000))</w:t>
      </w:r>
    </w:p>
    <w:p w14:paraId="7D2A67AB" w14:textId="77777777" w:rsidR="00502FA8" w:rsidRPr="006D141B" w:rsidRDefault="00502FA8" w:rsidP="00502FA8">
      <w:r w:rsidRPr="006D141B">
        <w:t>8) If str1 and str2 are both Strings, which of the following will correctly test to determine whether str1 is less than str2?</w:t>
      </w:r>
    </w:p>
    <w:p w14:paraId="5ED817C3" w14:textId="77777777" w:rsidR="00502FA8" w:rsidRPr="006D141B" w:rsidRDefault="00502FA8" w:rsidP="00502FA8">
      <w:r w:rsidRPr="006D141B">
        <w:t>(1)  (str1 &lt; str2)</w:t>
      </w:r>
    </w:p>
    <w:p w14:paraId="23146B6F" w14:textId="77777777" w:rsidR="00502FA8" w:rsidRPr="006D141B" w:rsidRDefault="00502FA8" w:rsidP="00502FA8">
      <w:r w:rsidRPr="006D141B">
        <w:t>(2)  (str1.equals(str2) &lt; 0)</w:t>
      </w:r>
    </w:p>
    <w:p w14:paraId="616A41C3" w14:textId="77777777" w:rsidR="00502FA8" w:rsidRPr="006D141B" w:rsidRDefault="00502FA8" w:rsidP="00502FA8">
      <w:r w:rsidRPr="006D141B">
        <w:t>(3)  (str1.compareTo(str2) &lt; 0)</w:t>
      </w:r>
    </w:p>
    <w:p w14:paraId="4469B7C5" w14:textId="77777777" w:rsidR="00502FA8" w:rsidRPr="006D141B" w:rsidRDefault="00502FA8" w:rsidP="00502FA8">
      <w:r w:rsidRPr="006D141B">
        <w:t xml:space="preserve">A) 1, 2, and 3 will all work.         B) 2          C) 2 and 3      </w:t>
      </w:r>
      <w:r w:rsidRPr="003E5B1F">
        <w:rPr>
          <w:highlight w:val="yellow"/>
        </w:rPr>
        <w:t>D) 3</w:t>
      </w:r>
    </w:p>
    <w:p w14:paraId="26BBE9EB" w14:textId="77777777" w:rsidR="0071330D" w:rsidRPr="006D141B" w:rsidRDefault="00502FA8" w:rsidP="0071330D">
      <w:r w:rsidRPr="006D141B">
        <w:t>9</w:t>
      </w:r>
      <w:r w:rsidR="0071330D" w:rsidRPr="006D141B">
        <w:t>) What will be the values of ans, x, and y after the following statements are executed?</w:t>
      </w:r>
    </w:p>
    <w:p w14:paraId="12099EB0" w14:textId="77777777" w:rsidR="0071330D" w:rsidRPr="006D141B" w:rsidRDefault="0071330D" w:rsidP="00213706">
      <w:pPr>
        <w:pStyle w:val="NoSpacing"/>
      </w:pPr>
      <w:r w:rsidRPr="006D141B">
        <w:t>int ans = 35, x = 50, y =50;</w:t>
      </w:r>
    </w:p>
    <w:p w14:paraId="16196FE6" w14:textId="77777777" w:rsidR="0071330D" w:rsidRPr="006D141B" w:rsidRDefault="0071330D" w:rsidP="00213706">
      <w:pPr>
        <w:pStyle w:val="NoSpacing"/>
      </w:pPr>
      <w:r w:rsidRPr="006D141B">
        <w:t>if ( x &gt;= y)</w:t>
      </w:r>
    </w:p>
    <w:p w14:paraId="68E6999A" w14:textId="77777777" w:rsidR="0071330D" w:rsidRPr="006D141B" w:rsidRDefault="0071330D" w:rsidP="00213706">
      <w:pPr>
        <w:pStyle w:val="NoSpacing"/>
      </w:pPr>
      <w:r w:rsidRPr="006D141B">
        <w:t>{</w:t>
      </w:r>
    </w:p>
    <w:p w14:paraId="719F9AFC" w14:textId="77777777" w:rsidR="0071330D" w:rsidRPr="006D141B" w:rsidRDefault="0071330D" w:rsidP="00213706">
      <w:pPr>
        <w:pStyle w:val="NoSpacing"/>
      </w:pPr>
      <w:r w:rsidRPr="006D141B">
        <w:t xml:space="preserve">   ans = x + 10;</w:t>
      </w:r>
    </w:p>
    <w:p w14:paraId="1309A0EC" w14:textId="77777777" w:rsidR="0071330D" w:rsidRPr="006D141B" w:rsidRDefault="0071330D" w:rsidP="00213706">
      <w:pPr>
        <w:pStyle w:val="NoSpacing"/>
      </w:pPr>
      <w:r w:rsidRPr="006D141B">
        <w:t xml:space="preserve">   x -=y;</w:t>
      </w:r>
    </w:p>
    <w:p w14:paraId="736F3C72" w14:textId="77777777" w:rsidR="0071330D" w:rsidRPr="006D141B" w:rsidRDefault="0071330D" w:rsidP="00213706">
      <w:pPr>
        <w:pStyle w:val="NoSpacing"/>
      </w:pPr>
      <w:r w:rsidRPr="006D141B">
        <w:t>}</w:t>
      </w:r>
    </w:p>
    <w:p w14:paraId="0D6EE2E5" w14:textId="77777777" w:rsidR="0071330D" w:rsidRPr="006D141B" w:rsidRDefault="0071330D" w:rsidP="00213706">
      <w:pPr>
        <w:pStyle w:val="NoSpacing"/>
      </w:pPr>
      <w:r w:rsidRPr="006D141B">
        <w:t>else</w:t>
      </w:r>
    </w:p>
    <w:p w14:paraId="720319DE" w14:textId="77777777" w:rsidR="0071330D" w:rsidRPr="006D141B" w:rsidRDefault="0071330D" w:rsidP="00213706">
      <w:pPr>
        <w:pStyle w:val="NoSpacing"/>
      </w:pPr>
      <w:r w:rsidRPr="006D141B">
        <w:t>{</w:t>
      </w:r>
    </w:p>
    <w:p w14:paraId="7C046011" w14:textId="77777777" w:rsidR="0071330D" w:rsidRPr="002D5407" w:rsidRDefault="0071330D" w:rsidP="00213706">
      <w:pPr>
        <w:pStyle w:val="NoSpacing"/>
        <w:rPr>
          <w:lang w:val="es-MX"/>
        </w:rPr>
      </w:pPr>
      <w:r w:rsidRPr="006D141B">
        <w:t xml:space="preserve">   </w:t>
      </w:r>
      <w:r w:rsidRPr="002D5407">
        <w:rPr>
          <w:lang w:val="es-MX"/>
        </w:rPr>
        <w:t>ans = y + 10;</w:t>
      </w:r>
    </w:p>
    <w:p w14:paraId="4EE66748" w14:textId="77777777" w:rsidR="0071330D" w:rsidRPr="002D5407" w:rsidRDefault="0071330D" w:rsidP="00213706">
      <w:pPr>
        <w:pStyle w:val="NoSpacing"/>
        <w:rPr>
          <w:lang w:val="es-MX"/>
        </w:rPr>
      </w:pPr>
      <w:r w:rsidRPr="002D5407">
        <w:rPr>
          <w:lang w:val="es-MX"/>
        </w:rPr>
        <w:t xml:space="preserve">   y += x;</w:t>
      </w:r>
    </w:p>
    <w:p w14:paraId="78151FC7" w14:textId="77777777" w:rsidR="0071330D" w:rsidRPr="002D5407" w:rsidRDefault="0071330D" w:rsidP="00213706">
      <w:pPr>
        <w:pStyle w:val="NoSpacing"/>
        <w:rPr>
          <w:lang w:val="es-MX"/>
        </w:rPr>
      </w:pPr>
      <w:r w:rsidRPr="002D5407">
        <w:rPr>
          <w:lang w:val="es-MX"/>
        </w:rPr>
        <w:t>}</w:t>
      </w:r>
    </w:p>
    <w:p w14:paraId="5D710157" w14:textId="77777777" w:rsidR="0071330D" w:rsidRPr="002D5407" w:rsidRDefault="0071330D" w:rsidP="0071330D">
      <w:pPr>
        <w:rPr>
          <w:lang w:val="es-MX"/>
        </w:rPr>
      </w:pPr>
      <w:r w:rsidRPr="002D5407">
        <w:rPr>
          <w:lang w:val="es-MX"/>
        </w:rPr>
        <w:t>A) ans = 60, x = 50, y =100      B) ans = 45, x = 50, y = 50</w:t>
      </w:r>
    </w:p>
    <w:p w14:paraId="534D3DBF" w14:textId="77777777" w:rsidR="0071330D" w:rsidRPr="002D5407" w:rsidRDefault="0071330D" w:rsidP="0071330D">
      <w:pPr>
        <w:rPr>
          <w:lang w:val="es-MX"/>
        </w:rPr>
      </w:pPr>
      <w:r w:rsidRPr="002D5407">
        <w:rPr>
          <w:lang w:val="es-MX"/>
        </w:rPr>
        <w:t xml:space="preserve">C) ans = 45, x = 50, y = 0      </w:t>
      </w:r>
      <w:r w:rsidR="00502FA8" w:rsidRPr="002D5407">
        <w:rPr>
          <w:lang w:val="es-MX"/>
        </w:rPr>
        <w:t xml:space="preserve">  </w:t>
      </w:r>
      <w:r w:rsidRPr="007B0547">
        <w:rPr>
          <w:highlight w:val="yellow"/>
          <w:lang w:val="es-MX"/>
        </w:rPr>
        <w:t>D) ans = 60, x = 0, y = 50</w:t>
      </w:r>
    </w:p>
    <w:p w14:paraId="13376C52" w14:textId="77777777" w:rsidR="0071330D" w:rsidRPr="006D141B" w:rsidRDefault="00502FA8" w:rsidP="0071330D">
      <w:r w:rsidRPr="006D141B">
        <w:t>10</w:t>
      </w:r>
      <w:r w:rsidR="0071330D" w:rsidRPr="006D141B">
        <w:t>) What will be the value of bonus after the following code is executed?</w:t>
      </w:r>
    </w:p>
    <w:p w14:paraId="50434687" w14:textId="77777777" w:rsidR="0071330D" w:rsidRPr="006D141B" w:rsidRDefault="0071330D" w:rsidP="00502FA8">
      <w:pPr>
        <w:pStyle w:val="NoSpacing"/>
      </w:pPr>
      <w:r w:rsidRPr="006D141B">
        <w:t>int bonus, sales = 10000;</w:t>
      </w:r>
    </w:p>
    <w:p w14:paraId="3FF5807C" w14:textId="77777777" w:rsidR="0071330D" w:rsidRPr="006D141B" w:rsidRDefault="0071330D" w:rsidP="00502FA8">
      <w:pPr>
        <w:pStyle w:val="NoSpacing"/>
      </w:pPr>
      <w:r w:rsidRPr="006D141B">
        <w:t>if (sales &lt; 5000)</w:t>
      </w:r>
    </w:p>
    <w:p w14:paraId="484EEDE9" w14:textId="77777777" w:rsidR="0071330D" w:rsidRPr="006D141B" w:rsidRDefault="0071330D" w:rsidP="00502FA8">
      <w:pPr>
        <w:pStyle w:val="NoSpacing"/>
      </w:pPr>
      <w:r w:rsidRPr="006D141B">
        <w:t xml:space="preserve">   bonus = 200;</w:t>
      </w:r>
    </w:p>
    <w:p w14:paraId="1709EDD2" w14:textId="77777777" w:rsidR="0071330D" w:rsidRPr="006D141B" w:rsidRDefault="0071330D" w:rsidP="00502FA8">
      <w:pPr>
        <w:pStyle w:val="NoSpacing"/>
      </w:pPr>
      <w:r w:rsidRPr="006D141B">
        <w:t>else if (sales &lt; 7500)</w:t>
      </w:r>
    </w:p>
    <w:p w14:paraId="72F55386" w14:textId="77777777" w:rsidR="0071330D" w:rsidRPr="006D141B" w:rsidRDefault="0071330D" w:rsidP="00502FA8">
      <w:pPr>
        <w:pStyle w:val="NoSpacing"/>
      </w:pPr>
      <w:r w:rsidRPr="006D141B">
        <w:t xml:space="preserve">   bonus = 500;</w:t>
      </w:r>
    </w:p>
    <w:p w14:paraId="48922B66" w14:textId="77777777" w:rsidR="0071330D" w:rsidRPr="006D141B" w:rsidRDefault="0071330D" w:rsidP="00502FA8">
      <w:pPr>
        <w:pStyle w:val="NoSpacing"/>
      </w:pPr>
      <w:r w:rsidRPr="006D141B">
        <w:t>else if (sales &lt; 10000)</w:t>
      </w:r>
    </w:p>
    <w:p w14:paraId="2A97BB4D" w14:textId="77777777" w:rsidR="0071330D" w:rsidRPr="006D141B" w:rsidRDefault="0071330D" w:rsidP="00502FA8">
      <w:pPr>
        <w:pStyle w:val="NoSpacing"/>
      </w:pPr>
      <w:r w:rsidRPr="006D141B">
        <w:t xml:space="preserve">   bonus = 750;</w:t>
      </w:r>
    </w:p>
    <w:p w14:paraId="19F94B3F" w14:textId="77777777" w:rsidR="0071330D" w:rsidRPr="006D141B" w:rsidRDefault="0071330D" w:rsidP="00502FA8">
      <w:pPr>
        <w:pStyle w:val="NoSpacing"/>
      </w:pPr>
      <w:r w:rsidRPr="006D141B">
        <w:t>else if (sales &lt; 20000)</w:t>
      </w:r>
    </w:p>
    <w:p w14:paraId="0BC8744D" w14:textId="77777777" w:rsidR="0071330D" w:rsidRPr="006D141B" w:rsidRDefault="0071330D" w:rsidP="00502FA8">
      <w:pPr>
        <w:pStyle w:val="NoSpacing"/>
      </w:pPr>
      <w:r w:rsidRPr="006D141B">
        <w:t xml:space="preserve">   bonus = 1000;</w:t>
      </w:r>
    </w:p>
    <w:p w14:paraId="24225B3B" w14:textId="77777777" w:rsidR="0071330D" w:rsidRPr="006D141B" w:rsidRDefault="0071330D" w:rsidP="00502FA8">
      <w:pPr>
        <w:pStyle w:val="NoSpacing"/>
      </w:pPr>
      <w:r w:rsidRPr="006D141B">
        <w:t>else</w:t>
      </w:r>
    </w:p>
    <w:p w14:paraId="5512B52F" w14:textId="77777777" w:rsidR="0071330D" w:rsidRDefault="0071330D" w:rsidP="00502FA8">
      <w:pPr>
        <w:pStyle w:val="NoSpacing"/>
      </w:pPr>
      <w:r w:rsidRPr="006D141B">
        <w:t xml:space="preserve">   bonus = 1250;</w:t>
      </w:r>
    </w:p>
    <w:p w14:paraId="2CF5D664" w14:textId="77777777" w:rsidR="00BE7959" w:rsidRPr="006D141B" w:rsidRDefault="00BE7959" w:rsidP="00502FA8">
      <w:pPr>
        <w:pStyle w:val="NoSpacing"/>
      </w:pPr>
    </w:p>
    <w:p w14:paraId="49BDA23E" w14:textId="6E8A9559" w:rsidR="0071330D" w:rsidRDefault="0071330D" w:rsidP="0071330D">
      <w:r w:rsidRPr="006D141B">
        <w:t xml:space="preserve">A) 500      B) 750      C) 1250      D) 200      </w:t>
      </w:r>
      <w:r w:rsidRPr="007B0547">
        <w:rPr>
          <w:highlight w:val="yellow"/>
        </w:rPr>
        <w:t>E) 1000</w:t>
      </w:r>
    </w:p>
    <w:p w14:paraId="559065ED" w14:textId="1EDCE267" w:rsidR="009329A0" w:rsidRDefault="009329A0" w:rsidP="0071330D"/>
    <w:p w14:paraId="1AE65074" w14:textId="1F839B6C" w:rsidR="009329A0" w:rsidRDefault="009329A0" w:rsidP="0071330D"/>
    <w:p w14:paraId="16EE48CA" w14:textId="77777777" w:rsidR="009329A0" w:rsidRDefault="009329A0" w:rsidP="0071330D"/>
    <w:p w14:paraId="3543D90D" w14:textId="06EA8564" w:rsidR="003B756E" w:rsidRDefault="003B756E" w:rsidP="003B756E">
      <w:pPr>
        <w:shd w:val="clear" w:color="auto" w:fill="C5E0B3" w:themeFill="accent6" w:themeFillTint="66"/>
        <w:rPr>
          <w:b/>
        </w:rPr>
      </w:pPr>
      <w:r w:rsidRPr="003B756E">
        <w:rPr>
          <w:b/>
        </w:rPr>
        <w:lastRenderedPageBreak/>
        <w:t>Programming Session</w:t>
      </w:r>
    </w:p>
    <w:p w14:paraId="5895173F" w14:textId="77777777" w:rsidR="003B756E" w:rsidRDefault="003B756E" w:rsidP="0071330D">
      <w:pPr>
        <w:rPr>
          <w:b/>
        </w:rPr>
      </w:pPr>
    </w:p>
    <w:p w14:paraId="6AA9B263" w14:textId="51670926" w:rsidR="003B756E" w:rsidRDefault="00A709F8" w:rsidP="0071330D">
      <w:pPr>
        <w:rPr>
          <w:b/>
        </w:rPr>
      </w:pPr>
      <w:r>
        <w:rPr>
          <w:b/>
        </w:rPr>
        <w:t xml:space="preserve">A health clinic would like a program that will enable their clients to enter their name, their body weight and their height. The program will return their BMI (body mass index), as well as their name, and submitted data. Usually the client will enter their weight in pounds and ounces and their height in feet and inches. </w:t>
      </w:r>
      <w:r w:rsidRPr="005E62E5">
        <w:rPr>
          <w:b/>
          <w:highlight w:val="yellow"/>
        </w:rPr>
        <w:t>If</w:t>
      </w:r>
      <w:r>
        <w:rPr>
          <w:b/>
        </w:rPr>
        <w:t xml:space="preserve"> their BMI is greater than 30, they should be told they are obese. If their BMI is between 25 to 29.9, they should be told they are overweight. If their BMI lies between 18.5 and 24.9, they should be told they are normal. If their BMI is below 18.5, they should be told they are underweight.</w:t>
      </w:r>
    </w:p>
    <w:p w14:paraId="78D6DDE7" w14:textId="7AC7DDFF" w:rsidR="00A709F8" w:rsidRDefault="00A709F8" w:rsidP="0071330D">
      <w:pPr>
        <w:rPr>
          <w:b/>
        </w:rPr>
      </w:pPr>
      <w:r>
        <w:rPr>
          <w:b/>
        </w:rPr>
        <w:t>To calculate Body Mass Index</w:t>
      </w:r>
      <w:r w:rsidR="004F2FF0">
        <w:rPr>
          <w:b/>
        </w:rPr>
        <w:t xml:space="preserve"> using the metric units</w:t>
      </w:r>
      <w:r>
        <w:rPr>
          <w:b/>
        </w:rPr>
        <w:t xml:space="preserve">, the body weight in Kilograms is divided by the square </w:t>
      </w:r>
      <w:r w:rsidR="004F2FF0">
        <w:rPr>
          <w:b/>
        </w:rPr>
        <w:t xml:space="preserve">of the </w:t>
      </w:r>
      <w:r>
        <w:rPr>
          <w:b/>
        </w:rPr>
        <w:t>height in meters.</w:t>
      </w:r>
      <w:r w:rsidR="00C126BC">
        <w:rPr>
          <w:b/>
        </w:rPr>
        <w:t xml:space="preserve"> Units would be kg/m</w:t>
      </w:r>
      <w:r w:rsidR="00C126BC" w:rsidRPr="00C126BC">
        <w:rPr>
          <w:b/>
          <w:vertAlign w:val="superscript"/>
        </w:rPr>
        <w:t>2</w:t>
      </w:r>
      <w:r w:rsidR="00C126BC">
        <w:rPr>
          <w:b/>
        </w:rPr>
        <w:t>.</w:t>
      </w:r>
    </w:p>
    <w:p w14:paraId="229FD69A" w14:textId="1035FA7A" w:rsidR="004F2FF0" w:rsidRDefault="004F2FF0" w:rsidP="0071330D">
      <w:pPr>
        <w:rPr>
          <w:b/>
        </w:rPr>
      </w:pPr>
      <w:r>
        <w:rPr>
          <w:b/>
        </w:rPr>
        <w:t>To calculate Body Mass Index using the English units</w:t>
      </w:r>
      <w:r w:rsidR="00C126BC">
        <w:rPr>
          <w:b/>
        </w:rPr>
        <w:t>,</w:t>
      </w:r>
      <w:r>
        <w:rPr>
          <w:b/>
        </w:rPr>
        <w:t xml:space="preserve"> the body weight in pounds is divided by the square of the height in inches</w:t>
      </w:r>
      <w:r w:rsidR="00C126BC">
        <w:rPr>
          <w:b/>
        </w:rPr>
        <w:t xml:space="preserve"> multiplied by 703</w:t>
      </w:r>
      <w:r>
        <w:rPr>
          <w:b/>
        </w:rPr>
        <w:t>.</w:t>
      </w:r>
    </w:p>
    <w:p w14:paraId="01D6C901" w14:textId="6A1D05E9" w:rsidR="00AA50A7" w:rsidRDefault="00AA50A7" w:rsidP="0071330D">
      <w:pPr>
        <w:rPr>
          <w:b/>
        </w:rPr>
      </w:pPr>
      <w:r>
        <w:rPr>
          <w:b/>
        </w:rPr>
        <w:t xml:space="preserve">See:  </w:t>
      </w:r>
      <w:hyperlink r:id="rId6" w:history="1">
        <w:r w:rsidRPr="006C51B9">
          <w:rPr>
            <w:rStyle w:val="Hyperlink"/>
            <w:b/>
          </w:rPr>
          <w:t>https://www.freebmicalculator.net/calcu</w:t>
        </w:r>
        <w:r w:rsidRPr="006C51B9">
          <w:rPr>
            <w:rStyle w:val="Hyperlink"/>
            <w:b/>
          </w:rPr>
          <w:t>l</w:t>
        </w:r>
        <w:r w:rsidRPr="006C51B9">
          <w:rPr>
            <w:rStyle w:val="Hyperlink"/>
            <w:b/>
          </w:rPr>
          <w:t>ate-bmi.php</w:t>
        </w:r>
      </w:hyperlink>
    </w:p>
    <w:p w14:paraId="0FCD5FFC" w14:textId="77777777" w:rsidR="00AA50A7" w:rsidRDefault="00AA50A7" w:rsidP="0071330D">
      <w:pPr>
        <w:rPr>
          <w:b/>
        </w:rPr>
      </w:pPr>
    </w:p>
    <w:p w14:paraId="4F15E883" w14:textId="7A4FDD28" w:rsidR="00C126BC" w:rsidRDefault="00C126BC" w:rsidP="0071330D">
      <w:pPr>
        <w:rPr>
          <w:b/>
        </w:rPr>
      </w:pPr>
      <w:r>
        <w:rPr>
          <w:noProof/>
        </w:rPr>
        <w:drawing>
          <wp:inline distT="0" distB="0" distL="0" distR="0" wp14:anchorId="64E43AC5" wp14:editId="58F698C0">
            <wp:extent cx="5943600" cy="152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7175"/>
                    </a:xfrm>
                    <a:prstGeom prst="rect">
                      <a:avLst/>
                    </a:prstGeom>
                  </pic:spPr>
                </pic:pic>
              </a:graphicData>
            </a:graphic>
          </wp:inline>
        </w:drawing>
      </w:r>
    </w:p>
    <w:p w14:paraId="31577375" w14:textId="1DD60273" w:rsidR="00A709F8" w:rsidRDefault="00A709F8" w:rsidP="0071330D">
      <w:pPr>
        <w:rPr>
          <w:b/>
        </w:rPr>
      </w:pPr>
      <w:r>
        <w:rPr>
          <w:b/>
        </w:rPr>
        <w:t>To convert from pounds to kilograms, use the conversion factor of 1kg = 2.2lb.</w:t>
      </w:r>
    </w:p>
    <w:p w14:paraId="27811381" w14:textId="78478424" w:rsidR="00A709F8" w:rsidRDefault="00A709F8" w:rsidP="0071330D">
      <w:pPr>
        <w:rPr>
          <w:b/>
        </w:rPr>
      </w:pPr>
      <w:r>
        <w:rPr>
          <w:b/>
        </w:rPr>
        <w:t xml:space="preserve">To convert from feet to meters, use the conversion factor of 1 m = </w:t>
      </w:r>
      <w:r w:rsidR="00B54BAB">
        <w:rPr>
          <w:b/>
        </w:rPr>
        <w:t>3</w:t>
      </w:r>
      <w:r>
        <w:rPr>
          <w:b/>
        </w:rPr>
        <w:t>.</w:t>
      </w:r>
      <w:r w:rsidR="00B54BAB">
        <w:rPr>
          <w:b/>
        </w:rPr>
        <w:t>2</w:t>
      </w:r>
      <w:r>
        <w:rPr>
          <w:b/>
        </w:rPr>
        <w:t>808 f</w:t>
      </w:r>
      <w:r w:rsidR="00BA7D9B">
        <w:rPr>
          <w:b/>
        </w:rPr>
        <w:t>ee</w:t>
      </w:r>
      <w:r>
        <w:rPr>
          <w:b/>
        </w:rPr>
        <w:t>t.</w:t>
      </w:r>
    </w:p>
    <w:p w14:paraId="05F6B2B7" w14:textId="0E464D7A" w:rsidR="00DB47AA" w:rsidRDefault="00DB47AA" w:rsidP="0071330D">
      <w:pPr>
        <w:rPr>
          <w:b/>
        </w:rPr>
      </w:pPr>
      <w:r>
        <w:rPr>
          <w:b/>
        </w:rPr>
        <w:t>To convert an ounce to a pound, use the conversion factor of 1 lb = 16 oz.</w:t>
      </w:r>
    </w:p>
    <w:p w14:paraId="6432DC9D" w14:textId="4E393B9C" w:rsidR="00DB47AA" w:rsidRDefault="00DB47AA" w:rsidP="0071330D">
      <w:pPr>
        <w:rPr>
          <w:b/>
        </w:rPr>
      </w:pPr>
      <w:r>
        <w:rPr>
          <w:b/>
        </w:rPr>
        <w:t>To convert an inch to a foot</w:t>
      </w:r>
      <w:r w:rsidR="00AF1321">
        <w:rPr>
          <w:b/>
        </w:rPr>
        <w:t>, use the conversion factor of 1 foot = 12 in.</w:t>
      </w:r>
    </w:p>
    <w:p w14:paraId="04B0B235" w14:textId="328088CA" w:rsidR="007A3098" w:rsidRDefault="007A3098" w:rsidP="0071330D">
      <w:pPr>
        <w:rPr>
          <w:b/>
        </w:rPr>
      </w:pPr>
    </w:p>
    <w:p w14:paraId="5473F3B5" w14:textId="77777777" w:rsidR="007A3098" w:rsidRPr="007A3098" w:rsidRDefault="007A3098" w:rsidP="007A3098">
      <w:pPr>
        <w:rPr>
          <w:b/>
        </w:rPr>
      </w:pPr>
      <w:r w:rsidRPr="007A3098">
        <w:rPr>
          <w:b/>
        </w:rPr>
        <w:t>import java.text.DecimalFormat;</w:t>
      </w:r>
    </w:p>
    <w:p w14:paraId="7F593786" w14:textId="77777777" w:rsidR="007A3098" w:rsidRPr="007A3098" w:rsidRDefault="007A3098" w:rsidP="007A3098">
      <w:pPr>
        <w:rPr>
          <w:b/>
        </w:rPr>
      </w:pPr>
      <w:r w:rsidRPr="007A3098">
        <w:rPr>
          <w:b/>
        </w:rPr>
        <w:t>import java.util.Scanner;</w:t>
      </w:r>
    </w:p>
    <w:p w14:paraId="1CB41401" w14:textId="77777777" w:rsidR="007A3098" w:rsidRPr="007A3098" w:rsidRDefault="007A3098" w:rsidP="007A3098">
      <w:pPr>
        <w:rPr>
          <w:b/>
        </w:rPr>
      </w:pPr>
      <w:r w:rsidRPr="007A3098">
        <w:rPr>
          <w:b/>
        </w:rPr>
        <w:t>public class BMI {</w:t>
      </w:r>
    </w:p>
    <w:p w14:paraId="43703BCF" w14:textId="77777777" w:rsidR="007A3098" w:rsidRPr="007A3098" w:rsidRDefault="007A3098" w:rsidP="007A3098">
      <w:pPr>
        <w:rPr>
          <w:b/>
        </w:rPr>
      </w:pPr>
      <w:r w:rsidRPr="007A3098">
        <w:rPr>
          <w:b/>
        </w:rPr>
        <w:tab/>
        <w:t>public static void main(String args[]){</w:t>
      </w:r>
    </w:p>
    <w:p w14:paraId="43B35F0C" w14:textId="77777777" w:rsidR="007A3098" w:rsidRPr="007A3098" w:rsidRDefault="007A3098" w:rsidP="007A3098">
      <w:pPr>
        <w:rPr>
          <w:b/>
        </w:rPr>
      </w:pPr>
      <w:r w:rsidRPr="007A3098">
        <w:rPr>
          <w:b/>
        </w:rPr>
        <w:tab/>
      </w:r>
      <w:r w:rsidRPr="007A3098">
        <w:rPr>
          <w:b/>
        </w:rPr>
        <w:tab/>
      </w:r>
    </w:p>
    <w:p w14:paraId="535229F2" w14:textId="77777777" w:rsidR="007A3098" w:rsidRPr="007A3098" w:rsidRDefault="007A3098" w:rsidP="007A3098">
      <w:pPr>
        <w:rPr>
          <w:b/>
        </w:rPr>
      </w:pPr>
      <w:r w:rsidRPr="007A3098">
        <w:rPr>
          <w:b/>
        </w:rPr>
        <w:tab/>
      </w:r>
      <w:r w:rsidRPr="007A3098">
        <w:rPr>
          <w:b/>
        </w:rPr>
        <w:tab/>
        <w:t>Scanner sc = new Scanner(System.in);</w:t>
      </w:r>
    </w:p>
    <w:p w14:paraId="122019E9" w14:textId="77777777" w:rsidR="007A3098" w:rsidRPr="007A3098" w:rsidRDefault="007A3098" w:rsidP="007A3098">
      <w:pPr>
        <w:rPr>
          <w:b/>
        </w:rPr>
      </w:pPr>
      <w:r w:rsidRPr="007A3098">
        <w:rPr>
          <w:b/>
        </w:rPr>
        <w:lastRenderedPageBreak/>
        <w:tab/>
      </w:r>
      <w:r w:rsidRPr="007A3098">
        <w:rPr>
          <w:b/>
        </w:rPr>
        <w:tab/>
      </w:r>
    </w:p>
    <w:p w14:paraId="748EAFD2" w14:textId="77777777" w:rsidR="007A3098" w:rsidRPr="007A3098" w:rsidRDefault="007A3098" w:rsidP="007A3098">
      <w:pPr>
        <w:rPr>
          <w:b/>
        </w:rPr>
      </w:pPr>
      <w:r w:rsidRPr="007A3098">
        <w:rPr>
          <w:b/>
        </w:rPr>
        <w:tab/>
      </w:r>
      <w:r w:rsidRPr="007A3098">
        <w:rPr>
          <w:b/>
        </w:rPr>
        <w:tab/>
        <w:t>System.out.print("Please enter your name: ");</w:t>
      </w:r>
    </w:p>
    <w:p w14:paraId="20FC03A0" w14:textId="77777777" w:rsidR="007A3098" w:rsidRPr="007A3098" w:rsidRDefault="007A3098" w:rsidP="007A3098">
      <w:pPr>
        <w:rPr>
          <w:b/>
        </w:rPr>
      </w:pPr>
      <w:r w:rsidRPr="007A3098">
        <w:rPr>
          <w:b/>
        </w:rPr>
        <w:tab/>
      </w:r>
      <w:r w:rsidRPr="007A3098">
        <w:rPr>
          <w:b/>
        </w:rPr>
        <w:tab/>
        <w:t>String name = sc.nextLine();</w:t>
      </w:r>
    </w:p>
    <w:p w14:paraId="7F23E02C" w14:textId="77777777" w:rsidR="007A3098" w:rsidRPr="007A3098" w:rsidRDefault="007A3098" w:rsidP="007A3098">
      <w:pPr>
        <w:rPr>
          <w:b/>
        </w:rPr>
      </w:pPr>
      <w:r w:rsidRPr="007A3098">
        <w:rPr>
          <w:b/>
        </w:rPr>
        <w:tab/>
      </w:r>
      <w:r w:rsidRPr="007A3098">
        <w:rPr>
          <w:b/>
        </w:rPr>
        <w:tab/>
      </w:r>
    </w:p>
    <w:p w14:paraId="1E5BEA07" w14:textId="77777777" w:rsidR="007A3098" w:rsidRPr="007A3098" w:rsidRDefault="007A3098" w:rsidP="007A3098">
      <w:pPr>
        <w:rPr>
          <w:b/>
        </w:rPr>
      </w:pPr>
      <w:r w:rsidRPr="007A3098">
        <w:rPr>
          <w:b/>
        </w:rPr>
        <w:tab/>
      </w:r>
      <w:r w:rsidRPr="007A3098">
        <w:rPr>
          <w:b/>
        </w:rPr>
        <w:tab/>
        <w:t>System.out.print("Please enter your weight in pounds and ounces (Ex: 190.5): ");</w:t>
      </w:r>
    </w:p>
    <w:p w14:paraId="472DD3B4" w14:textId="77777777" w:rsidR="007A3098" w:rsidRPr="007A3098" w:rsidRDefault="007A3098" w:rsidP="007A3098">
      <w:pPr>
        <w:rPr>
          <w:b/>
        </w:rPr>
      </w:pPr>
      <w:r w:rsidRPr="007A3098">
        <w:rPr>
          <w:b/>
        </w:rPr>
        <w:tab/>
      </w:r>
      <w:r w:rsidRPr="007A3098">
        <w:rPr>
          <w:b/>
        </w:rPr>
        <w:tab/>
        <w:t>double weight = sc.nextDouble();</w:t>
      </w:r>
    </w:p>
    <w:p w14:paraId="441F6CF8" w14:textId="77777777" w:rsidR="007A3098" w:rsidRPr="007A3098" w:rsidRDefault="007A3098" w:rsidP="007A3098">
      <w:pPr>
        <w:rPr>
          <w:b/>
        </w:rPr>
      </w:pPr>
      <w:r w:rsidRPr="007A3098">
        <w:rPr>
          <w:b/>
        </w:rPr>
        <w:tab/>
      </w:r>
      <w:r w:rsidRPr="007A3098">
        <w:rPr>
          <w:b/>
        </w:rPr>
        <w:tab/>
      </w:r>
    </w:p>
    <w:p w14:paraId="04A43200" w14:textId="77777777" w:rsidR="007A3098" w:rsidRPr="007A3098" w:rsidRDefault="007A3098" w:rsidP="007A3098">
      <w:pPr>
        <w:rPr>
          <w:b/>
        </w:rPr>
      </w:pPr>
      <w:r w:rsidRPr="007A3098">
        <w:rPr>
          <w:b/>
        </w:rPr>
        <w:tab/>
      </w:r>
      <w:r w:rsidRPr="007A3098">
        <w:rPr>
          <w:b/>
        </w:rPr>
        <w:tab/>
        <w:t>System.out.print("Please enter your height in inches: ");</w:t>
      </w:r>
    </w:p>
    <w:p w14:paraId="2A1EDD8D" w14:textId="77777777" w:rsidR="007A3098" w:rsidRPr="007A3098" w:rsidRDefault="007A3098" w:rsidP="007A3098">
      <w:pPr>
        <w:rPr>
          <w:b/>
        </w:rPr>
      </w:pPr>
      <w:r w:rsidRPr="007A3098">
        <w:rPr>
          <w:b/>
        </w:rPr>
        <w:tab/>
      </w:r>
      <w:r w:rsidRPr="007A3098">
        <w:rPr>
          <w:b/>
        </w:rPr>
        <w:tab/>
        <w:t>double height = sc.nextDouble();</w:t>
      </w:r>
    </w:p>
    <w:p w14:paraId="7D2642DC" w14:textId="77777777" w:rsidR="007A3098" w:rsidRPr="007A3098" w:rsidRDefault="007A3098" w:rsidP="007A3098">
      <w:pPr>
        <w:rPr>
          <w:b/>
        </w:rPr>
      </w:pPr>
      <w:r w:rsidRPr="007A3098">
        <w:rPr>
          <w:b/>
        </w:rPr>
        <w:tab/>
      </w:r>
      <w:r w:rsidRPr="007A3098">
        <w:rPr>
          <w:b/>
        </w:rPr>
        <w:tab/>
      </w:r>
    </w:p>
    <w:p w14:paraId="3FDFED8E" w14:textId="77777777" w:rsidR="007A3098" w:rsidRPr="007A3098" w:rsidRDefault="007A3098" w:rsidP="007A3098">
      <w:pPr>
        <w:rPr>
          <w:b/>
        </w:rPr>
      </w:pPr>
      <w:r w:rsidRPr="007A3098">
        <w:rPr>
          <w:b/>
        </w:rPr>
        <w:tab/>
      </w:r>
      <w:r w:rsidRPr="007A3098">
        <w:rPr>
          <w:b/>
        </w:rPr>
        <w:tab/>
        <w:t>double bmi = weight / (height * height) * 703;</w:t>
      </w:r>
    </w:p>
    <w:p w14:paraId="0CA92F57" w14:textId="77777777" w:rsidR="007A3098" w:rsidRPr="007A3098" w:rsidRDefault="007A3098" w:rsidP="007A3098">
      <w:pPr>
        <w:rPr>
          <w:b/>
        </w:rPr>
      </w:pPr>
      <w:r w:rsidRPr="007A3098">
        <w:rPr>
          <w:b/>
        </w:rPr>
        <w:tab/>
      </w:r>
      <w:r w:rsidRPr="007A3098">
        <w:rPr>
          <w:b/>
        </w:rPr>
        <w:tab/>
        <w:t>DecimalFormat form = new DecimalFormat("0.0");</w:t>
      </w:r>
    </w:p>
    <w:p w14:paraId="5189CC69" w14:textId="77777777" w:rsidR="007A3098" w:rsidRPr="007A3098" w:rsidRDefault="007A3098" w:rsidP="007A3098">
      <w:pPr>
        <w:rPr>
          <w:b/>
        </w:rPr>
      </w:pPr>
      <w:r w:rsidRPr="007A3098">
        <w:rPr>
          <w:b/>
        </w:rPr>
        <w:tab/>
      </w:r>
      <w:r w:rsidRPr="007A3098">
        <w:rPr>
          <w:b/>
        </w:rPr>
        <w:tab/>
        <w:t>String status;</w:t>
      </w:r>
    </w:p>
    <w:p w14:paraId="2E73ADA4" w14:textId="77777777" w:rsidR="007A3098" w:rsidRPr="007A3098" w:rsidRDefault="007A3098" w:rsidP="007A3098">
      <w:pPr>
        <w:rPr>
          <w:b/>
        </w:rPr>
      </w:pPr>
      <w:r w:rsidRPr="007A3098">
        <w:rPr>
          <w:b/>
        </w:rPr>
        <w:tab/>
      </w:r>
      <w:r w:rsidRPr="007A3098">
        <w:rPr>
          <w:b/>
        </w:rPr>
        <w:tab/>
      </w:r>
    </w:p>
    <w:p w14:paraId="26D929B9" w14:textId="77777777" w:rsidR="007A3098" w:rsidRPr="007A3098" w:rsidRDefault="007A3098" w:rsidP="007A3098">
      <w:pPr>
        <w:rPr>
          <w:b/>
        </w:rPr>
      </w:pPr>
      <w:r w:rsidRPr="007A3098">
        <w:rPr>
          <w:b/>
        </w:rPr>
        <w:tab/>
      </w:r>
      <w:r w:rsidRPr="007A3098">
        <w:rPr>
          <w:b/>
        </w:rPr>
        <w:tab/>
        <w:t>if(bmi &gt; 30.0){</w:t>
      </w:r>
    </w:p>
    <w:p w14:paraId="74225A12" w14:textId="77777777" w:rsidR="007A3098" w:rsidRPr="007A3098" w:rsidRDefault="007A3098" w:rsidP="007A3098">
      <w:pPr>
        <w:rPr>
          <w:b/>
        </w:rPr>
      </w:pPr>
      <w:r w:rsidRPr="007A3098">
        <w:rPr>
          <w:b/>
        </w:rPr>
        <w:tab/>
      </w:r>
      <w:r w:rsidRPr="007A3098">
        <w:rPr>
          <w:b/>
        </w:rPr>
        <w:tab/>
      </w:r>
      <w:r w:rsidRPr="007A3098">
        <w:rPr>
          <w:b/>
        </w:rPr>
        <w:tab/>
        <w:t>status = "you are obese.";</w:t>
      </w:r>
    </w:p>
    <w:p w14:paraId="64E669C2" w14:textId="77777777" w:rsidR="007A3098" w:rsidRPr="007A3098" w:rsidRDefault="007A3098" w:rsidP="007A3098">
      <w:pPr>
        <w:rPr>
          <w:b/>
        </w:rPr>
      </w:pPr>
      <w:r w:rsidRPr="007A3098">
        <w:rPr>
          <w:b/>
        </w:rPr>
        <w:tab/>
      </w:r>
      <w:r w:rsidRPr="007A3098">
        <w:rPr>
          <w:b/>
        </w:rPr>
        <w:tab/>
        <w:t>} else if(bmi &gt;= 25.0 &amp;&amp; bmi &lt;= 29.9){</w:t>
      </w:r>
    </w:p>
    <w:p w14:paraId="7674362D" w14:textId="77777777" w:rsidR="007A3098" w:rsidRPr="007A3098" w:rsidRDefault="007A3098" w:rsidP="007A3098">
      <w:pPr>
        <w:rPr>
          <w:b/>
        </w:rPr>
      </w:pPr>
      <w:r w:rsidRPr="007A3098">
        <w:rPr>
          <w:b/>
        </w:rPr>
        <w:tab/>
      </w:r>
      <w:r w:rsidRPr="007A3098">
        <w:rPr>
          <w:b/>
        </w:rPr>
        <w:tab/>
      </w:r>
      <w:r w:rsidRPr="007A3098">
        <w:rPr>
          <w:b/>
        </w:rPr>
        <w:tab/>
        <w:t>status = "you are overweight.";</w:t>
      </w:r>
    </w:p>
    <w:p w14:paraId="634F6278" w14:textId="77777777" w:rsidR="007A3098" w:rsidRPr="007A3098" w:rsidRDefault="007A3098" w:rsidP="007A3098">
      <w:pPr>
        <w:rPr>
          <w:b/>
        </w:rPr>
      </w:pPr>
      <w:r w:rsidRPr="007A3098">
        <w:rPr>
          <w:b/>
        </w:rPr>
        <w:tab/>
      </w:r>
      <w:r w:rsidRPr="007A3098">
        <w:rPr>
          <w:b/>
        </w:rPr>
        <w:tab/>
        <w:t>} else if(bmi &gt;= 18.5 &amp;&amp; bmi &lt;=  24.9){</w:t>
      </w:r>
    </w:p>
    <w:p w14:paraId="778174D3" w14:textId="77777777" w:rsidR="007A3098" w:rsidRPr="007A3098" w:rsidRDefault="007A3098" w:rsidP="007A3098">
      <w:pPr>
        <w:rPr>
          <w:b/>
        </w:rPr>
      </w:pPr>
      <w:r w:rsidRPr="007A3098">
        <w:rPr>
          <w:b/>
        </w:rPr>
        <w:tab/>
      </w:r>
      <w:r w:rsidRPr="007A3098">
        <w:rPr>
          <w:b/>
        </w:rPr>
        <w:tab/>
      </w:r>
      <w:r w:rsidRPr="007A3098">
        <w:rPr>
          <w:b/>
        </w:rPr>
        <w:tab/>
        <w:t>status = "you are normal.";</w:t>
      </w:r>
    </w:p>
    <w:p w14:paraId="3C6BBDAF" w14:textId="77777777" w:rsidR="007A3098" w:rsidRPr="007A3098" w:rsidRDefault="007A3098" w:rsidP="007A3098">
      <w:pPr>
        <w:rPr>
          <w:b/>
        </w:rPr>
      </w:pPr>
      <w:r w:rsidRPr="007A3098">
        <w:rPr>
          <w:b/>
        </w:rPr>
        <w:tab/>
      </w:r>
      <w:r w:rsidRPr="007A3098">
        <w:rPr>
          <w:b/>
        </w:rPr>
        <w:tab/>
        <w:t>} else{</w:t>
      </w:r>
    </w:p>
    <w:p w14:paraId="0C58C64F" w14:textId="77777777" w:rsidR="007A3098" w:rsidRPr="007A3098" w:rsidRDefault="007A3098" w:rsidP="007A3098">
      <w:pPr>
        <w:rPr>
          <w:b/>
        </w:rPr>
      </w:pPr>
      <w:r w:rsidRPr="007A3098">
        <w:rPr>
          <w:b/>
        </w:rPr>
        <w:tab/>
      </w:r>
      <w:r w:rsidRPr="007A3098">
        <w:rPr>
          <w:b/>
        </w:rPr>
        <w:tab/>
      </w:r>
      <w:r w:rsidRPr="007A3098">
        <w:rPr>
          <w:b/>
        </w:rPr>
        <w:tab/>
        <w:t>status = "you are underweight.";</w:t>
      </w:r>
    </w:p>
    <w:p w14:paraId="44BC6F1C" w14:textId="77777777" w:rsidR="007A3098" w:rsidRPr="007A3098" w:rsidRDefault="007A3098" w:rsidP="007A3098">
      <w:pPr>
        <w:rPr>
          <w:b/>
        </w:rPr>
      </w:pPr>
      <w:r w:rsidRPr="007A3098">
        <w:rPr>
          <w:b/>
        </w:rPr>
        <w:tab/>
      </w:r>
      <w:r w:rsidRPr="007A3098">
        <w:rPr>
          <w:b/>
        </w:rPr>
        <w:tab/>
        <w:t>}</w:t>
      </w:r>
    </w:p>
    <w:p w14:paraId="0BFF57AC" w14:textId="77777777" w:rsidR="007A3098" w:rsidRPr="007A3098" w:rsidRDefault="007A3098" w:rsidP="007A3098">
      <w:pPr>
        <w:rPr>
          <w:b/>
        </w:rPr>
      </w:pPr>
      <w:r w:rsidRPr="007A3098">
        <w:rPr>
          <w:b/>
        </w:rPr>
        <w:tab/>
      </w:r>
      <w:r w:rsidRPr="007A3098">
        <w:rPr>
          <w:b/>
        </w:rPr>
        <w:tab/>
      </w:r>
    </w:p>
    <w:p w14:paraId="5DD3146F" w14:textId="77777777" w:rsidR="007A3098" w:rsidRPr="007A3098" w:rsidRDefault="007A3098" w:rsidP="007A3098">
      <w:pPr>
        <w:rPr>
          <w:b/>
        </w:rPr>
      </w:pPr>
      <w:r w:rsidRPr="007A3098">
        <w:rPr>
          <w:b/>
        </w:rPr>
        <w:tab/>
      </w:r>
      <w:r w:rsidRPr="007A3098">
        <w:rPr>
          <w:b/>
        </w:rPr>
        <w:tab/>
        <w:t>System.out.println("Hello " + name + "! \n" +</w:t>
      </w:r>
    </w:p>
    <w:p w14:paraId="05C3D3F3" w14:textId="77777777" w:rsidR="007A3098" w:rsidRPr="007A3098" w:rsidRDefault="007A3098" w:rsidP="007A3098">
      <w:pPr>
        <w:rPr>
          <w:b/>
        </w:rPr>
      </w:pPr>
      <w:r w:rsidRPr="007A3098">
        <w:rPr>
          <w:b/>
        </w:rPr>
        <w:tab/>
      </w:r>
      <w:r w:rsidRPr="007A3098">
        <w:rPr>
          <w:b/>
        </w:rPr>
        <w:tab/>
      </w:r>
      <w:r w:rsidRPr="007A3098">
        <w:rPr>
          <w:b/>
        </w:rPr>
        <w:tab/>
      </w:r>
      <w:r w:rsidRPr="007A3098">
        <w:rPr>
          <w:b/>
        </w:rPr>
        <w:tab/>
      </w:r>
      <w:r w:rsidRPr="007A3098">
        <w:rPr>
          <w:b/>
        </w:rPr>
        <w:tab/>
      </w:r>
      <w:r w:rsidRPr="007A3098">
        <w:rPr>
          <w:b/>
        </w:rPr>
        <w:tab/>
        <w:t xml:space="preserve">   "Based off of your weight (" + weight +</w:t>
      </w:r>
    </w:p>
    <w:p w14:paraId="44A6BACA" w14:textId="77777777" w:rsidR="007A3098" w:rsidRPr="007A3098" w:rsidRDefault="007A3098" w:rsidP="007A3098">
      <w:pPr>
        <w:rPr>
          <w:b/>
        </w:rPr>
      </w:pPr>
      <w:r w:rsidRPr="007A3098">
        <w:rPr>
          <w:b/>
        </w:rPr>
        <w:tab/>
      </w:r>
      <w:r w:rsidRPr="007A3098">
        <w:rPr>
          <w:b/>
        </w:rPr>
        <w:tab/>
      </w:r>
      <w:r w:rsidRPr="007A3098">
        <w:rPr>
          <w:b/>
        </w:rPr>
        <w:tab/>
      </w:r>
      <w:r w:rsidRPr="007A3098">
        <w:rPr>
          <w:b/>
        </w:rPr>
        <w:tab/>
      </w:r>
      <w:r w:rsidRPr="007A3098">
        <w:rPr>
          <w:b/>
        </w:rPr>
        <w:tab/>
      </w:r>
      <w:r w:rsidRPr="007A3098">
        <w:rPr>
          <w:b/>
        </w:rPr>
        <w:tab/>
        <w:t xml:space="preserve">   " lbs) and height (" + height + " in), \n" +</w:t>
      </w:r>
    </w:p>
    <w:p w14:paraId="4B58A2FC" w14:textId="77777777" w:rsidR="007A3098" w:rsidRPr="007A3098" w:rsidRDefault="007A3098" w:rsidP="007A3098">
      <w:pPr>
        <w:rPr>
          <w:b/>
        </w:rPr>
      </w:pPr>
      <w:r w:rsidRPr="007A3098">
        <w:rPr>
          <w:b/>
        </w:rPr>
        <w:tab/>
      </w:r>
      <w:r w:rsidRPr="007A3098">
        <w:rPr>
          <w:b/>
        </w:rPr>
        <w:tab/>
      </w:r>
      <w:r w:rsidRPr="007A3098">
        <w:rPr>
          <w:b/>
        </w:rPr>
        <w:tab/>
      </w:r>
      <w:r w:rsidRPr="007A3098">
        <w:rPr>
          <w:b/>
        </w:rPr>
        <w:tab/>
      </w:r>
      <w:r w:rsidRPr="007A3098">
        <w:rPr>
          <w:b/>
        </w:rPr>
        <w:tab/>
      </w:r>
      <w:r w:rsidRPr="007A3098">
        <w:rPr>
          <w:b/>
        </w:rPr>
        <w:tab/>
        <w:t xml:space="preserve">   "I calculated that your BMI is +" +</w:t>
      </w:r>
    </w:p>
    <w:p w14:paraId="227181F4" w14:textId="77777777" w:rsidR="007A3098" w:rsidRPr="007A3098" w:rsidRDefault="007A3098" w:rsidP="007A3098">
      <w:pPr>
        <w:rPr>
          <w:b/>
        </w:rPr>
      </w:pPr>
      <w:r w:rsidRPr="007A3098">
        <w:rPr>
          <w:b/>
        </w:rPr>
        <w:tab/>
      </w:r>
      <w:r w:rsidRPr="007A3098">
        <w:rPr>
          <w:b/>
        </w:rPr>
        <w:tab/>
      </w:r>
      <w:r w:rsidRPr="007A3098">
        <w:rPr>
          <w:b/>
        </w:rPr>
        <w:tab/>
      </w:r>
      <w:r w:rsidRPr="007A3098">
        <w:rPr>
          <w:b/>
        </w:rPr>
        <w:tab/>
      </w:r>
      <w:r w:rsidRPr="007A3098">
        <w:rPr>
          <w:b/>
        </w:rPr>
        <w:tab/>
      </w:r>
      <w:r w:rsidRPr="007A3098">
        <w:rPr>
          <w:b/>
        </w:rPr>
        <w:tab/>
        <w:t xml:space="preserve">   form.format(bmi) + "\nMeaning " + status);</w:t>
      </w:r>
    </w:p>
    <w:p w14:paraId="77933066" w14:textId="77777777" w:rsidR="007A3098" w:rsidRPr="007A3098" w:rsidRDefault="007A3098" w:rsidP="007A3098">
      <w:pPr>
        <w:rPr>
          <w:b/>
        </w:rPr>
      </w:pPr>
      <w:r w:rsidRPr="007A3098">
        <w:rPr>
          <w:b/>
        </w:rPr>
        <w:lastRenderedPageBreak/>
        <w:tab/>
      </w:r>
      <w:r w:rsidRPr="007A3098">
        <w:rPr>
          <w:b/>
        </w:rPr>
        <w:tab/>
      </w:r>
    </w:p>
    <w:p w14:paraId="64B4B330" w14:textId="77777777" w:rsidR="007A3098" w:rsidRPr="007A3098" w:rsidRDefault="007A3098" w:rsidP="007A3098">
      <w:pPr>
        <w:rPr>
          <w:b/>
        </w:rPr>
      </w:pPr>
      <w:r w:rsidRPr="007A3098">
        <w:rPr>
          <w:b/>
        </w:rPr>
        <w:tab/>
      </w:r>
      <w:r w:rsidRPr="007A3098">
        <w:rPr>
          <w:b/>
        </w:rPr>
        <w:tab/>
      </w:r>
    </w:p>
    <w:p w14:paraId="034B1547" w14:textId="77777777" w:rsidR="007A3098" w:rsidRPr="007A3098" w:rsidRDefault="007A3098" w:rsidP="007A3098">
      <w:pPr>
        <w:rPr>
          <w:b/>
        </w:rPr>
      </w:pPr>
      <w:r w:rsidRPr="007A3098">
        <w:rPr>
          <w:b/>
        </w:rPr>
        <w:tab/>
      </w:r>
      <w:r w:rsidRPr="007A3098">
        <w:rPr>
          <w:b/>
        </w:rPr>
        <w:tab/>
      </w:r>
    </w:p>
    <w:p w14:paraId="727BFA4A" w14:textId="77777777" w:rsidR="007A3098" w:rsidRPr="007A3098" w:rsidRDefault="007A3098" w:rsidP="007A3098">
      <w:pPr>
        <w:rPr>
          <w:b/>
        </w:rPr>
      </w:pPr>
      <w:r w:rsidRPr="007A3098">
        <w:rPr>
          <w:b/>
        </w:rPr>
        <w:tab/>
      </w:r>
      <w:r w:rsidRPr="007A3098">
        <w:rPr>
          <w:b/>
        </w:rPr>
        <w:tab/>
        <w:t>sc.close();</w:t>
      </w:r>
    </w:p>
    <w:p w14:paraId="193DDD40" w14:textId="77777777" w:rsidR="007A3098" w:rsidRPr="007A3098" w:rsidRDefault="007A3098" w:rsidP="007A3098">
      <w:pPr>
        <w:rPr>
          <w:b/>
        </w:rPr>
      </w:pPr>
      <w:r w:rsidRPr="007A3098">
        <w:rPr>
          <w:b/>
        </w:rPr>
        <w:tab/>
        <w:t>}</w:t>
      </w:r>
    </w:p>
    <w:p w14:paraId="080C8DAB" w14:textId="7E0E0DDC" w:rsidR="007A3098" w:rsidRDefault="007A3098" w:rsidP="007A3098">
      <w:pPr>
        <w:rPr>
          <w:b/>
        </w:rPr>
      </w:pPr>
      <w:r w:rsidRPr="007A3098">
        <w:rPr>
          <w:b/>
        </w:rPr>
        <w:t>}</w:t>
      </w:r>
    </w:p>
    <w:p w14:paraId="7C36BDC9" w14:textId="500C8945" w:rsidR="007A3098" w:rsidRDefault="007A3098" w:rsidP="007A3098">
      <w:pPr>
        <w:rPr>
          <w:b/>
        </w:rPr>
      </w:pPr>
    </w:p>
    <w:p w14:paraId="0BFAF097" w14:textId="01DB1925" w:rsidR="007A3098" w:rsidRPr="003B756E" w:rsidRDefault="007A3098" w:rsidP="007A3098">
      <w:pPr>
        <w:rPr>
          <w:b/>
        </w:rPr>
      </w:pPr>
      <w:bookmarkStart w:id="0" w:name="_GoBack"/>
      <w:r>
        <w:rPr>
          <w:b/>
          <w:noProof/>
        </w:rPr>
        <w:drawing>
          <wp:anchor distT="0" distB="0" distL="114300" distR="114300" simplePos="0" relativeHeight="251662336" behindDoc="1" locked="0" layoutInCell="1" allowOverlap="1" wp14:anchorId="6691DD57" wp14:editId="1CCDAB9D">
            <wp:simplePos x="0" y="0"/>
            <wp:positionH relativeFrom="margin">
              <wp:align>left</wp:align>
            </wp:positionH>
            <wp:positionV relativeFrom="paragraph">
              <wp:posOffset>4403725</wp:posOffset>
            </wp:positionV>
            <wp:extent cx="4317104" cy="1051651"/>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4.PNG"/>
                    <pic:cNvPicPr/>
                  </pic:nvPicPr>
                  <pic:blipFill>
                    <a:blip r:embed="rId8"/>
                    <a:stretch>
                      <a:fillRect/>
                    </a:stretch>
                  </pic:blipFill>
                  <pic:spPr>
                    <a:xfrm>
                      <a:off x="0" y="0"/>
                      <a:ext cx="4317104" cy="1051651"/>
                    </a:xfrm>
                    <a:prstGeom prst="rect">
                      <a:avLst/>
                    </a:prstGeom>
                  </pic:spPr>
                </pic:pic>
              </a:graphicData>
            </a:graphic>
          </wp:anchor>
        </w:drawing>
      </w:r>
      <w:bookmarkEnd w:id="0"/>
      <w:r>
        <w:rPr>
          <w:b/>
          <w:noProof/>
        </w:rPr>
        <w:drawing>
          <wp:anchor distT="0" distB="0" distL="114300" distR="114300" simplePos="0" relativeHeight="251661312" behindDoc="1" locked="0" layoutInCell="1" allowOverlap="1" wp14:anchorId="5A52D5DF" wp14:editId="06B6C1E7">
            <wp:simplePos x="0" y="0"/>
            <wp:positionH relativeFrom="margin">
              <wp:align>left</wp:align>
            </wp:positionH>
            <wp:positionV relativeFrom="paragraph">
              <wp:posOffset>2868295</wp:posOffset>
            </wp:positionV>
            <wp:extent cx="4442845" cy="10364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3.PNG"/>
                    <pic:cNvPicPr/>
                  </pic:nvPicPr>
                  <pic:blipFill>
                    <a:blip r:embed="rId9"/>
                    <a:stretch>
                      <a:fillRect/>
                    </a:stretch>
                  </pic:blipFill>
                  <pic:spPr>
                    <a:xfrm>
                      <a:off x="0" y="0"/>
                      <a:ext cx="4442845" cy="1036410"/>
                    </a:xfrm>
                    <a:prstGeom prst="rect">
                      <a:avLst/>
                    </a:prstGeom>
                  </pic:spPr>
                </pic:pic>
              </a:graphicData>
            </a:graphic>
          </wp:anchor>
        </w:drawing>
      </w:r>
      <w:r>
        <w:rPr>
          <w:b/>
          <w:noProof/>
        </w:rPr>
        <w:drawing>
          <wp:anchor distT="0" distB="0" distL="114300" distR="114300" simplePos="0" relativeHeight="251660288" behindDoc="1" locked="0" layoutInCell="1" allowOverlap="1" wp14:anchorId="67A0905E" wp14:editId="10AE92A6">
            <wp:simplePos x="0" y="0"/>
            <wp:positionH relativeFrom="margin">
              <wp:align>left</wp:align>
            </wp:positionH>
            <wp:positionV relativeFrom="paragraph">
              <wp:posOffset>1359535</wp:posOffset>
            </wp:positionV>
            <wp:extent cx="4309483" cy="1082134"/>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2.PNG"/>
                    <pic:cNvPicPr/>
                  </pic:nvPicPr>
                  <pic:blipFill>
                    <a:blip r:embed="rId10"/>
                    <a:stretch>
                      <a:fillRect/>
                    </a:stretch>
                  </pic:blipFill>
                  <pic:spPr>
                    <a:xfrm>
                      <a:off x="0" y="0"/>
                      <a:ext cx="4309483" cy="1082134"/>
                    </a:xfrm>
                    <a:prstGeom prst="rect">
                      <a:avLst/>
                    </a:prstGeom>
                  </pic:spPr>
                </pic:pic>
              </a:graphicData>
            </a:graphic>
          </wp:anchor>
        </w:drawing>
      </w:r>
      <w:r>
        <w:rPr>
          <w:b/>
          <w:noProof/>
        </w:rPr>
        <w:drawing>
          <wp:anchor distT="0" distB="0" distL="114300" distR="114300" simplePos="0" relativeHeight="251659264" behindDoc="1" locked="0" layoutInCell="1" allowOverlap="1" wp14:anchorId="08A618D2" wp14:editId="4E0A0D89">
            <wp:simplePos x="0" y="0"/>
            <wp:positionH relativeFrom="column">
              <wp:posOffset>0</wp:posOffset>
            </wp:positionH>
            <wp:positionV relativeFrom="paragraph">
              <wp:posOffset>-635</wp:posOffset>
            </wp:positionV>
            <wp:extent cx="4469517" cy="1051651"/>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1.PNG"/>
                    <pic:cNvPicPr/>
                  </pic:nvPicPr>
                  <pic:blipFill>
                    <a:blip r:embed="rId11"/>
                    <a:stretch>
                      <a:fillRect/>
                    </a:stretch>
                  </pic:blipFill>
                  <pic:spPr>
                    <a:xfrm>
                      <a:off x="0" y="0"/>
                      <a:ext cx="4469517" cy="1051651"/>
                    </a:xfrm>
                    <a:prstGeom prst="rect">
                      <a:avLst/>
                    </a:prstGeom>
                  </pic:spPr>
                </pic:pic>
              </a:graphicData>
            </a:graphic>
          </wp:anchor>
        </w:drawing>
      </w:r>
    </w:p>
    <w:sectPr w:rsidR="007A3098" w:rsidRPr="003B756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94A378" w14:textId="77777777" w:rsidR="00AD2DAD" w:rsidRDefault="00AD2DAD" w:rsidP="00D50B81">
      <w:pPr>
        <w:spacing w:after="0" w:line="240" w:lineRule="auto"/>
      </w:pPr>
      <w:r>
        <w:separator/>
      </w:r>
    </w:p>
  </w:endnote>
  <w:endnote w:type="continuationSeparator" w:id="0">
    <w:p w14:paraId="0795F992" w14:textId="77777777" w:rsidR="00AD2DAD" w:rsidRDefault="00AD2DAD" w:rsidP="00D50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6369817"/>
      <w:docPartObj>
        <w:docPartGallery w:val="Page Numbers (Bottom of Page)"/>
        <w:docPartUnique/>
      </w:docPartObj>
    </w:sdtPr>
    <w:sdtEndPr>
      <w:rPr>
        <w:noProof/>
      </w:rPr>
    </w:sdtEndPr>
    <w:sdtContent>
      <w:p w14:paraId="66B6159A" w14:textId="2486854E" w:rsidR="00D50B81" w:rsidRDefault="00D50B81">
        <w:pPr>
          <w:pStyle w:val="Footer"/>
          <w:jc w:val="right"/>
        </w:pPr>
        <w:r>
          <w:fldChar w:fldCharType="begin"/>
        </w:r>
        <w:r>
          <w:instrText xml:space="preserve"> PAGE   \* MERGEFORMAT </w:instrText>
        </w:r>
        <w:r>
          <w:fldChar w:fldCharType="separate"/>
        </w:r>
        <w:r w:rsidR="00D70754">
          <w:rPr>
            <w:noProof/>
          </w:rPr>
          <w:t>1</w:t>
        </w:r>
        <w:r>
          <w:rPr>
            <w:noProof/>
          </w:rPr>
          <w:fldChar w:fldCharType="end"/>
        </w:r>
      </w:p>
    </w:sdtContent>
  </w:sdt>
  <w:p w14:paraId="7267B055" w14:textId="77777777" w:rsidR="00D50B81" w:rsidRDefault="00D50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B5572B" w14:textId="77777777" w:rsidR="00AD2DAD" w:rsidRDefault="00AD2DAD" w:rsidP="00D50B81">
      <w:pPr>
        <w:spacing w:after="0" w:line="240" w:lineRule="auto"/>
      </w:pPr>
      <w:r>
        <w:separator/>
      </w:r>
    </w:p>
  </w:footnote>
  <w:footnote w:type="continuationSeparator" w:id="0">
    <w:p w14:paraId="664864D8" w14:textId="77777777" w:rsidR="00AD2DAD" w:rsidRDefault="00AD2DAD" w:rsidP="00D50B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30D"/>
    <w:rsid w:val="00016FEF"/>
    <w:rsid w:val="00186309"/>
    <w:rsid w:val="001B4275"/>
    <w:rsid w:val="00213706"/>
    <w:rsid w:val="002C6176"/>
    <w:rsid w:val="002D5407"/>
    <w:rsid w:val="003A0F96"/>
    <w:rsid w:val="003B756E"/>
    <w:rsid w:val="003E5B1F"/>
    <w:rsid w:val="003F735C"/>
    <w:rsid w:val="00416E8E"/>
    <w:rsid w:val="00444AFA"/>
    <w:rsid w:val="004F2FF0"/>
    <w:rsid w:val="00502FA8"/>
    <w:rsid w:val="00583A49"/>
    <w:rsid w:val="005E62E5"/>
    <w:rsid w:val="006D141B"/>
    <w:rsid w:val="006E4951"/>
    <w:rsid w:val="0071330D"/>
    <w:rsid w:val="00721AA1"/>
    <w:rsid w:val="007A3098"/>
    <w:rsid w:val="007B0547"/>
    <w:rsid w:val="009329A0"/>
    <w:rsid w:val="009B7195"/>
    <w:rsid w:val="009C060A"/>
    <w:rsid w:val="00A709F8"/>
    <w:rsid w:val="00AA50A7"/>
    <w:rsid w:val="00AB239D"/>
    <w:rsid w:val="00AB7FC9"/>
    <w:rsid w:val="00AD2DAD"/>
    <w:rsid w:val="00AF1321"/>
    <w:rsid w:val="00B01707"/>
    <w:rsid w:val="00B17369"/>
    <w:rsid w:val="00B54BAB"/>
    <w:rsid w:val="00B667FC"/>
    <w:rsid w:val="00BA7D9B"/>
    <w:rsid w:val="00BB4E0C"/>
    <w:rsid w:val="00BE7959"/>
    <w:rsid w:val="00C126BC"/>
    <w:rsid w:val="00CA4690"/>
    <w:rsid w:val="00D50B81"/>
    <w:rsid w:val="00D70754"/>
    <w:rsid w:val="00DB47AA"/>
    <w:rsid w:val="00FB3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CED5B"/>
  <w15:docId w15:val="{51E80075-8C3D-4251-B0A5-243EBC0C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B81"/>
  </w:style>
  <w:style w:type="paragraph" w:styleId="Footer">
    <w:name w:val="footer"/>
    <w:basedOn w:val="Normal"/>
    <w:link w:val="FooterChar"/>
    <w:uiPriority w:val="99"/>
    <w:unhideWhenUsed/>
    <w:rsid w:val="00D50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B81"/>
  </w:style>
  <w:style w:type="paragraph" w:styleId="NoSpacing">
    <w:name w:val="No Spacing"/>
    <w:uiPriority w:val="1"/>
    <w:qFormat/>
    <w:rsid w:val="00502FA8"/>
    <w:pPr>
      <w:spacing w:after="0" w:line="240" w:lineRule="auto"/>
    </w:pPr>
  </w:style>
  <w:style w:type="character" w:styleId="Hyperlink">
    <w:name w:val="Hyperlink"/>
    <w:basedOn w:val="DefaultParagraphFont"/>
    <w:uiPriority w:val="99"/>
    <w:unhideWhenUsed/>
    <w:rsid w:val="00AA50A7"/>
    <w:rPr>
      <w:color w:val="0563C1" w:themeColor="hyperlink"/>
      <w:u w:val="single"/>
    </w:rPr>
  </w:style>
  <w:style w:type="character" w:styleId="FollowedHyperlink">
    <w:name w:val="FollowedHyperlink"/>
    <w:basedOn w:val="DefaultParagraphFont"/>
    <w:uiPriority w:val="99"/>
    <w:semiHidden/>
    <w:unhideWhenUsed/>
    <w:rsid w:val="007A30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eebmicalculator.net/calculate-bmi.php"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Wright College - City Colleges of Chicago</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L119 Student User</dc:creator>
  <cp:keywords/>
  <dc:description/>
  <cp:lastModifiedBy>Erick Cabrera</cp:lastModifiedBy>
  <cp:revision>2</cp:revision>
  <dcterms:created xsi:type="dcterms:W3CDTF">2016-10-05T03:23:00Z</dcterms:created>
  <dcterms:modified xsi:type="dcterms:W3CDTF">2016-10-05T03:23:00Z</dcterms:modified>
</cp:coreProperties>
</file>