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my soundscape I am thinking of doing the sounds of my apartment. Living in a university apartment with three other girls, there are a lot of sounds that go on all at once. We all run on different schedules, and are busy people doing different things all at once, in a shared space. I want the soundscape to be a representation of what my apartment sounds like walking in after classes are done. I have three groups of sounds within my SoundScape, someone in the kitchen cooking, someone taking a shower, and someone doing homework. I used effects like fading in and fading out to try each different roommates activity at a different time within the audio. All of my audio clips, with the exception of the girl humming, where real sounds I recorded in my apartment.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