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0574276C" w:rsidR="00D05DF4" w:rsidRDefault="00842B3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F6AC5F" wp14:editId="4C86CECC">
                <wp:simplePos x="0" y="0"/>
                <wp:positionH relativeFrom="column">
                  <wp:posOffset>2857500</wp:posOffset>
                </wp:positionH>
                <wp:positionV relativeFrom="paragraph">
                  <wp:posOffset>-800100</wp:posOffset>
                </wp:positionV>
                <wp:extent cx="3429000" cy="9258300"/>
                <wp:effectExtent l="0" t="0" r="0" b="1270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925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32BDA" w14:textId="77777777" w:rsidR="000809ED" w:rsidRPr="00915373" w:rsidRDefault="000809ED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jc w:val="center"/>
                              <w:rPr>
                                <w:rFonts w:ascii="Times" w:hAnsi="Times" w:cs="Times"/>
                                <w:b/>
                                <w:color w:val="000000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  <w:b/>
                                <w:color w:val="000000"/>
                              </w:rPr>
                              <w:t>Free Podcast Course Itinerary</w:t>
                            </w:r>
                          </w:p>
                          <w:p w14:paraId="66E60217" w14:textId="77777777" w:rsidR="000809ED" w:rsidRDefault="000809ED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rPr>
                                <w:rFonts w:ascii="Times" w:hAnsi="Times" w:cs="Times"/>
                                <w:color w:val="000000"/>
                              </w:rPr>
                            </w:pPr>
                          </w:p>
                          <w:p w14:paraId="20EB1987" w14:textId="69DE9934" w:rsidR="000809ED" w:rsidRPr="00034BD7" w:rsidRDefault="000809ED" w:rsidP="00034BD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jc w:val="center"/>
                              <w:rPr>
                                <w:rFonts w:cs="Times"/>
                                <w:color w:val="000000"/>
                              </w:rPr>
                            </w:pPr>
                            <w:r w:rsidRPr="00034BD7">
                              <w:rPr>
                                <w:rFonts w:cs="Times"/>
                                <w:color w:val="000000"/>
                              </w:rPr>
                              <w:t>Here’s itinerary over the next few days so yo</w:t>
                            </w:r>
                            <w:r w:rsidR="00034BD7" w:rsidRPr="00034BD7">
                              <w:rPr>
                                <w:rFonts w:cs="Times"/>
                                <w:color w:val="000000"/>
                              </w:rPr>
                              <w:t>u know exactly what to expect.</w:t>
                            </w:r>
                          </w:p>
                          <w:p w14:paraId="763F1C78" w14:textId="77777777" w:rsidR="000809ED" w:rsidRDefault="000809ED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rPr>
                                <w:rFonts w:ascii="Times" w:hAnsi="Times" w:cs="Times"/>
                                <w:color w:val="000000"/>
                              </w:rPr>
                            </w:pPr>
                          </w:p>
                          <w:p w14:paraId="5DBA3EF7" w14:textId="07B7B5C9" w:rsidR="000809ED" w:rsidRP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color w:val="000000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color w:val="000000"/>
                              </w:rPr>
                              <w:t>Day 1</w:t>
                            </w:r>
                            <w:r w:rsidR="00034BD7" w:rsidRPr="00034BD7">
                              <w:rPr>
                                <w:rFonts w:ascii="Times" w:hAnsi="Times" w:cs="Times"/>
                                <w:b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</w:rPr>
                              <w:t xml:space="preserve"> What is a government contract?</w:t>
                            </w:r>
                          </w:p>
                          <w:p w14:paraId="6445A512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EDA8B3D" w14:textId="2DC5821D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2</w:t>
                            </w:r>
                            <w:r w:rsidR="00034BD7">
                              <w:rPr>
                                <w:rFonts w:ascii="Times" w:hAnsi="Times" w:cs="Times"/>
                              </w:rPr>
                              <w:t>: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 What does it mean to have a government contract? </w:t>
                            </w:r>
                          </w:p>
                          <w:p w14:paraId="277E6C02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802609E" w14:textId="0D1D5ED1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3</w:t>
                            </w:r>
                            <w:r w:rsidR="00034BD7">
                              <w:rPr>
                                <w:rFonts w:ascii="Times" w:hAnsi="Times" w:cs="Times"/>
                              </w:rPr>
                              <w:t>: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 Can anyone do it? </w:t>
                            </w:r>
                          </w:p>
                          <w:p w14:paraId="7EFD4B28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7EBBDC30" w14:textId="61CF509D" w:rsidR="000809ED" w:rsidRPr="00915373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4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: Can I work from home doing this? </w:t>
                            </w:r>
                          </w:p>
                          <w:p w14:paraId="07FB1314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73C67EF6" w14:textId="60C576C0" w:rsidR="000809ED" w:rsidRPr="00915373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5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: Why doesn’t the government buy the stuff themselves? </w:t>
                            </w:r>
                          </w:p>
                          <w:p w14:paraId="2101AAC4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657AA85" w14:textId="3A4444F7" w:rsidR="000809ED" w:rsidRPr="00915373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6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: What about competition? There has to be people already doing this right? </w:t>
                            </w:r>
                          </w:p>
                          <w:p w14:paraId="0C35898F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BBDACD6" w14:textId="485D8A5D" w:rsidR="000809ED" w:rsidRPr="00915373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7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: Do I need employees or partners? </w:t>
                            </w:r>
                          </w:p>
                          <w:p w14:paraId="069C5647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A1A4AAD" w14:textId="27A180B2" w:rsidR="000809ED" w:rsidRPr="00915373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8</w:t>
                            </w:r>
                            <w:r>
                              <w:rPr>
                                <w:rFonts w:ascii="Times" w:hAnsi="Times" w:cs="Times"/>
                              </w:rPr>
                              <w:t>:  Do I need any licenses to get a contract?</w:t>
                            </w:r>
                          </w:p>
                          <w:p w14:paraId="2DAF7C1B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1FC745D6" w14:textId="1293A2EE" w:rsidR="000809ED" w:rsidRPr="00915373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9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:  Are there any special programs for minorities, teachers, women, and veterans, Caucasian’s? </w:t>
                            </w:r>
                          </w:p>
                          <w:p w14:paraId="3ACEDE9C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2D3EE588" w14:textId="4D6993DE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>Day 1</w:t>
                            </w:r>
                            <w:r w:rsid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 xml:space="preserve">0: 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How do I start? </w:t>
                            </w:r>
                          </w:p>
                          <w:p w14:paraId="2AFFDAE6" w14:textId="77777777" w:rsidR="000809ED" w:rsidRPr="00CC0F1E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60F86A98" w14:textId="0A976952" w:rsidR="000809ED" w:rsidRPr="00CC0F1E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11</w:t>
                            </w:r>
                            <w:r w:rsidR="00034BD7">
                              <w:rPr>
                                <w:rFonts w:ascii="Times" w:hAnsi="Times" w:cs="Times"/>
                              </w:rPr>
                              <w:t xml:space="preserve">: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 How to create a LLC?</w:t>
                            </w:r>
                          </w:p>
                          <w:p w14:paraId="4C7FFE60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351E4168" w14:textId="1D851296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>Day 12</w:t>
                            </w:r>
                            <w:r w:rsidR="00034BD7">
                              <w:rPr>
                                <w:rFonts w:ascii="Times" w:hAnsi="Times" w:cs="Times"/>
                                <w:kern w:val="1"/>
                              </w:rPr>
                              <w:t xml:space="preserve">: 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 Doing your EIN</w:t>
                            </w:r>
                          </w:p>
                          <w:p w14:paraId="73AAFC87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7505DB57" w14:textId="11CC2D2D" w:rsidR="000809ED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>Day 1</w:t>
                            </w:r>
                            <w:r w:rsid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 xml:space="preserve">3: 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 </w:t>
                            </w:r>
                            <w:r w:rsidR="00034BD7">
                              <w:rPr>
                                <w:rFonts w:ascii="Times" w:hAnsi="Times" w:cs="Times"/>
                              </w:rPr>
                              <w:t>Becoming professional</w:t>
                            </w:r>
                          </w:p>
                          <w:p w14:paraId="7CBC87CC" w14:textId="77777777" w:rsidR="000809ED" w:rsidRPr="00CC0F1E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67B297C4" w14:textId="3C511E68" w:rsidR="000809ED" w:rsidRPr="00034BD7" w:rsidRDefault="00034BD7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>Day 14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: </w:t>
                            </w:r>
                            <w:r>
                              <w:rPr>
                                <w:rFonts w:ascii="Times" w:hAnsi="Times" w:cs="Times"/>
                              </w:rPr>
                              <w:t>Choose your NAICS code</w:t>
                            </w:r>
                          </w:p>
                          <w:p w14:paraId="49752161" w14:textId="77777777" w:rsidR="000809ED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2D8E64A6" w14:textId="3B410CC1" w:rsidR="000809ED" w:rsidRPr="00CC0F1E" w:rsidRDefault="00034BD7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>Day 15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: </w:t>
                            </w:r>
                            <w:r w:rsidR="000809ED">
                              <w:rPr>
                                <w:rFonts w:ascii="Times" w:hAnsi="Times" w:cs="Times"/>
                                <w:ker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>SAM registration</w:t>
                            </w:r>
                          </w:p>
                          <w:p w14:paraId="01A6BF4F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113FFBE9" w14:textId="2A347A37" w:rsidR="000809ED" w:rsidRDefault="00034BD7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>Day 16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: </w:t>
                            </w:r>
                            <w:r w:rsidR="000809ED">
                              <w:rPr>
                                <w:rFonts w:ascii="Times" w:hAnsi="Times" w:cs="Times"/>
                                <w:ker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How do I start getting paid when I do this? </w:t>
                            </w:r>
                          </w:p>
                          <w:p w14:paraId="5EAFD85C" w14:textId="77777777" w:rsidR="000809ED" w:rsidRPr="00CC0F1E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1B0C1C8A" w14:textId="76AE5B30" w:rsidR="000809ED" w:rsidRPr="00CC0F1E" w:rsidRDefault="00034BD7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</w:rPr>
                              <w:t>Day 17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: </w:t>
                            </w:r>
                            <w:r w:rsidR="000809ED">
                              <w:rPr>
                                <w:rFonts w:ascii="Times" w:hAnsi="Times" w:cs="Times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Is this the only course I need to start earning? </w:t>
                            </w:r>
                          </w:p>
                          <w:p w14:paraId="3AAF88D0" w14:textId="77777777" w:rsidR="000809ED" w:rsidRDefault="000809ED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7B20739E" w14:textId="3C43376E" w:rsidR="000809ED" w:rsidRPr="00CC0F1E" w:rsidRDefault="00034BD7" w:rsidP="000809ED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kern w:val="1"/>
                              </w:rPr>
                              <w:t>Day 18: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 </w:t>
                            </w:r>
                            <w:r w:rsidR="000809ED">
                              <w:rPr>
                                <w:rFonts w:ascii="Times" w:hAnsi="Times" w:cs="Times"/>
                                <w:ker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Big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>Thank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 you, Special Surprise and Course Quiz</w:t>
                            </w:r>
                          </w:p>
                          <w:p w14:paraId="4AB8090C" w14:textId="77777777" w:rsidR="000809ED" w:rsidRDefault="000809ED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BE9314D" w14:textId="484264A7" w:rsidR="00842B33" w:rsidRPr="00842B33" w:rsidRDefault="00842B33" w:rsidP="00842B33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Times"/>
                                <w:b/>
                                <w:color w:val="FF0000"/>
                                <w:sz w:val="32"/>
                              </w:rPr>
                            </w:pPr>
                            <w:r w:rsidRPr="00842B33">
                              <w:rPr>
                                <w:rFonts w:ascii="Helvetica" w:hAnsi="Helvetica" w:cs="Times"/>
                                <w:b/>
                                <w:color w:val="FF0000"/>
                                <w:sz w:val="32"/>
                              </w:rPr>
                              <w:t>Check your SPAM, V</w:t>
                            </w:r>
                            <w:r w:rsidRPr="00842B33">
                              <w:rPr>
                                <w:rFonts w:ascii="Helvetica" w:hAnsi="Helvetica" w:cs="Times"/>
                                <w:b/>
                                <w:color w:val="FF0000"/>
                                <w:sz w:val="32"/>
                              </w:rPr>
                              <w:t>.</w:t>
                            </w:r>
                            <w:r w:rsidRPr="00842B33">
                              <w:rPr>
                                <w:rFonts w:ascii="Helvetica" w:hAnsi="Helvetica" w:cs="Times"/>
                                <w:b/>
                                <w:color w:val="FF0000"/>
                                <w:sz w:val="32"/>
                              </w:rPr>
                              <w:t>I</w:t>
                            </w:r>
                            <w:r w:rsidRPr="00842B33">
                              <w:rPr>
                                <w:rFonts w:ascii="Helvetica" w:hAnsi="Helvetica" w:cs="Times"/>
                                <w:b/>
                                <w:color w:val="FF0000"/>
                                <w:sz w:val="32"/>
                              </w:rPr>
                              <w:t>.</w:t>
                            </w:r>
                            <w:r w:rsidRPr="00842B33">
                              <w:rPr>
                                <w:rFonts w:ascii="Helvetica" w:hAnsi="Helvetica" w:cs="Times"/>
                                <w:b/>
                                <w:color w:val="FF0000"/>
                                <w:sz w:val="32"/>
                              </w:rPr>
                              <w:t>P or Promotions folder for tomorrow and future emails</w:t>
                            </w:r>
                          </w:p>
                          <w:p w14:paraId="7AA23571" w14:textId="77777777" w:rsidR="00842B33" w:rsidRPr="00CC0F1E" w:rsidRDefault="00842B33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0" o:spid="_x0000_s1026" type="#_x0000_t202" style="position:absolute;margin-left:225pt;margin-top:-62.95pt;width:270pt;height:72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" filled="f" stroked="f">
                <v:textbox>
                  <w:txbxContent>
                    <w:p w14:paraId="17F32BDA" w14:textId="77777777" w:rsidR="000809ED" w:rsidRPr="00915373" w:rsidRDefault="000809ED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jc w:val="center"/>
                        <w:rPr>
                          <w:rFonts w:ascii="Times" w:hAnsi="Times" w:cs="Times"/>
                          <w:b/>
                          <w:color w:val="000000"/>
                        </w:rPr>
                      </w:pPr>
                      <w:r w:rsidRPr="00915373">
                        <w:rPr>
                          <w:rFonts w:ascii="Times" w:hAnsi="Times" w:cs="Times"/>
                          <w:b/>
                          <w:color w:val="000000"/>
                        </w:rPr>
                        <w:t>Free Podcast Course Itinerary</w:t>
                      </w:r>
                    </w:p>
                    <w:p w14:paraId="66E60217" w14:textId="77777777" w:rsidR="000809ED" w:rsidRDefault="000809ED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rPr>
                          <w:rFonts w:ascii="Times" w:hAnsi="Times" w:cs="Times"/>
                          <w:color w:val="000000"/>
                        </w:rPr>
                      </w:pPr>
                    </w:p>
                    <w:p w14:paraId="20EB1987" w14:textId="69DE9934" w:rsidR="000809ED" w:rsidRPr="00034BD7" w:rsidRDefault="000809ED" w:rsidP="00034BD7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jc w:val="center"/>
                        <w:rPr>
                          <w:rFonts w:cs="Times"/>
                          <w:color w:val="000000"/>
                        </w:rPr>
                      </w:pPr>
                      <w:r w:rsidRPr="00034BD7">
                        <w:rPr>
                          <w:rFonts w:cs="Times"/>
                          <w:color w:val="000000"/>
                        </w:rPr>
                        <w:t>Here’s itinerary over the next few days so yo</w:t>
                      </w:r>
                      <w:r w:rsidR="00034BD7" w:rsidRPr="00034BD7">
                        <w:rPr>
                          <w:rFonts w:cs="Times"/>
                          <w:color w:val="000000"/>
                        </w:rPr>
                        <w:t>u know exactly what to expect.</w:t>
                      </w:r>
                    </w:p>
                    <w:p w14:paraId="763F1C78" w14:textId="77777777" w:rsidR="000809ED" w:rsidRDefault="000809ED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rPr>
                          <w:rFonts w:ascii="Times" w:hAnsi="Times" w:cs="Times"/>
                          <w:color w:val="000000"/>
                        </w:rPr>
                      </w:pPr>
                    </w:p>
                    <w:p w14:paraId="5DBA3EF7" w14:textId="07B7B5C9" w:rsidR="000809ED" w:rsidRP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color w:val="000000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color w:val="000000"/>
                        </w:rPr>
                        <w:t>Day 1</w:t>
                      </w:r>
                      <w:r w:rsidR="00034BD7" w:rsidRPr="00034BD7">
                        <w:rPr>
                          <w:rFonts w:ascii="Times" w:hAnsi="Times" w:cs="Times"/>
                          <w:b/>
                          <w:color w:val="000000"/>
                        </w:rPr>
                        <w:t>:</w:t>
                      </w:r>
                      <w:r>
                        <w:rPr>
                          <w:rFonts w:ascii="Times" w:hAnsi="Times" w:cs="Times"/>
                          <w:color w:val="000000"/>
                        </w:rPr>
                        <w:t xml:space="preserve"> What is a government contract?</w:t>
                      </w:r>
                    </w:p>
                    <w:p w14:paraId="6445A512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EDA8B3D" w14:textId="2DC5821D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2</w:t>
                      </w:r>
                      <w:r w:rsidR="00034BD7">
                        <w:rPr>
                          <w:rFonts w:ascii="Times" w:hAnsi="Times" w:cs="Times"/>
                        </w:rPr>
                        <w:t>:</w:t>
                      </w:r>
                      <w:r>
                        <w:rPr>
                          <w:rFonts w:ascii="Times" w:hAnsi="Times" w:cs="Times"/>
                        </w:rPr>
                        <w:t xml:space="preserve"> What does it mean to have a government contract? </w:t>
                      </w:r>
                    </w:p>
                    <w:p w14:paraId="277E6C02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802609E" w14:textId="0D1D5ED1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3</w:t>
                      </w:r>
                      <w:r w:rsidR="00034BD7">
                        <w:rPr>
                          <w:rFonts w:ascii="Times" w:hAnsi="Times" w:cs="Times"/>
                        </w:rPr>
                        <w:t>:</w:t>
                      </w:r>
                      <w:r>
                        <w:rPr>
                          <w:rFonts w:ascii="Times" w:hAnsi="Times" w:cs="Times"/>
                        </w:rPr>
                        <w:t xml:space="preserve"> Can anyone do it? </w:t>
                      </w:r>
                    </w:p>
                    <w:p w14:paraId="7EFD4B28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7EBBDC30" w14:textId="61CF509D" w:rsidR="000809ED" w:rsidRPr="00915373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4</w:t>
                      </w:r>
                      <w:r>
                        <w:rPr>
                          <w:rFonts w:ascii="Times" w:hAnsi="Times" w:cs="Times"/>
                        </w:rPr>
                        <w:t xml:space="preserve">: Can I work from home doing this? </w:t>
                      </w:r>
                    </w:p>
                    <w:p w14:paraId="07FB1314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73C67EF6" w14:textId="60C576C0" w:rsidR="000809ED" w:rsidRPr="00915373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5</w:t>
                      </w:r>
                      <w:r>
                        <w:rPr>
                          <w:rFonts w:ascii="Times" w:hAnsi="Times" w:cs="Times"/>
                        </w:rPr>
                        <w:t xml:space="preserve">: Why doesn’t the government buy the stuff themselves? </w:t>
                      </w:r>
                    </w:p>
                    <w:p w14:paraId="2101AAC4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657AA85" w14:textId="3A4444F7" w:rsidR="000809ED" w:rsidRPr="00915373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6</w:t>
                      </w:r>
                      <w:r>
                        <w:rPr>
                          <w:rFonts w:ascii="Times" w:hAnsi="Times" w:cs="Times"/>
                        </w:rPr>
                        <w:t xml:space="preserve">: What about competition? There has to be people already doing this right? </w:t>
                      </w:r>
                    </w:p>
                    <w:p w14:paraId="0C35898F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BBDACD6" w14:textId="485D8A5D" w:rsidR="000809ED" w:rsidRPr="00915373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7</w:t>
                      </w:r>
                      <w:r>
                        <w:rPr>
                          <w:rFonts w:ascii="Times" w:hAnsi="Times" w:cs="Times"/>
                        </w:rPr>
                        <w:t xml:space="preserve">: Do I need employees or partners? </w:t>
                      </w:r>
                    </w:p>
                    <w:p w14:paraId="069C5647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A1A4AAD" w14:textId="27A180B2" w:rsidR="000809ED" w:rsidRPr="00915373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8</w:t>
                      </w:r>
                      <w:r>
                        <w:rPr>
                          <w:rFonts w:ascii="Times" w:hAnsi="Times" w:cs="Times"/>
                        </w:rPr>
                        <w:t>:  Do I need any licenses to get a contract?</w:t>
                      </w:r>
                    </w:p>
                    <w:p w14:paraId="2DAF7C1B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1FC745D6" w14:textId="1293A2EE" w:rsidR="000809ED" w:rsidRPr="00915373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9</w:t>
                      </w:r>
                      <w:r>
                        <w:rPr>
                          <w:rFonts w:ascii="Times" w:hAnsi="Times" w:cs="Times"/>
                        </w:rPr>
                        <w:t xml:space="preserve">:  Are there any special programs for minorities, teachers, women, and veterans, Caucasian’s? </w:t>
                      </w:r>
                    </w:p>
                    <w:p w14:paraId="3ACEDE9C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2D3EE588" w14:textId="4D6993DE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kern w:val="1"/>
                        </w:rPr>
                        <w:t>Day 1</w:t>
                      </w:r>
                      <w:r w:rsidR="00034BD7">
                        <w:rPr>
                          <w:rFonts w:ascii="Times" w:hAnsi="Times" w:cs="Times"/>
                          <w:b/>
                          <w:kern w:val="1"/>
                        </w:rPr>
                        <w:t xml:space="preserve">0: 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</w:rPr>
                        <w:t xml:space="preserve">How do I start? </w:t>
                      </w:r>
                    </w:p>
                    <w:p w14:paraId="2AFFDAE6" w14:textId="77777777" w:rsidR="000809ED" w:rsidRPr="00CC0F1E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60F86A98" w14:textId="0A976952" w:rsidR="000809ED" w:rsidRPr="00CC0F1E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11</w:t>
                      </w:r>
                      <w:r w:rsidR="00034BD7">
                        <w:rPr>
                          <w:rFonts w:ascii="Times" w:hAnsi="Times" w:cs="Times"/>
                        </w:rPr>
                        <w:t xml:space="preserve">: </w:t>
                      </w:r>
                      <w:r>
                        <w:rPr>
                          <w:rFonts w:ascii="Times" w:hAnsi="Times" w:cs="Times"/>
                        </w:rPr>
                        <w:t xml:space="preserve"> How to create a LLC?</w:t>
                      </w:r>
                    </w:p>
                    <w:p w14:paraId="4C7FFE60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351E4168" w14:textId="1D851296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kern w:val="1"/>
                        </w:rPr>
                        <w:t>Day 12</w:t>
                      </w:r>
                      <w:r w:rsidR="00034BD7">
                        <w:rPr>
                          <w:rFonts w:ascii="Times" w:hAnsi="Times" w:cs="Times"/>
                          <w:kern w:val="1"/>
                        </w:rPr>
                        <w:t xml:space="preserve">: 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 xml:space="preserve"> Doing your EIN</w:t>
                      </w:r>
                    </w:p>
                    <w:p w14:paraId="73AAFC87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7505DB57" w14:textId="11CC2D2D" w:rsidR="000809ED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kern w:val="1"/>
                        </w:rPr>
                        <w:t>Day 1</w:t>
                      </w:r>
                      <w:r w:rsidR="00034BD7">
                        <w:rPr>
                          <w:rFonts w:ascii="Times" w:hAnsi="Times" w:cs="Times"/>
                          <w:b/>
                          <w:kern w:val="1"/>
                        </w:rPr>
                        <w:t xml:space="preserve">3: 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 xml:space="preserve"> </w:t>
                      </w:r>
                      <w:r w:rsidR="00034BD7">
                        <w:rPr>
                          <w:rFonts w:ascii="Times" w:hAnsi="Times" w:cs="Times"/>
                        </w:rPr>
                        <w:t>Becoming professional</w:t>
                      </w:r>
                    </w:p>
                    <w:p w14:paraId="7CBC87CC" w14:textId="77777777" w:rsidR="000809ED" w:rsidRPr="00CC0F1E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67B297C4" w14:textId="3C511E68" w:rsidR="000809ED" w:rsidRPr="00034BD7" w:rsidRDefault="00034BD7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kern w:val="1"/>
                        </w:rPr>
                        <w:t>Day 14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 xml:space="preserve">: </w:t>
                      </w:r>
                      <w:r>
                        <w:rPr>
                          <w:rFonts w:ascii="Times" w:hAnsi="Times" w:cs="Times"/>
                        </w:rPr>
                        <w:t>Choose your NAICS code</w:t>
                      </w:r>
                    </w:p>
                    <w:p w14:paraId="49752161" w14:textId="77777777" w:rsidR="000809ED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2D8E64A6" w14:textId="3B410CC1" w:rsidR="000809ED" w:rsidRPr="00CC0F1E" w:rsidRDefault="00034BD7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kern w:val="1"/>
                        </w:rPr>
                        <w:t>Day 15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 xml:space="preserve">: </w:t>
                      </w:r>
                      <w:r w:rsidR="000809ED">
                        <w:rPr>
                          <w:rFonts w:ascii="Times" w:hAnsi="Times" w:cs="Times"/>
                          <w:kern w:val="1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>SAM registration</w:t>
                      </w:r>
                    </w:p>
                    <w:p w14:paraId="01A6BF4F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113FFBE9" w14:textId="2A347A37" w:rsidR="000809ED" w:rsidRDefault="00034BD7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kern w:val="1"/>
                        </w:rPr>
                        <w:t>Day 16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 xml:space="preserve">: </w:t>
                      </w:r>
                      <w:r w:rsidR="000809ED">
                        <w:rPr>
                          <w:rFonts w:ascii="Times" w:hAnsi="Times" w:cs="Times"/>
                          <w:kern w:val="1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</w:rPr>
                        <w:t xml:space="preserve">How do I start getting paid when I do this? </w:t>
                      </w:r>
                    </w:p>
                    <w:p w14:paraId="5EAFD85C" w14:textId="77777777" w:rsidR="000809ED" w:rsidRPr="00CC0F1E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1B0C1C8A" w14:textId="76AE5B30" w:rsidR="000809ED" w:rsidRPr="00CC0F1E" w:rsidRDefault="00034BD7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</w:rPr>
                        <w:t>Day 17</w:t>
                      </w:r>
                      <w:r>
                        <w:rPr>
                          <w:rFonts w:ascii="Times" w:hAnsi="Times" w:cs="Times"/>
                        </w:rPr>
                        <w:t xml:space="preserve">: </w:t>
                      </w:r>
                      <w:r w:rsidR="000809ED">
                        <w:rPr>
                          <w:rFonts w:ascii="Times" w:hAnsi="Times" w:cs="Times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</w:rPr>
                        <w:t xml:space="preserve">Is this the only course I need to start earning? </w:t>
                      </w:r>
                    </w:p>
                    <w:p w14:paraId="3AAF88D0" w14:textId="77777777" w:rsidR="000809ED" w:rsidRDefault="000809ED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7B20739E" w14:textId="3C43376E" w:rsidR="000809ED" w:rsidRPr="00CC0F1E" w:rsidRDefault="00034BD7" w:rsidP="000809ED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kern w:val="1"/>
                        </w:rPr>
                        <w:t>Day 18: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 xml:space="preserve"> </w:t>
                      </w:r>
                      <w:r w:rsidR="000809ED">
                        <w:rPr>
                          <w:rFonts w:ascii="Times" w:hAnsi="Times" w:cs="Times"/>
                          <w:kern w:val="1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 xml:space="preserve">Big </w:t>
                      </w:r>
                      <w:proofErr w:type="gramStart"/>
                      <w:r>
                        <w:rPr>
                          <w:rFonts w:ascii="Times" w:hAnsi="Times" w:cs="Times"/>
                          <w:kern w:val="1"/>
                        </w:rPr>
                        <w:t>Thank</w:t>
                      </w:r>
                      <w:proofErr w:type="gramEnd"/>
                      <w:r>
                        <w:rPr>
                          <w:rFonts w:ascii="Times" w:hAnsi="Times" w:cs="Times"/>
                          <w:kern w:val="1"/>
                        </w:rPr>
                        <w:t xml:space="preserve"> you, Special Surprise and Course Quiz</w:t>
                      </w:r>
                    </w:p>
                    <w:p w14:paraId="4AB8090C" w14:textId="77777777" w:rsidR="000809ED" w:rsidRDefault="000809ED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BE9314D" w14:textId="484264A7" w:rsidR="00842B33" w:rsidRPr="00842B33" w:rsidRDefault="00842B33" w:rsidP="00842B33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Times"/>
                          <w:b/>
                          <w:color w:val="FF0000"/>
                          <w:sz w:val="32"/>
                        </w:rPr>
                      </w:pPr>
                      <w:r w:rsidRPr="00842B33">
                        <w:rPr>
                          <w:rFonts w:ascii="Helvetica" w:hAnsi="Helvetica" w:cs="Times"/>
                          <w:b/>
                          <w:color w:val="FF0000"/>
                          <w:sz w:val="32"/>
                        </w:rPr>
                        <w:t>Check your SPAM, V</w:t>
                      </w:r>
                      <w:r w:rsidRPr="00842B33">
                        <w:rPr>
                          <w:rFonts w:ascii="Helvetica" w:hAnsi="Helvetica" w:cs="Times"/>
                          <w:b/>
                          <w:color w:val="FF0000"/>
                          <w:sz w:val="32"/>
                        </w:rPr>
                        <w:t>.</w:t>
                      </w:r>
                      <w:r w:rsidRPr="00842B33">
                        <w:rPr>
                          <w:rFonts w:ascii="Helvetica" w:hAnsi="Helvetica" w:cs="Times"/>
                          <w:b/>
                          <w:color w:val="FF0000"/>
                          <w:sz w:val="32"/>
                        </w:rPr>
                        <w:t>I</w:t>
                      </w:r>
                      <w:r w:rsidRPr="00842B33">
                        <w:rPr>
                          <w:rFonts w:ascii="Helvetica" w:hAnsi="Helvetica" w:cs="Times"/>
                          <w:b/>
                          <w:color w:val="FF0000"/>
                          <w:sz w:val="32"/>
                        </w:rPr>
                        <w:t>.</w:t>
                      </w:r>
                      <w:r w:rsidRPr="00842B33">
                        <w:rPr>
                          <w:rFonts w:ascii="Helvetica" w:hAnsi="Helvetica" w:cs="Times"/>
                          <w:b/>
                          <w:color w:val="FF0000"/>
                          <w:sz w:val="32"/>
                        </w:rPr>
                        <w:t>P or Promotions folder for tomorrow and future emails</w:t>
                      </w:r>
                    </w:p>
                    <w:p w14:paraId="7AA23571" w14:textId="77777777" w:rsidR="00842B33" w:rsidRPr="00CC0F1E" w:rsidRDefault="00842B33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EF842F" wp14:editId="54191008">
                <wp:simplePos x="0" y="0"/>
                <wp:positionH relativeFrom="column">
                  <wp:posOffset>-914400</wp:posOffset>
                </wp:positionH>
                <wp:positionV relativeFrom="paragraph">
                  <wp:posOffset>3086100</wp:posOffset>
                </wp:positionV>
                <wp:extent cx="3429000" cy="5257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62EBB" w14:textId="7C29FBE2" w:rsidR="000809ED" w:rsidRPr="004A01F1" w:rsidRDefault="000809ED" w:rsidP="004A01F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ambria" w:hAnsi="Cambria" w:cs="Times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4A01F1">
                              <w:rPr>
                                <w:rFonts w:ascii="Cambria" w:hAnsi="Cambria" w:cs="Times"/>
                                <w:color w:val="000000"/>
                                <w:sz w:val="32"/>
                                <w:szCs w:val="32"/>
                              </w:rPr>
                              <w:t>COURSE INTRODUCTION</w:t>
                            </w:r>
                          </w:p>
                          <w:p w14:paraId="0F3B9759" w14:textId="77777777" w:rsidR="000809ED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  <w:color w:val="000000"/>
                              </w:rPr>
                            </w:pPr>
                          </w:p>
                          <w:p w14:paraId="00A1DC77" w14:textId="5AA9CE42" w:rsidR="000809ED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  <w:color w:val="000000"/>
                              </w:rPr>
                            </w:pPr>
                            <w:r w:rsidRPr="004A01F1">
                              <w:rPr>
                                <w:rFonts w:ascii="Helvetica" w:hAnsi="Helvetica" w:cs="Times"/>
                                <w:color w:val="000000"/>
                              </w:rPr>
                              <w:t>Thanks for signing up to “</w:t>
                            </w:r>
                            <w:r w:rsidRPr="004A01F1">
                              <w:rPr>
                                <w:rFonts w:ascii="Helvetica" w:hAnsi="Helvetica" w:cs="Times"/>
                                <w:b/>
                                <w:color w:val="000000"/>
                              </w:rPr>
                              <w:t>How to Win Government Contracts for Dummies Course</w:t>
                            </w:r>
                            <w:r w:rsidRPr="004A01F1">
                              <w:rPr>
                                <w:rFonts w:ascii="Helvetica" w:hAnsi="Helvetica" w:cs="Times"/>
                                <w:color w:val="000000"/>
                              </w:rPr>
                              <w:t>”</w:t>
                            </w:r>
                          </w:p>
                          <w:p w14:paraId="71B10309" w14:textId="77777777" w:rsidR="000809ED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  <w:color w:val="000000"/>
                              </w:rPr>
                            </w:pPr>
                          </w:p>
                          <w:p w14:paraId="2ECE6CE0" w14:textId="0780EEE5" w:rsidR="000809ED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  <w:color w:val="000000"/>
                              </w:rPr>
                            </w:pPr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 xml:space="preserve">Over the next 18 days I’m going to be sending you a video each day that teaches you all about the world of government contracts. </w:t>
                            </w:r>
                          </w:p>
                          <w:p w14:paraId="6B391253" w14:textId="77777777" w:rsidR="000809ED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  <w:color w:val="000000"/>
                              </w:rPr>
                            </w:pPr>
                          </w:p>
                          <w:p w14:paraId="78597AAA" w14:textId="25772805" w:rsidR="000809ED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  <w:color w:val="000000"/>
                              </w:rPr>
                            </w:pPr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 xml:space="preserve">We normally sell this training video for $297 but you’re getting it for free because I know that if you implement this training, than in less than 90 days from now you’ll be bidding and evaluating potential federal </w:t>
                            </w:r>
                            <w:proofErr w:type="gramStart"/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>contracts ..</w:t>
                            </w:r>
                            <w:proofErr w:type="gramEnd"/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>a  HUGE</w:t>
                            </w:r>
                            <w:proofErr w:type="gramEnd"/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 xml:space="preserve"> win for you. </w:t>
                            </w:r>
                          </w:p>
                          <w:p w14:paraId="6C08B791" w14:textId="77777777" w:rsidR="000809ED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  <w:color w:val="000000"/>
                              </w:rPr>
                            </w:pPr>
                          </w:p>
                          <w:p w14:paraId="67470DDF" w14:textId="250B2F70" w:rsidR="000809ED" w:rsidRPr="004A01F1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  <w:color w:val="000000"/>
                              </w:rPr>
                            </w:pPr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 xml:space="preserve">And if you start winning government contracts then you’ll become a HUGE </w:t>
                            </w:r>
                            <w:proofErr w:type="spellStart"/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>ScoreContracts</w:t>
                            </w:r>
                            <w:proofErr w:type="spellEnd"/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 xml:space="preserve"> fan and spread </w:t>
                            </w:r>
                            <w:r w:rsidR="00034BD7">
                              <w:rPr>
                                <w:rFonts w:ascii="Helvetica" w:hAnsi="Helvetica" w:cs="Times"/>
                                <w:color w:val="000000"/>
                              </w:rPr>
                              <w:t xml:space="preserve">the </w:t>
                            </w:r>
                            <w:proofErr w:type="gramStart"/>
                            <w:r w:rsidR="00034BD7">
                              <w:rPr>
                                <w:rFonts w:ascii="Helvetica" w:hAnsi="Helvetica" w:cs="Times"/>
                                <w:color w:val="000000"/>
                              </w:rPr>
                              <w:t>word which is BIG</w:t>
                            </w:r>
                            <w:proofErr w:type="gramEnd"/>
                            <w:r w:rsidR="00034BD7">
                              <w:rPr>
                                <w:rFonts w:ascii="Helvetica" w:hAnsi="Helvetica" w:cs="Times"/>
                                <w:color w:val="000000"/>
                              </w:rPr>
                              <w:t xml:space="preserve"> win for us</w:t>
                            </w:r>
                            <w:r>
                              <w:rPr>
                                <w:rFonts w:ascii="Helvetica" w:hAnsi="Helvetica" w:cs="Times"/>
                                <w:color w:val="000000"/>
                              </w:rPr>
                              <w:t>!</w:t>
                            </w:r>
                          </w:p>
                          <w:p w14:paraId="13976B90" w14:textId="77777777" w:rsidR="000809ED" w:rsidRDefault="000809ED" w:rsidP="009E02D1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5E33D6A0" w14:textId="79C72169" w:rsidR="00842B33" w:rsidRDefault="00842B33" w:rsidP="00842B3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842B33">
                              <w:rPr>
                                <w:rFonts w:ascii="Helvetica" w:hAnsi="Helvetica" w:cs="Times"/>
                              </w:rPr>
                              <w:t xml:space="preserve">Make sure to add me to “safe sender’s list”. </w:t>
                            </w:r>
                          </w:p>
                          <w:p w14:paraId="1D7ADF0E" w14:textId="54DBB9F9" w:rsidR="00842B33" w:rsidRDefault="00842B33" w:rsidP="00842B3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>
                              <w:rPr>
                                <w:rFonts w:ascii="Helvetica" w:hAnsi="Helvetica" w:cs="Times"/>
                              </w:rPr>
                              <w:t>Set aside time block to watch videos</w:t>
                            </w:r>
                          </w:p>
                          <w:p w14:paraId="5D45ABC6" w14:textId="0C7A66A4" w:rsidR="00842B33" w:rsidRDefault="00842B33" w:rsidP="00842B3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>
                              <w:rPr>
                                <w:rFonts w:ascii="Helvetica" w:hAnsi="Helvetica" w:cs="Times"/>
                              </w:rPr>
                              <w:t>Make sure your in a quiet place to concentrate</w:t>
                            </w:r>
                          </w:p>
                          <w:p w14:paraId="25DC4EE1" w14:textId="77777777" w:rsidR="00842B33" w:rsidRDefault="00842B33" w:rsidP="00842B33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46ED04D5" w14:textId="77777777" w:rsidR="00842B33" w:rsidRPr="00842B33" w:rsidRDefault="00842B33" w:rsidP="00842B33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-71.95pt;margin-top:243pt;width:270pt;height:41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" filled="f" stroked="f">
                <v:textbox>
                  <w:txbxContent>
                    <w:p w14:paraId="33062EBB" w14:textId="7C29FBE2" w:rsidR="000809ED" w:rsidRPr="004A01F1" w:rsidRDefault="000809ED" w:rsidP="004A01F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ambria" w:hAnsi="Cambria" w:cs="Times"/>
                          <w:color w:val="000000"/>
                          <w:sz w:val="32"/>
                          <w:szCs w:val="32"/>
                        </w:rPr>
                      </w:pPr>
                      <w:r w:rsidRPr="004A01F1">
                        <w:rPr>
                          <w:rFonts w:ascii="Cambria" w:hAnsi="Cambria" w:cs="Times"/>
                          <w:color w:val="000000"/>
                          <w:sz w:val="32"/>
                          <w:szCs w:val="32"/>
                        </w:rPr>
                        <w:t>COURSE INTRODUCTION</w:t>
                      </w:r>
                    </w:p>
                    <w:p w14:paraId="0F3B9759" w14:textId="77777777" w:rsidR="000809ED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  <w:color w:val="000000"/>
                        </w:rPr>
                      </w:pPr>
                    </w:p>
                    <w:p w14:paraId="00A1DC77" w14:textId="5AA9CE42" w:rsidR="000809ED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  <w:color w:val="000000"/>
                        </w:rPr>
                      </w:pPr>
                      <w:r w:rsidRPr="004A01F1">
                        <w:rPr>
                          <w:rFonts w:ascii="Helvetica" w:hAnsi="Helvetica" w:cs="Times"/>
                          <w:color w:val="000000"/>
                        </w:rPr>
                        <w:t>Thanks for signing up to “</w:t>
                      </w:r>
                      <w:r w:rsidRPr="004A01F1">
                        <w:rPr>
                          <w:rFonts w:ascii="Helvetica" w:hAnsi="Helvetica" w:cs="Times"/>
                          <w:b/>
                          <w:color w:val="000000"/>
                        </w:rPr>
                        <w:t>How to Win Government Contracts for Dummies Course</w:t>
                      </w:r>
                      <w:r w:rsidRPr="004A01F1">
                        <w:rPr>
                          <w:rFonts w:ascii="Helvetica" w:hAnsi="Helvetica" w:cs="Times"/>
                          <w:color w:val="000000"/>
                        </w:rPr>
                        <w:t>”</w:t>
                      </w:r>
                    </w:p>
                    <w:p w14:paraId="71B10309" w14:textId="77777777" w:rsidR="000809ED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  <w:color w:val="000000"/>
                        </w:rPr>
                      </w:pPr>
                    </w:p>
                    <w:p w14:paraId="2ECE6CE0" w14:textId="0780EEE5" w:rsidR="000809ED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  <w:color w:val="000000"/>
                        </w:rPr>
                      </w:pPr>
                      <w:r>
                        <w:rPr>
                          <w:rFonts w:ascii="Helvetica" w:hAnsi="Helvetica" w:cs="Times"/>
                          <w:color w:val="000000"/>
                        </w:rPr>
                        <w:t xml:space="preserve">Over the next 18 days I’m going to be sending you a video each day that teaches you all about the world of government contracts. </w:t>
                      </w:r>
                    </w:p>
                    <w:p w14:paraId="6B391253" w14:textId="77777777" w:rsidR="000809ED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  <w:color w:val="000000"/>
                        </w:rPr>
                      </w:pPr>
                    </w:p>
                    <w:p w14:paraId="78597AAA" w14:textId="25772805" w:rsidR="000809ED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  <w:color w:val="000000"/>
                        </w:rPr>
                      </w:pPr>
                      <w:r>
                        <w:rPr>
                          <w:rFonts w:ascii="Helvetica" w:hAnsi="Helvetica" w:cs="Times"/>
                          <w:color w:val="000000"/>
                        </w:rPr>
                        <w:t xml:space="preserve">We normally sell this training video for $297 but you’re getting it for free because I know that if you implement this training, than in less than 90 days from now you’ll be bidding and evaluating potential federal </w:t>
                      </w:r>
                      <w:proofErr w:type="gramStart"/>
                      <w:r>
                        <w:rPr>
                          <w:rFonts w:ascii="Helvetica" w:hAnsi="Helvetica" w:cs="Times"/>
                          <w:color w:val="000000"/>
                        </w:rPr>
                        <w:t>contracts ..</w:t>
                      </w:r>
                      <w:proofErr w:type="gramEnd"/>
                      <w:r>
                        <w:rPr>
                          <w:rFonts w:ascii="Helvetica" w:hAnsi="Helvetica" w:cs="Times"/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Helvetica" w:hAnsi="Helvetica" w:cs="Times"/>
                          <w:color w:val="000000"/>
                        </w:rPr>
                        <w:t>a  HUGE</w:t>
                      </w:r>
                      <w:proofErr w:type="gramEnd"/>
                      <w:r>
                        <w:rPr>
                          <w:rFonts w:ascii="Helvetica" w:hAnsi="Helvetica" w:cs="Times"/>
                          <w:color w:val="000000"/>
                        </w:rPr>
                        <w:t xml:space="preserve"> win for you. </w:t>
                      </w:r>
                    </w:p>
                    <w:p w14:paraId="6C08B791" w14:textId="77777777" w:rsidR="000809ED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  <w:color w:val="000000"/>
                        </w:rPr>
                      </w:pPr>
                    </w:p>
                    <w:p w14:paraId="67470DDF" w14:textId="250B2F70" w:rsidR="000809ED" w:rsidRPr="004A01F1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  <w:color w:val="000000"/>
                        </w:rPr>
                      </w:pPr>
                      <w:r>
                        <w:rPr>
                          <w:rFonts w:ascii="Helvetica" w:hAnsi="Helvetica" w:cs="Times"/>
                          <w:color w:val="000000"/>
                        </w:rPr>
                        <w:t xml:space="preserve">And if you start winning government contracts then you’ll become a HUGE </w:t>
                      </w:r>
                      <w:proofErr w:type="spellStart"/>
                      <w:r>
                        <w:rPr>
                          <w:rFonts w:ascii="Helvetica" w:hAnsi="Helvetica" w:cs="Times"/>
                          <w:color w:val="000000"/>
                        </w:rPr>
                        <w:t>ScoreContracts</w:t>
                      </w:r>
                      <w:proofErr w:type="spellEnd"/>
                      <w:r>
                        <w:rPr>
                          <w:rFonts w:ascii="Helvetica" w:hAnsi="Helvetica" w:cs="Times"/>
                          <w:color w:val="000000"/>
                        </w:rPr>
                        <w:t xml:space="preserve"> fan and spread </w:t>
                      </w:r>
                      <w:r w:rsidR="00034BD7">
                        <w:rPr>
                          <w:rFonts w:ascii="Helvetica" w:hAnsi="Helvetica" w:cs="Times"/>
                          <w:color w:val="000000"/>
                        </w:rPr>
                        <w:t xml:space="preserve">the </w:t>
                      </w:r>
                      <w:proofErr w:type="gramStart"/>
                      <w:r w:rsidR="00034BD7">
                        <w:rPr>
                          <w:rFonts w:ascii="Helvetica" w:hAnsi="Helvetica" w:cs="Times"/>
                          <w:color w:val="000000"/>
                        </w:rPr>
                        <w:t>word which is BIG</w:t>
                      </w:r>
                      <w:proofErr w:type="gramEnd"/>
                      <w:r w:rsidR="00034BD7">
                        <w:rPr>
                          <w:rFonts w:ascii="Helvetica" w:hAnsi="Helvetica" w:cs="Times"/>
                          <w:color w:val="000000"/>
                        </w:rPr>
                        <w:t xml:space="preserve"> win for us</w:t>
                      </w:r>
                      <w:r>
                        <w:rPr>
                          <w:rFonts w:ascii="Helvetica" w:hAnsi="Helvetica" w:cs="Times"/>
                          <w:color w:val="000000"/>
                        </w:rPr>
                        <w:t>!</w:t>
                      </w:r>
                    </w:p>
                    <w:p w14:paraId="13976B90" w14:textId="77777777" w:rsidR="000809ED" w:rsidRDefault="000809ED" w:rsidP="009E02D1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5E33D6A0" w14:textId="79C72169" w:rsidR="00842B33" w:rsidRDefault="00842B33" w:rsidP="00842B33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842B33">
                        <w:rPr>
                          <w:rFonts w:ascii="Helvetica" w:hAnsi="Helvetica" w:cs="Times"/>
                        </w:rPr>
                        <w:t xml:space="preserve">Make sure to add me to “safe sender’s list”. </w:t>
                      </w:r>
                    </w:p>
                    <w:p w14:paraId="1D7ADF0E" w14:textId="54DBB9F9" w:rsidR="00842B33" w:rsidRDefault="00842B33" w:rsidP="00842B33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>
                        <w:rPr>
                          <w:rFonts w:ascii="Helvetica" w:hAnsi="Helvetica" w:cs="Times"/>
                        </w:rPr>
                        <w:t>Set aside time block to watch videos</w:t>
                      </w:r>
                    </w:p>
                    <w:p w14:paraId="5D45ABC6" w14:textId="0C7A66A4" w:rsidR="00842B33" w:rsidRDefault="00842B33" w:rsidP="00842B33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>
                        <w:rPr>
                          <w:rFonts w:ascii="Helvetica" w:hAnsi="Helvetica" w:cs="Times"/>
                        </w:rPr>
                        <w:t>Make sure your in a quiet place to concentrate</w:t>
                      </w:r>
                    </w:p>
                    <w:p w14:paraId="25DC4EE1" w14:textId="77777777" w:rsidR="00842B33" w:rsidRDefault="00842B33" w:rsidP="00842B33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left="360"/>
                        <w:rPr>
                          <w:rFonts w:ascii="Helvetica" w:hAnsi="Helvetica" w:cs="Times"/>
                        </w:rPr>
                      </w:pPr>
                    </w:p>
                    <w:p w14:paraId="46ED04D5" w14:textId="77777777" w:rsidR="00842B33" w:rsidRPr="00842B33" w:rsidRDefault="00842B33" w:rsidP="00842B33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C0F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40EDBC2D">
                <wp:simplePos x="0" y="0"/>
                <wp:positionH relativeFrom="column">
                  <wp:posOffset>-914400</wp:posOffset>
                </wp:positionH>
                <wp:positionV relativeFrom="paragraph">
                  <wp:posOffset>-685800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-71.95pt;margin-top:-53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E22B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2EC6AFC1">
                <wp:simplePos x="0" y="0"/>
                <wp:positionH relativeFrom="column">
                  <wp:posOffset>-914400</wp:posOffset>
                </wp:positionH>
                <wp:positionV relativeFrom="paragraph">
                  <wp:posOffset>2743200</wp:posOffset>
                </wp:positionV>
                <wp:extent cx="35433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A671A" w14:textId="2ABD53D0" w:rsidR="000809ED" w:rsidRPr="00034BD7" w:rsidRDefault="000809ED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jc w:val="center"/>
                              <w:rPr>
                                <w:rFonts w:ascii="Times" w:hAnsi="Times" w:cs="Times"/>
                                <w:b/>
                                <w:color w:val="000000"/>
                                <w:sz w:val="26"/>
                              </w:rPr>
                            </w:pPr>
                            <w:r w:rsidRPr="00034BD7">
                              <w:rPr>
                                <w:rFonts w:ascii="Times" w:hAnsi="Times" w:cs="Times"/>
                                <w:b/>
                                <w:color w:val="000000"/>
                                <w:sz w:val="26"/>
                              </w:rPr>
                              <w:t>Free Contract Course Itinerary</w:t>
                            </w:r>
                          </w:p>
                          <w:p w14:paraId="4D36DC5F" w14:textId="77777777" w:rsidR="000809ED" w:rsidRDefault="000809ED" w:rsidP="00CC0F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-71.95pt;margin-top:3in;width:279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" filled="f" stroked="f">
                <v:textbox>
                  <w:txbxContent>
                    <w:p w14:paraId="3B7A671A" w14:textId="2ABD53D0" w:rsidR="000809ED" w:rsidRPr="00034BD7" w:rsidRDefault="000809ED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jc w:val="center"/>
                        <w:rPr>
                          <w:rFonts w:ascii="Times" w:hAnsi="Times" w:cs="Times"/>
                          <w:b/>
                          <w:color w:val="000000"/>
                          <w:sz w:val="26"/>
                        </w:rPr>
                      </w:pPr>
                      <w:r w:rsidRPr="00034BD7">
                        <w:rPr>
                          <w:rFonts w:ascii="Times" w:hAnsi="Times" w:cs="Times"/>
                          <w:b/>
                          <w:color w:val="000000"/>
                          <w:sz w:val="26"/>
                        </w:rPr>
                        <w:t>Free Contract Course Itinerary</w:t>
                      </w:r>
                    </w:p>
                    <w:p w14:paraId="4D36DC5F" w14:textId="77777777" w:rsidR="000809ED" w:rsidRDefault="000809ED" w:rsidP="00CC0F1E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587705"/>
    <w:multiLevelType w:val="hybridMultilevel"/>
    <w:tmpl w:val="7B84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034BD7"/>
    <w:rsid w:val="000809ED"/>
    <w:rsid w:val="001E3541"/>
    <w:rsid w:val="003A0A82"/>
    <w:rsid w:val="004A01F1"/>
    <w:rsid w:val="00654CC2"/>
    <w:rsid w:val="00662564"/>
    <w:rsid w:val="00842B33"/>
    <w:rsid w:val="009E02D1"/>
    <w:rsid w:val="00A65BF7"/>
    <w:rsid w:val="00B03611"/>
    <w:rsid w:val="00C927A0"/>
    <w:rsid w:val="00CC0F1E"/>
    <w:rsid w:val="00D05DF4"/>
    <w:rsid w:val="00E22B71"/>
    <w:rsid w:val="00FA5843"/>
    <w:rsid w:val="00FD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2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0F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2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0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4</Characters>
  <Application>Microsoft Macintosh Word</Application>
  <DocSecurity>0</DocSecurity>
  <Lines>1</Lines>
  <Paragraphs>1</Paragraphs>
  <ScaleCrop>false</ScaleCrop>
  <Company>Evankoff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2018-01-20T09:09:00Z</dcterms:created>
  <dcterms:modified xsi:type="dcterms:W3CDTF">2018-01-20T09:52:00Z</dcterms:modified>
</cp:coreProperties>
</file>