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69AD" w14:textId="4AB8372E" w:rsidR="00D310FE" w:rsidRDefault="00D113DB">
      <w:r>
        <w:t>CSUN Econ 433 Week 3 Problem Set</w:t>
      </w:r>
    </w:p>
    <w:p w14:paraId="12AF142F" w14:textId="04366858" w:rsidR="00D113DB" w:rsidRDefault="00D113DB">
      <w:r>
        <w:t>Name:</w:t>
      </w:r>
    </w:p>
    <w:p w14:paraId="5F68E70C" w14:textId="77777777" w:rsidR="00D113DB" w:rsidRDefault="00D113DB"/>
    <w:p w14:paraId="5223D57D" w14:textId="601A4383" w:rsidR="00D113DB" w:rsidRDefault="00E95D44">
      <w:pPr>
        <w:rPr>
          <w:rFonts w:eastAsiaTheme="minorEastAsia"/>
        </w:rPr>
      </w:pPr>
      <w:r>
        <w:t xml:space="preserve">Hatfield and McCoy are two cattle ranchers that share a common pasture. They each independently decide how many cows to graze on that pasture. The utility that each rancher gets from letting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cows graze on the pasture is:</w:t>
      </w:r>
    </w:p>
    <w:p w14:paraId="1D1399B4" w14:textId="7D3B18AB" w:rsidR="00E95D44" w:rsidRPr="00E95D4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=V(Q)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610AB42" w14:textId="1BB9B026" w:rsidR="00E95D44" w:rsidRDefault="00E95D4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V(Q)</m:t>
        </m:r>
      </m:oMath>
      <w:r>
        <w:rPr>
          <w:rFonts w:eastAsiaTheme="minorEastAsia"/>
        </w:rPr>
        <w:t xml:space="preserve"> is the ecological value of the pasture. </w:t>
      </w:r>
    </w:p>
    <w:p w14:paraId="3F5989A4" w14:textId="2F7CD8AB" w:rsidR="00E95D44" w:rsidRDefault="00E95D44">
      <w:pPr>
        <w:rPr>
          <w:rFonts w:eastAsiaTheme="minorEastAsia"/>
        </w:rPr>
      </w:pPr>
      <w:r>
        <w:rPr>
          <w:rFonts w:eastAsiaTheme="minorEastAsia"/>
        </w:rPr>
        <w:t xml:space="preserve">Sadly, the ecological value of the pasture goes down as more </w:t>
      </w:r>
      <w:proofErr w:type="gramStart"/>
      <w:r>
        <w:rPr>
          <w:rFonts w:eastAsiaTheme="minorEastAsia"/>
        </w:rPr>
        <w:t>cows</w:t>
      </w:r>
      <w:proofErr w:type="gramEnd"/>
      <w:r>
        <w:rPr>
          <w:rFonts w:eastAsiaTheme="minorEastAsia"/>
        </w:rPr>
        <w:t xml:space="preserve"> graze on it. The relationship between </w:t>
      </w:r>
      <m:oMath>
        <m:r>
          <w:rPr>
            <w:rFonts w:ascii="Cambria Math" w:eastAsiaTheme="minorEastAsia" w:hAnsi="Cambria Math"/>
          </w:rPr>
          <m:t>V(Q)</m:t>
        </m:r>
      </m:oMath>
      <w:r>
        <w:rPr>
          <w:rFonts w:eastAsiaTheme="minorEastAsia"/>
        </w:rPr>
        <w:t xml:space="preserve"> and the total number of cows grazing,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, is:</w:t>
      </w:r>
    </w:p>
    <w:p w14:paraId="21917690" w14:textId="4B0255EF" w:rsidR="00E95D44" w:rsidRPr="00E95D44" w:rsidRDefault="00E95D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=100-Q</m:t>
          </m:r>
        </m:oMath>
      </m:oMathPara>
    </w:p>
    <w:p w14:paraId="40695C69" w14:textId="77777777" w:rsidR="00E95D44" w:rsidRPr="00E95D44" w:rsidRDefault="00E95D44">
      <w:pPr>
        <w:rPr>
          <w:rFonts w:eastAsiaTheme="minorEastAsia"/>
        </w:rPr>
      </w:pPr>
    </w:p>
    <w:p w14:paraId="6A38F695" w14:textId="7F647FCA" w:rsidR="00E95D44" w:rsidRDefault="00E95D44" w:rsidP="00E95D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total number of cows grazing would maximize the combined utility of both ranchers? (5 pts)</w:t>
      </w:r>
    </w:p>
    <w:p w14:paraId="60BB1DAE" w14:textId="77777777" w:rsidR="00E95D44" w:rsidRDefault="00E95D44" w:rsidP="00E95D44">
      <w:pPr>
        <w:rPr>
          <w:rFonts w:eastAsiaTheme="minorEastAsia"/>
        </w:rPr>
      </w:pPr>
    </w:p>
    <w:p w14:paraId="57F14EC8" w14:textId="77777777" w:rsidR="00CB20B4" w:rsidRDefault="00CB20B4" w:rsidP="00E95D44">
      <w:pPr>
        <w:rPr>
          <w:rFonts w:eastAsiaTheme="minorEastAsia"/>
        </w:rPr>
      </w:pPr>
    </w:p>
    <w:p w14:paraId="106FBBB8" w14:textId="77777777" w:rsidR="00E95D44" w:rsidRDefault="00E95D44" w:rsidP="00E95D44">
      <w:pPr>
        <w:rPr>
          <w:rFonts w:eastAsiaTheme="minorEastAsia"/>
        </w:rPr>
      </w:pPr>
    </w:p>
    <w:p w14:paraId="72C4DFF5" w14:textId="77777777" w:rsidR="00E95D44" w:rsidRDefault="00E95D44" w:rsidP="00E95D44">
      <w:pPr>
        <w:rPr>
          <w:rFonts w:eastAsiaTheme="minorEastAsia"/>
        </w:rPr>
      </w:pPr>
    </w:p>
    <w:p w14:paraId="5C5A82CC" w14:textId="77777777" w:rsidR="00E95D44" w:rsidRDefault="00E95D44" w:rsidP="00E95D44">
      <w:pPr>
        <w:rPr>
          <w:rFonts w:eastAsiaTheme="minorEastAsia"/>
        </w:rPr>
      </w:pPr>
    </w:p>
    <w:p w14:paraId="3173D2EF" w14:textId="54E28597" w:rsidR="00E95D44" w:rsidRPr="00E95D44" w:rsidRDefault="00E95D44" w:rsidP="00E95D4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In the Nash equilibrium, how many cows will each rancher let graze on the pasture? How many total cows are grazing in the Nash equilibrium? (5 pts)</w:t>
      </w:r>
    </w:p>
    <w:p w14:paraId="5B3D3A4A" w14:textId="77777777" w:rsidR="00E95D44" w:rsidRDefault="00E95D44" w:rsidP="00E95D44"/>
    <w:p w14:paraId="34420C77" w14:textId="77777777" w:rsidR="00E95D44" w:rsidRDefault="00E95D44" w:rsidP="00E95D44"/>
    <w:p w14:paraId="525CAC78" w14:textId="77777777" w:rsidR="00E95D44" w:rsidRDefault="00E95D44" w:rsidP="00E95D44"/>
    <w:p w14:paraId="3A0040A5" w14:textId="77777777" w:rsidR="00CB20B4" w:rsidRDefault="00CB20B4" w:rsidP="00E95D44"/>
    <w:p w14:paraId="2F45EF6D" w14:textId="77777777" w:rsidR="00E95D44" w:rsidRDefault="00E95D44" w:rsidP="00E95D44"/>
    <w:p w14:paraId="2BB02667" w14:textId="77777777" w:rsidR="00CB20B4" w:rsidRDefault="00CB20B4" w:rsidP="00E95D44"/>
    <w:p w14:paraId="5A832F0E" w14:textId="77777777" w:rsidR="00E95D44" w:rsidRDefault="00E95D44" w:rsidP="00E95D44"/>
    <w:p w14:paraId="2698A01A" w14:textId="2FE394E0" w:rsidR="00E95D44" w:rsidRDefault="00E95D44" w:rsidP="00E95D44">
      <w:pPr>
        <w:pStyle w:val="ListParagraph"/>
        <w:numPr>
          <w:ilvl w:val="0"/>
          <w:numId w:val="1"/>
        </w:numPr>
      </w:pPr>
      <w:r>
        <w:t>What economic concept does this example illustrate? (1 pt)</w:t>
      </w:r>
    </w:p>
    <w:p w14:paraId="661DE14D" w14:textId="77777777" w:rsidR="00E95D44" w:rsidRDefault="00E95D44" w:rsidP="00E95D44"/>
    <w:p w14:paraId="213C76C3" w14:textId="01A96DC7" w:rsidR="00E95D44" w:rsidRDefault="00E95D44" w:rsidP="00E95D44">
      <w:pPr>
        <w:pStyle w:val="ListParagraph"/>
        <w:numPr>
          <w:ilvl w:val="0"/>
          <w:numId w:val="1"/>
        </w:numPr>
      </w:pPr>
      <w:r>
        <w:lastRenderedPageBreak/>
        <w:t>Describe an action, either public or private, that could lead to a more optimal outcome than the Nash equilibrium. (5 pts)</w:t>
      </w:r>
    </w:p>
    <w:p w14:paraId="7F84011E" w14:textId="77777777" w:rsidR="00E95D44" w:rsidRDefault="00E95D44" w:rsidP="00E95D44"/>
    <w:p w14:paraId="05350FE9" w14:textId="77777777" w:rsidR="00CB20B4" w:rsidRDefault="00CB20B4" w:rsidP="00E95D44"/>
    <w:p w14:paraId="7F7110BC" w14:textId="77777777" w:rsidR="00CB20B4" w:rsidRDefault="00CB20B4" w:rsidP="00E95D44"/>
    <w:p w14:paraId="0C07C549" w14:textId="77777777" w:rsidR="00CB20B4" w:rsidRDefault="00CB20B4" w:rsidP="00E95D44"/>
    <w:p w14:paraId="1F0186C0" w14:textId="77777777" w:rsidR="00CB20B4" w:rsidRDefault="00CB20B4" w:rsidP="00E95D44"/>
    <w:p w14:paraId="19B0B0A0" w14:textId="77777777" w:rsidR="00CB20B4" w:rsidRDefault="00CB20B4" w:rsidP="00E95D44"/>
    <w:p w14:paraId="576A27A2" w14:textId="77777777" w:rsidR="00CB20B4" w:rsidRDefault="00CB20B4" w:rsidP="00E95D44"/>
    <w:p w14:paraId="155BF54D" w14:textId="2A74A1A6" w:rsidR="00CB20B4" w:rsidRDefault="00CB20B4" w:rsidP="00E95D44">
      <w:r>
        <w:t>The following questions pertain to Lab 3.</w:t>
      </w:r>
    </w:p>
    <w:p w14:paraId="22A05BA6" w14:textId="07AE636C" w:rsidR="00CB20B4" w:rsidRPr="00CB20B4" w:rsidRDefault="00CB20B4" w:rsidP="00CB20B4">
      <w:pPr>
        <w:pStyle w:val="ListParagraph"/>
        <w:numPr>
          <w:ilvl w:val="0"/>
          <w:numId w:val="1"/>
        </w:numPr>
      </w:pPr>
      <w:r>
        <w:t>Write down the formula to calculate the weighted mean of:</w:t>
      </w:r>
      <w:r>
        <w:br/>
      </w: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where 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are the weights. (5 pts)</w:t>
      </w:r>
    </w:p>
    <w:p w14:paraId="6303E37A" w14:textId="77777777" w:rsidR="00CB20B4" w:rsidRDefault="00CB20B4" w:rsidP="00CB20B4"/>
    <w:p w14:paraId="7110D540" w14:textId="77777777" w:rsidR="00CB20B4" w:rsidRDefault="00CB20B4" w:rsidP="00CB20B4"/>
    <w:p w14:paraId="69DF3B33" w14:textId="77777777" w:rsidR="00CB20B4" w:rsidRDefault="00CB20B4" w:rsidP="00CB20B4"/>
    <w:p w14:paraId="74846DBC" w14:textId="77777777" w:rsidR="00CB20B4" w:rsidRDefault="00CB20B4" w:rsidP="00CB20B4"/>
    <w:p w14:paraId="26830E88" w14:textId="045AEC4A" w:rsidR="00CB20B4" w:rsidRDefault="00F82EFF" w:rsidP="00CB20B4">
      <w:pPr>
        <w:pStyle w:val="ListParagraph"/>
        <w:numPr>
          <w:ilvl w:val="0"/>
          <w:numId w:val="1"/>
        </w:numPr>
      </w:pPr>
      <w:r>
        <w:t xml:space="preserve">You have a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>, with the variable EMPSTAT. Write down a command to select only the employed people from the data. (5 pts)</w:t>
      </w:r>
    </w:p>
    <w:p w14:paraId="1AFE21BA" w14:textId="77777777" w:rsidR="00F82EFF" w:rsidRDefault="00F82EFF" w:rsidP="00F82EFF"/>
    <w:p w14:paraId="3637C895" w14:textId="77777777" w:rsidR="00F356C7" w:rsidRDefault="00F356C7" w:rsidP="00F356C7"/>
    <w:p w14:paraId="6A3E0681" w14:textId="77777777" w:rsidR="00C21D6A" w:rsidRDefault="00C21D6A" w:rsidP="00F356C7"/>
    <w:p w14:paraId="00EDB176" w14:textId="1AAC1AD3" w:rsidR="00F356C7" w:rsidRDefault="00F356C7" w:rsidP="00F356C7">
      <w:pPr>
        <w:pStyle w:val="ListParagraph"/>
        <w:numPr>
          <w:ilvl w:val="0"/>
          <w:numId w:val="1"/>
        </w:numPr>
      </w:pPr>
      <w:r>
        <w:t xml:space="preserve">You have a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with the variables SEX, EMPSTAT, and PERWT. Write down a command to calculate the employment rate by sex using this </w:t>
      </w:r>
      <w:proofErr w:type="spellStart"/>
      <w:r>
        <w:t>dataframe</w:t>
      </w:r>
      <w:proofErr w:type="spellEnd"/>
      <w:r>
        <w:t>. (5 pts)</w:t>
      </w:r>
    </w:p>
    <w:p w14:paraId="43175D46" w14:textId="77777777" w:rsidR="00F356C7" w:rsidRDefault="00F356C7" w:rsidP="00F356C7">
      <w:pPr>
        <w:pStyle w:val="ListParagraph"/>
      </w:pPr>
    </w:p>
    <w:p w14:paraId="765C0421" w14:textId="77777777" w:rsidR="00F356C7" w:rsidRDefault="00F356C7" w:rsidP="00F356C7"/>
    <w:p w14:paraId="0FA0441D" w14:textId="77777777" w:rsidR="00F356C7" w:rsidRDefault="00F356C7" w:rsidP="00F356C7"/>
    <w:p w14:paraId="4BA57E09" w14:textId="77777777" w:rsidR="00F356C7" w:rsidRDefault="00F356C7" w:rsidP="00F356C7"/>
    <w:sectPr w:rsidR="00F3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05540"/>
    <w:multiLevelType w:val="hybridMultilevel"/>
    <w:tmpl w:val="DB66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DB"/>
    <w:rsid w:val="00145129"/>
    <w:rsid w:val="00277FA4"/>
    <w:rsid w:val="00351F82"/>
    <w:rsid w:val="003D21C7"/>
    <w:rsid w:val="006914CC"/>
    <w:rsid w:val="008138EB"/>
    <w:rsid w:val="00B72381"/>
    <w:rsid w:val="00C21D6A"/>
    <w:rsid w:val="00CB20B4"/>
    <w:rsid w:val="00D113DB"/>
    <w:rsid w:val="00D310FE"/>
    <w:rsid w:val="00DA132A"/>
    <w:rsid w:val="00E95D44"/>
    <w:rsid w:val="00F25350"/>
    <w:rsid w:val="00F356C7"/>
    <w:rsid w:val="00F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9F23"/>
  <w15:chartTrackingRefBased/>
  <w15:docId w15:val="{6484AED0-651B-4EE1-AA48-91591E3D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D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5D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8</cp:revision>
  <dcterms:created xsi:type="dcterms:W3CDTF">2024-05-14T02:12:00Z</dcterms:created>
  <dcterms:modified xsi:type="dcterms:W3CDTF">2024-05-14T17:40:00Z</dcterms:modified>
</cp:coreProperties>
</file>