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64007" w14:textId="7AE45FB9" w:rsidR="00BD7D94" w:rsidRDefault="006D3C7B">
      <w:r>
        <w:t xml:space="preserve">CSUN Econ 433 Week </w:t>
      </w:r>
      <w:r w:rsidR="00F85654">
        <w:t>7</w:t>
      </w:r>
      <w:r>
        <w:t xml:space="preserve"> Problem Set</w:t>
      </w:r>
    </w:p>
    <w:p w14:paraId="16F58366" w14:textId="7423A2EA" w:rsidR="006D3C7B" w:rsidRDefault="006D3C7B">
      <w:r>
        <w:t>Name:</w:t>
      </w:r>
    </w:p>
    <w:p w14:paraId="76CB602F" w14:textId="77777777" w:rsidR="006D3C7B" w:rsidRDefault="006D3C7B"/>
    <w:p w14:paraId="75734144" w14:textId="63B578F9" w:rsidR="006D3C7B" w:rsidRDefault="006D3C7B">
      <w:r>
        <w:t>Consider the regression results produced from Lab 6.</w:t>
      </w:r>
    </w:p>
    <w:tbl>
      <w:tblPr>
        <w:tblW w:w="164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485"/>
      </w:tblGrid>
      <w:tr w:rsidR="006D3C7B" w:rsidRPr="006D3C7B" w14:paraId="7A46731F" w14:textId="77777777" w:rsidTr="006D3C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176FA8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===========================================================================================================================</w:t>
            </w:r>
          </w:p>
          <w:p w14:paraId="5F235320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Dependent variable:                                          </w:t>
            </w:r>
          </w:p>
          <w:p w14:paraId="6938DD52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------------------------------------------------------------------------------------------------------</w:t>
            </w:r>
          </w:p>
          <w:p w14:paraId="458F85CE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log(INCWAGE)                                             </w:t>
            </w:r>
          </w:p>
          <w:p w14:paraId="2E0D02B5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(1)                  (2)                  (3)                  (4)                 (5)        </w:t>
            </w:r>
          </w:p>
          <w:p w14:paraId="442DAF8C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---------------------------------------------------------------------------------------------------------------------------</w:t>
            </w:r>
          </w:p>
          <w:p w14:paraId="27B466E0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FEMALE                    -0.324***            -0.344***            -0.344***            -0.184***           -0.120***     </w:t>
            </w:r>
          </w:p>
          <w:p w14:paraId="4EDB711F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(0.005)              (0.005)              (0.005)              (0.005)             (0.004)      </w:t>
            </w:r>
          </w:p>
          <w:p w14:paraId="538F929E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45F8A7DE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COLLEGE                                         0.804***             0.759***            0.326***            0.263***      </w:t>
            </w:r>
          </w:p>
          <w:p w14:paraId="6F4CBBC6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(0.005)              (0.005)              (0.006)             (0.005)      </w:t>
            </w:r>
          </w:p>
          <w:p w14:paraId="6DCC89BF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5ACD571A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MARRIED                                         0.312***             0.313***            0.188***            0.152***      </w:t>
            </w:r>
          </w:p>
          <w:p w14:paraId="12935DE2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(0.005)              (0.005)              (0.005)             (0.004)      </w:t>
            </w:r>
          </w:p>
          <w:p w14:paraId="3A856DFC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2BD92FF2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AGE                                             0.016***             0.015***            0.012***            0.011***      </w:t>
            </w:r>
          </w:p>
          <w:p w14:paraId="461110C2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(0.0002)             (0.0002)            (0.0002)            (0.0001)      </w:t>
            </w:r>
          </w:p>
          <w:p w14:paraId="17BCC503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3FDEB219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as.factor(RACHSING)2                                                -0.106***             -0.018*            -0.052***     </w:t>
            </w:r>
          </w:p>
          <w:p w14:paraId="5D6330C9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(0.011)              (0.009)             (0.008)      </w:t>
            </w:r>
          </w:p>
          <w:p w14:paraId="415388B4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3CB03AA1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as.factor(RACHSING)3                                                -0.127***             -0.054             -0.072**      </w:t>
            </w:r>
          </w:p>
          <w:p w14:paraId="4FC61924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(0.043)              (0.038)             (0.032)      </w:t>
            </w:r>
          </w:p>
          <w:p w14:paraId="7DBF4E12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2F22FA22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as.factor(RACHSING)4                                                -0.072***            -0.076***           -0.059***     </w:t>
            </w:r>
          </w:p>
          <w:p w14:paraId="6BE2ABE9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(0.007)              (0.006)             (0.006)      </w:t>
            </w:r>
          </w:p>
          <w:p w14:paraId="71EA075F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3A29BFEC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as.factor(RACHSING)5                                                -0.161***            -0.014***           -0.067***     </w:t>
            </w:r>
          </w:p>
          <w:p w14:paraId="6EB496AD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(0.006)              (0.005)             (0.005)      </w:t>
            </w:r>
          </w:p>
          <w:p w14:paraId="210551CD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641FEF20" w14:textId="3ADD15C3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log(UHRSWORK)                                                                                                1.104***      </w:t>
            </w:r>
          </w:p>
          <w:p w14:paraId="38258DAB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(0.005)      </w:t>
            </w:r>
          </w:p>
          <w:p w14:paraId="13B8BA4E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30D00C5E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Constant                  10.682***             9.597***             9.722***                                              </w:t>
            </w:r>
          </w:p>
          <w:p w14:paraId="3877374F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(0.004)              (0.008)              (0.009)                                               </w:t>
            </w:r>
          </w:p>
          <w:p w14:paraId="50919E46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3A2362E4" w14:textId="0BC40F99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OCC </w:t>
            </w:r>
            <w:r w:rsidR="001333A3"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Fixed Effects</w:t>
            </w: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Y                   Y</w:t>
            </w:r>
          </w:p>
          <w:p w14:paraId="766F6BF8" w14:textId="50D120E9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IND </w:t>
            </w:r>
            <w:r w:rsidR="001333A3"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Fixed Effects</w:t>
            </w: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                                                                            Y                   Y</w:t>
            </w:r>
          </w:p>
          <w:p w14:paraId="7D71D5B1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---------------------------------------------------------------------------------------------------------------------------</w:t>
            </w:r>
          </w:p>
          <w:p w14:paraId="131FE795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Observations               169,716              169,716              169,716              169,716             169,716      </w:t>
            </w:r>
          </w:p>
          <w:p w14:paraId="4A03F168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R2                          0.020                0.236                0.240                0.421               0.569       </w:t>
            </w:r>
          </w:p>
          <w:p w14:paraId="1450F80D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 xml:space="preserve">Adjusted R2                 0.020                0.236                0.240                0.419               0.567       </w:t>
            </w:r>
          </w:p>
          <w:p w14:paraId="0148D954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Residual Std. Error  11.474 (df = 169714) 10.133 (df = 169711) 10.110 (df = 169707) 8.839 (df = 168912) 7.628 (df = 168911)</w:t>
            </w:r>
          </w:p>
          <w:p w14:paraId="62C60D62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===========================================================================================================================</w:t>
            </w:r>
          </w:p>
          <w:p w14:paraId="62FC4656" w14:textId="77777777" w:rsidR="006D3C7B" w:rsidRPr="006B39C6" w:rsidRDefault="006D3C7B" w:rsidP="006D3C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</w:pPr>
            <w:r w:rsidRPr="006B39C6">
              <w:rPr>
                <w:rFonts w:ascii="Consolas" w:eastAsia="Times New Roman" w:hAnsi="Consolas" w:cs="Courier New"/>
                <w:color w:val="000000"/>
                <w:kern w:val="0"/>
                <w:sz w:val="13"/>
                <w:szCs w:val="13"/>
                <w:bdr w:val="none" w:sz="0" w:space="0" w:color="auto" w:frame="1"/>
                <w14:ligatures w14:val="none"/>
              </w:rPr>
              <w:t>Note:                                                                                           *p&lt;0.1; **p&lt;0.05; ***p&lt;0.01</w:t>
            </w:r>
          </w:p>
          <w:p w14:paraId="03233F77" w14:textId="77777777" w:rsidR="006D3C7B" w:rsidRPr="006D3C7B" w:rsidRDefault="006D3C7B" w:rsidP="006D3C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6D3C7B" w:rsidRPr="006D3C7B" w14:paraId="5EE9C92A" w14:textId="77777777" w:rsidTr="006D3C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BB639F" w14:textId="77777777" w:rsidR="006D3C7B" w:rsidRPr="006D3C7B" w:rsidRDefault="006D3C7B" w:rsidP="006D3C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</w:p>
        </w:tc>
      </w:tr>
      <w:tr w:rsidR="006D3C7B" w:rsidRPr="006D3C7B" w14:paraId="147482B3" w14:textId="77777777" w:rsidTr="006D3C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3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95"/>
            </w:tblGrid>
            <w:tr w:rsidR="006D3C7B" w:rsidRPr="006D3C7B" w14:paraId="60EF364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9D73A95" w14:textId="77777777" w:rsidR="006D3C7B" w:rsidRPr="006D3C7B" w:rsidRDefault="006D3C7B" w:rsidP="006D3C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0"/>
                      <w:szCs w:val="10"/>
                      <w14:ligatures w14:val="none"/>
                    </w:rPr>
                  </w:pPr>
                </w:p>
              </w:tc>
            </w:tr>
          </w:tbl>
          <w:p w14:paraId="54030F73" w14:textId="77777777" w:rsidR="006D3C7B" w:rsidRPr="006D3C7B" w:rsidRDefault="006D3C7B" w:rsidP="006D3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</w:tbl>
    <w:p w14:paraId="0F72B3A4" w14:textId="51B91264" w:rsidR="006D3C7B" w:rsidRDefault="006D3C7B" w:rsidP="006D3C7B">
      <w:pPr>
        <w:pStyle w:val="ListParagraph"/>
        <w:numPr>
          <w:ilvl w:val="0"/>
          <w:numId w:val="1"/>
        </w:numPr>
      </w:pPr>
      <w:r>
        <w:t>Based on the results from regression 1, females make _____________% less than men on average, when you’re not controlling for any confounding factors.  (5 pts)</w:t>
      </w:r>
    </w:p>
    <w:p w14:paraId="023BCCCF" w14:textId="77777777" w:rsidR="006D3C7B" w:rsidRDefault="006D3C7B" w:rsidP="006D3C7B"/>
    <w:p w14:paraId="50CC6072" w14:textId="127183D2" w:rsidR="006D3C7B" w:rsidRDefault="006D3C7B" w:rsidP="006D3C7B">
      <w:pPr>
        <w:pStyle w:val="ListParagraph"/>
        <w:numPr>
          <w:ilvl w:val="0"/>
          <w:numId w:val="1"/>
        </w:numPr>
      </w:pPr>
      <w:r>
        <w:t xml:space="preserve">Based on the results from regression </w:t>
      </w:r>
      <w:r w:rsidR="00770D25">
        <w:t>5</w:t>
      </w:r>
      <w:r>
        <w:t>, females make _____________% less than men on average, once you control for what factors?  (List these factors below; 5 pts)</w:t>
      </w:r>
    </w:p>
    <w:p w14:paraId="0261239E" w14:textId="77777777" w:rsidR="006D3C7B" w:rsidRDefault="006D3C7B" w:rsidP="006D3C7B">
      <w:pPr>
        <w:pStyle w:val="ListParagraph"/>
      </w:pPr>
    </w:p>
    <w:p w14:paraId="00A62EE1" w14:textId="77777777" w:rsidR="006D3C7B" w:rsidRDefault="006D3C7B" w:rsidP="006D3C7B"/>
    <w:p w14:paraId="7F388C8A" w14:textId="77777777" w:rsidR="006D3C7B" w:rsidRDefault="006D3C7B" w:rsidP="006D3C7B"/>
    <w:p w14:paraId="0B9006B7" w14:textId="77777777" w:rsidR="006D3C7B" w:rsidRDefault="006D3C7B" w:rsidP="006D3C7B"/>
    <w:p w14:paraId="51E40A87" w14:textId="77777777" w:rsidR="006D3C7B" w:rsidRDefault="006D3C7B" w:rsidP="006D3C7B"/>
    <w:p w14:paraId="49F0D539" w14:textId="75499E9F" w:rsidR="006D3C7B" w:rsidRDefault="00770D25" w:rsidP="006D3C7B">
      <w:pPr>
        <w:pStyle w:val="ListParagraph"/>
        <w:numPr>
          <w:ilvl w:val="0"/>
          <w:numId w:val="1"/>
        </w:numPr>
      </w:pPr>
      <w:r>
        <w:lastRenderedPageBreak/>
        <w:t>Based on these regressions, what best explains the large gender wage gap from regression 1?  (5 pts)</w:t>
      </w:r>
    </w:p>
    <w:p w14:paraId="41128D95" w14:textId="77777777" w:rsidR="00770D25" w:rsidRDefault="00770D25" w:rsidP="00770D25"/>
    <w:p w14:paraId="31254794" w14:textId="77777777" w:rsidR="00770D25" w:rsidRDefault="00770D25" w:rsidP="00770D25"/>
    <w:p w14:paraId="3AFF7F5E" w14:textId="77777777" w:rsidR="00770D25" w:rsidRDefault="00770D25" w:rsidP="00770D25"/>
    <w:p w14:paraId="242FEF7C" w14:textId="77777777" w:rsidR="00770D25" w:rsidRDefault="00770D25" w:rsidP="00770D25"/>
    <w:p w14:paraId="1327D925" w14:textId="77777777" w:rsidR="00770D25" w:rsidRDefault="00770D25" w:rsidP="00770D25"/>
    <w:p w14:paraId="3CD88096" w14:textId="77777777" w:rsidR="00770D25" w:rsidRDefault="00770D25" w:rsidP="00770D25"/>
    <w:p w14:paraId="52CF47F2" w14:textId="77777777" w:rsidR="00770D25" w:rsidRDefault="00770D25" w:rsidP="00770D25"/>
    <w:p w14:paraId="4C8179E3" w14:textId="0EFC22FF" w:rsidR="00770D25" w:rsidRDefault="00770D25" w:rsidP="00770D25">
      <w:pPr>
        <w:pStyle w:val="ListParagraph"/>
        <w:numPr>
          <w:ilvl w:val="0"/>
          <w:numId w:val="1"/>
        </w:numPr>
      </w:pPr>
      <w:r>
        <w:t>What other variables might you want to include in the regression, to further reduce the endogeneity of the regressions?  (5 pts)</w:t>
      </w:r>
    </w:p>
    <w:p w14:paraId="54B2CECF" w14:textId="77777777" w:rsidR="00770D25" w:rsidRDefault="00770D25" w:rsidP="00770D25"/>
    <w:p w14:paraId="06C2FC0B" w14:textId="77777777" w:rsidR="00770D25" w:rsidRDefault="00770D25" w:rsidP="00770D25"/>
    <w:p w14:paraId="596CB095" w14:textId="77777777" w:rsidR="00770D25" w:rsidRDefault="00770D25" w:rsidP="00770D25"/>
    <w:p w14:paraId="75DED9DA" w14:textId="77777777" w:rsidR="00770D25" w:rsidRDefault="00770D25" w:rsidP="00770D25"/>
    <w:p w14:paraId="3C620DDF" w14:textId="77777777" w:rsidR="00770D25" w:rsidRDefault="00770D25" w:rsidP="00770D25"/>
    <w:p w14:paraId="5269E6A6" w14:textId="77777777" w:rsidR="00770D25" w:rsidRDefault="00770D25" w:rsidP="00770D25"/>
    <w:p w14:paraId="11AEAAA3" w14:textId="2E5788BC" w:rsidR="00770D25" w:rsidRDefault="00770D25" w:rsidP="00770D25">
      <w:pPr>
        <w:pStyle w:val="ListParagraph"/>
        <w:numPr>
          <w:ilvl w:val="0"/>
          <w:numId w:val="1"/>
        </w:numPr>
      </w:pPr>
      <w:r>
        <w:t>Do you think your answer in problem 2 is because of gender discrimination? Why or why not? How might you test whether the result is due to discrimination? (5 pts)</w:t>
      </w:r>
    </w:p>
    <w:p w14:paraId="05D4965F" w14:textId="77777777" w:rsidR="00770D25" w:rsidRDefault="00770D25" w:rsidP="00770D25"/>
    <w:p w14:paraId="21113C50" w14:textId="77777777" w:rsidR="00770D25" w:rsidRDefault="00770D25" w:rsidP="00770D25"/>
    <w:p w14:paraId="15465B2E" w14:textId="77777777" w:rsidR="00770D25" w:rsidRDefault="00770D25" w:rsidP="00770D25"/>
    <w:p w14:paraId="679E4689" w14:textId="77777777" w:rsidR="00770D25" w:rsidRDefault="00770D25" w:rsidP="00770D25"/>
    <w:p w14:paraId="5A49DD95" w14:textId="77777777" w:rsidR="00770D25" w:rsidRDefault="00770D25" w:rsidP="00770D25"/>
    <w:p w14:paraId="01EDF5D1" w14:textId="77777777" w:rsidR="00770D25" w:rsidRDefault="00770D25" w:rsidP="00770D25"/>
    <w:p w14:paraId="004666D2" w14:textId="77777777" w:rsidR="00770D25" w:rsidRDefault="00770D25" w:rsidP="00770D25"/>
    <w:p w14:paraId="518558E3" w14:textId="77777777" w:rsidR="00770D25" w:rsidRDefault="00770D25" w:rsidP="00770D25"/>
    <w:p w14:paraId="0CA055CB" w14:textId="77777777" w:rsidR="00770D25" w:rsidRDefault="00770D25" w:rsidP="00770D25"/>
    <w:p w14:paraId="16E01B25" w14:textId="77777777" w:rsidR="00770D25" w:rsidRDefault="00770D25" w:rsidP="00770D25"/>
    <w:sectPr w:rsidR="007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F3601"/>
    <w:multiLevelType w:val="hybridMultilevel"/>
    <w:tmpl w:val="B382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92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7B"/>
    <w:rsid w:val="001333A3"/>
    <w:rsid w:val="00277FA4"/>
    <w:rsid w:val="002D09E1"/>
    <w:rsid w:val="00375FDB"/>
    <w:rsid w:val="006B39C6"/>
    <w:rsid w:val="006D3C7B"/>
    <w:rsid w:val="007171A7"/>
    <w:rsid w:val="00770D25"/>
    <w:rsid w:val="0094333F"/>
    <w:rsid w:val="00AA4A1C"/>
    <w:rsid w:val="00BD7D94"/>
    <w:rsid w:val="00D32940"/>
    <w:rsid w:val="00E01B93"/>
    <w:rsid w:val="00F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3B1A"/>
  <w15:chartTrackingRefBased/>
  <w15:docId w15:val="{6C0F4334-EF2F-4499-84A0-1FD37F6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C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C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f351urkac">
    <w:name w:val="gf351urkac"/>
    <w:basedOn w:val="DefaultParagraphFont"/>
    <w:rsid w:val="006D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7</cp:revision>
  <dcterms:created xsi:type="dcterms:W3CDTF">2024-05-14T18:27:00Z</dcterms:created>
  <dcterms:modified xsi:type="dcterms:W3CDTF">2024-05-14T18:56:00Z</dcterms:modified>
</cp:coreProperties>
</file>