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222E" w14:textId="3992BEC4" w:rsidR="006253A3" w:rsidRDefault="006253A3" w:rsidP="006253A3">
      <w:pPr>
        <w:jc w:val="right"/>
      </w:pPr>
      <w:r>
        <w:t xml:space="preserve">Eda </w:t>
      </w:r>
      <w:proofErr w:type="spellStart"/>
      <w:r>
        <w:t>Gür</w:t>
      </w:r>
      <w:proofErr w:type="spellEnd"/>
    </w:p>
    <w:p w14:paraId="4DAD2F15" w14:textId="216FFF2A" w:rsidR="006253A3" w:rsidRDefault="006253A3" w:rsidP="006253A3">
      <w:pPr>
        <w:jc w:val="right"/>
      </w:pPr>
      <w:r>
        <w:t>50488</w:t>
      </w:r>
    </w:p>
    <w:p w14:paraId="609CB178" w14:textId="6A250EED" w:rsidR="006253A3" w:rsidRDefault="006253A3" w:rsidP="006253A3">
      <w:pPr>
        <w:jc w:val="center"/>
      </w:pPr>
      <w:r>
        <w:t>HW2</w:t>
      </w:r>
    </w:p>
    <w:p w14:paraId="30426EBF" w14:textId="6E55BB8E" w:rsidR="00A97405" w:rsidRDefault="00A97405">
      <w:r w:rsidRPr="00A97405">
        <w:t xml:space="preserve">I </w:t>
      </w:r>
      <w:r>
        <w:t xml:space="preserve">read the image and label data as in the previous </w:t>
      </w:r>
      <w:proofErr w:type="spellStart"/>
      <w:r>
        <w:t>hw</w:t>
      </w:r>
      <w:proofErr w:type="spellEnd"/>
      <w:r>
        <w:t xml:space="preserve">. Then, I define the variables for K (number of classes) , d (number of pixels per sample), </w:t>
      </w:r>
      <w:proofErr w:type="spellStart"/>
      <w:r>
        <w:t>N_training</w:t>
      </w:r>
      <w:proofErr w:type="spellEnd"/>
      <w:r>
        <w:t xml:space="preserve"> (number of samples for training), epsilon, </w:t>
      </w:r>
      <w:proofErr w:type="spellStart"/>
      <w:r>
        <w:t>onematrix</w:t>
      </w:r>
      <w:proofErr w:type="spellEnd"/>
      <w:r>
        <w:t xml:space="preserve">, X (data matrix), </w:t>
      </w:r>
      <w:proofErr w:type="spellStart"/>
      <w:r>
        <w:t>X_test</w:t>
      </w:r>
      <w:proofErr w:type="spellEnd"/>
      <w:r>
        <w:t xml:space="preserve"> (data matrix for the test), Y (label matrix for training) and Y(label matrix for test). I also set the seed to 521 as instructed. </w:t>
      </w:r>
      <w:proofErr w:type="gramStart"/>
      <w:r>
        <w:t>I  didn’t</w:t>
      </w:r>
      <w:proofErr w:type="gramEnd"/>
      <w:r>
        <w:t xml:space="preserve"> define eta here, but I give it as variable to the gradient function.</w:t>
      </w:r>
    </w:p>
    <w:p w14:paraId="2019ABAB" w14:textId="1F7A18AE" w:rsidR="00A97405" w:rsidRDefault="00A97405">
      <w:r>
        <w:t xml:space="preserve">I have a for loop to feed the data to the previously mentioned variables X, </w:t>
      </w:r>
      <w:proofErr w:type="spellStart"/>
      <w:r>
        <w:t>X_test</w:t>
      </w:r>
      <w:proofErr w:type="spellEnd"/>
      <w:r>
        <w:t xml:space="preserve">, Y, </w:t>
      </w:r>
      <w:proofErr w:type="spellStart"/>
      <w:r>
        <w:t>Y_test</w:t>
      </w:r>
      <w:proofErr w:type="spellEnd"/>
      <w:r>
        <w:t>.</w:t>
      </w:r>
    </w:p>
    <w:p w14:paraId="2A118163" w14:textId="6F483B64" w:rsidR="00A97405" w:rsidRDefault="00A97405">
      <w:r>
        <w:t>I define the sigmoid function based on the formula on the book:</w:t>
      </w:r>
    </w:p>
    <w:p w14:paraId="411B6C21" w14:textId="24E4E8CD" w:rsidR="00A97405" w:rsidRDefault="00A97405">
      <w:r>
        <w:rPr>
          <w:noProof/>
        </w:rPr>
        <w:drawing>
          <wp:inline distT="0" distB="0" distL="0" distR="0" wp14:anchorId="0CCBE984" wp14:editId="05CA1C76">
            <wp:extent cx="49720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ACC" w14:textId="5BED6611" w:rsidR="005362D7" w:rsidRDefault="005362D7">
      <w:r>
        <w:t>My score variable in the sigmoid function is what is inside the exp in this formula.</w:t>
      </w:r>
    </w:p>
    <w:p w14:paraId="3D717943" w14:textId="7EB06DE5" w:rsidR="005362D7" w:rsidRDefault="005362D7">
      <w:r>
        <w:t xml:space="preserve">Then, I define the </w:t>
      </w:r>
      <w:proofErr w:type="spellStart"/>
      <w:r>
        <w:t>gradient_W</w:t>
      </w:r>
      <w:proofErr w:type="spellEnd"/>
      <w:r>
        <w:t xml:space="preserve"> function and gradient_W0 functions. They are based on the formulas:</w:t>
      </w:r>
    </w:p>
    <w:p w14:paraId="5174E320" w14:textId="7C845165" w:rsidR="005362D7" w:rsidRDefault="005362D7">
      <w:r>
        <w:rPr>
          <w:noProof/>
        </w:rPr>
        <w:drawing>
          <wp:inline distT="0" distB="0" distL="0" distR="0" wp14:anchorId="54E91179" wp14:editId="0C503816">
            <wp:extent cx="41433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92BD" w14:textId="063D8747" w:rsidR="005362D7" w:rsidRDefault="005362D7">
      <w:r>
        <w:t xml:space="preserve">r(it) represents the real label and y(it) represents the predicted label scoring matrix in the formula. These correspond to the Y and </w:t>
      </w:r>
      <w:proofErr w:type="spellStart"/>
      <w:r>
        <w:t>Y_scoring</w:t>
      </w:r>
      <w:proofErr w:type="spellEnd"/>
      <w:r>
        <w:t xml:space="preserve"> variables in my functions. The X is the data matrix. I use </w:t>
      </w:r>
      <w:proofErr w:type="spellStart"/>
      <w:r>
        <w:t>colsums</w:t>
      </w:r>
      <w:proofErr w:type="spellEnd"/>
      <w:r>
        <w:t xml:space="preserve"> for the sigma notation. I multiply the results with eta.</w:t>
      </w:r>
    </w:p>
    <w:p w14:paraId="13599C65" w14:textId="6F901088" w:rsidR="005362D7" w:rsidRDefault="005362D7">
      <w:r>
        <w:t xml:space="preserve">I assign W and w0 from a uniform distribution from -0.01 to 0.01. W is a matrix w0 is a scalar. I define a </w:t>
      </w:r>
      <w:r w:rsidR="00896DB8">
        <w:t xml:space="preserve">vector for objective values. </w:t>
      </w:r>
    </w:p>
    <w:p w14:paraId="04D72BFE" w14:textId="1FFA8C1C" w:rsidR="00896DB8" w:rsidRDefault="00896DB8">
      <w:r>
        <w:t>This is the while loop: I get a scoring matrix for both test and training with the sigmoid function I created. The objective value is calculated by the formula:</w:t>
      </w:r>
    </w:p>
    <w:p w14:paraId="69DDDFFE" w14:textId="4A79736F" w:rsidR="00896DB8" w:rsidRDefault="00896DB8">
      <w:r>
        <w:rPr>
          <w:noProof/>
        </w:rPr>
        <w:drawing>
          <wp:inline distT="0" distB="0" distL="0" distR="0" wp14:anchorId="3FE66F95" wp14:editId="06537343">
            <wp:extent cx="22193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59A" w14:textId="1B30BD43" w:rsidR="00896DB8" w:rsidRDefault="00896DB8">
      <w:r>
        <w:t xml:space="preserve">The r(t) is the real value (Y) and the </w:t>
      </w:r>
      <w:proofErr w:type="spellStart"/>
      <w:r>
        <w:t>yt</w:t>
      </w:r>
      <w:proofErr w:type="spellEnd"/>
      <w:r>
        <w:t xml:space="preserve"> is the </w:t>
      </w:r>
      <w:proofErr w:type="spellStart"/>
      <w:r>
        <w:t>Y_scoring_training</w:t>
      </w:r>
      <w:proofErr w:type="spellEnd"/>
      <w:r>
        <w:t xml:space="preserve">. I calculated </w:t>
      </w:r>
      <w:r w:rsidR="006253A3">
        <w:t>W and w0 with the gradient functions I defined.</w:t>
      </w:r>
    </w:p>
    <w:p w14:paraId="37D96FF5" w14:textId="7D784A04" w:rsidR="006253A3" w:rsidRDefault="006253A3">
      <w:r>
        <w:t>If the sum of squares of W and W0 converge to epsilon, we can break out of the loop.</w:t>
      </w:r>
    </w:p>
    <w:p w14:paraId="0ABC7930" w14:textId="2ABA888B" w:rsidR="006253A3" w:rsidRDefault="006253A3">
      <w:r>
        <w:t>After the loop, I draw the graph for the objective values with the existing plot function.</w:t>
      </w:r>
    </w:p>
    <w:p w14:paraId="51150C4B" w14:textId="36626C80" w:rsidR="006253A3" w:rsidRDefault="006253A3">
      <w:r>
        <w:lastRenderedPageBreak/>
        <w:t xml:space="preserve">After this, I compare the real labels with the predicted labels. (These are derived from the label matrices with the </w:t>
      </w:r>
      <w:proofErr w:type="spellStart"/>
      <w:r>
        <w:t>which.max</w:t>
      </w:r>
      <w:proofErr w:type="spellEnd"/>
      <w:r>
        <w:t xml:space="preserve"> function.) The comparison with the table function gives the confusion matrices for the training and test. </w:t>
      </w:r>
    </w:p>
    <w:p w14:paraId="78E92EAF" w14:textId="55B135E8" w:rsidR="006253A3" w:rsidRDefault="006253A3">
      <w:r>
        <w:t>Below are my results:</w:t>
      </w:r>
    </w:p>
    <w:p w14:paraId="0A6DF620" w14:textId="4A92DCF1" w:rsidR="006253A3" w:rsidRDefault="006253A3">
      <w:r>
        <w:rPr>
          <w:noProof/>
        </w:rPr>
        <w:drawing>
          <wp:inline distT="0" distB="0" distL="0" distR="0" wp14:anchorId="0F8EB898" wp14:editId="593D1E9D">
            <wp:extent cx="4070890" cy="29209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152" cy="293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DD64" w14:textId="0782B622" w:rsidR="004C49DE" w:rsidRDefault="004C49DE">
      <w:r>
        <w:rPr>
          <w:noProof/>
        </w:rPr>
        <w:drawing>
          <wp:inline distT="0" distB="0" distL="0" distR="0" wp14:anchorId="3C91F66A" wp14:editId="7CF7FF57">
            <wp:extent cx="3900976" cy="176530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778" b="22328"/>
                    <a:stretch/>
                  </pic:blipFill>
                  <pic:spPr bwMode="auto">
                    <a:xfrm>
                      <a:off x="0" y="0"/>
                      <a:ext cx="3918915" cy="177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59114" w14:textId="77777777" w:rsidR="004C49DE" w:rsidRDefault="004C49DE"/>
    <w:p w14:paraId="4D25BCAE" w14:textId="158A200A" w:rsidR="006253A3" w:rsidRDefault="004C49DE">
      <w:r>
        <w:rPr>
          <w:noProof/>
        </w:rPr>
        <w:drawing>
          <wp:inline distT="0" distB="0" distL="0" distR="0" wp14:anchorId="6EFBE709" wp14:editId="21C67CCF">
            <wp:extent cx="3175000" cy="1725115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1449" b="13971"/>
                    <a:stretch/>
                  </pic:blipFill>
                  <pic:spPr bwMode="auto">
                    <a:xfrm>
                      <a:off x="0" y="0"/>
                      <a:ext cx="3220849" cy="175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CC162" w14:textId="77777777" w:rsidR="005362D7" w:rsidRPr="00A97405" w:rsidRDefault="005362D7">
      <w:bookmarkStart w:id="0" w:name="_GoBack"/>
      <w:bookmarkEnd w:id="0"/>
    </w:p>
    <w:sectPr w:rsidR="005362D7" w:rsidRPr="00A974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05"/>
    <w:rsid w:val="003735C0"/>
    <w:rsid w:val="004C49DE"/>
    <w:rsid w:val="005362D7"/>
    <w:rsid w:val="006253A3"/>
    <w:rsid w:val="00896DB8"/>
    <w:rsid w:val="008A7DE4"/>
    <w:rsid w:val="00A97405"/>
    <w:rsid w:val="00FC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CFFE"/>
  <w15:chartTrackingRefBased/>
  <w15:docId w15:val="{B0FACC03-E433-4280-91A1-DC2A0D73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</dc:creator>
  <cp:keywords/>
  <dc:description/>
  <cp:lastModifiedBy>eda</cp:lastModifiedBy>
  <cp:revision>3</cp:revision>
  <dcterms:created xsi:type="dcterms:W3CDTF">2018-10-24T08:34:00Z</dcterms:created>
  <dcterms:modified xsi:type="dcterms:W3CDTF">2018-10-24T09:32:00Z</dcterms:modified>
</cp:coreProperties>
</file>