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93AD" w14:textId="39787085" w:rsidR="00170F9A" w:rsidRPr="00170F9A" w:rsidRDefault="00170F9A" w:rsidP="00170F9A">
      <w:pPr>
        <w:pStyle w:val="Ttulo1"/>
        <w:shd w:val="clear" w:color="auto" w:fill="auto"/>
        <w:jc w:val="center"/>
        <w:rPr>
          <w:b/>
          <w:color w:val="FF0000"/>
          <w:u w:val="single"/>
        </w:rPr>
      </w:pPr>
      <w:r>
        <w:rPr>
          <w:b/>
          <w:color w:val="FF0000"/>
        </w:rPr>
        <w:t>RESUMEN PRESENTACIONES</w:t>
      </w:r>
      <w:r w:rsidR="00DC669E">
        <w:rPr>
          <w:b/>
          <w:color w:val="FF0000"/>
        </w:rPr>
        <w:t xml:space="preserve"> – EDISON ALCOCER</w:t>
      </w:r>
    </w:p>
    <w:p w14:paraId="63C445BD" w14:textId="77777777" w:rsidR="00F55013" w:rsidRPr="00F55013" w:rsidRDefault="00F55013" w:rsidP="00F55013">
      <w:pPr>
        <w:rPr>
          <w:sz w:val="2"/>
          <w:szCs w:val="2"/>
        </w:rPr>
      </w:pPr>
    </w:p>
    <w:p w14:paraId="077993AE" w14:textId="0EC98371" w:rsidR="00170F9A" w:rsidRPr="00261042" w:rsidRDefault="00170F9A" w:rsidP="00170F9A">
      <w:pPr>
        <w:pStyle w:val="Ttulo2"/>
        <w:rPr>
          <w:b/>
        </w:rPr>
      </w:pPr>
      <w:r w:rsidRPr="00261042">
        <w:rPr>
          <w:b/>
        </w:rPr>
        <w:t>DIAPOSITIVAS PRESENTACIÓn</w:t>
      </w:r>
    </w:p>
    <w:p w14:paraId="077993AF" w14:textId="77777777" w:rsidR="00170F9A" w:rsidRPr="00261042" w:rsidRDefault="00170F9A" w:rsidP="00170F9A">
      <w:pPr>
        <w:spacing w:line="240" w:lineRule="auto"/>
        <w:rPr>
          <w:b/>
        </w:rPr>
      </w:pPr>
      <w:r w:rsidRPr="00261042">
        <w:rPr>
          <w:b/>
        </w:rPr>
        <w:t>COSAS POSITIVAS</w:t>
      </w:r>
    </w:p>
    <w:p w14:paraId="077993B0" w14:textId="10DD3043" w:rsidR="00170F9A" w:rsidRDefault="00170F9A" w:rsidP="00170F9A">
      <w:pPr>
        <w:spacing w:after="0" w:line="240" w:lineRule="auto"/>
      </w:pPr>
      <w:r>
        <w:t xml:space="preserve">+ Incorporas un Inicio de presentación (Carátula + Índice) y un final </w:t>
      </w:r>
    </w:p>
    <w:p w14:paraId="077993B2" w14:textId="77777777" w:rsidR="00170F9A" w:rsidRDefault="00170F9A" w:rsidP="00170F9A">
      <w:pPr>
        <w:spacing w:after="0" w:line="240" w:lineRule="auto"/>
      </w:pPr>
      <w:r>
        <w:t>+ Muy trabajada, se nota el esfuerzo</w:t>
      </w:r>
    </w:p>
    <w:p w14:paraId="077993B3" w14:textId="77777777" w:rsidR="00170F9A" w:rsidRDefault="00170F9A" w:rsidP="00170F9A">
      <w:pPr>
        <w:spacing w:after="0" w:line="240" w:lineRule="auto"/>
      </w:pPr>
      <w:r>
        <w:t>+ Cada diapositiva incorporaba su título</w:t>
      </w:r>
    </w:p>
    <w:p w14:paraId="077993B4" w14:textId="77777777" w:rsidR="00170F9A" w:rsidRDefault="00170F9A" w:rsidP="00170F9A">
      <w:pPr>
        <w:spacing w:after="0" w:line="240" w:lineRule="auto"/>
      </w:pPr>
      <w:r>
        <w:t>+ Colores Agradables y corporativos</w:t>
      </w:r>
    </w:p>
    <w:p w14:paraId="077993B5" w14:textId="77777777" w:rsidR="00170F9A" w:rsidRDefault="00170F9A" w:rsidP="00170F9A">
      <w:pPr>
        <w:spacing w:after="0" w:line="240" w:lineRule="auto"/>
      </w:pPr>
      <w:r>
        <w:t xml:space="preserve">+ </w:t>
      </w:r>
      <w:proofErr w:type="spellStart"/>
      <w:r>
        <w:t>Nº</w:t>
      </w:r>
      <w:proofErr w:type="spellEnd"/>
      <w:r>
        <w:t xml:space="preserve"> Correcto de diapositivas</w:t>
      </w:r>
    </w:p>
    <w:p w14:paraId="077993B6" w14:textId="77777777" w:rsidR="00170F9A" w:rsidRDefault="00170F9A" w:rsidP="00170F9A">
      <w:pPr>
        <w:spacing w:after="0" w:line="240" w:lineRule="auto"/>
      </w:pPr>
    </w:p>
    <w:p w14:paraId="077993B7" w14:textId="454C1E8B" w:rsidR="00170F9A" w:rsidRPr="00261042" w:rsidRDefault="00170F9A" w:rsidP="00170F9A">
      <w:pPr>
        <w:spacing w:after="0" w:line="240" w:lineRule="auto"/>
        <w:rPr>
          <w:b/>
        </w:rPr>
      </w:pPr>
      <w:r w:rsidRPr="00261042">
        <w:rPr>
          <w:b/>
        </w:rPr>
        <w:t xml:space="preserve">COSAS </w:t>
      </w:r>
      <w:r w:rsidR="00D84C6E">
        <w:rPr>
          <w:b/>
        </w:rPr>
        <w:t>MEJORABLE</w:t>
      </w:r>
      <w:r w:rsidRPr="00261042">
        <w:rPr>
          <w:b/>
        </w:rPr>
        <w:t>S</w:t>
      </w:r>
    </w:p>
    <w:p w14:paraId="077993B8" w14:textId="726C7B67" w:rsidR="00170F9A" w:rsidRDefault="00170F9A" w:rsidP="00170F9A">
      <w:pPr>
        <w:spacing w:after="0"/>
      </w:pPr>
      <w:r>
        <w:t>- El formato de presentación parece algo simple.</w:t>
      </w:r>
    </w:p>
    <w:p w14:paraId="077993B9" w14:textId="68B8A69E" w:rsidR="00170F9A" w:rsidRDefault="008937A6" w:rsidP="00170F9A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7993F8" wp14:editId="4C308636">
                <wp:simplePos x="0" y="0"/>
                <wp:positionH relativeFrom="column">
                  <wp:posOffset>4736465</wp:posOffset>
                </wp:positionH>
                <wp:positionV relativeFrom="paragraph">
                  <wp:posOffset>166370</wp:posOffset>
                </wp:positionV>
                <wp:extent cx="1546860" cy="641985"/>
                <wp:effectExtent l="0" t="0" r="15240" b="2476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993FF" w14:textId="77777777" w:rsidR="00170F9A" w:rsidRPr="0056139C" w:rsidRDefault="00170F9A" w:rsidP="00170F9A">
                            <w:pPr>
                              <w:spacing w:before="0"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56139C">
                              <w:rPr>
                                <w:sz w:val="14"/>
                                <w:szCs w:val="14"/>
                              </w:rPr>
                              <w:t>Punto 1</w:t>
                            </w:r>
                          </w:p>
                          <w:p w14:paraId="07799400" w14:textId="77777777" w:rsidR="00170F9A" w:rsidRPr="0056139C" w:rsidRDefault="00170F9A" w:rsidP="00170F9A">
                            <w:pPr>
                              <w:spacing w:before="0"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56139C">
                              <w:rPr>
                                <w:sz w:val="14"/>
                                <w:szCs w:val="14"/>
                              </w:rPr>
                              <w:t>Punto 2</w:t>
                            </w:r>
                          </w:p>
                          <w:p w14:paraId="07799401" w14:textId="77777777" w:rsidR="00170F9A" w:rsidRPr="0056139C" w:rsidRDefault="00170F9A" w:rsidP="00170F9A">
                            <w:pPr>
                              <w:spacing w:before="0"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56139C">
                              <w:rPr>
                                <w:sz w:val="14"/>
                                <w:szCs w:val="14"/>
                              </w:rPr>
                              <w:t>Punto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993F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2.95pt;margin-top:13.1pt;width:121.8pt;height:5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">
                <v:textbox>
                  <w:txbxContent>
                    <w:p w14:paraId="077993FF" w14:textId="77777777" w:rsidR="00170F9A" w:rsidRPr="0056139C" w:rsidRDefault="00170F9A" w:rsidP="00170F9A">
                      <w:pPr>
                        <w:spacing w:before="0" w:after="0" w:line="240" w:lineRule="auto"/>
                        <w:rPr>
                          <w:sz w:val="14"/>
                          <w:szCs w:val="14"/>
                        </w:rPr>
                      </w:pPr>
                      <w:r w:rsidRPr="0056139C">
                        <w:rPr>
                          <w:sz w:val="14"/>
                          <w:szCs w:val="14"/>
                        </w:rPr>
                        <w:t>Punto 1</w:t>
                      </w:r>
                    </w:p>
                    <w:p w14:paraId="07799400" w14:textId="77777777" w:rsidR="00170F9A" w:rsidRPr="0056139C" w:rsidRDefault="00170F9A" w:rsidP="00170F9A">
                      <w:pPr>
                        <w:spacing w:before="0" w:after="0" w:line="240" w:lineRule="auto"/>
                        <w:rPr>
                          <w:sz w:val="14"/>
                          <w:szCs w:val="14"/>
                        </w:rPr>
                      </w:pPr>
                      <w:r w:rsidRPr="0056139C">
                        <w:rPr>
                          <w:sz w:val="14"/>
                          <w:szCs w:val="14"/>
                        </w:rPr>
                        <w:t>Punto 2</w:t>
                      </w:r>
                    </w:p>
                    <w:p w14:paraId="07799401" w14:textId="77777777" w:rsidR="00170F9A" w:rsidRPr="0056139C" w:rsidRDefault="00170F9A" w:rsidP="00170F9A">
                      <w:pPr>
                        <w:spacing w:before="0" w:after="0" w:line="240" w:lineRule="auto"/>
                        <w:rPr>
                          <w:sz w:val="14"/>
                          <w:szCs w:val="14"/>
                        </w:rPr>
                      </w:pPr>
                      <w:r w:rsidRPr="0056139C">
                        <w:rPr>
                          <w:sz w:val="14"/>
                          <w:szCs w:val="14"/>
                        </w:rPr>
                        <w:t>Punto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F9A">
        <w:t xml:space="preserve">- </w:t>
      </w:r>
      <w:r w:rsidR="00CC6726">
        <w:t>En algún caso, las explicaciones podrían entenderse mejor si nos</w:t>
      </w:r>
      <w:r w:rsidR="00170F9A">
        <w:t xml:space="preserve"> apoy</w:t>
      </w:r>
      <w:r w:rsidR="00CC6726">
        <w:t>amos</w:t>
      </w:r>
      <w:r w:rsidR="00170F9A">
        <w:t xml:space="preserve"> más en lo Visual.</w:t>
      </w:r>
    </w:p>
    <w:p w14:paraId="476C1B25" w14:textId="13190205" w:rsidR="008937A6" w:rsidRDefault="008937A6" w:rsidP="008937A6">
      <w:pPr>
        <w:spacing w:after="0"/>
      </w:pPr>
      <w:r>
        <w:t xml:space="preserve">- Intentad que contenido esté equilibrado en espacio de la diapositiva. Evitar cosas como: </w:t>
      </w:r>
      <w:r>
        <w:br/>
        <w:t xml:space="preserve">        </w:t>
      </w:r>
      <w:r w:rsidR="00E7259F">
        <w:tab/>
      </w:r>
      <w:r w:rsidR="00E7259F">
        <w:tab/>
      </w:r>
      <w:r w:rsidR="00E7259F">
        <w:tab/>
      </w:r>
      <w:r w:rsidR="00E7259F">
        <w:tab/>
      </w:r>
      <w:r w:rsidR="00E7259F">
        <w:tab/>
      </w:r>
      <w:r w:rsidR="00E7259F">
        <w:tab/>
      </w:r>
      <w:r w:rsidR="00E7259F">
        <w:tab/>
      </w:r>
      <w:proofErr w:type="spellStart"/>
      <w:r w:rsidR="00E7259F">
        <w:t>P.e</w:t>
      </w:r>
      <w:proofErr w:type="spellEnd"/>
      <w:r w:rsidR="00E7259F">
        <w:t xml:space="preserve">. </w:t>
      </w:r>
      <w:proofErr w:type="spellStart"/>
      <w:r w:rsidR="00E7259F">
        <w:t>diapostiva</w:t>
      </w:r>
      <w:proofErr w:type="spellEnd"/>
      <w:r w:rsidR="00E7259F">
        <w:t xml:space="preserve"> “</w:t>
      </w:r>
      <w:proofErr w:type="spellStart"/>
      <w:r w:rsidR="00E7259F">
        <w:t>Indice</w:t>
      </w:r>
      <w:proofErr w:type="spellEnd"/>
      <w:r w:rsidR="00E7259F">
        <w:t>”</w:t>
      </w:r>
    </w:p>
    <w:p w14:paraId="2F3ABF5E" w14:textId="2907D54A" w:rsidR="00414355" w:rsidRDefault="00414355" w:rsidP="00414355">
      <w:pPr>
        <w:spacing w:after="0"/>
      </w:pPr>
      <w:bookmarkStart w:id="0" w:name="_Hlk504141617"/>
      <w:r>
        <w:t>- Algunas diapositivas, como “Mapa del sitio” no se puede leer lo que se presenta</w:t>
      </w:r>
    </w:p>
    <w:p w14:paraId="077993C7" w14:textId="5510C81D" w:rsidR="002A52B0" w:rsidRDefault="00170F9A" w:rsidP="00414355">
      <w:pPr>
        <w:spacing w:after="0"/>
      </w:pPr>
      <w:r>
        <w:br/>
      </w:r>
      <w:bookmarkEnd w:id="0"/>
    </w:p>
    <w:p w14:paraId="7FD9D2CE" w14:textId="77777777" w:rsidR="00414355" w:rsidRDefault="00414355" w:rsidP="00414355">
      <w:pPr>
        <w:spacing w:after="0"/>
      </w:pPr>
    </w:p>
    <w:p w14:paraId="077993C8" w14:textId="77777777" w:rsidR="00170F9A" w:rsidRDefault="00170F9A" w:rsidP="00170F9A">
      <w:pPr>
        <w:spacing w:after="0"/>
      </w:pPr>
    </w:p>
    <w:p w14:paraId="077993C9" w14:textId="77777777" w:rsidR="00170F9A" w:rsidRPr="00261042" w:rsidRDefault="00170F9A" w:rsidP="00170F9A">
      <w:pPr>
        <w:pStyle w:val="Ttulo2"/>
        <w:rPr>
          <w:b/>
        </w:rPr>
      </w:pPr>
      <w:r w:rsidRPr="00261042">
        <w:rPr>
          <w:b/>
        </w:rPr>
        <w:t>CONTENIDO Y EL PROYECTO EN Si*</w:t>
      </w:r>
    </w:p>
    <w:p w14:paraId="077993CA" w14:textId="77777777" w:rsidR="00170F9A" w:rsidRPr="00F75306" w:rsidRDefault="00170F9A" w:rsidP="00170F9A">
      <w:pPr>
        <w:ind w:firstLine="708"/>
        <w:jc w:val="right"/>
        <w:rPr>
          <w:i/>
          <w:sz w:val="18"/>
        </w:rPr>
      </w:pPr>
      <w:r>
        <w:tab/>
      </w:r>
      <w:bookmarkStart w:id="1" w:name="_Hlk504045974"/>
      <w:r w:rsidRPr="00F75306">
        <w:rPr>
          <w:i/>
          <w:sz w:val="18"/>
        </w:rPr>
        <w:t>* Evaluado a partir de lo que habéis presentado. Todavía no he revisado el documento</w:t>
      </w:r>
    </w:p>
    <w:bookmarkEnd w:id="1"/>
    <w:p w14:paraId="077993CB" w14:textId="77777777" w:rsidR="00170F9A" w:rsidRPr="00261042" w:rsidRDefault="00170F9A" w:rsidP="00170F9A">
      <w:pPr>
        <w:rPr>
          <w:b/>
        </w:rPr>
      </w:pPr>
      <w:r w:rsidRPr="00261042">
        <w:rPr>
          <w:b/>
        </w:rPr>
        <w:t>COSAS POSITIVAS</w:t>
      </w:r>
    </w:p>
    <w:p w14:paraId="077993CC" w14:textId="58ABFD0A" w:rsidR="00170F9A" w:rsidRDefault="00170F9A" w:rsidP="00170F9A">
      <w:bookmarkStart w:id="2" w:name="_Hlk504048026"/>
      <w:r>
        <w:t xml:space="preserve">+ Contenidos adecuados. Toca </w:t>
      </w:r>
      <w:r w:rsidR="00C4163D">
        <w:t xml:space="preserve">CASI </w:t>
      </w:r>
      <w:r>
        <w:t>todos los puntos que se pedía.</w:t>
      </w:r>
    </w:p>
    <w:bookmarkEnd w:id="2"/>
    <w:p w14:paraId="077993CE" w14:textId="77777777" w:rsidR="002A52B0" w:rsidRDefault="002A52B0" w:rsidP="00170F9A">
      <w:r>
        <w:t>+ Diseño y grafismo Ok</w:t>
      </w:r>
    </w:p>
    <w:p w14:paraId="077993CF" w14:textId="4367BA3A" w:rsidR="002A52B0" w:rsidRDefault="002A52B0" w:rsidP="002A52B0">
      <w:pPr>
        <w:spacing w:after="0"/>
      </w:pPr>
      <w:r>
        <w:t xml:space="preserve">+ </w:t>
      </w:r>
      <w:r w:rsidR="005D21A2">
        <w:t xml:space="preserve">Buena idea el hacer presente a Cliente, como parte importante en el </w:t>
      </w:r>
      <w:proofErr w:type="spellStart"/>
      <w:r w:rsidR="005D21A2">
        <w:t>Planning</w:t>
      </w:r>
      <w:proofErr w:type="spellEnd"/>
    </w:p>
    <w:p w14:paraId="446C07B7" w14:textId="77777777" w:rsidR="005D21A2" w:rsidRDefault="005D21A2" w:rsidP="00170F9A">
      <w:pPr>
        <w:rPr>
          <w:b/>
        </w:rPr>
      </w:pPr>
    </w:p>
    <w:p w14:paraId="077993D5" w14:textId="6C1499B2" w:rsidR="00170F9A" w:rsidRDefault="00170F9A" w:rsidP="00170F9A">
      <w:pPr>
        <w:rPr>
          <w:b/>
        </w:rPr>
      </w:pPr>
      <w:r w:rsidRPr="00261042">
        <w:rPr>
          <w:b/>
        </w:rPr>
        <w:t xml:space="preserve">COSAS </w:t>
      </w:r>
      <w:r w:rsidR="005D21A2">
        <w:rPr>
          <w:b/>
        </w:rPr>
        <w:t>MEJORABLE</w:t>
      </w:r>
      <w:r w:rsidRPr="00261042">
        <w:rPr>
          <w:b/>
        </w:rPr>
        <w:t>S</w:t>
      </w:r>
    </w:p>
    <w:p w14:paraId="133B7579" w14:textId="7BD8C211" w:rsidR="001A3ABD" w:rsidRDefault="005D21A2" w:rsidP="001A3ABD">
      <w:r>
        <w:rPr>
          <w:b/>
        </w:rPr>
        <w:t xml:space="preserve">- </w:t>
      </w:r>
      <w:bookmarkStart w:id="3" w:name="_Hlk504141780"/>
      <w:r w:rsidR="001A3ABD">
        <w:t>Falta</w:t>
      </w:r>
      <w:r w:rsidR="001A3ABD">
        <w:t xml:space="preserve"> </w:t>
      </w:r>
      <w:r w:rsidR="001A3ABD">
        <w:t>j</w:t>
      </w:r>
      <w:r w:rsidR="001A3ABD">
        <w:t>ustificación de Colores, Fuentes, y logos.</w:t>
      </w:r>
    </w:p>
    <w:bookmarkEnd w:id="3"/>
    <w:p w14:paraId="10E8CADE" w14:textId="77777777" w:rsidR="001D6C99" w:rsidRDefault="001A3ABD" w:rsidP="001B2AA4">
      <w:r>
        <w:rPr>
          <w:b/>
        </w:rPr>
        <w:t>-</w:t>
      </w:r>
      <w:r w:rsidR="00170F9A">
        <w:t xml:space="preserve"> El mockup es </w:t>
      </w:r>
      <w:r w:rsidR="002A52B0">
        <w:t>muy</w:t>
      </w:r>
      <w:r w:rsidR="00170F9A">
        <w:t xml:space="preserve"> simple, </w:t>
      </w:r>
      <w:r w:rsidR="001D6C99">
        <w:t xml:space="preserve">poco contraste oscuro/claro, </w:t>
      </w:r>
      <w:r w:rsidR="00170F9A">
        <w:t>letra pequeña</w:t>
      </w:r>
      <w:r w:rsidR="001D6C99">
        <w:t xml:space="preserve"> y algo dificultosa de leer.</w:t>
      </w:r>
    </w:p>
    <w:p w14:paraId="17C56CF3" w14:textId="77777777" w:rsidR="001D6C99" w:rsidRDefault="00C4163D" w:rsidP="001B2AA4">
      <w:r>
        <w:t>- Alguna falta detectada: “Apúntame”</w:t>
      </w:r>
      <w:r w:rsidR="00042B0E">
        <w:t xml:space="preserve"> o ausencia de símbolo de apertura de interrogación</w:t>
      </w:r>
      <w:r>
        <w:t xml:space="preserve">. Usad corrector ortográfico. </w:t>
      </w:r>
      <w:bookmarkStart w:id="4" w:name="_Hlk31040004"/>
    </w:p>
    <w:p w14:paraId="077993DC" w14:textId="2CD58E6B" w:rsidR="00170F9A" w:rsidRDefault="00EF361D" w:rsidP="001B2AA4">
      <w:r>
        <w:t xml:space="preserve">- Desglosar Presupuesto: Parte implementación, parte </w:t>
      </w:r>
      <w:r w:rsidR="00601209">
        <w:t>pago anual, precios/h…</w:t>
      </w:r>
    </w:p>
    <w:bookmarkEnd w:id="4"/>
    <w:p w14:paraId="077993DD" w14:textId="77777777" w:rsidR="002A52B0" w:rsidRDefault="002A52B0">
      <w:pPr>
        <w:spacing w:before="0" w:after="160" w:line="259" w:lineRule="auto"/>
      </w:pPr>
      <w:r>
        <w:br w:type="page"/>
      </w:r>
    </w:p>
    <w:p w14:paraId="077993DE" w14:textId="77777777" w:rsidR="00170F9A" w:rsidRDefault="00170F9A" w:rsidP="00170F9A">
      <w:pPr>
        <w:spacing w:after="0"/>
      </w:pPr>
    </w:p>
    <w:p w14:paraId="077993DF" w14:textId="77777777" w:rsidR="000F2ECC" w:rsidRPr="00261042" w:rsidRDefault="000F2ECC" w:rsidP="000F2ECC">
      <w:pPr>
        <w:pStyle w:val="Ttulo2"/>
        <w:rPr>
          <w:b/>
        </w:rPr>
      </w:pPr>
      <w:r w:rsidRPr="00261042">
        <w:rPr>
          <w:b/>
        </w:rPr>
        <w:t>EXPOSICIÓN ORAL</w:t>
      </w:r>
    </w:p>
    <w:p w14:paraId="077993E0" w14:textId="77777777" w:rsidR="000F2ECC" w:rsidRPr="00261042" w:rsidRDefault="000F2ECC" w:rsidP="000F2ECC">
      <w:pPr>
        <w:rPr>
          <w:b/>
        </w:rPr>
      </w:pPr>
      <w:r w:rsidRPr="00261042">
        <w:rPr>
          <w:b/>
        </w:rPr>
        <w:t>COSAS POSITIVAS</w:t>
      </w:r>
    </w:p>
    <w:p w14:paraId="077993E1" w14:textId="77777777" w:rsidR="00475FEF" w:rsidRDefault="00475FEF" w:rsidP="00475FEF">
      <w:bookmarkStart w:id="5" w:name="_Hlk504141838"/>
      <w:bookmarkStart w:id="6" w:name="_Hlk504046725"/>
      <w:r>
        <w:t xml:space="preserve">+ Explicaciones bastante aclaratorias </w:t>
      </w:r>
    </w:p>
    <w:bookmarkEnd w:id="5"/>
    <w:bookmarkEnd w:id="6"/>
    <w:p w14:paraId="077993E3" w14:textId="77777777" w:rsidR="001C6769" w:rsidRDefault="001C6769" w:rsidP="001C6769">
      <w:pPr>
        <w:spacing w:after="0"/>
      </w:pPr>
      <w:r>
        <w:t>+ Muy buena expresión oral</w:t>
      </w:r>
    </w:p>
    <w:p w14:paraId="517C18ED" w14:textId="77777777" w:rsidR="001D6C99" w:rsidRDefault="001D6C99" w:rsidP="000F2ECC">
      <w:pPr>
        <w:rPr>
          <w:b/>
        </w:rPr>
      </w:pPr>
    </w:p>
    <w:p w14:paraId="077993E7" w14:textId="54FEE3F5" w:rsidR="000F2ECC" w:rsidRPr="00261042" w:rsidRDefault="000F2ECC" w:rsidP="000F2ECC">
      <w:pPr>
        <w:rPr>
          <w:b/>
        </w:rPr>
      </w:pPr>
      <w:r w:rsidRPr="00261042">
        <w:rPr>
          <w:b/>
        </w:rPr>
        <w:t xml:space="preserve">COSAS </w:t>
      </w:r>
      <w:r w:rsidR="001D6C99">
        <w:rPr>
          <w:b/>
        </w:rPr>
        <w:t>MEJORABLE</w:t>
      </w:r>
      <w:r w:rsidRPr="00261042">
        <w:rPr>
          <w:b/>
        </w:rPr>
        <w:t>S</w:t>
      </w:r>
    </w:p>
    <w:p w14:paraId="077993EB" w14:textId="33597E07" w:rsidR="00445DEE" w:rsidRDefault="00445DEE" w:rsidP="00445DEE">
      <w:pPr>
        <w:spacing w:after="0"/>
      </w:pPr>
      <w:r>
        <w:t xml:space="preserve">- </w:t>
      </w:r>
      <w:r w:rsidR="00601209">
        <w:t>I</w:t>
      </w:r>
      <w:r>
        <w:t>ntentad hacer uso de todo el tiempo disponible</w:t>
      </w:r>
      <w:r w:rsidR="00C06760">
        <w:t>: solo has usado 6:45</w:t>
      </w:r>
      <w:r w:rsidR="001D6C99">
        <w:t xml:space="preserve"> min</w:t>
      </w:r>
    </w:p>
    <w:sectPr w:rsidR="00445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07AF5"/>
    <w:multiLevelType w:val="hybridMultilevel"/>
    <w:tmpl w:val="FA02B242"/>
    <w:lvl w:ilvl="0" w:tplc="7E3EB6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14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9A"/>
    <w:rsid w:val="00042B0E"/>
    <w:rsid w:val="000964A1"/>
    <w:rsid w:val="000D1850"/>
    <w:rsid w:val="000F2ECC"/>
    <w:rsid w:val="000F5401"/>
    <w:rsid w:val="00170F9A"/>
    <w:rsid w:val="00174E5D"/>
    <w:rsid w:val="001A3ABD"/>
    <w:rsid w:val="001B2AA4"/>
    <w:rsid w:val="001C6769"/>
    <w:rsid w:val="001D6C99"/>
    <w:rsid w:val="00226960"/>
    <w:rsid w:val="00261042"/>
    <w:rsid w:val="002868E4"/>
    <w:rsid w:val="002A52B0"/>
    <w:rsid w:val="00414355"/>
    <w:rsid w:val="00445DEE"/>
    <w:rsid w:val="00475FEF"/>
    <w:rsid w:val="005174D5"/>
    <w:rsid w:val="005945D4"/>
    <w:rsid w:val="005D21A2"/>
    <w:rsid w:val="00601209"/>
    <w:rsid w:val="00716AA4"/>
    <w:rsid w:val="0076272A"/>
    <w:rsid w:val="008937A6"/>
    <w:rsid w:val="008E18C1"/>
    <w:rsid w:val="00B57C79"/>
    <w:rsid w:val="00C06760"/>
    <w:rsid w:val="00C279A1"/>
    <w:rsid w:val="00C4163D"/>
    <w:rsid w:val="00CC6726"/>
    <w:rsid w:val="00D84C6E"/>
    <w:rsid w:val="00DC669E"/>
    <w:rsid w:val="00E7259F"/>
    <w:rsid w:val="00EA4BD3"/>
    <w:rsid w:val="00EF361D"/>
    <w:rsid w:val="00F5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93AD"/>
  <w15:chartTrackingRefBased/>
  <w15:docId w15:val="{D71BE085-FE7D-41CA-97F1-384D69A5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9A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70F9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0F9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0F9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70F9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Prrafodelista">
    <w:name w:val="List Paragraph"/>
    <w:basedOn w:val="Normal"/>
    <w:uiPriority w:val="34"/>
    <w:qFormat/>
    <w:rsid w:val="00170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</dc:creator>
  <cp:keywords/>
  <dc:description/>
  <cp:lastModifiedBy>SAVALL SEGUI, ENRIQUE</cp:lastModifiedBy>
  <cp:revision>31</cp:revision>
  <cp:lastPrinted>2018-01-19T12:04:00Z</cp:lastPrinted>
  <dcterms:created xsi:type="dcterms:W3CDTF">2018-01-18T18:13:00Z</dcterms:created>
  <dcterms:modified xsi:type="dcterms:W3CDTF">2023-02-04T22:17:00Z</dcterms:modified>
</cp:coreProperties>
</file>