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F2663" w:rsidR="000E0B55" w:rsidP="000E0B55" w:rsidRDefault="000E0B55" w14:paraId="2DB320FB" w14:textId="39C75587">
      <w:pPr>
        <w:pStyle w:val="Heading1"/>
        <w:rPr>
          <w:lang w:val="cs-CZ"/>
        </w:rPr>
      </w:pPr>
      <w:r w:rsidRPr="000F2663">
        <w:rPr>
          <w:lang w:val="cs-CZ"/>
        </w:rPr>
        <w:t>Data k zadání</w:t>
      </w:r>
    </w:p>
    <w:p w:rsidRPr="000F2663" w:rsidR="000E0B55" w:rsidP="000E0B55" w:rsidRDefault="000E0B55" w14:paraId="2F28E267" w14:textId="5B075A81">
      <w:pPr>
        <w:rPr>
          <w:lang w:val="cs-CZ"/>
        </w:rPr>
      </w:pPr>
      <w:r w:rsidRPr="5CEAAD60" w:rsidR="5CEAAD60">
        <w:rPr>
          <w:lang w:val="cs-CZ"/>
        </w:rPr>
        <w:t>Data jsou sbírána v období “covidové rotační výuky”, tzn. jeden týden děti měly výuku online formou z domova, další již v běžném školním prostředí.</w:t>
      </w:r>
    </w:p>
    <w:p w:rsidRPr="000F2663" w:rsidR="000E0B55" w:rsidP="000E0B55" w:rsidRDefault="000E0B55" w14:paraId="72B560C2" w14:textId="434A46D5">
      <w:pPr>
        <w:pStyle w:val="Heading2"/>
        <w:rPr>
          <w:lang w:val="cs-CZ"/>
        </w:rPr>
      </w:pPr>
      <w:r w:rsidRPr="000F2663">
        <w:rPr>
          <w:lang w:val="cs-CZ"/>
        </w:rPr>
        <w:t>Sledované dny</w:t>
      </w:r>
    </w:p>
    <w:p w:rsidRPr="000F2663" w:rsidR="000E0B55" w:rsidP="000E0B55" w:rsidRDefault="000E0B55" w14:paraId="1CCB6BCB" w14:textId="092FC36A">
      <w:pPr>
        <w:pStyle w:val="ListParagraph"/>
        <w:numPr>
          <w:ilvl w:val="0"/>
          <w:numId w:val="3"/>
        </w:numPr>
        <w:rPr>
          <w:lang w:val="cs-CZ"/>
        </w:rPr>
      </w:pPr>
      <w:r w:rsidRPr="000F2663">
        <w:rPr>
          <w:lang w:val="cs-CZ"/>
        </w:rPr>
        <w:t>10. 5.</w:t>
      </w:r>
      <w:r w:rsidRPr="000F2663">
        <w:rPr>
          <w:lang w:val="cs-CZ"/>
        </w:rPr>
        <w:t xml:space="preserve"> – </w:t>
      </w:r>
      <w:r w:rsidRPr="000F2663">
        <w:rPr>
          <w:lang w:val="cs-CZ"/>
        </w:rPr>
        <w:t>16. 5. 2021</w:t>
      </w:r>
      <w:r w:rsidRPr="000F2663" w:rsidR="000F2663">
        <w:rPr>
          <w:lang w:val="cs-CZ"/>
        </w:rPr>
        <w:t xml:space="preserve"> – týden doma</w:t>
      </w:r>
    </w:p>
    <w:p w:rsidRPr="000F2663" w:rsidR="000E0B55" w:rsidP="000E0B55" w:rsidRDefault="000E0B55" w14:paraId="6BAD0287" w14:textId="2CD4841E">
      <w:pPr>
        <w:pStyle w:val="ListParagraph"/>
        <w:numPr>
          <w:ilvl w:val="0"/>
          <w:numId w:val="3"/>
        </w:numPr>
        <w:rPr>
          <w:lang w:val="cs-CZ"/>
        </w:rPr>
      </w:pPr>
      <w:r w:rsidRPr="000F2663">
        <w:rPr>
          <w:lang w:val="cs-CZ"/>
        </w:rPr>
        <w:t>17. 5.</w:t>
      </w:r>
      <w:r w:rsidRPr="000F2663">
        <w:rPr>
          <w:lang w:val="cs-CZ"/>
        </w:rPr>
        <w:t xml:space="preserve"> – </w:t>
      </w:r>
      <w:r w:rsidRPr="000F2663">
        <w:rPr>
          <w:lang w:val="cs-CZ"/>
        </w:rPr>
        <w:t>23. 5. 2021</w:t>
      </w:r>
      <w:r w:rsidRPr="000F2663" w:rsidR="000F2663">
        <w:rPr>
          <w:lang w:val="cs-CZ"/>
        </w:rPr>
        <w:t xml:space="preserve"> – týden ve škole</w:t>
      </w:r>
    </w:p>
    <w:p w:rsidRPr="000F2663" w:rsidR="000F2663" w:rsidP="000F2663" w:rsidRDefault="000F2663" w14:paraId="6FDD3971" w14:textId="073E334D">
      <w:pPr>
        <w:pStyle w:val="Heading2"/>
        <w:rPr>
          <w:lang w:val="cs-CZ"/>
        </w:rPr>
      </w:pPr>
      <w:r w:rsidRPr="000F2663">
        <w:rPr>
          <w:lang w:val="cs-CZ"/>
        </w:rPr>
        <w:t>Data</w:t>
      </w:r>
    </w:p>
    <w:p w:rsidRPr="000F2663" w:rsidR="000E0B55" w:rsidP="000E0B55" w:rsidRDefault="000E0B55" w14:paraId="25E55E89" w14:textId="70D1E8FD">
      <w:pPr>
        <w:rPr>
          <w:lang w:val="cs-CZ"/>
        </w:rPr>
      </w:pPr>
      <w:r w:rsidRPr="000F2663">
        <w:rPr>
          <w:lang w:val="cs-CZ"/>
        </w:rPr>
        <w:t>Součástí archivu („zazipovaný soubor“), jsou tyto soubory:</w:t>
      </w:r>
    </w:p>
    <w:p w:rsidR="000E0B55" w:rsidP="000E0B55" w:rsidRDefault="000E0B55" w14:paraId="6B6874F3" w14:textId="751668E0">
      <w:pPr>
        <w:pStyle w:val="ListParagraph"/>
        <w:numPr>
          <w:ilvl w:val="0"/>
          <w:numId w:val="1"/>
        </w:numPr>
        <w:rPr>
          <w:lang w:val="cs-CZ"/>
        </w:rPr>
      </w:pPr>
      <w:r w:rsidRPr="000F2663">
        <w:rPr>
          <w:lang w:val="cs-CZ"/>
        </w:rPr>
        <w:t>info.csv – informace o souboru (věk, váha, výška, rukovost a další).</w:t>
      </w:r>
    </w:p>
    <w:p w:rsidR="00CE6C3A" w:rsidP="00CE6C3A" w:rsidRDefault="00CE6C3A" w14:paraId="77C25FB8" w14:textId="3C1C3BF9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id – ID probanda.</w:t>
      </w:r>
    </w:p>
    <w:p w:rsidR="00CE6C3A" w:rsidP="00CE6C3A" w:rsidRDefault="00CE6C3A" w14:paraId="05A492C0" w14:textId="2D2457C5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alias – identifikace náramku.</w:t>
      </w:r>
    </w:p>
    <w:p w:rsidR="00CE6C3A" w:rsidP="00CE6C3A" w:rsidRDefault="00CE6C3A" w14:paraId="0522EC00" w14:textId="2D7342D9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 xml:space="preserve">sn – poslední trojčíslí sériového čísla náramku. </w:t>
      </w:r>
    </w:p>
    <w:p w:rsidR="00CE6C3A" w:rsidP="00CE6C3A" w:rsidRDefault="00CE6C3A" w14:paraId="670E9E4E" w14:textId="3B5015D9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birth – rok narození probanda.</w:t>
      </w:r>
    </w:p>
    <w:p w:rsidR="00CE6C3A" w:rsidP="00CE6C3A" w:rsidRDefault="00CE6C3A" w14:paraId="199EEC55" w14:textId="51A0FBC9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sex – pohlaví probanda.</w:t>
      </w:r>
    </w:p>
    <w:p w:rsidR="00CE6C3A" w:rsidP="00CE6C3A" w:rsidRDefault="00CE6C3A" w14:paraId="15F17B89" w14:textId="12F17635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height – výška probanda.</w:t>
      </w:r>
    </w:p>
    <w:p w:rsidR="00CE6C3A" w:rsidP="00CE6C3A" w:rsidRDefault="00CE6C3A" w14:paraId="3EF9E1E3" w14:textId="2E3B828C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weight – váha probanda.</w:t>
      </w:r>
    </w:p>
    <w:p w:rsidR="00CE6C3A" w:rsidP="00CE6C3A" w:rsidRDefault="00CE6C3A" w14:paraId="63CCE616" w14:textId="4225B2D0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laterality – dominantní ruka (nepodstatné).</w:t>
      </w:r>
    </w:p>
    <w:p w:rsidRPr="000F2663" w:rsidR="00CE6C3A" w:rsidP="00CE6C3A" w:rsidRDefault="00CE6C3A" w14:paraId="36CA46BA" w14:textId="37F679F8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 xml:space="preserve">sleep – odpověď na otázku, </w:t>
      </w:r>
      <w:r w:rsidR="00FD73F4">
        <w:rPr>
          <w:lang w:val="cs-CZ"/>
        </w:rPr>
        <w:t>zdali</w:t>
      </w:r>
      <w:r>
        <w:rPr>
          <w:lang w:val="cs-CZ"/>
        </w:rPr>
        <w:t xml:space="preserve"> proband nosil náramek v noci či nikoliv.</w:t>
      </w:r>
    </w:p>
    <w:p w:rsidR="000E0B55" w:rsidP="000E0B55" w:rsidRDefault="000E0B55" w14:paraId="215B7D8C" w14:textId="5249B69D">
      <w:pPr>
        <w:pStyle w:val="ListParagraph"/>
        <w:numPr>
          <w:ilvl w:val="0"/>
          <w:numId w:val="1"/>
        </w:numPr>
        <w:rPr>
          <w:lang w:val="cs-CZ"/>
        </w:rPr>
      </w:pPr>
      <w:r w:rsidRPr="000F2663">
        <w:rPr>
          <w:lang w:val="cs-CZ"/>
        </w:rPr>
        <w:t>data_home.csv – export pohybové aktivity z náramku v době, kdy děti byly na distanční výuce.</w:t>
      </w:r>
    </w:p>
    <w:p w:rsidR="00CE6C3A" w:rsidP="00CE6C3A" w:rsidRDefault="00CE6C3A" w14:paraId="15F0A539" w14:textId="61FB91DC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D</w:t>
      </w:r>
      <w:r>
        <w:rPr>
          <w:lang w:val="cs-CZ"/>
        </w:rPr>
        <w:t>atetime</w:t>
      </w:r>
      <w:r>
        <w:rPr>
          <w:lang w:val="cs-CZ"/>
        </w:rPr>
        <w:t xml:space="preserve"> – datum a čas sledovaného intervalu, jedná se o 1minutové úseky.</w:t>
      </w:r>
    </w:p>
    <w:p w:rsidR="00CE6C3A" w:rsidP="00CE6C3A" w:rsidRDefault="00CE6C3A" w14:paraId="4BFF3554" w14:textId="77777777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user – id probanda.</w:t>
      </w:r>
    </w:p>
    <w:p w:rsidR="00CE6C3A" w:rsidP="00CE6C3A" w:rsidRDefault="00CE6C3A" w14:paraId="18ADA525" w14:textId="77777777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steps – počet kroků v časovém úseku.</w:t>
      </w:r>
    </w:p>
    <w:p w:rsidR="00FD26AE" w:rsidP="00FD26AE" w:rsidRDefault="00CE6C3A" w14:paraId="344CBFAB" w14:textId="2754FA25">
      <w:pPr>
        <w:pStyle w:val="ListParagraph"/>
        <w:numPr>
          <w:ilvl w:val="1"/>
          <w:numId w:val="1"/>
        </w:numPr>
        <w:rPr>
          <w:lang w:val="cs-CZ"/>
        </w:rPr>
      </w:pPr>
      <w:r w:rsidRPr="5CEAAD60" w:rsidR="5CEAAD60">
        <w:rPr>
          <w:lang w:val="cs-CZ"/>
        </w:rPr>
        <w:t>hr – tepová/srdeční frekvence, hodnota 255 – proband náramek nenosil, dále je vhodné filtrovat (odstranit) nesmyslného hodnoty (doporučuji najít, jaké hodnoty HR může dosahovat).</w:t>
      </w:r>
    </w:p>
    <w:p w:rsidRPr="00FD26AE" w:rsidR="00CE6C3A" w:rsidP="00FD26AE" w:rsidRDefault="00CE6C3A" w14:paraId="55349025" w14:textId="7593706B">
      <w:pPr>
        <w:pStyle w:val="ListParagraph"/>
        <w:numPr>
          <w:ilvl w:val="1"/>
          <w:numId w:val="1"/>
        </w:numPr>
        <w:rPr>
          <w:lang w:val="cs-CZ"/>
        </w:rPr>
      </w:pPr>
      <w:r w:rsidRPr="00FD26AE">
        <w:rPr>
          <w:lang w:val="cs-CZ"/>
        </w:rPr>
        <w:t>intensity, kind – více k těmto proměnným, viz odkaz</w:t>
      </w:r>
      <w:r w:rsidRPr="00FD26AE" w:rsidR="00FD73F4">
        <w:rPr>
          <w:lang w:val="cs-CZ"/>
        </w:rPr>
        <w:t xml:space="preserve">: </w:t>
      </w:r>
      <w:hyperlink w:history="1" r:id="rId5">
        <w:r w:rsidRPr="00FD26AE" w:rsidR="00FD73F4">
          <w:rPr>
            <w:rStyle w:val="Hyperlink"/>
            <w:lang w:val="cs-CZ"/>
          </w:rPr>
          <w:t>https://codeberg.org/Freeyourgadget/Gadgetbridge/issues/686</w:t>
        </w:r>
      </w:hyperlink>
    </w:p>
    <w:p w:rsidRPr="00CE6C3A" w:rsidR="00CE6C3A" w:rsidP="00CE6C3A" w:rsidRDefault="00CE6C3A" w14:paraId="70EF8D7C" w14:textId="782F96A3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 xml:space="preserve">school – </w:t>
      </w:r>
      <w:r w:rsidR="00FD73F4">
        <w:rPr>
          <w:lang w:val="cs-CZ"/>
        </w:rPr>
        <w:t>zdali</w:t>
      </w:r>
      <w:r>
        <w:rPr>
          <w:lang w:val="cs-CZ"/>
        </w:rPr>
        <w:t xml:space="preserve"> se jednalo o týden ve škole či nikoliv.</w:t>
      </w:r>
    </w:p>
    <w:p w:rsidR="000E0B55" w:rsidP="000E0B55" w:rsidRDefault="000E0B55" w14:paraId="4DEC33A8" w14:textId="57958AB0">
      <w:pPr>
        <w:pStyle w:val="ListParagraph"/>
        <w:numPr>
          <w:ilvl w:val="0"/>
          <w:numId w:val="1"/>
        </w:numPr>
        <w:rPr>
          <w:lang w:val="cs-CZ"/>
        </w:rPr>
      </w:pPr>
      <w:r w:rsidRPr="000F2663">
        <w:rPr>
          <w:lang w:val="cs-CZ"/>
        </w:rPr>
        <w:t>data_school.csv – export pohybové aktivity z náramku v době, kdy děti chodily do školy.</w:t>
      </w:r>
    </w:p>
    <w:p w:rsidR="00CE6C3A" w:rsidP="00CE6C3A" w:rsidRDefault="00CE6C3A" w14:paraId="1EF65A5B" w14:textId="1DB648E0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Obdobně jako data_home.csv</w:t>
      </w:r>
    </w:p>
    <w:p w:rsidR="000E0B55" w:rsidP="000E0B55" w:rsidRDefault="000E0B55" w14:paraId="70954CFF" w14:textId="42B169A6">
      <w:pPr>
        <w:pStyle w:val="ListParagraph"/>
        <w:numPr>
          <w:ilvl w:val="0"/>
          <w:numId w:val="1"/>
        </w:numPr>
        <w:rPr>
          <w:lang w:val="cs-CZ"/>
        </w:rPr>
      </w:pPr>
      <w:r w:rsidRPr="000F2663">
        <w:rPr>
          <w:lang w:val="cs-CZ"/>
        </w:rPr>
        <w:t>schedule.csv – školní rozvrh platný v době, kdy děti chodily do školy.</w:t>
      </w:r>
    </w:p>
    <w:p w:rsidR="00CE6C3A" w:rsidP="00CE6C3A" w:rsidRDefault="00CE6C3A" w14:paraId="2B2EDE3F" w14:textId="548105A7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day – den.</w:t>
      </w:r>
    </w:p>
    <w:p w:rsidR="00CE6C3A" w:rsidP="00CE6C3A" w:rsidRDefault="00CE6C3A" w14:paraId="6EFA9361" w14:textId="47AF00A0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subject – školní předmět.</w:t>
      </w:r>
    </w:p>
    <w:p w:rsidR="00CE6C3A" w:rsidP="00CE6C3A" w:rsidRDefault="00CE6C3A" w14:paraId="48F75965" w14:textId="6C8D709D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from – čas od.</w:t>
      </w:r>
    </w:p>
    <w:p w:rsidR="00CE6C3A" w:rsidP="00CE6C3A" w:rsidRDefault="00CE6C3A" w14:paraId="18D606DF" w14:textId="475142A5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to – čas do.</w:t>
      </w:r>
    </w:p>
    <w:p w:rsidR="00CE6C3A" w:rsidP="00CE6C3A" w:rsidRDefault="00FD73F4" w14:paraId="3B920DC3" w14:textId="6E757D10">
      <w:pPr>
        <w:pStyle w:val="ListParagraph"/>
        <w:numPr>
          <w:ilvl w:val="1"/>
          <w:numId w:val="1"/>
        </w:numPr>
        <w:rPr>
          <w:lang w:val="cs-CZ"/>
        </w:rPr>
      </w:pPr>
      <w:proofErr w:type="spellStart"/>
      <w:r w:rsidRPr="5CEAAD60" w:rsidR="5CEAAD60">
        <w:rPr>
          <w:lang w:val="cs-CZ"/>
        </w:rPr>
        <w:t>school</w:t>
      </w:r>
      <w:proofErr w:type="spellEnd"/>
      <w:r w:rsidRPr="5CEAAD60" w:rsidR="5CEAAD60">
        <w:rPr>
          <w:lang w:val="cs-CZ"/>
        </w:rPr>
        <w:t xml:space="preserve"> – zda se jednalo o rozvrh ve škole, pozn.: online výuka (týden doma) – výuka probíhala nepravidelným způsobem – nelze data dle rozvrhu anotovat.</w:t>
      </w:r>
    </w:p>
    <w:p w:rsidR="00B57752" w:rsidP="00B57752" w:rsidRDefault="00B57752" w14:paraId="689FDDE9" w14:textId="3CCDAFE0">
      <w:pPr>
        <w:rPr>
          <w:lang w:val="cs-CZ"/>
        </w:rPr>
      </w:pPr>
      <w:r>
        <w:rPr>
          <w:lang w:val="cs-CZ"/>
        </w:rPr>
        <w:t>Data v tomto souboru jsou již „připravená“ k analýze, je však vhodnější vycházet z originálních dat z databázového souboru, viz informace níže.</w:t>
      </w:r>
    </w:p>
    <w:p w:rsidRPr="00B57752" w:rsidR="00B57752" w:rsidP="00B57752" w:rsidRDefault="00B57752" w14:paraId="04189D1A" w14:textId="1F2777AA">
      <w:pPr>
        <w:pStyle w:val="Heading2"/>
        <w:rPr>
          <w:lang w:val="cs-CZ"/>
        </w:rPr>
      </w:pPr>
      <w:r>
        <w:rPr>
          <w:lang w:val="cs-CZ"/>
        </w:rPr>
        <w:lastRenderedPageBreak/>
        <w:t>Databázový soubor</w:t>
      </w:r>
    </w:p>
    <w:p w:rsidR="000E0B55" w:rsidP="00FD73F4" w:rsidRDefault="000F2663" w14:paraId="5DE94F42" w14:textId="4A15EE8A">
      <w:pPr>
        <w:rPr>
          <w:lang w:val="cs-CZ"/>
        </w:rPr>
      </w:pPr>
      <w:r w:rsidRPr="000F2663">
        <w:rPr>
          <w:lang w:val="cs-CZ"/>
        </w:rPr>
        <w:t>Dále přikládám i databázový soubor, kde jsou data z mnohem delšího období než pouze z 14</w:t>
      </w:r>
      <w:r w:rsidRPr="000F2663" w:rsidR="00FD73F4">
        <w:rPr>
          <w:lang w:val="cs-CZ"/>
        </w:rPr>
        <w:t>denního</w:t>
      </w:r>
      <w:r w:rsidRPr="000F2663">
        <w:rPr>
          <w:lang w:val="cs-CZ"/>
        </w:rPr>
        <w:t xml:space="preserve"> zkoumaného interval.</w:t>
      </w:r>
      <w:r w:rsidRPr="00FD73F4" w:rsidR="000E0B55">
        <w:rPr>
          <w:lang w:val="cs-CZ"/>
        </w:rPr>
        <w:t xml:space="preserve"> </w:t>
      </w:r>
      <w:r w:rsidR="005C3ACB">
        <w:rPr>
          <w:lang w:val="cs-CZ"/>
        </w:rPr>
        <w:t>Více k</w:t>
      </w:r>
      <w:r w:rsidR="008A53C1">
        <w:rPr>
          <w:lang w:val="cs-CZ"/>
        </w:rPr>
        <w:t xml:space="preserve"> popisu databázového souboru: </w:t>
      </w:r>
      <w:hyperlink w:history="1" r:id="rId6">
        <w:r w:rsidRPr="00914099" w:rsidR="008A53C1">
          <w:rPr>
            <w:rStyle w:val="Hyperlink"/>
            <w:lang w:val="cs-CZ"/>
          </w:rPr>
          <w:t>https://www.r-bloggers.com/2020/12/extracting-step-count-heart-rate-and-activity-data-from-the-mi-band-5-a-guide-with-gadgetbridge-and-r/</w:t>
        </w:r>
      </w:hyperlink>
    </w:p>
    <w:p w:rsidRPr="00FD73F4" w:rsidR="008A53C1" w:rsidP="00FD73F4" w:rsidRDefault="008A53C1" w14:paraId="178884DE" w14:textId="131D9D55">
      <w:pPr>
        <w:rPr>
          <w:lang w:val="cs-CZ"/>
        </w:rPr>
      </w:pPr>
      <w:r w:rsidRPr="5CEAAD60" w:rsidR="5CEAAD60">
        <w:rPr>
          <w:lang w:val="cs-CZ"/>
        </w:rPr>
        <w:t>Pozor na to, že data zpracováváme v Pythonu, nikoliv v programovacím jazyku R. Dále je také nutné upozornit, že ID zařízení v databázovém souboru a v přiloženém „zip“ souboru nemusí odpovídat – je nutné data případně "správně spárovat".</w:t>
      </w:r>
    </w:p>
    <w:sectPr w:rsidRPr="00FD73F4" w:rsidR="008A53C1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2443D"/>
    <w:multiLevelType w:val="hybridMultilevel"/>
    <w:tmpl w:val="38EABC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68705E5"/>
    <w:multiLevelType w:val="hybridMultilevel"/>
    <w:tmpl w:val="CA7C9C92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73B53599"/>
    <w:multiLevelType w:val="hybridMultilevel"/>
    <w:tmpl w:val="DC08B53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071852649">
    <w:abstractNumId w:val="2"/>
  </w:num>
  <w:num w:numId="2" w16cid:durableId="137647888">
    <w:abstractNumId w:val="1"/>
  </w:num>
  <w:num w:numId="3" w16cid:durableId="1637567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D40"/>
    <w:rsid w:val="000E0B55"/>
    <w:rsid w:val="000F2663"/>
    <w:rsid w:val="001E1037"/>
    <w:rsid w:val="00594D40"/>
    <w:rsid w:val="005C3ACB"/>
    <w:rsid w:val="008A53C1"/>
    <w:rsid w:val="00B57752"/>
    <w:rsid w:val="00CE6C3A"/>
    <w:rsid w:val="00FD26AE"/>
    <w:rsid w:val="00FD73F4"/>
    <w:rsid w:val="5CEAA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76439"/>
  <w15:chartTrackingRefBased/>
  <w15:docId w15:val="{C8CB3868-9F60-45F8-9C64-0588D0F22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B5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B55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E0B5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0E0B55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E0B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0B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B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r-bloggers.com/2020/12/extracting-step-count-heart-rate-and-activity-data-from-the-mi-band-5-a-guide-with-gadgetbridge-and-r/" TargetMode="External" Id="rId6" /><Relationship Type="http://schemas.openxmlformats.org/officeDocument/2006/relationships/hyperlink" Target="https://codeberg.org/Freeyourgadget/Gadgetbridge/issues/686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Josef Heidler</dc:creator>
  <keywords/>
  <dc:description/>
  <lastModifiedBy>Uživatel typu Host</lastModifiedBy>
  <revision>7</revision>
  <dcterms:created xsi:type="dcterms:W3CDTF">2022-06-02T20:01:00.0000000Z</dcterms:created>
  <dcterms:modified xsi:type="dcterms:W3CDTF">2022-06-03T07:29:44.4217283Z</dcterms:modified>
</coreProperties>
</file>