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7CF92" w14:textId="76B8ECE0" w:rsidR="00AD3E91" w:rsidRPr="00AD3E91" w:rsidRDefault="00AD3E91" w:rsidP="00AD3E91">
      <w:pPr>
        <w:pStyle w:val="a3"/>
        <w:rPr>
          <w:rFonts w:ascii="Times New Roman" w:eastAsia="標楷體" w:hAnsi="Times New Roman" w:cs="Times New Roman" w:hint="eastAsia"/>
        </w:rPr>
      </w:pPr>
      <w:r w:rsidRPr="00AD3E91">
        <w:rPr>
          <w:rFonts w:ascii="Times New Roman" w:eastAsia="標楷體" w:hAnsi="Times New Roman" w:cs="Times New Roman"/>
        </w:rPr>
        <w:t>Homework</w:t>
      </w:r>
      <w:r w:rsidR="007F6D99">
        <w:rPr>
          <w:rFonts w:ascii="Times New Roman" w:eastAsia="標楷體" w:hAnsi="Times New Roman" w:cs="Times New Roman" w:hint="eastAsia"/>
        </w:rPr>
        <w:t>3</w:t>
      </w:r>
    </w:p>
    <w:p w14:paraId="28F3119A" w14:textId="0FF71B03" w:rsidR="005A60FA" w:rsidRDefault="0024085F" w:rsidP="005A60FA">
      <w:pPr>
        <w:ind w:left="360" w:hanging="360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根據今天的實驗內容，請畫出：</w:t>
      </w:r>
    </w:p>
    <w:p w14:paraId="5F0259BA" w14:textId="51EAF0BC" w:rsidR="0024085F" w:rsidRPr="00785B1E" w:rsidRDefault="00C5743B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 w:hint="eastAsia"/>
        </w:rPr>
      </w:pPr>
      <w:r w:rsidRPr="00AD3E91">
        <w:rPr>
          <w:rFonts w:ascii="Times New Roman" w:eastAsia="標楷體" w:hAnsi="Times New Roman" w:cs="Times New Roman"/>
        </w:rPr>
        <w:t>Pinout</w:t>
      </w:r>
      <w:r w:rsidR="0024085F" w:rsidRPr="00AD3E91">
        <w:rPr>
          <w:rFonts w:ascii="Times New Roman" w:eastAsia="標楷體" w:hAnsi="Times New Roman" w:cs="Times New Roman"/>
        </w:rPr>
        <w:t>接線</w:t>
      </w:r>
    </w:p>
    <w:p w14:paraId="2DFF0235" w14:textId="5F5EC651" w:rsidR="0024085F" w:rsidRPr="00785B1E" w:rsidRDefault="00C5743B" w:rsidP="00785B1E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新的</w:t>
      </w:r>
      <w:r w:rsidR="0024085F" w:rsidRPr="00AD3E91">
        <w:rPr>
          <w:rFonts w:ascii="Times New Roman" w:eastAsia="標楷體" w:hAnsi="Times New Roman" w:cs="Times New Roman"/>
        </w:rPr>
        <w:t>Block diagram</w:t>
      </w:r>
    </w:p>
    <w:p w14:paraId="0B16DD04" w14:textId="0097ECA9" w:rsidR="004A19A7" w:rsidRDefault="0024085F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將遇到的</w:t>
      </w:r>
      <w:r w:rsidR="00C5743B" w:rsidRPr="00AD3E91">
        <w:rPr>
          <w:rFonts w:ascii="Times New Roman" w:eastAsia="標楷體" w:hAnsi="Times New Roman" w:cs="Times New Roman"/>
        </w:rPr>
        <w:t>Bug</w:t>
      </w:r>
      <w:r w:rsidRPr="00AD3E91">
        <w:rPr>
          <w:rFonts w:ascii="Times New Roman" w:eastAsia="標楷體" w:hAnsi="Times New Roman" w:cs="Times New Roman"/>
        </w:rPr>
        <w:t>註記到</w:t>
      </w:r>
      <w:r w:rsidRPr="00AD3E91">
        <w:rPr>
          <w:rFonts w:ascii="Times New Roman" w:eastAsia="標楷體" w:hAnsi="Times New Roman" w:cs="Times New Roman"/>
        </w:rPr>
        <w:t>Block diagram</w:t>
      </w:r>
      <w:r w:rsidRPr="00AD3E91">
        <w:rPr>
          <w:rFonts w:ascii="Times New Roman" w:eastAsia="標楷體" w:hAnsi="Times New Roman" w:cs="Times New Roman"/>
        </w:rPr>
        <w:t>上</w:t>
      </w:r>
    </w:p>
    <w:p w14:paraId="6680777E" w14:textId="04EF3504" w:rsidR="00785B1E" w:rsidRDefault="00785B1E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附上講義表格</w:t>
      </w:r>
      <w:r>
        <w:rPr>
          <w:rFonts w:ascii="Times New Roman" w:eastAsia="標楷體" w:hAnsi="Times New Roman" w:cs="Times New Roman" w:hint="eastAsia"/>
        </w:rPr>
        <w:t>1~3</w:t>
      </w:r>
    </w:p>
    <w:p w14:paraId="1E7B972C" w14:textId="42965D4A" w:rsidR="00C5743B" w:rsidRPr="00AD3E91" w:rsidRDefault="00C5743B" w:rsidP="0024085F">
      <w:pPr>
        <w:rPr>
          <w:rFonts w:ascii="Times New Roman" w:eastAsia="標楷體" w:hAnsi="Times New Roman" w:cs="Times New Roman"/>
        </w:rPr>
      </w:pPr>
    </w:p>
    <w:p w14:paraId="64056676" w14:textId="20A359C2" w:rsidR="00AD3E91" w:rsidRPr="00AD3E91" w:rsidRDefault="00AD3E91" w:rsidP="00AD3E91">
      <w:pPr>
        <w:pStyle w:val="a3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QA</w:t>
      </w:r>
    </w:p>
    <w:p w14:paraId="4F324B57" w14:textId="77777777" w:rsidR="000630C0" w:rsidRDefault="000630C0" w:rsidP="000630C0">
      <w:pPr>
        <w:jc w:val="both"/>
        <w:rPr>
          <w:rFonts w:ascii="Times New Roman" w:eastAsia="標楷體" w:hAnsi="Times New Roman" w:cs="Times New Roman"/>
        </w:rPr>
      </w:pPr>
    </w:p>
    <w:p w14:paraId="140A12F8" w14:textId="546D4FB6" w:rsidR="00500E22" w:rsidRPr="00785B1E" w:rsidRDefault="000630C0" w:rsidP="00785B1E">
      <w:pPr>
        <w:pStyle w:val="a3"/>
        <w:rPr>
          <w:rFonts w:ascii="標楷體" w:eastAsia="標楷體" w:hAnsi="標楷體" w:hint="eastAsia"/>
        </w:rPr>
      </w:pPr>
      <w:r w:rsidRPr="000630C0">
        <w:rPr>
          <w:rFonts w:ascii="標楷體" w:eastAsia="標楷體" w:hAnsi="標楷體" w:hint="eastAsia"/>
        </w:rPr>
        <w:t>相關參考</w:t>
      </w:r>
    </w:p>
    <w:sectPr w:rsidR="00500E22" w:rsidRPr="00785B1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156CF"/>
    <w:multiLevelType w:val="hybridMultilevel"/>
    <w:tmpl w:val="EBDE6ACC"/>
    <w:lvl w:ilvl="0" w:tplc="F9A0F7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39C0564"/>
    <w:multiLevelType w:val="hybridMultilevel"/>
    <w:tmpl w:val="E85465CA"/>
    <w:lvl w:ilvl="0" w:tplc="395CDA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F3B4794"/>
    <w:multiLevelType w:val="hybridMultilevel"/>
    <w:tmpl w:val="7F9037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70527598">
    <w:abstractNumId w:val="0"/>
  </w:num>
  <w:num w:numId="2" w16cid:durableId="690378314">
    <w:abstractNumId w:val="1"/>
  </w:num>
  <w:num w:numId="3" w16cid:durableId="8203453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9A7"/>
    <w:rsid w:val="000630C0"/>
    <w:rsid w:val="001E5F9F"/>
    <w:rsid w:val="00233825"/>
    <w:rsid w:val="0024085F"/>
    <w:rsid w:val="0029245F"/>
    <w:rsid w:val="003B78A6"/>
    <w:rsid w:val="0046778D"/>
    <w:rsid w:val="004A19A7"/>
    <w:rsid w:val="00500E22"/>
    <w:rsid w:val="005A60FA"/>
    <w:rsid w:val="00675789"/>
    <w:rsid w:val="00785B1E"/>
    <w:rsid w:val="007B6A16"/>
    <w:rsid w:val="007F6D99"/>
    <w:rsid w:val="0086225D"/>
    <w:rsid w:val="008A6839"/>
    <w:rsid w:val="009B2CB5"/>
    <w:rsid w:val="00A540AE"/>
    <w:rsid w:val="00AD3E91"/>
    <w:rsid w:val="00C5743B"/>
    <w:rsid w:val="00F12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398DF"/>
  <w15:chartTrackingRefBased/>
  <w15:docId w15:val="{D47C08AB-A9B1-43C0-86C0-1280ABC4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A19A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19A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19A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19A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19A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19A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19A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A19A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A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A19A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A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A19A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19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A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19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A19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A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A19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A19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19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A19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A19A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3382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3382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B6A1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賴宏達</dc:creator>
  <cp:keywords/>
  <dc:description/>
  <cp:lastModifiedBy>賴宏達</cp:lastModifiedBy>
  <cp:revision>21</cp:revision>
  <dcterms:created xsi:type="dcterms:W3CDTF">2025-03-04T06:26:00Z</dcterms:created>
  <dcterms:modified xsi:type="dcterms:W3CDTF">2025-03-11T03:36:00Z</dcterms:modified>
</cp:coreProperties>
</file>