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Showing suggestions for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Show Map 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Show Carpark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Advanced Search for Distance of Carparks from Eateries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Maximum Distance: km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