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F3" w:rsidRPr="00E802F3" w:rsidRDefault="00E802F3" w:rsidP="00F63E63">
      <w:pPr>
        <w:pStyle w:val="NoSpacing"/>
        <w:jc w:val="both"/>
      </w:pPr>
      <w:r>
        <w:tab/>
        <w:t>In our App</w:t>
      </w:r>
      <w:bookmarkStart w:id="0" w:name="_GoBack"/>
      <w:bookmarkEnd w:id="0"/>
      <w:r>
        <w:t xml:space="preserve">lication Systems Development, we are given a minor project about a website management system. The choices are </w:t>
      </w:r>
      <w:r>
        <w:rPr>
          <w:i/>
        </w:rPr>
        <w:t>Event Management System, Cinema Movie Reservation, and Hotel Online Reservation</w:t>
      </w:r>
      <w:r>
        <w:t xml:space="preserve">. As a group we decided to choose </w:t>
      </w:r>
      <w:r w:rsidR="00F63E63">
        <w:rPr>
          <w:i/>
        </w:rPr>
        <w:t>Hotel Online Reservation</w:t>
      </w:r>
      <w:r>
        <w:t>, and we started right away with the draft design</w:t>
      </w:r>
      <w:r w:rsidR="00F63E63">
        <w:t xml:space="preserve">. The design will serve as our planning and guide in making the website. The tutorial that our professor shared with us is a big help in understanding the basics up to the higher levels of PHP. As students with a no to little knowledge of HTML, CSS, and PHP, we persevere and joined our ideas in order to come up with a Hotel Reservation. When the draft design was made, we immediately made our website step by step, pages by pages. </w:t>
      </w:r>
      <w:r w:rsidR="00D71C45">
        <w:t xml:space="preserve">As planned, the process of our Hotel Reservation is first the customer must pick a check-in check-out date, second the customer must pick a room, and lastly the customer must fill-up his/her info. </w:t>
      </w:r>
      <w:r w:rsidR="00F63E63">
        <w:t xml:space="preserve">At first it was only the homepage, and later we connected it with the check-in check-out page. PHP is a good language for </w:t>
      </w:r>
      <w:r w:rsidR="00D71C45">
        <w:t>making these type of systems, especially websites. The GET and POST was a great help when we tried to input a data in page one and retrieve it on page two. After getting the check-in and check-out date, our plan was to save it into the database with the use of MySQL. The learnings on our past Database 1 was a great help in making queries on PHP code. The same method or technique was used in picking of rooms and providing of information specifically first name, last name, and password. After making the customer side, we included an Admin side. Admin has the authority to accept customer res</w:t>
      </w:r>
      <w:r w:rsidR="005B72BD">
        <w:t>ervation out of pending request</w:t>
      </w:r>
      <w:r w:rsidR="00D71C45">
        <w:t xml:space="preserve">. Admin has </w:t>
      </w:r>
      <w:r w:rsidR="005B72BD">
        <w:t xml:space="preserve">also the authority to cancel the customer’s reservation. All in all, this project was a big help for us learning students especially on website management systems by using PHP. As if it were a simulation on how to do it on the real professional world where IT professionals will be doing things on a team perspective. At first, the idea of teamwork when it comes to coding is a good idea, and its frequent impressions is that the coding process will definitely progress faster. In terms of us students, some may find coding by team is kind of a hard to do mainly because one’s coding or code style may not be adapted immediately by the other member. In worst case scenarios, it may not be adapted at all. We may have said this but </w:t>
      </w:r>
      <w:r w:rsidR="005065C8">
        <w:t>this was our first impression when it comes into team-based coding. Along the way, as a team, we have adapted methods or various ways on how to overcome this dilemma. By this, our collaboration was great. In addition, this project was an eye opener to us especially on handling errors/exceptions. We brainstormed on how to negate errors and fond ways on how to prevent those.</w:t>
      </w:r>
    </w:p>
    <w:sectPr w:rsidR="00E802F3" w:rsidRPr="00E80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ekton Pro">
    <w:panose1 w:val="020F0603020208020904"/>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A9"/>
    <w:rsid w:val="003877A9"/>
    <w:rsid w:val="005065C8"/>
    <w:rsid w:val="005B72BD"/>
    <w:rsid w:val="00993D52"/>
    <w:rsid w:val="00AF4BA2"/>
    <w:rsid w:val="00D71C45"/>
    <w:rsid w:val="00E802F3"/>
    <w:rsid w:val="00F63E63"/>
    <w:rsid w:val="00F75F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B823"/>
  <w15:chartTrackingRefBased/>
  <w15:docId w15:val="{7B623194-740A-4546-8ED3-E22BA339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Style-1">
    <w:name w:val="FStyle - 1"/>
    <w:basedOn w:val="NoSpacing"/>
    <w:link w:val="FStyle-1Char"/>
    <w:qFormat/>
    <w:rsid w:val="00993D52"/>
    <w:rPr>
      <w:rFonts w:ascii="Tekton Pro" w:hAnsi="Tekton Pro"/>
    </w:rPr>
  </w:style>
  <w:style w:type="character" w:customStyle="1" w:styleId="FStyle-1Char">
    <w:name w:val="FStyle - 1 Char"/>
    <w:basedOn w:val="DefaultParagraphFont"/>
    <w:link w:val="FStyle-1"/>
    <w:rsid w:val="00993D52"/>
    <w:rPr>
      <w:rFonts w:ascii="Tekton Pro" w:hAnsi="Tekton Pro"/>
      <w:sz w:val="24"/>
    </w:rPr>
  </w:style>
  <w:style w:type="paragraph" w:styleId="NoSpacing">
    <w:name w:val="No Spacing"/>
    <w:uiPriority w:val="1"/>
    <w:qFormat/>
    <w:rsid w:val="00AF4BA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2017-11-19T09:25:00Z</dcterms:created>
  <dcterms:modified xsi:type="dcterms:W3CDTF">2017-11-19T10:42:00Z</dcterms:modified>
</cp:coreProperties>
</file>