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F1D" w:rsidRDefault="001D1B57">
      <w:r>
        <w:t>ESTE PASO ESTA A VENTANA NUEVA LA QUE CREAMOS AL IGUAL QUE LA ANTERIOR DEBEMOS DE INGRESAR ALGUNOS BOTONES PARA PODER EJECUTAR LA APLICACIÓN</w:t>
      </w:r>
    </w:p>
    <w:p w:rsidR="001D1B57" w:rsidRDefault="001D1B5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2427605</wp:posOffset>
                </wp:positionV>
                <wp:extent cx="419100" cy="2162175"/>
                <wp:effectExtent l="19050" t="19050" r="38100" b="28575"/>
                <wp:wrapNone/>
                <wp:docPr id="2" name="Flecha arrib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1621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C63F8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 arriba 2" o:spid="_x0000_s1026" type="#_x0000_t68" style="position:absolute;margin-left:45.45pt;margin-top:191.15pt;width:33pt;height:17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" adj="2093" fillcolor="#5b9bd5 [3204]" strokecolor="#1f4d78 [1604]" strokeweight="1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29963F7A" wp14:editId="4F73BA82">
            <wp:extent cx="6091555" cy="4324247"/>
            <wp:effectExtent l="0" t="0" r="444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1099" cy="433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B57" w:rsidRDefault="001D1B57" w:rsidP="001D1B57"/>
    <w:p w:rsidR="001D1B57" w:rsidRPr="001D1B57" w:rsidRDefault="001D1B57" w:rsidP="001D1B57">
      <w:r>
        <w:t>DENTRO DEL LAYOUT CREAMOS LA NUEVA ACTIVIDAD QUE ES TRADUCTOR ASI SE LLAMARA NUESTRO NUEVA VENTA O ACTIVIDAD.</w:t>
      </w:r>
      <w:bookmarkStart w:id="0" w:name="_GoBack"/>
      <w:bookmarkEnd w:id="0"/>
    </w:p>
    <w:sectPr w:rsidR="001D1B57" w:rsidRPr="001D1B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B57"/>
    <w:rsid w:val="001D1B57"/>
    <w:rsid w:val="00A1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B6D50E-B210-4569-9A17-09D3C696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1</cp:revision>
  <dcterms:created xsi:type="dcterms:W3CDTF">2015-08-05T21:31:00Z</dcterms:created>
  <dcterms:modified xsi:type="dcterms:W3CDTF">2015-08-05T21:34:00Z</dcterms:modified>
</cp:coreProperties>
</file>