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E1E" w:rsidRPr="00237E1E" w:rsidRDefault="00237E1E" w:rsidP="00237E1E">
      <w:pPr>
        <w:jc w:val="center"/>
        <w:rPr>
          <w:b/>
          <w:sz w:val="32"/>
          <w:szCs w:val="32"/>
        </w:rPr>
      </w:pPr>
      <w:r w:rsidRPr="00237E1E"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DBA2FD1" wp14:editId="2AC93A45">
            <wp:simplePos x="0" y="0"/>
            <wp:positionH relativeFrom="column">
              <wp:posOffset>533400</wp:posOffset>
            </wp:positionH>
            <wp:positionV relativeFrom="paragraph">
              <wp:posOffset>3218815</wp:posOffset>
            </wp:positionV>
            <wp:extent cx="4476750" cy="42456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7E1E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FFDD765" wp14:editId="383D0ACB">
            <wp:simplePos x="0" y="0"/>
            <wp:positionH relativeFrom="margin">
              <wp:posOffset>-161925</wp:posOffset>
            </wp:positionH>
            <wp:positionV relativeFrom="paragraph">
              <wp:posOffset>305435</wp:posOffset>
            </wp:positionV>
            <wp:extent cx="5943600" cy="27730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7E1E">
        <w:rPr>
          <w:b/>
          <w:sz w:val="32"/>
          <w:szCs w:val="32"/>
        </w:rPr>
        <w:t xml:space="preserve">How to establish communication </w:t>
      </w:r>
      <w:r>
        <w:rPr>
          <w:b/>
          <w:sz w:val="32"/>
          <w:szCs w:val="32"/>
        </w:rPr>
        <w:t>between LabVIEW and</w:t>
      </w:r>
      <w:r w:rsidRPr="00237E1E">
        <w:rPr>
          <w:b/>
          <w:sz w:val="32"/>
          <w:szCs w:val="32"/>
        </w:rPr>
        <w:t xml:space="preserve"> PLC Keyence</w:t>
      </w:r>
    </w:p>
    <w:p w:rsidR="00237E1E" w:rsidRDefault="00237E1E"/>
    <w:p w:rsidR="00237E1E" w:rsidRDefault="00237E1E">
      <w:pPr>
        <w:rPr>
          <w:b/>
        </w:rPr>
      </w:pPr>
    </w:p>
    <w:p w:rsidR="00237E1E" w:rsidRDefault="00237E1E">
      <w:pPr>
        <w:rPr>
          <w:b/>
        </w:rPr>
      </w:pPr>
    </w:p>
    <w:p w:rsidR="00237E1E" w:rsidRPr="00237E1E" w:rsidRDefault="00237E1E">
      <w:pPr>
        <w:rPr>
          <w:b/>
        </w:rPr>
      </w:pPr>
      <w:r w:rsidRPr="00237E1E">
        <w:rPr>
          <w:b/>
        </w:rPr>
        <w:lastRenderedPageBreak/>
        <w:t>To Write a Boolean the command has the following Structure:</w:t>
      </w:r>
    </w:p>
    <w:p w:rsidR="00237E1E" w:rsidRDefault="00237E1E">
      <w:r>
        <w:t>ST\sMR1234\r</w:t>
      </w:r>
    </w:p>
    <w:p w:rsidR="00237E1E" w:rsidRPr="00237E1E" w:rsidRDefault="00237E1E">
      <w:pPr>
        <w:rPr>
          <w:b/>
        </w:rPr>
      </w:pPr>
      <w:r w:rsidRPr="00237E1E">
        <w:rPr>
          <w:b/>
        </w:rPr>
        <w:t>Where:</w:t>
      </w:r>
    </w:p>
    <w:p w:rsidR="00237E1E" w:rsidRDefault="00237E1E" w:rsidP="00237E1E">
      <w:pPr>
        <w:spacing w:after="0"/>
      </w:pPr>
      <w:r w:rsidRPr="00237E1E">
        <w:rPr>
          <w:b/>
        </w:rPr>
        <w:t>ST:</w:t>
      </w:r>
      <w:r>
        <w:t xml:space="preserve"> Forced SET</w:t>
      </w:r>
    </w:p>
    <w:p w:rsidR="00237E1E" w:rsidRDefault="00237E1E" w:rsidP="00237E1E">
      <w:pPr>
        <w:spacing w:after="0"/>
      </w:pPr>
      <w:r w:rsidRPr="00237E1E">
        <w:rPr>
          <w:b/>
        </w:rPr>
        <w:t>\s:</w:t>
      </w:r>
      <w:r>
        <w:t xml:space="preserve"> Space Character</w:t>
      </w:r>
    </w:p>
    <w:p w:rsidR="00237E1E" w:rsidRDefault="00237E1E" w:rsidP="00237E1E">
      <w:pPr>
        <w:spacing w:after="0"/>
      </w:pPr>
      <w:r w:rsidRPr="00237E1E">
        <w:rPr>
          <w:b/>
        </w:rPr>
        <w:t>MR1234:</w:t>
      </w:r>
      <w:r>
        <w:t xml:space="preserve"> Memory Type and Number</w:t>
      </w:r>
    </w:p>
    <w:p w:rsidR="00237E1E" w:rsidRDefault="00237E1E" w:rsidP="00237E1E">
      <w:pPr>
        <w:spacing w:after="0"/>
      </w:pPr>
      <w:r w:rsidRPr="00237E1E">
        <w:rPr>
          <w:b/>
        </w:rPr>
        <w:t>\r:</w:t>
      </w:r>
      <w:r>
        <w:t xml:space="preserve"> Carriage Return Character</w:t>
      </w:r>
    </w:p>
    <w:p w:rsidR="00237E1E" w:rsidRDefault="00237E1E" w:rsidP="00237E1E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FB2E2C" wp14:editId="08272428">
            <wp:simplePos x="0" y="0"/>
            <wp:positionH relativeFrom="margin">
              <wp:align>left</wp:align>
            </wp:positionH>
            <wp:positionV relativeFrom="paragraph">
              <wp:posOffset>245812</wp:posOffset>
            </wp:positionV>
            <wp:extent cx="4354830" cy="5727700"/>
            <wp:effectExtent l="0" t="0" r="762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7E1E" w:rsidRDefault="00237E1E"/>
    <w:p w:rsidR="00237E1E" w:rsidRDefault="00237E1E"/>
    <w:p w:rsidR="00237E1E" w:rsidRDefault="006773B1">
      <w:r>
        <w:lastRenderedPageBreak/>
        <w:t>To Read Data from a Specific Device</w:t>
      </w:r>
    </w:p>
    <w:p w:rsidR="006773B1" w:rsidRDefault="006773B1">
      <w:r>
        <w:rPr>
          <w:noProof/>
        </w:rPr>
        <w:drawing>
          <wp:inline distT="0" distB="0" distL="0" distR="0" wp14:anchorId="0CB3A581" wp14:editId="11FF8E4D">
            <wp:extent cx="5276850" cy="766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1E" w:rsidRDefault="006773B1">
      <w:r>
        <w:rPr>
          <w:noProof/>
        </w:rPr>
        <w:lastRenderedPageBreak/>
        <w:drawing>
          <wp:inline distT="0" distB="0" distL="0" distR="0" wp14:anchorId="51106F3E" wp14:editId="55776F86">
            <wp:extent cx="5238750" cy="741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6773B1" w:rsidRDefault="006773B1"/>
    <w:p w:rsidR="006773B1" w:rsidRDefault="006773B1"/>
    <w:p w:rsidR="006773B1" w:rsidRDefault="006773B1">
      <w:r>
        <w:rPr>
          <w:noProof/>
        </w:rPr>
        <w:lastRenderedPageBreak/>
        <w:drawing>
          <wp:inline distT="0" distB="0" distL="0" distR="0" wp14:anchorId="461B853A" wp14:editId="66A8E235">
            <wp:extent cx="5305425" cy="782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1E" w:rsidRDefault="00237E1E"/>
    <w:p w:rsidR="00237E1E" w:rsidRDefault="00237E1E"/>
    <w:p w:rsidR="000F17E6" w:rsidRDefault="006773B1">
      <w:r>
        <w:rPr>
          <w:noProof/>
        </w:rPr>
        <w:drawing>
          <wp:inline distT="0" distB="0" distL="0" distR="0" wp14:anchorId="44D1972C" wp14:editId="4177930D">
            <wp:extent cx="5334000" cy="748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B1" w:rsidRDefault="006773B1"/>
    <w:p w:rsidR="006773B1" w:rsidRDefault="006773B1">
      <w:r>
        <w:rPr>
          <w:noProof/>
        </w:rPr>
        <w:lastRenderedPageBreak/>
        <w:drawing>
          <wp:inline distT="0" distB="0" distL="0" distR="0" wp14:anchorId="67BF7148" wp14:editId="5616BFD7">
            <wp:extent cx="5381625" cy="3352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B1" w:rsidRDefault="006773B1"/>
    <w:p w:rsidR="006773B1" w:rsidRDefault="006773B1"/>
    <w:p w:rsidR="006773B1" w:rsidRDefault="006773B1"/>
    <w:p w:rsidR="006773B1" w:rsidRDefault="006773B1"/>
    <w:p w:rsidR="006773B1" w:rsidRDefault="006773B1"/>
    <w:p w:rsidR="006773B1" w:rsidRDefault="006773B1"/>
    <w:p w:rsidR="006773B1" w:rsidRDefault="006773B1"/>
    <w:p w:rsidR="006773B1" w:rsidRDefault="006773B1"/>
    <w:p w:rsidR="006773B1" w:rsidRDefault="006773B1"/>
    <w:p w:rsidR="006773B1" w:rsidRDefault="006773B1"/>
    <w:p w:rsidR="006773B1" w:rsidRDefault="006773B1"/>
    <w:p w:rsidR="006773B1" w:rsidRDefault="006773B1"/>
    <w:p w:rsidR="006773B1" w:rsidRDefault="006773B1"/>
    <w:p w:rsidR="006773B1" w:rsidRDefault="006773B1"/>
    <w:p w:rsidR="006773B1" w:rsidRDefault="006773B1"/>
    <w:p w:rsidR="006773B1" w:rsidRDefault="006773B1"/>
    <w:p w:rsidR="006773B1" w:rsidRDefault="006773B1"/>
    <w:p w:rsidR="006773B1" w:rsidRDefault="006773B1">
      <w:r>
        <w:rPr>
          <w:noProof/>
        </w:rPr>
        <w:lastRenderedPageBreak/>
        <w:drawing>
          <wp:inline distT="0" distB="0" distL="0" distR="0" wp14:anchorId="63B9027B" wp14:editId="7F00F146">
            <wp:extent cx="4991100" cy="756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B1" w:rsidRDefault="006773B1"/>
    <w:p w:rsidR="006773B1" w:rsidRDefault="006773B1"/>
    <w:p w:rsidR="006773B1" w:rsidRDefault="006773B1">
      <w:r>
        <w:rPr>
          <w:noProof/>
        </w:rPr>
        <w:lastRenderedPageBreak/>
        <w:drawing>
          <wp:inline distT="0" distB="0" distL="0" distR="0" wp14:anchorId="3C073EE5" wp14:editId="5F816C16">
            <wp:extent cx="4905375" cy="7229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B1" w:rsidRDefault="006773B1"/>
    <w:p w:rsidR="006773B1" w:rsidRDefault="006773B1"/>
    <w:p w:rsidR="006773B1" w:rsidRDefault="006773B1"/>
    <w:p w:rsidR="006773B1" w:rsidRDefault="006773B1">
      <w:r>
        <w:rPr>
          <w:noProof/>
        </w:rPr>
        <w:lastRenderedPageBreak/>
        <w:drawing>
          <wp:inline distT="0" distB="0" distL="0" distR="0" wp14:anchorId="6486FDD9" wp14:editId="0D251CE1">
            <wp:extent cx="5781675" cy="7391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B1" w:rsidRDefault="006773B1"/>
    <w:p w:rsidR="006773B1" w:rsidRDefault="006773B1"/>
    <w:p w:rsidR="006773B1" w:rsidRDefault="006773B1">
      <w:r>
        <w:rPr>
          <w:noProof/>
        </w:rPr>
        <w:lastRenderedPageBreak/>
        <w:drawing>
          <wp:inline distT="0" distB="0" distL="0" distR="0" wp14:anchorId="20AE8DD6" wp14:editId="5A159801">
            <wp:extent cx="5715000" cy="3257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1E"/>
    <w:rsid w:val="00237E1E"/>
    <w:rsid w:val="006773B1"/>
    <w:rsid w:val="007574C1"/>
    <w:rsid w:val="00A669B7"/>
    <w:rsid w:val="00BA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BE30D-8E02-43CA-A340-66A43FB3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Cruz</dc:creator>
  <cp:keywords/>
  <dc:description/>
  <cp:lastModifiedBy>Edgar Cruz</cp:lastModifiedBy>
  <cp:revision>1</cp:revision>
  <dcterms:created xsi:type="dcterms:W3CDTF">2022-02-13T19:49:00Z</dcterms:created>
  <dcterms:modified xsi:type="dcterms:W3CDTF">2022-02-13T20:15:00Z</dcterms:modified>
</cp:coreProperties>
</file>