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"Shedding Some Light on Germination"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Amanda Collins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May, 2002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