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64B3" w14:textId="60478FBC" w:rsidR="00306165" w:rsidRPr="001E434D" w:rsidRDefault="0028071C" w:rsidP="001E434D">
      <w:pPr>
        <w:pStyle w:val="Heading1"/>
        <w:rPr>
          <w:b/>
          <w:bCs/>
        </w:rPr>
      </w:pPr>
      <w:r w:rsidRPr="001E434D">
        <w:rPr>
          <w:b/>
          <w:bCs/>
        </w:rPr>
        <w:t>Project -2</w:t>
      </w:r>
      <w:r w:rsidR="001E434D">
        <w:rPr>
          <w:b/>
          <w:bCs/>
        </w:rPr>
        <w:t xml:space="preserve"> - Scope</w:t>
      </w:r>
    </w:p>
    <w:p w14:paraId="067C3FC2" w14:textId="592FC9BC" w:rsidR="0028071C" w:rsidRDefault="0028071C" w:rsidP="00B37F8B">
      <w:pPr>
        <w:pStyle w:val="Heading1"/>
      </w:pPr>
      <w:r>
        <w:t>Team members are part of Group 6:</w:t>
      </w:r>
    </w:p>
    <w:p w14:paraId="59454970" w14:textId="451B39C7" w:rsidR="0028071C" w:rsidRPr="00B37F8B" w:rsidRDefault="0028071C" w:rsidP="0028071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B37F8B">
        <w:rPr>
          <w:rFonts w:eastAsia="Times New Roman" w:cstheme="minorHAnsi"/>
          <w:color w:val="000000"/>
        </w:rPr>
        <w:t>Daniel Murchison</w:t>
      </w:r>
    </w:p>
    <w:p w14:paraId="40847237" w14:textId="292169B2" w:rsidR="0028071C" w:rsidRPr="00B37F8B" w:rsidRDefault="0028071C" w:rsidP="0028071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proofErr w:type="spellStart"/>
      <w:r w:rsidRPr="00B37F8B">
        <w:rPr>
          <w:rFonts w:eastAsia="Times New Roman" w:cstheme="minorHAnsi"/>
          <w:color w:val="000000"/>
        </w:rPr>
        <w:t>Jin</w:t>
      </w:r>
      <w:proofErr w:type="spellEnd"/>
      <w:r w:rsidRPr="00B37F8B">
        <w:rPr>
          <w:rFonts w:eastAsia="Times New Roman" w:cstheme="minorHAnsi"/>
          <w:color w:val="000000"/>
        </w:rPr>
        <w:t xml:space="preserve"> Dai</w:t>
      </w:r>
    </w:p>
    <w:p w14:paraId="01E0AC2E" w14:textId="26142B35" w:rsidR="0028071C" w:rsidRPr="00B37F8B" w:rsidRDefault="0028071C" w:rsidP="0028071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B37F8B">
        <w:rPr>
          <w:rFonts w:eastAsia="Times New Roman" w:cstheme="minorHAnsi"/>
          <w:color w:val="000000"/>
        </w:rPr>
        <w:t>Edith Jimenez Mendez</w:t>
      </w:r>
    </w:p>
    <w:p w14:paraId="6ECA64EC" w14:textId="3DB94C18" w:rsidR="0028071C" w:rsidRPr="00B37F8B" w:rsidRDefault="0028071C" w:rsidP="0028071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B37F8B">
        <w:rPr>
          <w:rFonts w:eastAsia="Times New Roman" w:cstheme="minorHAnsi"/>
          <w:color w:val="000000"/>
        </w:rPr>
        <w:t>Michael Gonzalez</w:t>
      </w:r>
    </w:p>
    <w:p w14:paraId="08A917B4" w14:textId="0ED4DBF7" w:rsidR="0028071C" w:rsidRDefault="0028071C" w:rsidP="0028071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B37F8B">
        <w:rPr>
          <w:rFonts w:eastAsia="Times New Roman" w:cstheme="minorHAnsi"/>
          <w:color w:val="000000"/>
        </w:rPr>
        <w:t xml:space="preserve">Mike </w:t>
      </w:r>
      <w:proofErr w:type="spellStart"/>
      <w:r w:rsidRPr="00B37F8B">
        <w:rPr>
          <w:rFonts w:eastAsia="Times New Roman" w:cstheme="minorHAnsi"/>
          <w:color w:val="000000"/>
        </w:rPr>
        <w:t>Sammis</w:t>
      </w:r>
      <w:proofErr w:type="spellEnd"/>
    </w:p>
    <w:p w14:paraId="689ECDD5" w14:textId="77777777" w:rsidR="007509CE" w:rsidRPr="007509CE" w:rsidRDefault="007509CE" w:rsidP="007509CE">
      <w:pPr>
        <w:rPr>
          <w:rFonts w:eastAsia="Times New Roman" w:cstheme="minorHAnsi"/>
          <w:color w:val="000000"/>
        </w:rPr>
      </w:pPr>
    </w:p>
    <w:p w14:paraId="5F820B5A" w14:textId="77777777" w:rsidR="00B37F8B" w:rsidRDefault="0028071C" w:rsidP="00B37F8B">
      <w:pPr>
        <w:pStyle w:val="Heading1"/>
      </w:pPr>
      <w:r>
        <w:t>Project Description</w:t>
      </w:r>
    </w:p>
    <w:p w14:paraId="530C3C4E" w14:textId="4F09BC13" w:rsidR="0028071C" w:rsidRDefault="00B37F8B" w:rsidP="00960A85">
      <w:pPr>
        <w:pStyle w:val="ListParagraph"/>
        <w:numPr>
          <w:ilvl w:val="0"/>
          <w:numId w:val="5"/>
        </w:numPr>
      </w:pPr>
      <w:r>
        <w:t>Select a Topic</w:t>
      </w:r>
    </w:p>
    <w:p w14:paraId="4381167E" w14:textId="143DC7A0" w:rsidR="00960A85" w:rsidRDefault="00960A85" w:rsidP="00960A85">
      <w:pPr>
        <w:pStyle w:val="ListParagraph"/>
        <w:numPr>
          <w:ilvl w:val="0"/>
          <w:numId w:val="5"/>
        </w:numPr>
      </w:pPr>
      <w:r>
        <w:t>Finding the dataset</w:t>
      </w:r>
    </w:p>
    <w:p w14:paraId="2120039E" w14:textId="614232E7" w:rsidR="00960A85" w:rsidRDefault="00960A85" w:rsidP="00960A85">
      <w:pPr>
        <w:pStyle w:val="ListParagraph"/>
        <w:numPr>
          <w:ilvl w:val="0"/>
          <w:numId w:val="5"/>
        </w:numPr>
      </w:pPr>
      <w:r>
        <w:t>Finding Inspiration</w:t>
      </w:r>
    </w:p>
    <w:p w14:paraId="43A7A8E0" w14:textId="41777BC9" w:rsidR="00960A85" w:rsidRDefault="00960A85" w:rsidP="00960A85">
      <w:pPr>
        <w:pStyle w:val="ListParagraph"/>
        <w:numPr>
          <w:ilvl w:val="0"/>
          <w:numId w:val="5"/>
        </w:numPr>
      </w:pPr>
      <w:r>
        <w:t>Sketching you ideal visual</w:t>
      </w:r>
    </w:p>
    <w:p w14:paraId="1FD4AADC" w14:textId="5D68FB31" w:rsidR="00960A85" w:rsidRDefault="00960A85" w:rsidP="00960A85">
      <w:pPr>
        <w:pStyle w:val="ListParagraph"/>
        <w:numPr>
          <w:ilvl w:val="0"/>
          <w:numId w:val="5"/>
        </w:numPr>
      </w:pPr>
      <w:r>
        <w:t xml:space="preserve">Create </w:t>
      </w:r>
      <w:proofErr w:type="gramStart"/>
      <w:r>
        <w:t>1 page</w:t>
      </w:r>
      <w:proofErr w:type="gramEnd"/>
      <w:r>
        <w:t xml:space="preserve"> proposal</w:t>
      </w:r>
    </w:p>
    <w:p w14:paraId="6C03483B" w14:textId="54F6E735" w:rsidR="0028071C" w:rsidRDefault="0028071C"/>
    <w:p w14:paraId="1F10CC20" w14:textId="58FBE9C4" w:rsidR="0028071C" w:rsidRDefault="007509CE" w:rsidP="007509CE">
      <w:pPr>
        <w:pStyle w:val="Heading1"/>
      </w:pPr>
      <w:r>
        <w:t>Database options</w:t>
      </w:r>
      <w:r w:rsidR="0028071C">
        <w:t>:</w:t>
      </w:r>
    </w:p>
    <w:p w14:paraId="5343E768" w14:textId="0AA2B6D9" w:rsidR="007509CE" w:rsidRPr="007509CE" w:rsidRDefault="007509CE" w:rsidP="007509CE">
      <w:r>
        <w:t>a data set with at least 100 records</w:t>
      </w:r>
    </w:p>
    <w:p w14:paraId="5E56EAE9" w14:textId="77147C24" w:rsidR="0028071C" w:rsidRDefault="007509CE" w:rsidP="007509CE">
      <w:pPr>
        <w:pStyle w:val="ListParagraph"/>
        <w:numPr>
          <w:ilvl w:val="0"/>
          <w:numId w:val="6"/>
        </w:numPr>
      </w:pPr>
      <w:r>
        <w:t>SQL</w:t>
      </w:r>
    </w:p>
    <w:p w14:paraId="67EB74BA" w14:textId="19A8657B" w:rsidR="007509CE" w:rsidRDefault="007509CE" w:rsidP="007509CE">
      <w:pPr>
        <w:pStyle w:val="ListParagraph"/>
        <w:numPr>
          <w:ilvl w:val="0"/>
          <w:numId w:val="6"/>
        </w:numPr>
      </w:pPr>
      <w:r>
        <w:t>MongoDB</w:t>
      </w:r>
    </w:p>
    <w:p w14:paraId="6C49EBCF" w14:textId="40C57B88" w:rsidR="007509CE" w:rsidRDefault="007509CE" w:rsidP="007509CE">
      <w:pPr>
        <w:pStyle w:val="ListParagraph"/>
        <w:numPr>
          <w:ilvl w:val="0"/>
          <w:numId w:val="6"/>
        </w:numPr>
      </w:pPr>
      <w:r>
        <w:t>SQLite</w:t>
      </w:r>
    </w:p>
    <w:p w14:paraId="67D03ADA" w14:textId="7320D869" w:rsidR="0028071C" w:rsidRDefault="0028071C"/>
    <w:p w14:paraId="4E1B2356" w14:textId="37361847" w:rsidR="007509CE" w:rsidRDefault="007509CE" w:rsidP="007509CE">
      <w:pPr>
        <w:pStyle w:val="Heading1"/>
      </w:pPr>
      <w:r>
        <w:t>Project Tracks</w:t>
      </w:r>
    </w:p>
    <w:p w14:paraId="4C32A6F2" w14:textId="77777777" w:rsidR="00253E90" w:rsidRDefault="00253E90" w:rsidP="00253E90">
      <w:pPr>
        <w:pStyle w:val="ListParagraph"/>
        <w:numPr>
          <w:ilvl w:val="0"/>
          <w:numId w:val="9"/>
        </w:numPr>
      </w:pPr>
      <w:r>
        <w:t>A custom “creative” D3.js project (i.e., a nonstandard graph or chart)</w:t>
      </w:r>
    </w:p>
    <w:p w14:paraId="5B78C92B" w14:textId="7F61CEC1" w:rsidR="007509CE" w:rsidRDefault="007509CE" w:rsidP="007509CE">
      <w:pPr>
        <w:pStyle w:val="ListParagraph"/>
        <w:numPr>
          <w:ilvl w:val="0"/>
          <w:numId w:val="7"/>
        </w:numPr>
      </w:pPr>
      <w:r>
        <w:t>Combination of Web-scraping and Leaflet</w:t>
      </w:r>
    </w:p>
    <w:p w14:paraId="6645BA39" w14:textId="49A915F1" w:rsidR="007509CE" w:rsidRDefault="007509CE" w:rsidP="007509CE">
      <w:pPr>
        <w:pStyle w:val="ListParagraph"/>
        <w:numPr>
          <w:ilvl w:val="0"/>
          <w:numId w:val="7"/>
        </w:numPr>
      </w:pPr>
      <w:r>
        <w:t xml:space="preserve">Combination of Web-scraping and </w:t>
      </w:r>
      <w:proofErr w:type="spellStart"/>
      <w:r>
        <w:t>Plotly</w:t>
      </w:r>
      <w:proofErr w:type="spellEnd"/>
    </w:p>
    <w:p w14:paraId="2CE271B6" w14:textId="180256DA" w:rsidR="007509CE" w:rsidRDefault="007509CE" w:rsidP="007509CE">
      <w:pPr>
        <w:pStyle w:val="ListParagraph"/>
        <w:numPr>
          <w:ilvl w:val="0"/>
          <w:numId w:val="7"/>
        </w:numPr>
      </w:pPr>
      <w:r>
        <w:t>Dashboard page in HTML</w:t>
      </w:r>
    </w:p>
    <w:p w14:paraId="752DEB4E" w14:textId="77777777" w:rsidR="00253E90" w:rsidRDefault="007509CE" w:rsidP="007509CE">
      <w:pPr>
        <w:pStyle w:val="ListParagraph"/>
        <w:numPr>
          <w:ilvl w:val="1"/>
          <w:numId w:val="7"/>
        </w:numPr>
      </w:pPr>
      <w:r>
        <w:t>Multiple Charts update from dataset</w:t>
      </w:r>
    </w:p>
    <w:p w14:paraId="2CCA951B" w14:textId="3244F0E9" w:rsidR="007509CE" w:rsidRDefault="00253E90" w:rsidP="007509CE">
      <w:pPr>
        <w:pStyle w:val="ListParagraph"/>
        <w:numPr>
          <w:ilvl w:val="1"/>
          <w:numId w:val="7"/>
        </w:numPr>
      </w:pPr>
      <w:r>
        <w:t>visualization should ideally include at least three views</w:t>
      </w:r>
    </w:p>
    <w:p w14:paraId="124EBB6D" w14:textId="717906AF" w:rsidR="007509CE" w:rsidRDefault="007509CE" w:rsidP="007509CE">
      <w:pPr>
        <w:pStyle w:val="ListParagraph"/>
        <w:numPr>
          <w:ilvl w:val="1"/>
          <w:numId w:val="7"/>
        </w:numPr>
      </w:pPr>
      <w:r>
        <w:t>include some level of user-driven interaction (e.g., menus,</w:t>
      </w:r>
      <w:r w:rsidRPr="0028071C">
        <w:t xml:space="preserve"> </w:t>
      </w:r>
      <w:r>
        <w:t>dropdowns, textboxes).</w:t>
      </w:r>
    </w:p>
    <w:p w14:paraId="428AA493" w14:textId="2E83E4AA" w:rsidR="0028071C" w:rsidRDefault="0028071C" w:rsidP="007509CE">
      <w:pPr>
        <w:pStyle w:val="Heading1"/>
      </w:pPr>
      <w:r>
        <w:t>Presentation 10 minutes:</w:t>
      </w:r>
    </w:p>
    <w:p w14:paraId="14E8079B" w14:textId="6A9F6774" w:rsidR="0028071C" w:rsidRDefault="007509CE" w:rsidP="007509CE">
      <w:pPr>
        <w:pStyle w:val="ListParagraph"/>
        <w:numPr>
          <w:ilvl w:val="0"/>
          <w:numId w:val="8"/>
        </w:numPr>
      </w:pPr>
      <w:r>
        <w:t>Prepare slides presentation</w:t>
      </w:r>
    </w:p>
    <w:p w14:paraId="56784A83" w14:textId="47AE7C45" w:rsidR="00B37F8B" w:rsidRDefault="00B37F8B" w:rsidP="00B37F8B"/>
    <w:p w14:paraId="0BE250EA" w14:textId="0446DF6D" w:rsidR="00BB5230" w:rsidRDefault="00BB5230" w:rsidP="00B37F8B"/>
    <w:p w14:paraId="1549FFA1" w14:textId="77777777" w:rsidR="00BB5230" w:rsidRDefault="00BB5230" w:rsidP="00B37F8B"/>
    <w:sectPr w:rsidR="00BB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7343"/>
    <w:multiLevelType w:val="hybridMultilevel"/>
    <w:tmpl w:val="4736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3E1B"/>
    <w:multiLevelType w:val="hybridMultilevel"/>
    <w:tmpl w:val="86D07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673EB"/>
    <w:multiLevelType w:val="hybridMultilevel"/>
    <w:tmpl w:val="7ECA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739D2"/>
    <w:multiLevelType w:val="hybridMultilevel"/>
    <w:tmpl w:val="72C0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A774C"/>
    <w:multiLevelType w:val="hybridMultilevel"/>
    <w:tmpl w:val="F8B6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0F50"/>
    <w:multiLevelType w:val="hybridMultilevel"/>
    <w:tmpl w:val="2E58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05710"/>
    <w:multiLevelType w:val="hybridMultilevel"/>
    <w:tmpl w:val="B01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60422"/>
    <w:multiLevelType w:val="hybridMultilevel"/>
    <w:tmpl w:val="7FECF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B85C32"/>
    <w:multiLevelType w:val="hybridMultilevel"/>
    <w:tmpl w:val="67DA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1C"/>
    <w:rsid w:val="001E434D"/>
    <w:rsid w:val="00253E90"/>
    <w:rsid w:val="0028071C"/>
    <w:rsid w:val="00306165"/>
    <w:rsid w:val="005511C4"/>
    <w:rsid w:val="007509CE"/>
    <w:rsid w:val="00960A85"/>
    <w:rsid w:val="00A47841"/>
    <w:rsid w:val="00B37F8B"/>
    <w:rsid w:val="00BB5230"/>
    <w:rsid w:val="00F4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3169"/>
  <w15:chartTrackingRefBased/>
  <w15:docId w15:val="{4934B274-2ED7-49D9-9B64-0526072C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7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7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37F8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37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3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Jimenez</dc:creator>
  <cp:keywords/>
  <dc:description/>
  <cp:lastModifiedBy>Edith Jimenez</cp:lastModifiedBy>
  <cp:revision>2</cp:revision>
  <dcterms:created xsi:type="dcterms:W3CDTF">2020-04-09T19:27:00Z</dcterms:created>
  <dcterms:modified xsi:type="dcterms:W3CDTF">2020-04-09T19:27:00Z</dcterms:modified>
</cp:coreProperties>
</file>