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E46" w:rsidRDefault="00170A8E">
      <w:r>
        <w:t>Ciao Asja,</w:t>
      </w:r>
    </w:p>
    <w:p w:rsidR="00170A8E" w:rsidRDefault="00170A8E">
      <w:r>
        <w:t>allora ho iniziato ad implementare quanto ci siamo detti. Prima cosa che ci tenevo a dire è che non capisco per quale motivo nel file WaterLevels.jl che hai fatto, nonostante i volumi continuino a variare, per le quote sul livello del mare i valori rimangono a 0 la maggior parte del tempo. Sul caso norvegese che avevi fatto era così?</w:t>
      </w:r>
    </w:p>
    <w:p w:rsidR="00170A8E" w:rsidRDefault="00C87C34">
      <w:r w:rsidRPr="00C87C34">
        <w:rPr>
          <w:noProof/>
          <w:lang w:eastAsia="it-IT"/>
        </w:rPr>
        <w:drawing>
          <wp:inline distT="0" distB="0" distL="0" distR="0" wp14:anchorId="326AEA61" wp14:editId="3A746EBC">
            <wp:extent cx="2606266" cy="777307"/>
            <wp:effectExtent l="0" t="0" r="381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C34" w:rsidRDefault="00C87C34">
      <w:r>
        <w:t xml:space="preserve">A cosa si riferisce MaxSeg = 10? </w:t>
      </w:r>
    </w:p>
    <w:p w:rsidR="00C87C34" w:rsidRDefault="00F96E2A">
      <w:r w:rsidRPr="00F96E2A">
        <w:rPr>
          <w:noProof/>
          <w:lang w:eastAsia="it-IT"/>
        </w:rPr>
        <w:drawing>
          <wp:inline distT="0" distB="0" distL="0" distR="0" wp14:anchorId="29157A39" wp14:editId="30FD58DA">
            <wp:extent cx="6120130" cy="891540"/>
            <wp:effectExtent l="0" t="0" r="0" b="381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7C34">
        <w:t>Su stageprob.jl ho cambiato il constraint che era scritto. Adesso è cosi:</w:t>
      </w:r>
    </w:p>
    <w:p w:rsidR="0038582D" w:rsidRDefault="0038582D" w:rsidP="0038582D"/>
    <w:p w:rsidR="0038582D" w:rsidRPr="00420172" w:rsidRDefault="0038582D" w:rsidP="0038582D">
      <w:r w:rsidRPr="0038582D">
        <w:rPr>
          <w:noProof/>
          <w:lang w:eastAsia="it-IT"/>
        </w:rPr>
        <w:drawing>
          <wp:anchor distT="0" distB="0" distL="114300" distR="114300" simplePos="0" relativeHeight="251658240" behindDoc="1" locked="0" layoutInCell="1" allowOverlap="1" wp14:anchorId="1D3C26FD" wp14:editId="27B08444">
            <wp:simplePos x="0" y="0"/>
            <wp:positionH relativeFrom="margin">
              <wp:align>left</wp:align>
            </wp:positionH>
            <wp:positionV relativeFrom="paragraph">
              <wp:posOffset>272415</wp:posOffset>
            </wp:positionV>
            <wp:extent cx="1844200" cy="1112616"/>
            <wp:effectExtent l="0" t="0" r="3810" b="0"/>
            <wp:wrapTight wrapText="bothSides">
              <wp:wrapPolygon edited="0">
                <wp:start x="0" y="0"/>
                <wp:lineTo x="0" y="21082"/>
                <wp:lineTo x="21421" y="21082"/>
                <wp:lineTo x="21421" y="0"/>
                <wp:lineTo x="0" y="0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Su runMode.in ho messo la possibilità di considerare o meno l’head variation</w:t>
      </w:r>
    </w:p>
    <w:p w:rsidR="0038582D" w:rsidRDefault="0038582D" w:rsidP="00420172"/>
    <w:p w:rsidR="0038582D" w:rsidRPr="0038582D" w:rsidRDefault="0038582D" w:rsidP="0038582D"/>
    <w:p w:rsidR="0038582D" w:rsidRPr="0038582D" w:rsidRDefault="0038582D" w:rsidP="0038582D"/>
    <w:p w:rsidR="0038582D" w:rsidRDefault="0038582D" w:rsidP="0038582D"/>
    <w:p w:rsidR="00C87C34" w:rsidRDefault="00C87C34" w:rsidP="0038582D"/>
    <w:p w:rsidR="0038582D" w:rsidRDefault="0038582D" w:rsidP="0038582D">
      <w:r>
        <w:t>Dunque sul foglio run.jl ho apportato le seguenti modifiche</w:t>
      </w:r>
      <w:r w:rsidR="00360B49">
        <w:t>:</w:t>
      </w:r>
    </w:p>
    <w:p w:rsidR="00360B49" w:rsidRPr="00360B49" w:rsidRDefault="00360B49" w:rsidP="00360B49">
      <w:pPr>
        <w:pStyle w:val="Paragrafoelenco"/>
        <w:numPr>
          <w:ilvl w:val="0"/>
          <w:numId w:val="2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r>
        <w:t xml:space="preserve">Ho richiamato il foglio con </w:t>
      </w:r>
      <w:r w:rsidRPr="00360B49">
        <w:rPr>
          <w:rFonts w:ascii="Consolas" w:eastAsia="Times New Roman" w:hAnsi="Consolas" w:cs="Times New Roman"/>
          <w:color w:val="795E26"/>
          <w:sz w:val="21"/>
          <w:szCs w:val="21"/>
          <w:lang w:eastAsia="it-IT"/>
        </w:rPr>
        <w:t>include</w:t>
      </w:r>
      <w:r w:rsidRPr="00360B49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(</w:t>
      </w:r>
      <w:r w:rsidRPr="00360B49">
        <w:rPr>
          <w:rFonts w:ascii="Consolas" w:eastAsia="Times New Roman" w:hAnsi="Consolas" w:cs="Times New Roman"/>
          <w:color w:val="A31515"/>
          <w:sz w:val="21"/>
          <w:szCs w:val="21"/>
          <w:lang w:eastAsia="it-IT"/>
        </w:rPr>
        <w:t>"head_function.jl"</w:t>
      </w:r>
      <w:r w:rsidRPr="00360B49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)</w:t>
      </w:r>
    </w:p>
    <w:p w:rsidR="00360B49" w:rsidRDefault="00360B49" w:rsidP="00360B49">
      <w:pPr>
        <w:pStyle w:val="Paragrafoelenco"/>
      </w:pPr>
      <w:r w:rsidRPr="00360B49">
        <w:rPr>
          <w:noProof/>
          <w:lang w:eastAsia="it-IT"/>
        </w:rPr>
        <w:drawing>
          <wp:anchor distT="0" distB="0" distL="114300" distR="114300" simplePos="0" relativeHeight="251660288" behindDoc="1" locked="0" layoutInCell="1" allowOverlap="1" wp14:anchorId="362E0799" wp14:editId="1EE6417D">
            <wp:simplePos x="0" y="0"/>
            <wp:positionH relativeFrom="margin">
              <wp:align>center</wp:align>
            </wp:positionH>
            <wp:positionV relativeFrom="paragraph">
              <wp:posOffset>121920</wp:posOffset>
            </wp:positionV>
            <wp:extent cx="2453640" cy="2773680"/>
            <wp:effectExtent l="0" t="0" r="3810" b="7620"/>
            <wp:wrapTight wrapText="bothSides">
              <wp:wrapPolygon edited="0">
                <wp:start x="0" y="0"/>
                <wp:lineTo x="0" y="21511"/>
                <wp:lineTo x="21466" y="21511"/>
                <wp:lineTo x="21466" y="0"/>
                <wp:lineTo x="0" y="0"/>
              </wp:wrapPolygon>
            </wp:wrapTight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0B49" w:rsidRDefault="00360B49" w:rsidP="0038582D"/>
    <w:p w:rsidR="0038582D" w:rsidRDefault="0038582D" w:rsidP="00360B49">
      <w:pPr>
        <w:pStyle w:val="Paragrafoelenco"/>
      </w:pPr>
    </w:p>
    <w:p w:rsidR="00360B49" w:rsidRDefault="00360B49" w:rsidP="00360B49">
      <w:pPr>
        <w:pStyle w:val="Paragrafoelenco"/>
      </w:pPr>
    </w:p>
    <w:p w:rsidR="00360B49" w:rsidRDefault="00360B49" w:rsidP="00360B49">
      <w:pPr>
        <w:pStyle w:val="Paragrafoelenco"/>
      </w:pPr>
    </w:p>
    <w:p w:rsidR="00360B49" w:rsidRDefault="00360B49" w:rsidP="00360B49">
      <w:pPr>
        <w:pStyle w:val="Paragrafoelenco"/>
      </w:pPr>
    </w:p>
    <w:p w:rsidR="00360B49" w:rsidRDefault="00360B49" w:rsidP="00360B49">
      <w:pPr>
        <w:pStyle w:val="Paragrafoelenco"/>
      </w:pPr>
    </w:p>
    <w:p w:rsidR="00360B49" w:rsidRDefault="00360B49" w:rsidP="00360B49">
      <w:pPr>
        <w:pStyle w:val="Paragrafoelenco"/>
      </w:pPr>
    </w:p>
    <w:p w:rsidR="00360B49" w:rsidRDefault="00360B49" w:rsidP="00360B49">
      <w:pPr>
        <w:pStyle w:val="Paragrafoelenco"/>
      </w:pPr>
    </w:p>
    <w:p w:rsidR="00360B49" w:rsidRDefault="00360B49" w:rsidP="00360B49">
      <w:pPr>
        <w:pStyle w:val="Paragrafoelenco"/>
      </w:pPr>
    </w:p>
    <w:p w:rsidR="00360B49" w:rsidRDefault="00360B49" w:rsidP="00360B49">
      <w:pPr>
        <w:pStyle w:val="Paragrafoelenco"/>
      </w:pPr>
    </w:p>
    <w:p w:rsidR="00360B49" w:rsidRDefault="00360B49" w:rsidP="00360B49">
      <w:pPr>
        <w:pStyle w:val="Paragrafoelenco"/>
      </w:pPr>
    </w:p>
    <w:p w:rsidR="00360B49" w:rsidRDefault="00360B49" w:rsidP="00360B49">
      <w:pPr>
        <w:pStyle w:val="Paragrafoelenco"/>
      </w:pPr>
    </w:p>
    <w:p w:rsidR="00360B49" w:rsidRDefault="00360B49" w:rsidP="00360B49">
      <w:pPr>
        <w:pStyle w:val="Paragrafoelenco"/>
      </w:pPr>
    </w:p>
    <w:p w:rsidR="00360B49" w:rsidRDefault="00360B49" w:rsidP="00360B49">
      <w:pPr>
        <w:pStyle w:val="Paragrafoelenco"/>
      </w:pPr>
    </w:p>
    <w:p w:rsidR="00360B49" w:rsidRDefault="00360B49" w:rsidP="00360B49">
      <w:pPr>
        <w:pStyle w:val="Paragrafoelenco"/>
        <w:numPr>
          <w:ilvl w:val="0"/>
          <w:numId w:val="2"/>
        </w:numPr>
      </w:pPr>
      <w:r>
        <w:lastRenderedPageBreak/>
        <w:t xml:space="preserve">Scritto questo pezzo di codice nel caso in cui venisse attivato l’head variation </w:t>
      </w:r>
    </w:p>
    <w:p w:rsidR="00360B49" w:rsidRDefault="00360B49" w:rsidP="0038582D">
      <w:r w:rsidRPr="0038582D">
        <w:rPr>
          <w:noProof/>
          <w:lang w:eastAsia="it-IT"/>
        </w:rPr>
        <w:drawing>
          <wp:anchor distT="0" distB="0" distL="114300" distR="114300" simplePos="0" relativeHeight="251661312" behindDoc="1" locked="0" layoutInCell="1" allowOverlap="1" wp14:anchorId="338FB5A3" wp14:editId="2B380056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4663844" cy="1013548"/>
            <wp:effectExtent l="0" t="0" r="3810" b="0"/>
            <wp:wrapTight wrapText="bothSides">
              <wp:wrapPolygon edited="0">
                <wp:start x="0" y="0"/>
                <wp:lineTo x="0" y="21113"/>
                <wp:lineTo x="21529" y="21113"/>
                <wp:lineTo x="21529" y="0"/>
                <wp:lineTo x="0" y="0"/>
              </wp:wrapPolygon>
            </wp:wrapTight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0B49" w:rsidRPr="00360B49" w:rsidRDefault="00360B49" w:rsidP="00360B49"/>
    <w:p w:rsidR="00360B49" w:rsidRPr="00360B49" w:rsidRDefault="00360B49" w:rsidP="00360B49"/>
    <w:p w:rsidR="00360B49" w:rsidRDefault="00360B49" w:rsidP="00360B49"/>
    <w:p w:rsidR="00360B49" w:rsidRDefault="00E52000" w:rsidP="00360B49">
      <w:r>
        <w:t>Ho modificato anche il file che avevo creato la scorsa volta volume_plot.jl per vedere i risultati che mi escono dalle simulazioni.</w:t>
      </w:r>
    </w:p>
    <w:p w:rsidR="00E52000" w:rsidRDefault="00E52000" w:rsidP="00360B49"/>
    <w:p w:rsidR="00EF2E78" w:rsidRDefault="00E52000" w:rsidP="00360B49">
      <w:r w:rsidRPr="00E52000">
        <w:rPr>
          <w:noProof/>
          <w:lang w:eastAsia="it-IT"/>
        </w:rPr>
        <w:drawing>
          <wp:anchor distT="0" distB="0" distL="114300" distR="114300" simplePos="0" relativeHeight="251662336" behindDoc="1" locked="0" layoutInCell="1" allowOverlap="1" wp14:anchorId="62E5D069" wp14:editId="2579465B">
            <wp:simplePos x="0" y="0"/>
            <wp:positionH relativeFrom="margin">
              <wp:align>left</wp:align>
            </wp:positionH>
            <wp:positionV relativeFrom="paragraph">
              <wp:posOffset>345440</wp:posOffset>
            </wp:positionV>
            <wp:extent cx="2011854" cy="1150720"/>
            <wp:effectExtent l="0" t="0" r="7620" b="0"/>
            <wp:wrapTight wrapText="bothSides">
              <wp:wrapPolygon edited="0">
                <wp:start x="0" y="0"/>
                <wp:lineTo x="0" y="21099"/>
                <wp:lineTo x="21477" y="21099"/>
                <wp:lineTo x="21477" y="0"/>
                <wp:lineTo x="0" y="0"/>
              </wp:wrapPolygon>
            </wp:wrapTight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Il return della nuova funzione viene richiamato in MyStructs.jl</w:t>
      </w:r>
    </w:p>
    <w:p w:rsidR="00EF2E78" w:rsidRPr="00EF2E78" w:rsidRDefault="00EF2E78" w:rsidP="00EF2E78"/>
    <w:p w:rsidR="00EF2E78" w:rsidRPr="00EF2E78" w:rsidRDefault="00EF2E78" w:rsidP="00EF2E78"/>
    <w:p w:rsidR="00EF2E78" w:rsidRPr="00EF2E78" w:rsidRDefault="00EF2E78" w:rsidP="00EF2E78"/>
    <w:p w:rsidR="00EF2E78" w:rsidRPr="00EF2E78" w:rsidRDefault="00EF2E78" w:rsidP="00EF2E78"/>
    <w:p w:rsidR="00EF2E78" w:rsidRDefault="00EF2E78" w:rsidP="00EF2E78"/>
    <w:p w:rsidR="00470E8C" w:rsidRDefault="00470E8C" w:rsidP="00EF2E78">
      <w:r>
        <w:t>Come ho cambiato la parte che avevi fatto per l’evaluation dei water levels: ho modificato il nome della funzione. Adesso si chiama head_evaluation.</w:t>
      </w:r>
    </w:p>
    <w:p w:rsidR="00470E8C" w:rsidRDefault="00470E8C" w:rsidP="00EF2E78">
      <w:r>
        <w:t>Non ho capito a cosa si riferisca il valore di 10 in water_volumes_file e water_levels_file</w:t>
      </w:r>
    </w:p>
    <w:p w:rsidR="00470E8C" w:rsidRDefault="00470E8C" w:rsidP="00EF2E78"/>
    <w:p w:rsidR="00470E8C" w:rsidRDefault="00470E8C" w:rsidP="00EF2E78"/>
    <w:p w:rsidR="00470E8C" w:rsidRDefault="00470E8C" w:rsidP="00EF2E78"/>
    <w:p w:rsidR="00470E8C" w:rsidRDefault="00470E8C" w:rsidP="00EF2E78"/>
    <w:p w:rsidR="00470E8C" w:rsidRDefault="00470E8C" w:rsidP="00EF2E78"/>
    <w:p w:rsidR="00470E8C" w:rsidRDefault="00470E8C" w:rsidP="00EF2E78">
      <w:r w:rsidRPr="00470E8C">
        <w:rPr>
          <w:noProof/>
          <w:lang w:eastAsia="it-IT"/>
        </w:rPr>
        <w:drawing>
          <wp:anchor distT="0" distB="0" distL="114300" distR="114300" simplePos="0" relativeHeight="251663360" behindDoc="1" locked="0" layoutInCell="1" allowOverlap="1" wp14:anchorId="318F2852" wp14:editId="5C0AB13F">
            <wp:simplePos x="0" y="0"/>
            <wp:positionH relativeFrom="margin">
              <wp:align>center</wp:align>
            </wp:positionH>
            <wp:positionV relativeFrom="paragraph">
              <wp:posOffset>-1419860</wp:posOffset>
            </wp:positionV>
            <wp:extent cx="4114800" cy="4408170"/>
            <wp:effectExtent l="0" t="0" r="0" b="0"/>
            <wp:wrapTight wrapText="bothSides">
              <wp:wrapPolygon edited="0">
                <wp:start x="0" y="0"/>
                <wp:lineTo x="0" y="21469"/>
                <wp:lineTo x="21500" y="21469"/>
                <wp:lineTo x="21500" y="0"/>
                <wp:lineTo x="0" y="0"/>
              </wp:wrapPolygon>
            </wp:wrapTight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1D6D" w:rsidRDefault="00981D6D" w:rsidP="00EF2E78"/>
    <w:p w:rsidR="00981D6D" w:rsidRDefault="00981D6D" w:rsidP="00EF2E78"/>
    <w:p w:rsidR="00981D6D" w:rsidRDefault="00981D6D" w:rsidP="00EF2E78"/>
    <w:p w:rsidR="00981D6D" w:rsidRDefault="00981D6D" w:rsidP="00EF2E78"/>
    <w:p w:rsidR="00981D6D" w:rsidRDefault="00981D6D" w:rsidP="00EF2E78"/>
    <w:p w:rsidR="00981D6D" w:rsidRDefault="00981D6D" w:rsidP="00EF2E78"/>
    <w:p w:rsidR="00981D6D" w:rsidRDefault="00981D6D" w:rsidP="00EF2E78"/>
    <w:p w:rsidR="00981D6D" w:rsidRDefault="00981D6D" w:rsidP="00EF2E78"/>
    <w:p w:rsidR="00981D6D" w:rsidRDefault="00981D6D" w:rsidP="00EF2E78"/>
    <w:p w:rsidR="00470E8C" w:rsidRDefault="00470E8C" w:rsidP="00EF2E78">
      <w:r>
        <w:t>Ho cercato di calcolarmi il valore dell’head (Head_simulation). Non so se sia corretto dire Head_Simulation[iMod,n] perché l’head che calcolo è solo uno per entrambi i bacini ma è funzione dei bacini.</w:t>
      </w:r>
    </w:p>
    <w:p w:rsidR="00981D6D" w:rsidRDefault="00981D6D" w:rsidP="00EF2E78">
      <w:r>
        <w:t>Ho definito l’head nel caso in cui abbiamo i volumi che corrispondono a quelli del file dei water_volumes (dunque il livello è noto).</w:t>
      </w:r>
    </w:p>
    <w:p w:rsidR="00981D6D" w:rsidRDefault="00981D6D" w:rsidP="00EF2E78">
      <w:r>
        <w:t>Ho definito l’head in tutti gli altri casi.</w:t>
      </w:r>
    </w:p>
    <w:p w:rsidR="00981D6D" w:rsidRDefault="00981D6D" w:rsidP="00EF2E78">
      <w:r>
        <w:t xml:space="preserve">Ho definito l’head al momento di inizio della simulazione. Dunque quando siamo a ResInit0. In questa parte non ho capito perché non hai dichiarato nel return </w:t>
      </w:r>
      <w:r w:rsidR="00E412D3">
        <w:t>Initial_water_levels.</w:t>
      </w:r>
    </w:p>
    <w:p w:rsidR="00E412D3" w:rsidRDefault="00E412D3" w:rsidP="00EF2E78">
      <w:r w:rsidRPr="00470E8C">
        <w:rPr>
          <w:noProof/>
          <w:lang w:eastAsia="it-IT"/>
        </w:rPr>
        <w:drawing>
          <wp:anchor distT="0" distB="0" distL="114300" distR="114300" simplePos="0" relativeHeight="251664384" behindDoc="1" locked="0" layoutInCell="1" allowOverlap="1" wp14:anchorId="0F7180CF" wp14:editId="106748DD">
            <wp:simplePos x="0" y="0"/>
            <wp:positionH relativeFrom="margin">
              <wp:align>center</wp:align>
            </wp:positionH>
            <wp:positionV relativeFrom="paragraph">
              <wp:posOffset>648970</wp:posOffset>
            </wp:positionV>
            <wp:extent cx="6120130" cy="3696335"/>
            <wp:effectExtent l="0" t="0" r="0" b="0"/>
            <wp:wrapTight wrapText="bothSides">
              <wp:wrapPolygon edited="0">
                <wp:start x="0" y="0"/>
                <wp:lineTo x="0" y="21485"/>
                <wp:lineTo x="21515" y="21485"/>
                <wp:lineTo x="21515" y="0"/>
                <wp:lineTo x="0" y="0"/>
              </wp:wrapPolygon>
            </wp:wrapTight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 definito l’head nel caso in cui nel bacino a monte il livello d</w:t>
      </w:r>
      <w:r w:rsidR="0064266A">
        <w:t>’acqua è massimo e a valle il li</w:t>
      </w:r>
      <w:r>
        <w:t>vello d’acqua è minimo. Ho provato a scriverlo nel modo in cui vedi. Non so se vada bene</w:t>
      </w:r>
      <w:r w:rsidR="0064266A">
        <w:t xml:space="preserve"> e soprattutto non so come definire il livello massimo e minimo dei due bacini.</w:t>
      </w:r>
      <w:bookmarkStart w:id="0" w:name="_GoBack"/>
      <w:bookmarkEnd w:id="0"/>
    </w:p>
    <w:p w:rsidR="00981D6D" w:rsidRDefault="00981D6D" w:rsidP="00EF2E78"/>
    <w:p w:rsidR="00E412D3" w:rsidRDefault="00E412D3" w:rsidP="00EF2E78">
      <w:r>
        <w:t>Il return della funzione è il seguente. Non so se devo includere anche Max_Head</w:t>
      </w:r>
    </w:p>
    <w:p w:rsidR="00470E8C" w:rsidRDefault="009E7F89" w:rsidP="00EF2E78">
      <w:r w:rsidRPr="009E7F89">
        <w:rPr>
          <w:noProof/>
          <w:lang w:eastAsia="it-IT"/>
        </w:rPr>
        <w:drawing>
          <wp:inline distT="0" distB="0" distL="0" distR="0" wp14:anchorId="425C90AA" wp14:editId="7426AADD">
            <wp:extent cx="6088908" cy="190517"/>
            <wp:effectExtent l="0" t="0" r="762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8908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E8C" w:rsidRDefault="00470E8C" w:rsidP="00EF2E78"/>
    <w:p w:rsidR="00E412D3" w:rsidRDefault="00E412D3" w:rsidP="00EF2E78"/>
    <w:p w:rsidR="00E412D3" w:rsidRDefault="00E412D3" w:rsidP="00EF2E78"/>
    <w:p w:rsidR="00E412D3" w:rsidRDefault="00E412D3" w:rsidP="00EF2E78"/>
    <w:p w:rsidR="00E412D3" w:rsidRDefault="00E412D3" w:rsidP="00EF2E78"/>
    <w:p w:rsidR="00E412D3" w:rsidRDefault="00E412D3" w:rsidP="00EF2E78"/>
    <w:p w:rsidR="00E412D3" w:rsidRDefault="00E412D3" w:rsidP="00EF2E78"/>
    <w:p w:rsidR="00E52000" w:rsidRDefault="00EF2E78" w:rsidP="00EF2E78">
      <w:r>
        <w:t>La nuova funzione evaluation_efficiency</w:t>
      </w:r>
      <w:r w:rsidR="00D23392">
        <w:t xml:space="preserve"> prende in pasto gli HydroData e l’Head. Non capisco il motivo per il quale non diventi in nero Head</w:t>
      </w:r>
    </w:p>
    <w:p w:rsidR="00D23392" w:rsidRDefault="00EF2E78" w:rsidP="00EF2E78">
      <w:r w:rsidRPr="00EF2E78">
        <w:rPr>
          <w:noProof/>
          <w:lang w:eastAsia="it-IT"/>
        </w:rPr>
        <w:drawing>
          <wp:inline distT="0" distB="0" distL="0" distR="0" wp14:anchorId="6319BE96" wp14:editId="6BF918E5">
            <wp:extent cx="6120130" cy="170116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E78" w:rsidRDefault="00D23392" w:rsidP="00D23392">
      <w:r>
        <w:t>Il return è S1 che viene richiamato nel constraint. Devo creare una nuova struttura in MyStruct.jl che prende il valore di S1 e in stageprob.jl inserire nella funzione come variabili anche S1?</w:t>
      </w:r>
    </w:p>
    <w:p w:rsidR="00787E8A" w:rsidRPr="00D23392" w:rsidRDefault="00787E8A" w:rsidP="00D23392">
      <w:r w:rsidRPr="00787E8A">
        <w:rPr>
          <w:noProof/>
          <w:lang w:eastAsia="it-IT"/>
        </w:rPr>
        <w:drawing>
          <wp:inline distT="0" distB="0" distL="0" distR="0" wp14:anchorId="233DBCDF" wp14:editId="7792E710">
            <wp:extent cx="6120130" cy="223520"/>
            <wp:effectExtent l="0" t="0" r="0" b="508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E8A" w:rsidRPr="00D233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A7D" w:rsidRDefault="00B61A7D" w:rsidP="00360B49">
      <w:pPr>
        <w:spacing w:after="0" w:line="240" w:lineRule="auto"/>
      </w:pPr>
      <w:r>
        <w:separator/>
      </w:r>
    </w:p>
  </w:endnote>
  <w:endnote w:type="continuationSeparator" w:id="0">
    <w:p w:rsidR="00B61A7D" w:rsidRDefault="00B61A7D" w:rsidP="00360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A7D" w:rsidRDefault="00B61A7D" w:rsidP="00360B49">
      <w:pPr>
        <w:spacing w:after="0" w:line="240" w:lineRule="auto"/>
      </w:pPr>
      <w:r>
        <w:separator/>
      </w:r>
    </w:p>
  </w:footnote>
  <w:footnote w:type="continuationSeparator" w:id="0">
    <w:p w:rsidR="00B61A7D" w:rsidRDefault="00B61A7D" w:rsidP="00360B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B7365C"/>
    <w:multiLevelType w:val="hybridMultilevel"/>
    <w:tmpl w:val="071E5FA8"/>
    <w:lvl w:ilvl="0" w:tplc="7E4493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8168D0"/>
    <w:multiLevelType w:val="hybridMultilevel"/>
    <w:tmpl w:val="6D80594A"/>
    <w:lvl w:ilvl="0" w:tplc="765878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A8E"/>
    <w:rsid w:val="00170A8E"/>
    <w:rsid w:val="00360B49"/>
    <w:rsid w:val="0038582D"/>
    <w:rsid w:val="00420172"/>
    <w:rsid w:val="00470E8C"/>
    <w:rsid w:val="004D1DB2"/>
    <w:rsid w:val="0064266A"/>
    <w:rsid w:val="00787E8A"/>
    <w:rsid w:val="008962DB"/>
    <w:rsid w:val="00906E72"/>
    <w:rsid w:val="00981D6D"/>
    <w:rsid w:val="009E7F89"/>
    <w:rsid w:val="00B61A7D"/>
    <w:rsid w:val="00B6664C"/>
    <w:rsid w:val="00C87C34"/>
    <w:rsid w:val="00D23392"/>
    <w:rsid w:val="00E412D3"/>
    <w:rsid w:val="00E52000"/>
    <w:rsid w:val="00E77E46"/>
    <w:rsid w:val="00EF2E78"/>
    <w:rsid w:val="00F24726"/>
    <w:rsid w:val="00F9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C6652-B3AD-42EB-921F-EF7E07C54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60B49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360B4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60B49"/>
  </w:style>
  <w:style w:type="paragraph" w:styleId="Pidipagina">
    <w:name w:val="footer"/>
    <w:basedOn w:val="Normale"/>
    <w:link w:val="PidipaginaCarattere"/>
    <w:uiPriority w:val="99"/>
    <w:unhideWhenUsed/>
    <w:rsid w:val="00360B4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60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5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2023-10-01T12:58:00Z</dcterms:created>
  <dcterms:modified xsi:type="dcterms:W3CDTF">2023-10-01T14:30:00Z</dcterms:modified>
</cp:coreProperties>
</file>