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741" w:rsidRPr="007A3E92" w:rsidRDefault="00DA57CE" w:rsidP="007A3E92">
      <w:pPr>
        <w:jc w:val="center"/>
        <w:rPr>
          <w:b/>
        </w:rPr>
      </w:pPr>
      <w:r w:rsidRPr="007A3E92">
        <w:rPr>
          <w:b/>
          <w:sz w:val="32"/>
        </w:rPr>
        <w:drawing>
          <wp:anchor distT="0" distB="0" distL="114300" distR="114300" simplePos="0" relativeHeight="251660288" behindDoc="1" locked="0" layoutInCell="1" allowOverlap="1" wp14:anchorId="4FDDF76F" wp14:editId="116A488D">
            <wp:simplePos x="0" y="0"/>
            <wp:positionH relativeFrom="margin">
              <wp:align>right</wp:align>
            </wp:positionH>
            <wp:positionV relativeFrom="page">
              <wp:posOffset>666750</wp:posOffset>
            </wp:positionV>
            <wp:extent cx="1590675" cy="1440180"/>
            <wp:effectExtent l="0" t="0" r="9525" b="7620"/>
            <wp:wrapTight wrapText="bothSides">
              <wp:wrapPolygon edited="0">
                <wp:start x="0" y="0"/>
                <wp:lineTo x="0" y="21429"/>
                <wp:lineTo x="21471" y="21429"/>
                <wp:lineTo x="21471" y="0"/>
                <wp:lineTo x="0" y="0"/>
              </wp:wrapPolygon>
            </wp:wrapTight>
            <wp:docPr id="4" name="Picture 6" descr="FFL_logo_col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FFL_logo_colour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</w:rPr>
        <w:t xml:space="preserve">               </w:t>
      </w:r>
      <w:r w:rsidR="007A3E92" w:rsidRPr="007A3E92">
        <w:rPr>
          <w:b/>
          <w:sz w:val="32"/>
        </w:rPr>
        <w:t>FRIENDS</w:t>
      </w:r>
    </w:p>
    <w:p w:rsidR="007A3E92" w:rsidRPr="007A3E92" w:rsidRDefault="007A3E92" w:rsidP="00DA57CE">
      <w:pPr>
        <w:spacing w:after="0"/>
        <w:rPr>
          <w:b/>
        </w:rPr>
      </w:pPr>
      <w:r w:rsidRPr="007A3E92">
        <w:rPr>
          <w:b/>
        </w:rPr>
        <w:t>What is FRIENDS?</w:t>
      </w:r>
    </w:p>
    <w:p w:rsidR="00000000" w:rsidRPr="007A3E92" w:rsidRDefault="00AB5A8E" w:rsidP="00DA57CE">
      <w:pPr>
        <w:numPr>
          <w:ilvl w:val="0"/>
          <w:numId w:val="1"/>
        </w:numPr>
        <w:spacing w:after="0"/>
      </w:pPr>
      <w:r w:rsidRPr="007A3E92">
        <w:t xml:space="preserve">10 week long, manualised, school based programme </w:t>
      </w:r>
    </w:p>
    <w:p w:rsidR="00000000" w:rsidRPr="007A3E92" w:rsidRDefault="00AB5A8E" w:rsidP="00DA57CE">
      <w:pPr>
        <w:numPr>
          <w:ilvl w:val="0"/>
          <w:numId w:val="1"/>
        </w:numPr>
        <w:spacing w:after="0"/>
      </w:pPr>
      <w:r w:rsidRPr="007A3E92">
        <w:t>1-2 hours each week</w:t>
      </w:r>
    </w:p>
    <w:p w:rsidR="00000000" w:rsidRPr="007A3E92" w:rsidRDefault="00AB5A8E" w:rsidP="00131CB1">
      <w:pPr>
        <w:numPr>
          <w:ilvl w:val="0"/>
          <w:numId w:val="1"/>
        </w:numPr>
        <w:spacing w:after="0"/>
      </w:pPr>
      <w:r w:rsidRPr="007A3E92">
        <w:t>Process and structure important</w:t>
      </w:r>
    </w:p>
    <w:p w:rsidR="00000000" w:rsidRPr="007A3E92" w:rsidRDefault="00AB5A8E" w:rsidP="00DA57CE">
      <w:pPr>
        <w:numPr>
          <w:ilvl w:val="0"/>
          <w:numId w:val="1"/>
        </w:numPr>
        <w:spacing w:after="0"/>
      </w:pPr>
      <w:r w:rsidRPr="007A3E92">
        <w:t>Shared understanding – home and school</w:t>
      </w:r>
    </w:p>
    <w:p w:rsidR="00000000" w:rsidRPr="007A3E92" w:rsidRDefault="00AB5A8E" w:rsidP="00DA57CE">
      <w:pPr>
        <w:numPr>
          <w:ilvl w:val="0"/>
          <w:numId w:val="1"/>
        </w:numPr>
        <w:spacing w:after="0"/>
      </w:pPr>
      <w:r w:rsidRPr="007A3E92">
        <w:t xml:space="preserve">Recommended by the World Health </w:t>
      </w:r>
      <w:r w:rsidRPr="007A3E92">
        <w:t xml:space="preserve">Organization </w:t>
      </w:r>
    </w:p>
    <w:p w:rsidR="007A3E92" w:rsidRDefault="007A3E92"/>
    <w:p w:rsidR="007A3E92" w:rsidRPr="007A3E92" w:rsidRDefault="007A3E92">
      <w:pPr>
        <w:rPr>
          <w:b/>
        </w:rPr>
      </w:pPr>
      <w:r w:rsidRPr="007A3E92">
        <w:rPr>
          <w:b/>
        </w:rPr>
        <w:t>Underpinning theory: CBT</w:t>
      </w:r>
    </w:p>
    <w:p w:rsidR="00000000" w:rsidRDefault="00DA57CE" w:rsidP="00DA57CE">
      <w:pPr>
        <w:numPr>
          <w:ilvl w:val="0"/>
          <w:numId w:val="2"/>
        </w:numPr>
        <w:spacing w:after="0" w:line="240" w:lineRule="auto"/>
      </w:pPr>
      <w:r w:rsidRPr="007A3E92">
        <w:drawing>
          <wp:anchor distT="0" distB="0" distL="114300" distR="114300" simplePos="0" relativeHeight="251662336" behindDoc="1" locked="0" layoutInCell="1" allowOverlap="1" wp14:anchorId="219F022C" wp14:editId="6C2324B4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581910" cy="1809750"/>
            <wp:effectExtent l="0" t="0" r="8890" b="0"/>
            <wp:wrapTight wrapText="bothSides">
              <wp:wrapPolygon edited="0">
                <wp:start x="0" y="0"/>
                <wp:lineTo x="0" y="21373"/>
                <wp:lineTo x="21515" y="21373"/>
                <wp:lineTo x="21515" y="0"/>
                <wp:lineTo x="0" y="0"/>
              </wp:wrapPolygon>
            </wp:wrapTight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A8E" w:rsidRPr="007A3E92">
        <w:t>CBT approaches are effective as both a prevention and treatment of childhood anxiety (</w:t>
      </w:r>
      <w:proofErr w:type="spellStart"/>
      <w:r w:rsidR="00AB5A8E" w:rsidRPr="007A3E92">
        <w:t>Fisak</w:t>
      </w:r>
      <w:proofErr w:type="spellEnd"/>
      <w:r w:rsidR="00AB5A8E" w:rsidRPr="007A3E92">
        <w:t>, Richard, &amp; Mann, 2011; Neil &amp; Christensen, 2009)</w:t>
      </w:r>
    </w:p>
    <w:p w:rsidR="00DA57CE" w:rsidRPr="007A3E92" w:rsidRDefault="00DA57CE" w:rsidP="00DA57CE">
      <w:pPr>
        <w:spacing w:after="0" w:line="240" w:lineRule="auto"/>
        <w:ind w:left="720"/>
      </w:pPr>
    </w:p>
    <w:p w:rsidR="00000000" w:rsidRDefault="00AB5A8E" w:rsidP="00DA57CE">
      <w:pPr>
        <w:numPr>
          <w:ilvl w:val="0"/>
          <w:numId w:val="2"/>
        </w:numPr>
        <w:spacing w:after="0" w:line="240" w:lineRule="auto"/>
      </w:pPr>
      <w:r w:rsidRPr="007A3E92">
        <w:t>FRIENDS dominates</w:t>
      </w:r>
      <w:r w:rsidR="00DA57CE">
        <w:t xml:space="preserve"> </w:t>
      </w:r>
      <w:bookmarkStart w:id="0" w:name="_GoBack"/>
      <w:bookmarkEnd w:id="0"/>
      <w:r w:rsidRPr="007A3E92">
        <w:t>reviews</w:t>
      </w:r>
    </w:p>
    <w:p w:rsidR="00DA57CE" w:rsidRDefault="00DA57CE" w:rsidP="00DA57CE">
      <w:pPr>
        <w:spacing w:after="0" w:line="240" w:lineRule="auto"/>
        <w:ind w:left="720"/>
      </w:pPr>
    </w:p>
    <w:p w:rsidR="00000000" w:rsidRPr="007A3E92" w:rsidRDefault="00AB5A8E" w:rsidP="00DA57CE">
      <w:pPr>
        <w:numPr>
          <w:ilvl w:val="0"/>
          <w:numId w:val="2"/>
        </w:numPr>
        <w:spacing w:after="0" w:line="240" w:lineRule="auto"/>
      </w:pPr>
      <w:r w:rsidRPr="007A3E92">
        <w:t>Evidence of theoretical concepts which it aims to chang</w:t>
      </w:r>
      <w:r w:rsidRPr="007A3E92">
        <w:t>e?</w:t>
      </w:r>
    </w:p>
    <w:p w:rsidR="00DA57CE" w:rsidRDefault="00DA57CE" w:rsidP="007A3E92">
      <w:pPr>
        <w:rPr>
          <w:b/>
        </w:rPr>
      </w:pPr>
    </w:p>
    <w:p w:rsidR="00DA57CE" w:rsidRDefault="00DA57CE" w:rsidP="007A3E92">
      <w:pPr>
        <w:rPr>
          <w:b/>
        </w:rPr>
      </w:pPr>
    </w:p>
    <w:p w:rsidR="007A3E92" w:rsidRPr="007A3E92" w:rsidRDefault="00DA57CE" w:rsidP="007A3E92">
      <w:pPr>
        <w:rPr>
          <w:b/>
        </w:rPr>
      </w:pPr>
      <w:r>
        <w:rPr>
          <w:b/>
        </w:rPr>
        <w:t>The evidence</w:t>
      </w:r>
    </w:p>
    <w:p w:rsidR="00000000" w:rsidRPr="007A3E92" w:rsidRDefault="007A3E92" w:rsidP="00DA57CE">
      <w:pPr>
        <w:pStyle w:val="ListParagraph"/>
        <w:numPr>
          <w:ilvl w:val="0"/>
          <w:numId w:val="11"/>
        </w:numPr>
        <w:spacing w:after="0"/>
      </w:pPr>
      <w:r w:rsidRPr="00DA57CE">
        <w:rPr>
          <w:b/>
          <w:bCs/>
        </w:rPr>
        <w:t xml:space="preserve">Barrett and Turner (2001) - </w:t>
      </w:r>
      <w:r w:rsidR="00AB5A8E" w:rsidRPr="007A3E92">
        <w:t>Significant post-intervention reductions in anxiety</w:t>
      </w:r>
    </w:p>
    <w:p w:rsidR="00000000" w:rsidRPr="007A3E92" w:rsidRDefault="007A3E92" w:rsidP="00DA57CE">
      <w:pPr>
        <w:pStyle w:val="ListParagraph"/>
        <w:numPr>
          <w:ilvl w:val="0"/>
          <w:numId w:val="11"/>
        </w:numPr>
        <w:spacing w:after="0"/>
      </w:pPr>
      <w:r w:rsidRPr="00DA57CE">
        <w:rPr>
          <w:b/>
          <w:bCs/>
        </w:rPr>
        <w:t xml:space="preserve">Lowry- Webster, Barrett &amp; </w:t>
      </w:r>
      <w:proofErr w:type="spellStart"/>
      <w:r w:rsidRPr="00DA57CE">
        <w:rPr>
          <w:b/>
          <w:bCs/>
        </w:rPr>
        <w:t>Dadds</w:t>
      </w:r>
      <w:proofErr w:type="spellEnd"/>
      <w:r w:rsidRPr="00DA57CE">
        <w:rPr>
          <w:b/>
          <w:bCs/>
        </w:rPr>
        <w:t xml:space="preserve"> (2001) - </w:t>
      </w:r>
      <w:r w:rsidR="00AB5A8E" w:rsidRPr="007A3E92">
        <w:t>Intervention group reported fewer anxiety symptoms, regardless of their risk status, than the comparison group at post- te</w:t>
      </w:r>
      <w:r w:rsidR="00AB5A8E" w:rsidRPr="007A3E92">
        <w:t>st.</w:t>
      </w:r>
    </w:p>
    <w:p w:rsidR="00000000" w:rsidRPr="007A3E92" w:rsidRDefault="007A3E92" w:rsidP="00DA57CE">
      <w:pPr>
        <w:pStyle w:val="ListParagraph"/>
        <w:numPr>
          <w:ilvl w:val="0"/>
          <w:numId w:val="11"/>
        </w:numPr>
        <w:tabs>
          <w:tab w:val="num" w:pos="720"/>
        </w:tabs>
        <w:spacing w:after="0"/>
      </w:pPr>
      <w:r w:rsidRPr="00DA57CE">
        <w:rPr>
          <w:b/>
          <w:bCs/>
        </w:rPr>
        <w:t>Lowry- Webster, Barrett &amp; Lock (2003)</w:t>
      </w:r>
      <w:r w:rsidR="00DA57CE" w:rsidRPr="00DA57CE">
        <w:rPr>
          <w:b/>
          <w:bCs/>
        </w:rPr>
        <w:t xml:space="preserve"> - </w:t>
      </w:r>
      <w:r w:rsidR="00AB5A8E" w:rsidRPr="007A3E92">
        <w:t>Maintained at 12 month follow up as measured by self-reports and diagnostic inte</w:t>
      </w:r>
      <w:r w:rsidR="00AB5A8E" w:rsidRPr="007A3E92">
        <w:t xml:space="preserve">rviews. </w:t>
      </w:r>
    </w:p>
    <w:p w:rsidR="00000000" w:rsidRPr="007A3E92" w:rsidRDefault="007A3E92" w:rsidP="00DA57CE">
      <w:pPr>
        <w:pStyle w:val="ListParagraph"/>
        <w:numPr>
          <w:ilvl w:val="0"/>
          <w:numId w:val="11"/>
        </w:numPr>
        <w:tabs>
          <w:tab w:val="num" w:pos="720"/>
        </w:tabs>
        <w:spacing w:after="0"/>
      </w:pPr>
      <w:r w:rsidRPr="00DA57CE">
        <w:rPr>
          <w:b/>
          <w:bCs/>
        </w:rPr>
        <w:t xml:space="preserve">Lock &amp; Barrett (2003) </w:t>
      </w:r>
      <w:r w:rsidR="00DA57CE" w:rsidRPr="00DA57CE">
        <w:rPr>
          <w:b/>
          <w:bCs/>
        </w:rPr>
        <w:t xml:space="preserve">- </w:t>
      </w:r>
      <w:r w:rsidR="00AB5A8E" w:rsidRPr="007A3E92">
        <w:t>Primary school children reported greatest changes in anxiety symptoms</w:t>
      </w:r>
    </w:p>
    <w:p w:rsidR="00000000" w:rsidRPr="007A3E92" w:rsidRDefault="007A3E92" w:rsidP="00DA57CE">
      <w:pPr>
        <w:pStyle w:val="ListParagraph"/>
        <w:numPr>
          <w:ilvl w:val="0"/>
          <w:numId w:val="11"/>
        </w:numPr>
        <w:tabs>
          <w:tab w:val="num" w:pos="720"/>
        </w:tabs>
        <w:spacing w:after="0"/>
      </w:pPr>
      <w:r w:rsidRPr="00DA57CE">
        <w:rPr>
          <w:b/>
          <w:bCs/>
        </w:rPr>
        <w:t xml:space="preserve">Barrett, </w:t>
      </w:r>
      <w:proofErr w:type="spellStart"/>
      <w:r w:rsidRPr="00DA57CE">
        <w:rPr>
          <w:b/>
          <w:bCs/>
        </w:rPr>
        <w:t>Farell</w:t>
      </w:r>
      <w:proofErr w:type="spellEnd"/>
      <w:r w:rsidRPr="00DA57CE">
        <w:rPr>
          <w:b/>
          <w:bCs/>
        </w:rPr>
        <w:t xml:space="preserve">, </w:t>
      </w:r>
      <w:proofErr w:type="spellStart"/>
      <w:r w:rsidRPr="00DA57CE">
        <w:rPr>
          <w:b/>
          <w:bCs/>
        </w:rPr>
        <w:t>Ollendick</w:t>
      </w:r>
      <w:proofErr w:type="spellEnd"/>
      <w:r w:rsidRPr="00DA57CE">
        <w:rPr>
          <w:b/>
          <w:bCs/>
        </w:rPr>
        <w:t xml:space="preserve"> &amp; </w:t>
      </w:r>
      <w:proofErr w:type="spellStart"/>
      <w:r w:rsidRPr="00DA57CE">
        <w:rPr>
          <w:b/>
          <w:bCs/>
        </w:rPr>
        <w:t>Dadds</w:t>
      </w:r>
      <w:proofErr w:type="spellEnd"/>
      <w:r w:rsidRPr="00DA57CE">
        <w:rPr>
          <w:b/>
          <w:bCs/>
        </w:rPr>
        <w:t xml:space="preserve"> (2006) </w:t>
      </w:r>
      <w:r w:rsidR="00DA57CE" w:rsidRPr="00DA57CE">
        <w:rPr>
          <w:b/>
          <w:bCs/>
        </w:rPr>
        <w:t xml:space="preserve">- </w:t>
      </w:r>
      <w:r w:rsidR="00AB5A8E" w:rsidRPr="007A3E92">
        <w:t>Reductions in anxiety reported in Lock and Barrett were maintained for primary students.</w:t>
      </w:r>
      <w:r w:rsidR="00DA57CE">
        <w:t xml:space="preserve"> Preventative</w:t>
      </w:r>
      <w:r w:rsidR="00AB5A8E" w:rsidRPr="007A3E92">
        <w:t xml:space="preserve">?  </w:t>
      </w:r>
    </w:p>
    <w:p w:rsidR="00DA57CE" w:rsidRDefault="00DA57CE" w:rsidP="007A3E92">
      <w:pPr>
        <w:spacing w:after="0"/>
        <w:rPr>
          <w:b/>
        </w:rPr>
      </w:pPr>
    </w:p>
    <w:p w:rsidR="007A3E92" w:rsidRPr="00DA57CE" w:rsidRDefault="007A3E92" w:rsidP="007A3E92">
      <w:pPr>
        <w:spacing w:after="0"/>
        <w:rPr>
          <w:b/>
        </w:rPr>
      </w:pPr>
      <w:r w:rsidRPr="00DA57CE">
        <w:rPr>
          <w:b/>
        </w:rPr>
        <w:t>UK- based</w:t>
      </w:r>
    </w:p>
    <w:p w:rsidR="00000000" w:rsidRPr="007A3E92" w:rsidRDefault="007A3E92" w:rsidP="00DA57CE">
      <w:pPr>
        <w:pStyle w:val="ListParagraph"/>
        <w:numPr>
          <w:ilvl w:val="0"/>
          <w:numId w:val="12"/>
        </w:numPr>
        <w:spacing w:after="0"/>
      </w:pPr>
      <w:proofErr w:type="spellStart"/>
      <w:r w:rsidRPr="00DA57CE">
        <w:rPr>
          <w:b/>
          <w:bCs/>
        </w:rPr>
        <w:t>Stallard</w:t>
      </w:r>
      <w:proofErr w:type="spellEnd"/>
      <w:r w:rsidRPr="00DA57CE">
        <w:rPr>
          <w:b/>
          <w:bCs/>
        </w:rPr>
        <w:t xml:space="preserve">, Simpson, Anderson, </w:t>
      </w:r>
      <w:proofErr w:type="spellStart"/>
      <w:r w:rsidRPr="00DA57CE">
        <w:rPr>
          <w:b/>
          <w:bCs/>
        </w:rPr>
        <w:t>Hibbert</w:t>
      </w:r>
      <w:proofErr w:type="spellEnd"/>
      <w:r w:rsidRPr="00DA57CE">
        <w:rPr>
          <w:b/>
          <w:bCs/>
        </w:rPr>
        <w:t xml:space="preserve"> &amp; Osborn (2007)</w:t>
      </w:r>
      <w:r w:rsidR="00DA57CE" w:rsidRPr="00DA57CE">
        <w:rPr>
          <w:b/>
          <w:bCs/>
        </w:rPr>
        <w:t xml:space="preserve"> - </w:t>
      </w:r>
      <w:r w:rsidR="00AB5A8E" w:rsidRPr="007A3E92">
        <w:t>Significant reduction in anxiety 3 months following intervention</w:t>
      </w:r>
    </w:p>
    <w:p w:rsidR="00000000" w:rsidRPr="007A3E92" w:rsidRDefault="007A3E92" w:rsidP="00DA57CE">
      <w:pPr>
        <w:pStyle w:val="ListParagraph"/>
        <w:numPr>
          <w:ilvl w:val="0"/>
          <w:numId w:val="12"/>
        </w:numPr>
        <w:spacing w:after="0"/>
      </w:pPr>
      <w:proofErr w:type="spellStart"/>
      <w:r w:rsidRPr="00DA57CE">
        <w:rPr>
          <w:b/>
          <w:bCs/>
        </w:rPr>
        <w:t>Stallard</w:t>
      </w:r>
      <w:proofErr w:type="spellEnd"/>
      <w:r w:rsidRPr="00DA57CE">
        <w:rPr>
          <w:b/>
          <w:bCs/>
        </w:rPr>
        <w:t>, Simpson, Anderson &amp; Goddard (2008)</w:t>
      </w:r>
      <w:r w:rsidR="00DA57CE" w:rsidRPr="00DA57CE">
        <w:rPr>
          <w:b/>
          <w:bCs/>
        </w:rPr>
        <w:t xml:space="preserve"> - </w:t>
      </w:r>
      <w:r w:rsidR="00AB5A8E" w:rsidRPr="007A3E92">
        <w:t>12 month follow up – reduced anxiety maintained for both whole group and high risk group</w:t>
      </w:r>
      <w:r w:rsidR="00DA57CE">
        <w:t>. Preventative?</w:t>
      </w:r>
    </w:p>
    <w:p w:rsidR="00DA57CE" w:rsidRDefault="007A3E92" w:rsidP="00DA57CE">
      <w:pPr>
        <w:pStyle w:val="ListParagraph"/>
        <w:numPr>
          <w:ilvl w:val="0"/>
          <w:numId w:val="12"/>
        </w:numPr>
        <w:spacing w:after="0"/>
      </w:pPr>
      <w:r w:rsidRPr="00DA57CE">
        <w:rPr>
          <w:b/>
          <w:bCs/>
        </w:rPr>
        <w:t xml:space="preserve">Liddle and Macmillan (2010) </w:t>
      </w:r>
      <w:r w:rsidR="00DA57CE" w:rsidRPr="00DA57CE">
        <w:rPr>
          <w:b/>
          <w:bCs/>
        </w:rPr>
        <w:t xml:space="preserve">- </w:t>
      </w:r>
      <w:r w:rsidR="00AB5A8E" w:rsidRPr="007A3E92">
        <w:t>Reduction in anxiety which was maintained at four month follow up</w:t>
      </w:r>
    </w:p>
    <w:p w:rsidR="00DA57CE" w:rsidRDefault="00DA57CE" w:rsidP="00DA57CE">
      <w:pPr>
        <w:spacing w:after="0"/>
      </w:pPr>
    </w:p>
    <w:p w:rsidR="00DA57CE" w:rsidRPr="00DA57CE" w:rsidRDefault="00DA57CE" w:rsidP="00DA57CE">
      <w:pPr>
        <w:spacing w:after="0"/>
        <w:rPr>
          <w:b/>
        </w:rPr>
      </w:pPr>
      <w:r w:rsidRPr="00DA57CE">
        <w:rPr>
          <w:b/>
        </w:rPr>
        <w:t xml:space="preserve">Systematic </w:t>
      </w:r>
      <w:proofErr w:type="spellStart"/>
      <w:r w:rsidRPr="00DA57CE">
        <w:rPr>
          <w:b/>
        </w:rPr>
        <w:t>reviews</w:t>
      </w:r>
      <w:proofErr w:type="spellEnd"/>
    </w:p>
    <w:p w:rsidR="00DA57CE" w:rsidRDefault="007A3E92" w:rsidP="00DA57CE">
      <w:pPr>
        <w:pStyle w:val="ListParagraph"/>
        <w:numPr>
          <w:ilvl w:val="0"/>
          <w:numId w:val="13"/>
        </w:numPr>
        <w:spacing w:after="0"/>
      </w:pPr>
      <w:proofErr w:type="spellStart"/>
      <w:r w:rsidRPr="00DA57CE">
        <w:rPr>
          <w:b/>
          <w:bCs/>
        </w:rPr>
        <w:t>Briesch</w:t>
      </w:r>
      <w:proofErr w:type="spellEnd"/>
      <w:r w:rsidRPr="00DA57CE">
        <w:rPr>
          <w:b/>
          <w:bCs/>
        </w:rPr>
        <w:t xml:space="preserve">, </w:t>
      </w:r>
      <w:proofErr w:type="spellStart"/>
      <w:r w:rsidRPr="00DA57CE">
        <w:rPr>
          <w:b/>
          <w:bCs/>
        </w:rPr>
        <w:t>Hagermoser</w:t>
      </w:r>
      <w:proofErr w:type="spellEnd"/>
      <w:r w:rsidRPr="00DA57CE">
        <w:rPr>
          <w:b/>
          <w:bCs/>
        </w:rPr>
        <w:t xml:space="preserve"> </w:t>
      </w:r>
      <w:proofErr w:type="spellStart"/>
      <w:r w:rsidRPr="00DA57CE">
        <w:rPr>
          <w:b/>
          <w:bCs/>
        </w:rPr>
        <w:t>Sanetti</w:t>
      </w:r>
      <w:proofErr w:type="spellEnd"/>
      <w:r w:rsidRPr="00DA57CE">
        <w:rPr>
          <w:b/>
          <w:bCs/>
        </w:rPr>
        <w:t xml:space="preserve">, and </w:t>
      </w:r>
      <w:proofErr w:type="spellStart"/>
      <w:r w:rsidRPr="00DA57CE">
        <w:rPr>
          <w:b/>
          <w:bCs/>
        </w:rPr>
        <w:t>Briesch</w:t>
      </w:r>
      <w:proofErr w:type="spellEnd"/>
      <w:r w:rsidRPr="00DA57CE">
        <w:rPr>
          <w:b/>
          <w:bCs/>
        </w:rPr>
        <w:t xml:space="preserve"> (2010)</w:t>
      </w:r>
      <w:r w:rsidR="00DA57CE" w:rsidRPr="00DA57CE">
        <w:rPr>
          <w:b/>
          <w:bCs/>
        </w:rPr>
        <w:t xml:space="preserve"> </w:t>
      </w:r>
      <w:r w:rsidRPr="00DA57CE">
        <w:rPr>
          <w:i/>
          <w:iCs/>
        </w:rPr>
        <w:t xml:space="preserve">“research to date suggests that FRIENDS may be a promising intervention for the treatment of anxiety in school based settings” </w:t>
      </w:r>
      <w:r w:rsidRPr="007A3E92">
        <w:t>p.163.</w:t>
      </w:r>
    </w:p>
    <w:p w:rsidR="00DA57CE" w:rsidRDefault="00DA57CE" w:rsidP="00DA57CE">
      <w:pPr>
        <w:spacing w:after="0"/>
      </w:pPr>
    </w:p>
    <w:p w:rsidR="007A3E92" w:rsidRPr="007A3E92" w:rsidRDefault="007A3E92" w:rsidP="00DA57CE">
      <w:pPr>
        <w:pStyle w:val="ListParagraph"/>
        <w:numPr>
          <w:ilvl w:val="0"/>
          <w:numId w:val="13"/>
        </w:numPr>
        <w:spacing w:after="0"/>
      </w:pPr>
      <w:proofErr w:type="spellStart"/>
      <w:r w:rsidRPr="00DA57CE">
        <w:rPr>
          <w:b/>
          <w:bCs/>
        </w:rPr>
        <w:t>Maggin</w:t>
      </w:r>
      <w:proofErr w:type="spellEnd"/>
      <w:r w:rsidRPr="00DA57CE">
        <w:rPr>
          <w:b/>
          <w:bCs/>
        </w:rPr>
        <w:t xml:space="preserve"> and Johnson (2014)</w:t>
      </w:r>
      <w:r w:rsidR="00DA57CE" w:rsidRPr="00DA57CE">
        <w:rPr>
          <w:b/>
          <w:bCs/>
        </w:rPr>
        <w:t xml:space="preserve"> </w:t>
      </w:r>
      <w:r w:rsidRPr="00DA57CE">
        <w:rPr>
          <w:i/>
          <w:iCs/>
        </w:rPr>
        <w:t>“the research underlying school-based versions of the FRIENDS program presently lacks the rigor to certify it as an evidence-based practice”</w:t>
      </w:r>
    </w:p>
    <w:p w:rsidR="007A3E92" w:rsidRDefault="007A3E92"/>
    <w:sectPr w:rsidR="007A3E92" w:rsidSect="00DA57CE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E019E"/>
    <w:multiLevelType w:val="hybridMultilevel"/>
    <w:tmpl w:val="6B368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13B6F"/>
    <w:multiLevelType w:val="hybridMultilevel"/>
    <w:tmpl w:val="83D89C92"/>
    <w:lvl w:ilvl="0" w:tplc="04C8E3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C0F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E6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C0A4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9817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EA42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B4C0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DE4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CCF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9470B27"/>
    <w:multiLevelType w:val="hybridMultilevel"/>
    <w:tmpl w:val="04A0BE46"/>
    <w:lvl w:ilvl="0" w:tplc="0A2C9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2ADA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542F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2AA3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EE99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6E9C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B8B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CE0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3CB3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8A34F5B"/>
    <w:multiLevelType w:val="hybridMultilevel"/>
    <w:tmpl w:val="43DE0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574E6"/>
    <w:multiLevelType w:val="hybridMultilevel"/>
    <w:tmpl w:val="EB18A3B2"/>
    <w:lvl w:ilvl="0" w:tplc="6666B9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EA32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0A78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147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3C96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D639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5EC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101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0A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6C7360"/>
    <w:multiLevelType w:val="hybridMultilevel"/>
    <w:tmpl w:val="063471EE"/>
    <w:lvl w:ilvl="0" w:tplc="227C65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6A92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CE0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48B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709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2CC8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8EDA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4C8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B273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29F6547"/>
    <w:multiLevelType w:val="hybridMultilevel"/>
    <w:tmpl w:val="49CA37D2"/>
    <w:lvl w:ilvl="0" w:tplc="E2F8E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E031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3E75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FC3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1EA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3047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0832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B053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642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07C30DC"/>
    <w:multiLevelType w:val="hybridMultilevel"/>
    <w:tmpl w:val="4656C03C"/>
    <w:lvl w:ilvl="0" w:tplc="31A038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0022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143A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F295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743F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967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6A91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9C79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FC0C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432215A"/>
    <w:multiLevelType w:val="hybridMultilevel"/>
    <w:tmpl w:val="6A34C02E"/>
    <w:lvl w:ilvl="0" w:tplc="231898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3E9D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D212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349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840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12A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964E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FCB3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363B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6A50ABB"/>
    <w:multiLevelType w:val="hybridMultilevel"/>
    <w:tmpl w:val="AE46688E"/>
    <w:lvl w:ilvl="0" w:tplc="69C8A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609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D04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2B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F43D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840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A66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446E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44B1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C596AFF"/>
    <w:multiLevelType w:val="hybridMultilevel"/>
    <w:tmpl w:val="0C86E722"/>
    <w:lvl w:ilvl="0" w:tplc="95D243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282D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A2F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A4B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307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8E7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6AF7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4E98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58E0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DA05301"/>
    <w:multiLevelType w:val="hybridMultilevel"/>
    <w:tmpl w:val="0D84E252"/>
    <w:lvl w:ilvl="0" w:tplc="153E40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C8B9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C4F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0A7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DA76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045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C2DC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3C4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CCCA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DF07121"/>
    <w:multiLevelType w:val="hybridMultilevel"/>
    <w:tmpl w:val="A8CE8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1"/>
  </w:num>
  <w:num w:numId="5">
    <w:abstractNumId w:val="8"/>
  </w:num>
  <w:num w:numId="6">
    <w:abstractNumId w:val="5"/>
  </w:num>
  <w:num w:numId="7">
    <w:abstractNumId w:val="6"/>
  </w:num>
  <w:num w:numId="8">
    <w:abstractNumId w:val="10"/>
  </w:num>
  <w:num w:numId="9">
    <w:abstractNumId w:val="4"/>
  </w:num>
  <w:num w:numId="10">
    <w:abstractNumId w:val="1"/>
  </w:num>
  <w:num w:numId="11">
    <w:abstractNumId w:val="3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92"/>
    <w:rsid w:val="00000204"/>
    <w:rsid w:val="00000747"/>
    <w:rsid w:val="00000CA2"/>
    <w:rsid w:val="00000DDD"/>
    <w:rsid w:val="00001037"/>
    <w:rsid w:val="00001616"/>
    <w:rsid w:val="00001E39"/>
    <w:rsid w:val="000030C9"/>
    <w:rsid w:val="00003333"/>
    <w:rsid w:val="00003669"/>
    <w:rsid w:val="00003FEA"/>
    <w:rsid w:val="00004443"/>
    <w:rsid w:val="00006524"/>
    <w:rsid w:val="0000683D"/>
    <w:rsid w:val="00007AED"/>
    <w:rsid w:val="00007E44"/>
    <w:rsid w:val="00010059"/>
    <w:rsid w:val="00010C71"/>
    <w:rsid w:val="00010E85"/>
    <w:rsid w:val="00010EB6"/>
    <w:rsid w:val="00011302"/>
    <w:rsid w:val="000121E5"/>
    <w:rsid w:val="00012E9B"/>
    <w:rsid w:val="000154FA"/>
    <w:rsid w:val="000158A5"/>
    <w:rsid w:val="0001639D"/>
    <w:rsid w:val="00017207"/>
    <w:rsid w:val="000177C2"/>
    <w:rsid w:val="00021F6A"/>
    <w:rsid w:val="00022817"/>
    <w:rsid w:val="000229D9"/>
    <w:rsid w:val="00023BCB"/>
    <w:rsid w:val="0002456D"/>
    <w:rsid w:val="0002465C"/>
    <w:rsid w:val="00024F6F"/>
    <w:rsid w:val="00025C0E"/>
    <w:rsid w:val="00026C6F"/>
    <w:rsid w:val="00026FAA"/>
    <w:rsid w:val="00027F1D"/>
    <w:rsid w:val="000314BF"/>
    <w:rsid w:val="00032C0D"/>
    <w:rsid w:val="00033964"/>
    <w:rsid w:val="00035228"/>
    <w:rsid w:val="00035B74"/>
    <w:rsid w:val="000403A2"/>
    <w:rsid w:val="00041776"/>
    <w:rsid w:val="00043BF2"/>
    <w:rsid w:val="00043C34"/>
    <w:rsid w:val="00043E54"/>
    <w:rsid w:val="00044E6C"/>
    <w:rsid w:val="0004600B"/>
    <w:rsid w:val="0004655B"/>
    <w:rsid w:val="0004764A"/>
    <w:rsid w:val="00050D9F"/>
    <w:rsid w:val="00050EBD"/>
    <w:rsid w:val="00051DA9"/>
    <w:rsid w:val="00052790"/>
    <w:rsid w:val="00054E3C"/>
    <w:rsid w:val="000556E9"/>
    <w:rsid w:val="000565DA"/>
    <w:rsid w:val="000568AC"/>
    <w:rsid w:val="000575CA"/>
    <w:rsid w:val="00057899"/>
    <w:rsid w:val="00057A86"/>
    <w:rsid w:val="00057D1F"/>
    <w:rsid w:val="00060934"/>
    <w:rsid w:val="00060A9C"/>
    <w:rsid w:val="00060E58"/>
    <w:rsid w:val="000611A3"/>
    <w:rsid w:val="000613BF"/>
    <w:rsid w:val="0006147F"/>
    <w:rsid w:val="0006434E"/>
    <w:rsid w:val="00066125"/>
    <w:rsid w:val="00066E88"/>
    <w:rsid w:val="00070553"/>
    <w:rsid w:val="0007057B"/>
    <w:rsid w:val="0007059D"/>
    <w:rsid w:val="000708B6"/>
    <w:rsid w:val="00071FE7"/>
    <w:rsid w:val="000727F0"/>
    <w:rsid w:val="00072A6E"/>
    <w:rsid w:val="00072C4A"/>
    <w:rsid w:val="00073475"/>
    <w:rsid w:val="000737DE"/>
    <w:rsid w:val="00075AA7"/>
    <w:rsid w:val="00075C0B"/>
    <w:rsid w:val="000763D9"/>
    <w:rsid w:val="0007675A"/>
    <w:rsid w:val="000775E5"/>
    <w:rsid w:val="000779ED"/>
    <w:rsid w:val="000821BC"/>
    <w:rsid w:val="00082548"/>
    <w:rsid w:val="000825A0"/>
    <w:rsid w:val="000837EE"/>
    <w:rsid w:val="00084771"/>
    <w:rsid w:val="000852AF"/>
    <w:rsid w:val="000855F7"/>
    <w:rsid w:val="0008784C"/>
    <w:rsid w:val="000928BF"/>
    <w:rsid w:val="00092EB2"/>
    <w:rsid w:val="000947C0"/>
    <w:rsid w:val="00094D7A"/>
    <w:rsid w:val="0009567E"/>
    <w:rsid w:val="00095FC2"/>
    <w:rsid w:val="00097EE3"/>
    <w:rsid w:val="000A0803"/>
    <w:rsid w:val="000A08A7"/>
    <w:rsid w:val="000A11AB"/>
    <w:rsid w:val="000A12B4"/>
    <w:rsid w:val="000A1751"/>
    <w:rsid w:val="000A2A59"/>
    <w:rsid w:val="000A3000"/>
    <w:rsid w:val="000A368C"/>
    <w:rsid w:val="000A3A15"/>
    <w:rsid w:val="000A5073"/>
    <w:rsid w:val="000A52B2"/>
    <w:rsid w:val="000A546E"/>
    <w:rsid w:val="000A6E1F"/>
    <w:rsid w:val="000A6EA2"/>
    <w:rsid w:val="000B1332"/>
    <w:rsid w:val="000B3A9C"/>
    <w:rsid w:val="000B4AEA"/>
    <w:rsid w:val="000B54A1"/>
    <w:rsid w:val="000B56BF"/>
    <w:rsid w:val="000B6894"/>
    <w:rsid w:val="000B79F3"/>
    <w:rsid w:val="000C0DCB"/>
    <w:rsid w:val="000C10C2"/>
    <w:rsid w:val="000C13BC"/>
    <w:rsid w:val="000C1C69"/>
    <w:rsid w:val="000C212B"/>
    <w:rsid w:val="000C3B46"/>
    <w:rsid w:val="000C3C01"/>
    <w:rsid w:val="000C4DE8"/>
    <w:rsid w:val="000C7D13"/>
    <w:rsid w:val="000D061A"/>
    <w:rsid w:val="000D0648"/>
    <w:rsid w:val="000D16FD"/>
    <w:rsid w:val="000D1A67"/>
    <w:rsid w:val="000D3273"/>
    <w:rsid w:val="000D3FCB"/>
    <w:rsid w:val="000D4DE7"/>
    <w:rsid w:val="000D5478"/>
    <w:rsid w:val="000D5C65"/>
    <w:rsid w:val="000D620A"/>
    <w:rsid w:val="000D635C"/>
    <w:rsid w:val="000D67D7"/>
    <w:rsid w:val="000D69E5"/>
    <w:rsid w:val="000D6C08"/>
    <w:rsid w:val="000D6C96"/>
    <w:rsid w:val="000E0F13"/>
    <w:rsid w:val="000E1B79"/>
    <w:rsid w:val="000E2861"/>
    <w:rsid w:val="000E297F"/>
    <w:rsid w:val="000E2C87"/>
    <w:rsid w:val="000E3A02"/>
    <w:rsid w:val="000E3F02"/>
    <w:rsid w:val="000E44EB"/>
    <w:rsid w:val="000E4DE5"/>
    <w:rsid w:val="000E54B7"/>
    <w:rsid w:val="000E5FC8"/>
    <w:rsid w:val="000F0B49"/>
    <w:rsid w:val="000F0E0E"/>
    <w:rsid w:val="000F2D91"/>
    <w:rsid w:val="000F31AA"/>
    <w:rsid w:val="000F4132"/>
    <w:rsid w:val="000F46C6"/>
    <w:rsid w:val="000F47F6"/>
    <w:rsid w:val="000F4901"/>
    <w:rsid w:val="000F62C5"/>
    <w:rsid w:val="000F6D16"/>
    <w:rsid w:val="000F769F"/>
    <w:rsid w:val="0010017A"/>
    <w:rsid w:val="00100E51"/>
    <w:rsid w:val="00101419"/>
    <w:rsid w:val="00101AAF"/>
    <w:rsid w:val="001026A6"/>
    <w:rsid w:val="0010294B"/>
    <w:rsid w:val="00102F03"/>
    <w:rsid w:val="0010380E"/>
    <w:rsid w:val="001044A0"/>
    <w:rsid w:val="00104999"/>
    <w:rsid w:val="001052E2"/>
    <w:rsid w:val="00106473"/>
    <w:rsid w:val="00107AC9"/>
    <w:rsid w:val="00107DB2"/>
    <w:rsid w:val="00107F1E"/>
    <w:rsid w:val="00107FC0"/>
    <w:rsid w:val="00110E9F"/>
    <w:rsid w:val="001118BF"/>
    <w:rsid w:val="00111ED7"/>
    <w:rsid w:val="00112B3F"/>
    <w:rsid w:val="00112CD7"/>
    <w:rsid w:val="00113B6C"/>
    <w:rsid w:val="00114015"/>
    <w:rsid w:val="0011499C"/>
    <w:rsid w:val="00114AF2"/>
    <w:rsid w:val="00116248"/>
    <w:rsid w:val="001163D9"/>
    <w:rsid w:val="00117582"/>
    <w:rsid w:val="001176A5"/>
    <w:rsid w:val="00120BF8"/>
    <w:rsid w:val="001215A0"/>
    <w:rsid w:val="00121C55"/>
    <w:rsid w:val="00121E54"/>
    <w:rsid w:val="00123CC3"/>
    <w:rsid w:val="00123E5B"/>
    <w:rsid w:val="00123F40"/>
    <w:rsid w:val="0012419E"/>
    <w:rsid w:val="001248D3"/>
    <w:rsid w:val="00124928"/>
    <w:rsid w:val="00124AE4"/>
    <w:rsid w:val="001257BC"/>
    <w:rsid w:val="00127362"/>
    <w:rsid w:val="001273EE"/>
    <w:rsid w:val="00132DBF"/>
    <w:rsid w:val="0013395D"/>
    <w:rsid w:val="00134238"/>
    <w:rsid w:val="00135544"/>
    <w:rsid w:val="00136B31"/>
    <w:rsid w:val="00136EF0"/>
    <w:rsid w:val="00137A4E"/>
    <w:rsid w:val="001400C2"/>
    <w:rsid w:val="00141277"/>
    <w:rsid w:val="00141E80"/>
    <w:rsid w:val="001429E0"/>
    <w:rsid w:val="00143025"/>
    <w:rsid w:val="001443FD"/>
    <w:rsid w:val="00144511"/>
    <w:rsid w:val="00145113"/>
    <w:rsid w:val="00145D1A"/>
    <w:rsid w:val="001463DE"/>
    <w:rsid w:val="001468E6"/>
    <w:rsid w:val="0015056B"/>
    <w:rsid w:val="001522D3"/>
    <w:rsid w:val="0015278C"/>
    <w:rsid w:val="00153318"/>
    <w:rsid w:val="00153C15"/>
    <w:rsid w:val="00154AE4"/>
    <w:rsid w:val="00157F49"/>
    <w:rsid w:val="001603C6"/>
    <w:rsid w:val="00160A80"/>
    <w:rsid w:val="00160F56"/>
    <w:rsid w:val="00161A2D"/>
    <w:rsid w:val="001622B2"/>
    <w:rsid w:val="001627E0"/>
    <w:rsid w:val="00162AED"/>
    <w:rsid w:val="00165624"/>
    <w:rsid w:val="001660E1"/>
    <w:rsid w:val="00166391"/>
    <w:rsid w:val="00166B53"/>
    <w:rsid w:val="00166C83"/>
    <w:rsid w:val="00166DA5"/>
    <w:rsid w:val="00167110"/>
    <w:rsid w:val="001676AB"/>
    <w:rsid w:val="00171C05"/>
    <w:rsid w:val="0017229C"/>
    <w:rsid w:val="0017234B"/>
    <w:rsid w:val="0017412B"/>
    <w:rsid w:val="001747AF"/>
    <w:rsid w:val="00174B48"/>
    <w:rsid w:val="00175197"/>
    <w:rsid w:val="00175F91"/>
    <w:rsid w:val="00176C43"/>
    <w:rsid w:val="0017763D"/>
    <w:rsid w:val="001809C5"/>
    <w:rsid w:val="00180FA6"/>
    <w:rsid w:val="001820F1"/>
    <w:rsid w:val="001827B2"/>
    <w:rsid w:val="00183770"/>
    <w:rsid w:val="00183833"/>
    <w:rsid w:val="0018388E"/>
    <w:rsid w:val="00183AAF"/>
    <w:rsid w:val="001842A1"/>
    <w:rsid w:val="0018583B"/>
    <w:rsid w:val="001858D3"/>
    <w:rsid w:val="00186D26"/>
    <w:rsid w:val="00190392"/>
    <w:rsid w:val="00190561"/>
    <w:rsid w:val="001929D8"/>
    <w:rsid w:val="001936BB"/>
    <w:rsid w:val="0019387E"/>
    <w:rsid w:val="00193B2E"/>
    <w:rsid w:val="00196007"/>
    <w:rsid w:val="00196AB3"/>
    <w:rsid w:val="001976E2"/>
    <w:rsid w:val="001A0B41"/>
    <w:rsid w:val="001A35FB"/>
    <w:rsid w:val="001A3CD8"/>
    <w:rsid w:val="001A3D0E"/>
    <w:rsid w:val="001A594F"/>
    <w:rsid w:val="001A5E7B"/>
    <w:rsid w:val="001A61E0"/>
    <w:rsid w:val="001A6901"/>
    <w:rsid w:val="001A75E6"/>
    <w:rsid w:val="001B09D0"/>
    <w:rsid w:val="001B0AD8"/>
    <w:rsid w:val="001B0E8F"/>
    <w:rsid w:val="001B100C"/>
    <w:rsid w:val="001B2E77"/>
    <w:rsid w:val="001B315E"/>
    <w:rsid w:val="001B4D68"/>
    <w:rsid w:val="001B7D55"/>
    <w:rsid w:val="001C065A"/>
    <w:rsid w:val="001C0B8E"/>
    <w:rsid w:val="001C0E00"/>
    <w:rsid w:val="001C1019"/>
    <w:rsid w:val="001C2699"/>
    <w:rsid w:val="001C2CA2"/>
    <w:rsid w:val="001C4662"/>
    <w:rsid w:val="001C4EAA"/>
    <w:rsid w:val="001C6E56"/>
    <w:rsid w:val="001C6F60"/>
    <w:rsid w:val="001C7C81"/>
    <w:rsid w:val="001D00DE"/>
    <w:rsid w:val="001D0D31"/>
    <w:rsid w:val="001D1571"/>
    <w:rsid w:val="001D194C"/>
    <w:rsid w:val="001D1D03"/>
    <w:rsid w:val="001D1EDF"/>
    <w:rsid w:val="001D253A"/>
    <w:rsid w:val="001D3A9B"/>
    <w:rsid w:val="001D3BB2"/>
    <w:rsid w:val="001D458B"/>
    <w:rsid w:val="001D4AD8"/>
    <w:rsid w:val="001D53EF"/>
    <w:rsid w:val="001D5B0C"/>
    <w:rsid w:val="001D60AA"/>
    <w:rsid w:val="001D62CA"/>
    <w:rsid w:val="001D6A07"/>
    <w:rsid w:val="001D71E0"/>
    <w:rsid w:val="001D744E"/>
    <w:rsid w:val="001D77B4"/>
    <w:rsid w:val="001E1186"/>
    <w:rsid w:val="001E1C0C"/>
    <w:rsid w:val="001E2BCA"/>
    <w:rsid w:val="001E2F43"/>
    <w:rsid w:val="001E340F"/>
    <w:rsid w:val="001E3656"/>
    <w:rsid w:val="001E7DC5"/>
    <w:rsid w:val="001F27D3"/>
    <w:rsid w:val="001F292C"/>
    <w:rsid w:val="001F295B"/>
    <w:rsid w:val="001F3488"/>
    <w:rsid w:val="001F3991"/>
    <w:rsid w:val="001F3E39"/>
    <w:rsid w:val="001F3E48"/>
    <w:rsid w:val="001F42C9"/>
    <w:rsid w:val="001F44B2"/>
    <w:rsid w:val="001F4FB9"/>
    <w:rsid w:val="001F5CBD"/>
    <w:rsid w:val="001F6CFD"/>
    <w:rsid w:val="001F7415"/>
    <w:rsid w:val="00200410"/>
    <w:rsid w:val="00200CC8"/>
    <w:rsid w:val="00200E02"/>
    <w:rsid w:val="00201E36"/>
    <w:rsid w:val="002023A6"/>
    <w:rsid w:val="00202B73"/>
    <w:rsid w:val="002033A2"/>
    <w:rsid w:val="00203A06"/>
    <w:rsid w:val="002052F2"/>
    <w:rsid w:val="00206018"/>
    <w:rsid w:val="00206517"/>
    <w:rsid w:val="002072AF"/>
    <w:rsid w:val="00210C63"/>
    <w:rsid w:val="00211640"/>
    <w:rsid w:val="002122A5"/>
    <w:rsid w:val="0021252D"/>
    <w:rsid w:val="0021260C"/>
    <w:rsid w:val="0021381E"/>
    <w:rsid w:val="00213AFD"/>
    <w:rsid w:val="00213B2A"/>
    <w:rsid w:val="00215693"/>
    <w:rsid w:val="00216B3B"/>
    <w:rsid w:val="00216CA4"/>
    <w:rsid w:val="00216F1F"/>
    <w:rsid w:val="00217709"/>
    <w:rsid w:val="00217C60"/>
    <w:rsid w:val="00221321"/>
    <w:rsid w:val="00221671"/>
    <w:rsid w:val="00221D54"/>
    <w:rsid w:val="0022256D"/>
    <w:rsid w:val="00222A0A"/>
    <w:rsid w:val="00224A9C"/>
    <w:rsid w:val="00225BFF"/>
    <w:rsid w:val="00227A7B"/>
    <w:rsid w:val="00230E77"/>
    <w:rsid w:val="00231D3F"/>
    <w:rsid w:val="002324B0"/>
    <w:rsid w:val="0023347D"/>
    <w:rsid w:val="00233632"/>
    <w:rsid w:val="00234EA3"/>
    <w:rsid w:val="00234EDA"/>
    <w:rsid w:val="00235354"/>
    <w:rsid w:val="00236008"/>
    <w:rsid w:val="0023681E"/>
    <w:rsid w:val="00237700"/>
    <w:rsid w:val="002401AA"/>
    <w:rsid w:val="00241169"/>
    <w:rsid w:val="0024134B"/>
    <w:rsid w:val="00242751"/>
    <w:rsid w:val="00242EE5"/>
    <w:rsid w:val="00242F3A"/>
    <w:rsid w:val="002442A9"/>
    <w:rsid w:val="00245878"/>
    <w:rsid w:val="002478DB"/>
    <w:rsid w:val="00247C40"/>
    <w:rsid w:val="00247E04"/>
    <w:rsid w:val="0025014D"/>
    <w:rsid w:val="002504FC"/>
    <w:rsid w:val="00251241"/>
    <w:rsid w:val="00252F57"/>
    <w:rsid w:val="0025365A"/>
    <w:rsid w:val="00253FE6"/>
    <w:rsid w:val="0025405B"/>
    <w:rsid w:val="00254C63"/>
    <w:rsid w:val="00254D4E"/>
    <w:rsid w:val="0025519C"/>
    <w:rsid w:val="0025621F"/>
    <w:rsid w:val="00256558"/>
    <w:rsid w:val="00256660"/>
    <w:rsid w:val="00257029"/>
    <w:rsid w:val="0025739D"/>
    <w:rsid w:val="00257754"/>
    <w:rsid w:val="00260320"/>
    <w:rsid w:val="00260610"/>
    <w:rsid w:val="002611E1"/>
    <w:rsid w:val="00261F8C"/>
    <w:rsid w:val="0026261D"/>
    <w:rsid w:val="0026294D"/>
    <w:rsid w:val="00262D45"/>
    <w:rsid w:val="00263187"/>
    <w:rsid w:val="00263637"/>
    <w:rsid w:val="002645AC"/>
    <w:rsid w:val="00264CDF"/>
    <w:rsid w:val="00264F9C"/>
    <w:rsid w:val="0026674A"/>
    <w:rsid w:val="00266BDF"/>
    <w:rsid w:val="00267449"/>
    <w:rsid w:val="00267DF0"/>
    <w:rsid w:val="002720A1"/>
    <w:rsid w:val="002721A8"/>
    <w:rsid w:val="00272EF5"/>
    <w:rsid w:val="0027387F"/>
    <w:rsid w:val="00274B7C"/>
    <w:rsid w:val="002754BA"/>
    <w:rsid w:val="00275F62"/>
    <w:rsid w:val="002763A6"/>
    <w:rsid w:val="002776FA"/>
    <w:rsid w:val="00281881"/>
    <w:rsid w:val="00282D6B"/>
    <w:rsid w:val="00283286"/>
    <w:rsid w:val="00284087"/>
    <w:rsid w:val="00285AA2"/>
    <w:rsid w:val="00285E0E"/>
    <w:rsid w:val="002860BF"/>
    <w:rsid w:val="002866F2"/>
    <w:rsid w:val="0028670F"/>
    <w:rsid w:val="00287046"/>
    <w:rsid w:val="0028773C"/>
    <w:rsid w:val="00287F2D"/>
    <w:rsid w:val="002904FB"/>
    <w:rsid w:val="00291F1F"/>
    <w:rsid w:val="002934C5"/>
    <w:rsid w:val="00293E8F"/>
    <w:rsid w:val="00294F87"/>
    <w:rsid w:val="00294FF6"/>
    <w:rsid w:val="002967B1"/>
    <w:rsid w:val="00296809"/>
    <w:rsid w:val="002A0047"/>
    <w:rsid w:val="002A030E"/>
    <w:rsid w:val="002A04BC"/>
    <w:rsid w:val="002A097B"/>
    <w:rsid w:val="002A1263"/>
    <w:rsid w:val="002A308B"/>
    <w:rsid w:val="002A3272"/>
    <w:rsid w:val="002A4425"/>
    <w:rsid w:val="002A470F"/>
    <w:rsid w:val="002A52CD"/>
    <w:rsid w:val="002A64E3"/>
    <w:rsid w:val="002A70F4"/>
    <w:rsid w:val="002B02F3"/>
    <w:rsid w:val="002B0FC1"/>
    <w:rsid w:val="002B168C"/>
    <w:rsid w:val="002B58A0"/>
    <w:rsid w:val="002B5E48"/>
    <w:rsid w:val="002C1448"/>
    <w:rsid w:val="002C15EC"/>
    <w:rsid w:val="002C21AF"/>
    <w:rsid w:val="002C2973"/>
    <w:rsid w:val="002C2BA0"/>
    <w:rsid w:val="002C2BF4"/>
    <w:rsid w:val="002C356A"/>
    <w:rsid w:val="002C3C28"/>
    <w:rsid w:val="002C3C8F"/>
    <w:rsid w:val="002C5033"/>
    <w:rsid w:val="002C50A5"/>
    <w:rsid w:val="002C5632"/>
    <w:rsid w:val="002C771B"/>
    <w:rsid w:val="002D0128"/>
    <w:rsid w:val="002D0979"/>
    <w:rsid w:val="002D0ACD"/>
    <w:rsid w:val="002D17EF"/>
    <w:rsid w:val="002D3245"/>
    <w:rsid w:val="002D3B79"/>
    <w:rsid w:val="002D3FD5"/>
    <w:rsid w:val="002D47DA"/>
    <w:rsid w:val="002D5427"/>
    <w:rsid w:val="002D5E94"/>
    <w:rsid w:val="002D6490"/>
    <w:rsid w:val="002D79C7"/>
    <w:rsid w:val="002E110B"/>
    <w:rsid w:val="002E209B"/>
    <w:rsid w:val="002E211F"/>
    <w:rsid w:val="002E322F"/>
    <w:rsid w:val="002E4B44"/>
    <w:rsid w:val="002E6881"/>
    <w:rsid w:val="002E6BE4"/>
    <w:rsid w:val="002E71F4"/>
    <w:rsid w:val="002E74DB"/>
    <w:rsid w:val="002E772A"/>
    <w:rsid w:val="002F02D4"/>
    <w:rsid w:val="002F02E5"/>
    <w:rsid w:val="002F0787"/>
    <w:rsid w:val="002F0CEF"/>
    <w:rsid w:val="002F1E3D"/>
    <w:rsid w:val="002F2DE6"/>
    <w:rsid w:val="002F3931"/>
    <w:rsid w:val="002F3BBF"/>
    <w:rsid w:val="002F5244"/>
    <w:rsid w:val="002F5ACB"/>
    <w:rsid w:val="002F69AB"/>
    <w:rsid w:val="002F79CB"/>
    <w:rsid w:val="003000C8"/>
    <w:rsid w:val="003019EB"/>
    <w:rsid w:val="00301BBF"/>
    <w:rsid w:val="00301EA8"/>
    <w:rsid w:val="003037B7"/>
    <w:rsid w:val="00303896"/>
    <w:rsid w:val="00303CA2"/>
    <w:rsid w:val="0030433B"/>
    <w:rsid w:val="0030502E"/>
    <w:rsid w:val="003065E7"/>
    <w:rsid w:val="003069FE"/>
    <w:rsid w:val="00307985"/>
    <w:rsid w:val="00311456"/>
    <w:rsid w:val="0031224C"/>
    <w:rsid w:val="00312620"/>
    <w:rsid w:val="003147C4"/>
    <w:rsid w:val="00314CC3"/>
    <w:rsid w:val="0031516B"/>
    <w:rsid w:val="00315364"/>
    <w:rsid w:val="00315592"/>
    <w:rsid w:val="00315704"/>
    <w:rsid w:val="00316F06"/>
    <w:rsid w:val="003176F2"/>
    <w:rsid w:val="003179E4"/>
    <w:rsid w:val="00321CF2"/>
    <w:rsid w:val="00321EC1"/>
    <w:rsid w:val="003222DF"/>
    <w:rsid w:val="00323E87"/>
    <w:rsid w:val="00323EF3"/>
    <w:rsid w:val="003243FE"/>
    <w:rsid w:val="003249DC"/>
    <w:rsid w:val="0032608E"/>
    <w:rsid w:val="00326E4A"/>
    <w:rsid w:val="00326F37"/>
    <w:rsid w:val="0032734F"/>
    <w:rsid w:val="0032743B"/>
    <w:rsid w:val="003279D3"/>
    <w:rsid w:val="00330224"/>
    <w:rsid w:val="00330EC4"/>
    <w:rsid w:val="00331053"/>
    <w:rsid w:val="003313DA"/>
    <w:rsid w:val="00331DE9"/>
    <w:rsid w:val="0033272A"/>
    <w:rsid w:val="00333701"/>
    <w:rsid w:val="003340E3"/>
    <w:rsid w:val="00334947"/>
    <w:rsid w:val="00335095"/>
    <w:rsid w:val="00335987"/>
    <w:rsid w:val="003366A3"/>
    <w:rsid w:val="0033679E"/>
    <w:rsid w:val="00337C11"/>
    <w:rsid w:val="00340A93"/>
    <w:rsid w:val="00340D68"/>
    <w:rsid w:val="00340F50"/>
    <w:rsid w:val="00341C10"/>
    <w:rsid w:val="00342996"/>
    <w:rsid w:val="00342A32"/>
    <w:rsid w:val="00343C07"/>
    <w:rsid w:val="0034442A"/>
    <w:rsid w:val="0034465D"/>
    <w:rsid w:val="003448ED"/>
    <w:rsid w:val="00344F93"/>
    <w:rsid w:val="00345C84"/>
    <w:rsid w:val="00346D2C"/>
    <w:rsid w:val="003477E0"/>
    <w:rsid w:val="003504A7"/>
    <w:rsid w:val="00353E18"/>
    <w:rsid w:val="003546FF"/>
    <w:rsid w:val="00354FB4"/>
    <w:rsid w:val="00355EEB"/>
    <w:rsid w:val="003573B3"/>
    <w:rsid w:val="00357DD5"/>
    <w:rsid w:val="00360301"/>
    <w:rsid w:val="00361DF7"/>
    <w:rsid w:val="00361F66"/>
    <w:rsid w:val="00362886"/>
    <w:rsid w:val="003638D6"/>
    <w:rsid w:val="00364935"/>
    <w:rsid w:val="00364D3A"/>
    <w:rsid w:val="00365638"/>
    <w:rsid w:val="00370060"/>
    <w:rsid w:val="00370316"/>
    <w:rsid w:val="00370551"/>
    <w:rsid w:val="00372845"/>
    <w:rsid w:val="00372AB8"/>
    <w:rsid w:val="003733C1"/>
    <w:rsid w:val="00374CC9"/>
    <w:rsid w:val="0037544D"/>
    <w:rsid w:val="00375646"/>
    <w:rsid w:val="0037564E"/>
    <w:rsid w:val="003761B8"/>
    <w:rsid w:val="00376677"/>
    <w:rsid w:val="0037777D"/>
    <w:rsid w:val="00380A4D"/>
    <w:rsid w:val="00380B4E"/>
    <w:rsid w:val="00380BBB"/>
    <w:rsid w:val="0038155C"/>
    <w:rsid w:val="0038185A"/>
    <w:rsid w:val="00381EE4"/>
    <w:rsid w:val="00382DDA"/>
    <w:rsid w:val="00385B1F"/>
    <w:rsid w:val="00386EAD"/>
    <w:rsid w:val="00390DE4"/>
    <w:rsid w:val="003914AF"/>
    <w:rsid w:val="00391D98"/>
    <w:rsid w:val="0039212A"/>
    <w:rsid w:val="00394E7F"/>
    <w:rsid w:val="0039602B"/>
    <w:rsid w:val="00396531"/>
    <w:rsid w:val="003969E3"/>
    <w:rsid w:val="00396AEC"/>
    <w:rsid w:val="00397249"/>
    <w:rsid w:val="00397598"/>
    <w:rsid w:val="00397A55"/>
    <w:rsid w:val="00397D79"/>
    <w:rsid w:val="003A171D"/>
    <w:rsid w:val="003A1F26"/>
    <w:rsid w:val="003A2961"/>
    <w:rsid w:val="003A2E73"/>
    <w:rsid w:val="003A30E9"/>
    <w:rsid w:val="003A3CEB"/>
    <w:rsid w:val="003A3DFD"/>
    <w:rsid w:val="003A475B"/>
    <w:rsid w:val="003A6B1C"/>
    <w:rsid w:val="003B01B5"/>
    <w:rsid w:val="003B04A8"/>
    <w:rsid w:val="003B092D"/>
    <w:rsid w:val="003B1815"/>
    <w:rsid w:val="003B2AD2"/>
    <w:rsid w:val="003B4A06"/>
    <w:rsid w:val="003B6143"/>
    <w:rsid w:val="003B62A1"/>
    <w:rsid w:val="003B6790"/>
    <w:rsid w:val="003B6E58"/>
    <w:rsid w:val="003B739E"/>
    <w:rsid w:val="003B799C"/>
    <w:rsid w:val="003B79C2"/>
    <w:rsid w:val="003B7EB7"/>
    <w:rsid w:val="003C0450"/>
    <w:rsid w:val="003C0FDF"/>
    <w:rsid w:val="003C1BAD"/>
    <w:rsid w:val="003C2E23"/>
    <w:rsid w:val="003C359F"/>
    <w:rsid w:val="003C3762"/>
    <w:rsid w:val="003C4297"/>
    <w:rsid w:val="003C499D"/>
    <w:rsid w:val="003C5119"/>
    <w:rsid w:val="003C6570"/>
    <w:rsid w:val="003C66B4"/>
    <w:rsid w:val="003C6C18"/>
    <w:rsid w:val="003C6DE1"/>
    <w:rsid w:val="003C7006"/>
    <w:rsid w:val="003C722F"/>
    <w:rsid w:val="003C7320"/>
    <w:rsid w:val="003D0805"/>
    <w:rsid w:val="003D227F"/>
    <w:rsid w:val="003D248A"/>
    <w:rsid w:val="003D303C"/>
    <w:rsid w:val="003D32FE"/>
    <w:rsid w:val="003D3B08"/>
    <w:rsid w:val="003D4BE6"/>
    <w:rsid w:val="003D6348"/>
    <w:rsid w:val="003E16BD"/>
    <w:rsid w:val="003E2103"/>
    <w:rsid w:val="003E389E"/>
    <w:rsid w:val="003E3AD4"/>
    <w:rsid w:val="003E44DE"/>
    <w:rsid w:val="003E6051"/>
    <w:rsid w:val="003E7C75"/>
    <w:rsid w:val="003F0857"/>
    <w:rsid w:val="003F122D"/>
    <w:rsid w:val="003F22EB"/>
    <w:rsid w:val="003F25F2"/>
    <w:rsid w:val="003F284A"/>
    <w:rsid w:val="003F3413"/>
    <w:rsid w:val="003F4525"/>
    <w:rsid w:val="003F4E70"/>
    <w:rsid w:val="003F5F6E"/>
    <w:rsid w:val="003F621D"/>
    <w:rsid w:val="003F63A9"/>
    <w:rsid w:val="0040017A"/>
    <w:rsid w:val="00401BDD"/>
    <w:rsid w:val="00401EC7"/>
    <w:rsid w:val="00402CAF"/>
    <w:rsid w:val="00403482"/>
    <w:rsid w:val="004038CB"/>
    <w:rsid w:val="0040416B"/>
    <w:rsid w:val="0040486F"/>
    <w:rsid w:val="00405AFD"/>
    <w:rsid w:val="00405D25"/>
    <w:rsid w:val="004067FE"/>
    <w:rsid w:val="00406F31"/>
    <w:rsid w:val="00407AA8"/>
    <w:rsid w:val="00410A0D"/>
    <w:rsid w:val="00414D29"/>
    <w:rsid w:val="00416313"/>
    <w:rsid w:val="00417511"/>
    <w:rsid w:val="00417764"/>
    <w:rsid w:val="00417DA0"/>
    <w:rsid w:val="00417FC6"/>
    <w:rsid w:val="00420FB2"/>
    <w:rsid w:val="00421233"/>
    <w:rsid w:val="0042646A"/>
    <w:rsid w:val="00426F59"/>
    <w:rsid w:val="004275A6"/>
    <w:rsid w:val="0042760C"/>
    <w:rsid w:val="00430175"/>
    <w:rsid w:val="00430319"/>
    <w:rsid w:val="004304B6"/>
    <w:rsid w:val="00430700"/>
    <w:rsid w:val="00431F1C"/>
    <w:rsid w:val="00432124"/>
    <w:rsid w:val="004332D5"/>
    <w:rsid w:val="00433DA1"/>
    <w:rsid w:val="00433EF3"/>
    <w:rsid w:val="00435242"/>
    <w:rsid w:val="0043596F"/>
    <w:rsid w:val="00435A20"/>
    <w:rsid w:val="00435CB5"/>
    <w:rsid w:val="00436510"/>
    <w:rsid w:val="0044035F"/>
    <w:rsid w:val="00441ECD"/>
    <w:rsid w:val="00443512"/>
    <w:rsid w:val="0044461D"/>
    <w:rsid w:val="00444F7A"/>
    <w:rsid w:val="00446438"/>
    <w:rsid w:val="00446EAA"/>
    <w:rsid w:val="0044756D"/>
    <w:rsid w:val="00447C62"/>
    <w:rsid w:val="00447FB5"/>
    <w:rsid w:val="0045054C"/>
    <w:rsid w:val="0045075B"/>
    <w:rsid w:val="00450A33"/>
    <w:rsid w:val="0045221E"/>
    <w:rsid w:val="00452F5D"/>
    <w:rsid w:val="00453690"/>
    <w:rsid w:val="00453B31"/>
    <w:rsid w:val="00453E77"/>
    <w:rsid w:val="00454104"/>
    <w:rsid w:val="00454D72"/>
    <w:rsid w:val="00454F5C"/>
    <w:rsid w:val="00455543"/>
    <w:rsid w:val="00456A12"/>
    <w:rsid w:val="0045774B"/>
    <w:rsid w:val="004602CA"/>
    <w:rsid w:val="004604B9"/>
    <w:rsid w:val="00460B3D"/>
    <w:rsid w:val="00461F02"/>
    <w:rsid w:val="004628CE"/>
    <w:rsid w:val="004633B2"/>
    <w:rsid w:val="00464655"/>
    <w:rsid w:val="00465880"/>
    <w:rsid w:val="00465F04"/>
    <w:rsid w:val="00466BBC"/>
    <w:rsid w:val="00466FB5"/>
    <w:rsid w:val="00470800"/>
    <w:rsid w:val="00471A1D"/>
    <w:rsid w:val="00472806"/>
    <w:rsid w:val="0047365A"/>
    <w:rsid w:val="00474A86"/>
    <w:rsid w:val="004754DA"/>
    <w:rsid w:val="00475C04"/>
    <w:rsid w:val="004763CB"/>
    <w:rsid w:val="00477392"/>
    <w:rsid w:val="004808B7"/>
    <w:rsid w:val="00481211"/>
    <w:rsid w:val="0048198C"/>
    <w:rsid w:val="004870E9"/>
    <w:rsid w:val="00487D05"/>
    <w:rsid w:val="0049055F"/>
    <w:rsid w:val="00490701"/>
    <w:rsid w:val="0049077C"/>
    <w:rsid w:val="00491716"/>
    <w:rsid w:val="00493DD4"/>
    <w:rsid w:val="00494D5D"/>
    <w:rsid w:val="00495037"/>
    <w:rsid w:val="0049653A"/>
    <w:rsid w:val="00496A2E"/>
    <w:rsid w:val="00496B28"/>
    <w:rsid w:val="00497FC1"/>
    <w:rsid w:val="004A0182"/>
    <w:rsid w:val="004A05AF"/>
    <w:rsid w:val="004A0961"/>
    <w:rsid w:val="004A09F7"/>
    <w:rsid w:val="004A0B6B"/>
    <w:rsid w:val="004A0D43"/>
    <w:rsid w:val="004A20F3"/>
    <w:rsid w:val="004A2235"/>
    <w:rsid w:val="004A4489"/>
    <w:rsid w:val="004A4A1A"/>
    <w:rsid w:val="004A68AF"/>
    <w:rsid w:val="004B0B3D"/>
    <w:rsid w:val="004B0C59"/>
    <w:rsid w:val="004B1D23"/>
    <w:rsid w:val="004B24DF"/>
    <w:rsid w:val="004B2951"/>
    <w:rsid w:val="004B30E1"/>
    <w:rsid w:val="004B32E1"/>
    <w:rsid w:val="004B36CE"/>
    <w:rsid w:val="004B3795"/>
    <w:rsid w:val="004B3797"/>
    <w:rsid w:val="004B4952"/>
    <w:rsid w:val="004B4A2E"/>
    <w:rsid w:val="004B5ED4"/>
    <w:rsid w:val="004B639D"/>
    <w:rsid w:val="004B6754"/>
    <w:rsid w:val="004B7FFC"/>
    <w:rsid w:val="004C1C64"/>
    <w:rsid w:val="004C1EA2"/>
    <w:rsid w:val="004C2713"/>
    <w:rsid w:val="004C4164"/>
    <w:rsid w:val="004C59E4"/>
    <w:rsid w:val="004C601E"/>
    <w:rsid w:val="004C675E"/>
    <w:rsid w:val="004D01A3"/>
    <w:rsid w:val="004D2400"/>
    <w:rsid w:val="004D2708"/>
    <w:rsid w:val="004D3127"/>
    <w:rsid w:val="004D38DF"/>
    <w:rsid w:val="004D3A93"/>
    <w:rsid w:val="004D6020"/>
    <w:rsid w:val="004D6CEE"/>
    <w:rsid w:val="004D6E11"/>
    <w:rsid w:val="004D764A"/>
    <w:rsid w:val="004D7C01"/>
    <w:rsid w:val="004E095F"/>
    <w:rsid w:val="004E1373"/>
    <w:rsid w:val="004E1AD2"/>
    <w:rsid w:val="004E2ED5"/>
    <w:rsid w:val="004E31E4"/>
    <w:rsid w:val="004E3520"/>
    <w:rsid w:val="004E3D89"/>
    <w:rsid w:val="004E46F9"/>
    <w:rsid w:val="004E4EFF"/>
    <w:rsid w:val="004E5461"/>
    <w:rsid w:val="004E565A"/>
    <w:rsid w:val="004E6C31"/>
    <w:rsid w:val="004E75BC"/>
    <w:rsid w:val="004E7F32"/>
    <w:rsid w:val="004F0953"/>
    <w:rsid w:val="004F1688"/>
    <w:rsid w:val="004F28F7"/>
    <w:rsid w:val="004F2B1A"/>
    <w:rsid w:val="004F2D6B"/>
    <w:rsid w:val="004F35DB"/>
    <w:rsid w:val="004F35E1"/>
    <w:rsid w:val="004F4B68"/>
    <w:rsid w:val="004F5E94"/>
    <w:rsid w:val="004F6B9A"/>
    <w:rsid w:val="004F71A7"/>
    <w:rsid w:val="004F7D83"/>
    <w:rsid w:val="004F7EE5"/>
    <w:rsid w:val="004F7FFD"/>
    <w:rsid w:val="00501AC1"/>
    <w:rsid w:val="00502336"/>
    <w:rsid w:val="00503392"/>
    <w:rsid w:val="00503BBC"/>
    <w:rsid w:val="0050427D"/>
    <w:rsid w:val="0050479E"/>
    <w:rsid w:val="00504D55"/>
    <w:rsid w:val="0050780B"/>
    <w:rsid w:val="00507919"/>
    <w:rsid w:val="00511659"/>
    <w:rsid w:val="00512A01"/>
    <w:rsid w:val="005132D9"/>
    <w:rsid w:val="00513990"/>
    <w:rsid w:val="00513D0D"/>
    <w:rsid w:val="005142B9"/>
    <w:rsid w:val="00514F75"/>
    <w:rsid w:val="005158D2"/>
    <w:rsid w:val="005162F2"/>
    <w:rsid w:val="00516A43"/>
    <w:rsid w:val="00521729"/>
    <w:rsid w:val="0052246F"/>
    <w:rsid w:val="00522946"/>
    <w:rsid w:val="005235DB"/>
    <w:rsid w:val="00525943"/>
    <w:rsid w:val="00525DDB"/>
    <w:rsid w:val="005261B2"/>
    <w:rsid w:val="005262BF"/>
    <w:rsid w:val="005271E2"/>
    <w:rsid w:val="005275F6"/>
    <w:rsid w:val="00527D32"/>
    <w:rsid w:val="00530755"/>
    <w:rsid w:val="005324DE"/>
    <w:rsid w:val="0053280B"/>
    <w:rsid w:val="0053329A"/>
    <w:rsid w:val="0053373F"/>
    <w:rsid w:val="005341A2"/>
    <w:rsid w:val="00534D2A"/>
    <w:rsid w:val="005358A8"/>
    <w:rsid w:val="00535AC8"/>
    <w:rsid w:val="00535B73"/>
    <w:rsid w:val="00537315"/>
    <w:rsid w:val="00537326"/>
    <w:rsid w:val="00540A04"/>
    <w:rsid w:val="00540EF9"/>
    <w:rsid w:val="00541510"/>
    <w:rsid w:val="00541FAB"/>
    <w:rsid w:val="005424A7"/>
    <w:rsid w:val="00542EFA"/>
    <w:rsid w:val="005436CF"/>
    <w:rsid w:val="00544A29"/>
    <w:rsid w:val="00550399"/>
    <w:rsid w:val="00550C0E"/>
    <w:rsid w:val="00550F02"/>
    <w:rsid w:val="00551338"/>
    <w:rsid w:val="00552756"/>
    <w:rsid w:val="005538C0"/>
    <w:rsid w:val="00553A7A"/>
    <w:rsid w:val="00554905"/>
    <w:rsid w:val="00554D7E"/>
    <w:rsid w:val="00554EA0"/>
    <w:rsid w:val="005604F8"/>
    <w:rsid w:val="00560A88"/>
    <w:rsid w:val="00560E08"/>
    <w:rsid w:val="005610B8"/>
    <w:rsid w:val="0056119F"/>
    <w:rsid w:val="0056188E"/>
    <w:rsid w:val="00561A6A"/>
    <w:rsid w:val="00562088"/>
    <w:rsid w:val="005621B0"/>
    <w:rsid w:val="00562F49"/>
    <w:rsid w:val="00563541"/>
    <w:rsid w:val="00565C48"/>
    <w:rsid w:val="005669D8"/>
    <w:rsid w:val="00566FDE"/>
    <w:rsid w:val="00567149"/>
    <w:rsid w:val="00567AF7"/>
    <w:rsid w:val="00567B60"/>
    <w:rsid w:val="00570EB5"/>
    <w:rsid w:val="00571B2A"/>
    <w:rsid w:val="005723B7"/>
    <w:rsid w:val="00573552"/>
    <w:rsid w:val="0057429A"/>
    <w:rsid w:val="005746F0"/>
    <w:rsid w:val="00575418"/>
    <w:rsid w:val="005757C8"/>
    <w:rsid w:val="00575C7C"/>
    <w:rsid w:val="00576627"/>
    <w:rsid w:val="00576AC5"/>
    <w:rsid w:val="00576DAD"/>
    <w:rsid w:val="005808A6"/>
    <w:rsid w:val="00581FEA"/>
    <w:rsid w:val="005833F1"/>
    <w:rsid w:val="00583F75"/>
    <w:rsid w:val="00585B89"/>
    <w:rsid w:val="00586C09"/>
    <w:rsid w:val="005873A4"/>
    <w:rsid w:val="00587960"/>
    <w:rsid w:val="00587A05"/>
    <w:rsid w:val="005906F7"/>
    <w:rsid w:val="00591CE5"/>
    <w:rsid w:val="0059200E"/>
    <w:rsid w:val="00593165"/>
    <w:rsid w:val="00593405"/>
    <w:rsid w:val="00594330"/>
    <w:rsid w:val="00594DF1"/>
    <w:rsid w:val="00595124"/>
    <w:rsid w:val="0059657B"/>
    <w:rsid w:val="00596BE3"/>
    <w:rsid w:val="005A06C7"/>
    <w:rsid w:val="005A12D0"/>
    <w:rsid w:val="005A1D7D"/>
    <w:rsid w:val="005A3AD9"/>
    <w:rsid w:val="005A56A8"/>
    <w:rsid w:val="005A580E"/>
    <w:rsid w:val="005A7809"/>
    <w:rsid w:val="005A79AA"/>
    <w:rsid w:val="005B00C0"/>
    <w:rsid w:val="005B1374"/>
    <w:rsid w:val="005B1720"/>
    <w:rsid w:val="005B17E6"/>
    <w:rsid w:val="005B3ECF"/>
    <w:rsid w:val="005B4625"/>
    <w:rsid w:val="005B50FE"/>
    <w:rsid w:val="005B54E2"/>
    <w:rsid w:val="005C0BF1"/>
    <w:rsid w:val="005C1E5C"/>
    <w:rsid w:val="005C5AD3"/>
    <w:rsid w:val="005C5DF1"/>
    <w:rsid w:val="005D0C96"/>
    <w:rsid w:val="005D1020"/>
    <w:rsid w:val="005D2A44"/>
    <w:rsid w:val="005D3F82"/>
    <w:rsid w:val="005D5E6F"/>
    <w:rsid w:val="005D62F6"/>
    <w:rsid w:val="005D69EB"/>
    <w:rsid w:val="005D71CB"/>
    <w:rsid w:val="005E0630"/>
    <w:rsid w:val="005E06D3"/>
    <w:rsid w:val="005E1347"/>
    <w:rsid w:val="005E2CE6"/>
    <w:rsid w:val="005E3258"/>
    <w:rsid w:val="005E3E29"/>
    <w:rsid w:val="005E400A"/>
    <w:rsid w:val="005E4FE4"/>
    <w:rsid w:val="005E597A"/>
    <w:rsid w:val="005F02CE"/>
    <w:rsid w:val="005F123C"/>
    <w:rsid w:val="005F124F"/>
    <w:rsid w:val="005F12E1"/>
    <w:rsid w:val="005F19DA"/>
    <w:rsid w:val="005F2CF5"/>
    <w:rsid w:val="005F3A8E"/>
    <w:rsid w:val="005F3F75"/>
    <w:rsid w:val="005F3FB0"/>
    <w:rsid w:val="005F4854"/>
    <w:rsid w:val="005F5D54"/>
    <w:rsid w:val="005F69B4"/>
    <w:rsid w:val="005F6C83"/>
    <w:rsid w:val="005F72C6"/>
    <w:rsid w:val="005F72DD"/>
    <w:rsid w:val="00600E48"/>
    <w:rsid w:val="00602713"/>
    <w:rsid w:val="00602C25"/>
    <w:rsid w:val="00603989"/>
    <w:rsid w:val="0060413B"/>
    <w:rsid w:val="00604733"/>
    <w:rsid w:val="00604BB7"/>
    <w:rsid w:val="006059B9"/>
    <w:rsid w:val="00605CC0"/>
    <w:rsid w:val="006108A3"/>
    <w:rsid w:val="006118FE"/>
    <w:rsid w:val="00611CBA"/>
    <w:rsid w:val="00611F7D"/>
    <w:rsid w:val="006124D6"/>
    <w:rsid w:val="00614F5E"/>
    <w:rsid w:val="006159DF"/>
    <w:rsid w:val="00615AD6"/>
    <w:rsid w:val="006174C8"/>
    <w:rsid w:val="006203F8"/>
    <w:rsid w:val="00620CFE"/>
    <w:rsid w:val="006229EB"/>
    <w:rsid w:val="006238E2"/>
    <w:rsid w:val="00623942"/>
    <w:rsid w:val="00623AAB"/>
    <w:rsid w:val="00623E61"/>
    <w:rsid w:val="00623FE0"/>
    <w:rsid w:val="0062436F"/>
    <w:rsid w:val="006249ED"/>
    <w:rsid w:val="00625114"/>
    <w:rsid w:val="00626FED"/>
    <w:rsid w:val="006273E5"/>
    <w:rsid w:val="0062791C"/>
    <w:rsid w:val="006302A9"/>
    <w:rsid w:val="00631317"/>
    <w:rsid w:val="00631A07"/>
    <w:rsid w:val="00631E15"/>
    <w:rsid w:val="006320A5"/>
    <w:rsid w:val="00632216"/>
    <w:rsid w:val="0063235B"/>
    <w:rsid w:val="00632822"/>
    <w:rsid w:val="00634FA4"/>
    <w:rsid w:val="00635EDB"/>
    <w:rsid w:val="00636423"/>
    <w:rsid w:val="00636747"/>
    <w:rsid w:val="00637AD9"/>
    <w:rsid w:val="00640194"/>
    <w:rsid w:val="00641700"/>
    <w:rsid w:val="00641818"/>
    <w:rsid w:val="0064281A"/>
    <w:rsid w:val="00642CFB"/>
    <w:rsid w:val="00643F1C"/>
    <w:rsid w:val="00644420"/>
    <w:rsid w:val="00645C56"/>
    <w:rsid w:val="0064651F"/>
    <w:rsid w:val="006469F5"/>
    <w:rsid w:val="006477E8"/>
    <w:rsid w:val="00647D89"/>
    <w:rsid w:val="00650FE8"/>
    <w:rsid w:val="0065263D"/>
    <w:rsid w:val="00652843"/>
    <w:rsid w:val="00654BDC"/>
    <w:rsid w:val="006551BA"/>
    <w:rsid w:val="00655CFB"/>
    <w:rsid w:val="006566D0"/>
    <w:rsid w:val="00657ABD"/>
    <w:rsid w:val="00657C5E"/>
    <w:rsid w:val="00657CE6"/>
    <w:rsid w:val="00661500"/>
    <w:rsid w:val="0066230F"/>
    <w:rsid w:val="0066296C"/>
    <w:rsid w:val="00662CE8"/>
    <w:rsid w:val="0066368D"/>
    <w:rsid w:val="0066384B"/>
    <w:rsid w:val="00664AF7"/>
    <w:rsid w:val="00665229"/>
    <w:rsid w:val="00665F98"/>
    <w:rsid w:val="00666072"/>
    <w:rsid w:val="006668C7"/>
    <w:rsid w:val="006701A4"/>
    <w:rsid w:val="00672004"/>
    <w:rsid w:val="00672D1D"/>
    <w:rsid w:val="00672FBA"/>
    <w:rsid w:val="006734D8"/>
    <w:rsid w:val="006735A5"/>
    <w:rsid w:val="0067425F"/>
    <w:rsid w:val="0067470A"/>
    <w:rsid w:val="0067487D"/>
    <w:rsid w:val="006748D5"/>
    <w:rsid w:val="00674B33"/>
    <w:rsid w:val="00675811"/>
    <w:rsid w:val="0067584E"/>
    <w:rsid w:val="00675AF1"/>
    <w:rsid w:val="00677126"/>
    <w:rsid w:val="00677704"/>
    <w:rsid w:val="00683A8C"/>
    <w:rsid w:val="00683EC2"/>
    <w:rsid w:val="00683F29"/>
    <w:rsid w:val="00684C2B"/>
    <w:rsid w:val="00685AFF"/>
    <w:rsid w:val="006870EE"/>
    <w:rsid w:val="00687390"/>
    <w:rsid w:val="0068756A"/>
    <w:rsid w:val="006915A1"/>
    <w:rsid w:val="00692521"/>
    <w:rsid w:val="006925DA"/>
    <w:rsid w:val="00692821"/>
    <w:rsid w:val="00692EE3"/>
    <w:rsid w:val="00693F32"/>
    <w:rsid w:val="00694FEB"/>
    <w:rsid w:val="006955CB"/>
    <w:rsid w:val="006959B5"/>
    <w:rsid w:val="006962EB"/>
    <w:rsid w:val="006963B9"/>
    <w:rsid w:val="00696651"/>
    <w:rsid w:val="00696971"/>
    <w:rsid w:val="0069743C"/>
    <w:rsid w:val="00697FD0"/>
    <w:rsid w:val="006A0B42"/>
    <w:rsid w:val="006A0C02"/>
    <w:rsid w:val="006A19CB"/>
    <w:rsid w:val="006A3DB6"/>
    <w:rsid w:val="006A4366"/>
    <w:rsid w:val="006A59FD"/>
    <w:rsid w:val="006A6527"/>
    <w:rsid w:val="006A6766"/>
    <w:rsid w:val="006A695D"/>
    <w:rsid w:val="006A6C6C"/>
    <w:rsid w:val="006A707F"/>
    <w:rsid w:val="006A74C9"/>
    <w:rsid w:val="006A774C"/>
    <w:rsid w:val="006A7EFD"/>
    <w:rsid w:val="006B0768"/>
    <w:rsid w:val="006B272F"/>
    <w:rsid w:val="006B28B3"/>
    <w:rsid w:val="006B2A48"/>
    <w:rsid w:val="006B39B5"/>
    <w:rsid w:val="006B79D2"/>
    <w:rsid w:val="006C050D"/>
    <w:rsid w:val="006C0909"/>
    <w:rsid w:val="006C0E64"/>
    <w:rsid w:val="006C1007"/>
    <w:rsid w:val="006C2405"/>
    <w:rsid w:val="006C2685"/>
    <w:rsid w:val="006C2E97"/>
    <w:rsid w:val="006C3F11"/>
    <w:rsid w:val="006C3F4A"/>
    <w:rsid w:val="006C464A"/>
    <w:rsid w:val="006C4CAD"/>
    <w:rsid w:val="006C5842"/>
    <w:rsid w:val="006C6442"/>
    <w:rsid w:val="006C689B"/>
    <w:rsid w:val="006D1185"/>
    <w:rsid w:val="006D141F"/>
    <w:rsid w:val="006D146C"/>
    <w:rsid w:val="006D1538"/>
    <w:rsid w:val="006D1740"/>
    <w:rsid w:val="006D22D8"/>
    <w:rsid w:val="006D2FF5"/>
    <w:rsid w:val="006D3D40"/>
    <w:rsid w:val="006D3DDF"/>
    <w:rsid w:val="006D4318"/>
    <w:rsid w:val="006D50DB"/>
    <w:rsid w:val="006D5567"/>
    <w:rsid w:val="006D6864"/>
    <w:rsid w:val="006D6D9C"/>
    <w:rsid w:val="006E07E3"/>
    <w:rsid w:val="006E0E13"/>
    <w:rsid w:val="006E1444"/>
    <w:rsid w:val="006E21C4"/>
    <w:rsid w:val="006E24FC"/>
    <w:rsid w:val="006E260D"/>
    <w:rsid w:val="006E37DC"/>
    <w:rsid w:val="006E408A"/>
    <w:rsid w:val="006E51D3"/>
    <w:rsid w:val="006E56BE"/>
    <w:rsid w:val="006E5AB2"/>
    <w:rsid w:val="006E7DA0"/>
    <w:rsid w:val="006F02E1"/>
    <w:rsid w:val="006F3DF5"/>
    <w:rsid w:val="006F4090"/>
    <w:rsid w:val="006F4C2B"/>
    <w:rsid w:val="006F53DF"/>
    <w:rsid w:val="006F6711"/>
    <w:rsid w:val="007003D6"/>
    <w:rsid w:val="00701669"/>
    <w:rsid w:val="00701DE7"/>
    <w:rsid w:val="00702168"/>
    <w:rsid w:val="007027B1"/>
    <w:rsid w:val="007028AE"/>
    <w:rsid w:val="0070293C"/>
    <w:rsid w:val="00702E76"/>
    <w:rsid w:val="00703F6A"/>
    <w:rsid w:val="007043D1"/>
    <w:rsid w:val="007043FD"/>
    <w:rsid w:val="0070560C"/>
    <w:rsid w:val="00705714"/>
    <w:rsid w:val="00705CE1"/>
    <w:rsid w:val="00706AC4"/>
    <w:rsid w:val="00707539"/>
    <w:rsid w:val="00710599"/>
    <w:rsid w:val="00711044"/>
    <w:rsid w:val="00711DAA"/>
    <w:rsid w:val="00712967"/>
    <w:rsid w:val="00712B2B"/>
    <w:rsid w:val="00712C87"/>
    <w:rsid w:val="007156BC"/>
    <w:rsid w:val="00717DCC"/>
    <w:rsid w:val="007206F9"/>
    <w:rsid w:val="00721B53"/>
    <w:rsid w:val="00722146"/>
    <w:rsid w:val="00722CA6"/>
    <w:rsid w:val="00723084"/>
    <w:rsid w:val="00723B68"/>
    <w:rsid w:val="00723E70"/>
    <w:rsid w:val="007245C8"/>
    <w:rsid w:val="00724FCD"/>
    <w:rsid w:val="0072524B"/>
    <w:rsid w:val="00725D98"/>
    <w:rsid w:val="00726B92"/>
    <w:rsid w:val="00727950"/>
    <w:rsid w:val="007318CA"/>
    <w:rsid w:val="007327A2"/>
    <w:rsid w:val="00732AF8"/>
    <w:rsid w:val="00732EE5"/>
    <w:rsid w:val="00733218"/>
    <w:rsid w:val="00733BAD"/>
    <w:rsid w:val="00733CB8"/>
    <w:rsid w:val="00733EA7"/>
    <w:rsid w:val="00735DCD"/>
    <w:rsid w:val="007371FB"/>
    <w:rsid w:val="00737501"/>
    <w:rsid w:val="0073764E"/>
    <w:rsid w:val="0073773F"/>
    <w:rsid w:val="00737A0E"/>
    <w:rsid w:val="00737A56"/>
    <w:rsid w:val="00737B4C"/>
    <w:rsid w:val="00740707"/>
    <w:rsid w:val="00740FE4"/>
    <w:rsid w:val="00741913"/>
    <w:rsid w:val="0074280C"/>
    <w:rsid w:val="00743731"/>
    <w:rsid w:val="0074376D"/>
    <w:rsid w:val="007438CC"/>
    <w:rsid w:val="00743927"/>
    <w:rsid w:val="00744848"/>
    <w:rsid w:val="0074525C"/>
    <w:rsid w:val="00745360"/>
    <w:rsid w:val="00745BFD"/>
    <w:rsid w:val="00745C83"/>
    <w:rsid w:val="00746569"/>
    <w:rsid w:val="0074698D"/>
    <w:rsid w:val="00746A7B"/>
    <w:rsid w:val="00746C0C"/>
    <w:rsid w:val="00746C9A"/>
    <w:rsid w:val="00747972"/>
    <w:rsid w:val="00747B95"/>
    <w:rsid w:val="00747E4C"/>
    <w:rsid w:val="0075060C"/>
    <w:rsid w:val="00751191"/>
    <w:rsid w:val="00753806"/>
    <w:rsid w:val="00756148"/>
    <w:rsid w:val="00756F4A"/>
    <w:rsid w:val="00757767"/>
    <w:rsid w:val="00760095"/>
    <w:rsid w:val="00760714"/>
    <w:rsid w:val="00760B49"/>
    <w:rsid w:val="00760E0B"/>
    <w:rsid w:val="0076122F"/>
    <w:rsid w:val="00762A96"/>
    <w:rsid w:val="00763424"/>
    <w:rsid w:val="00763EB2"/>
    <w:rsid w:val="00764C07"/>
    <w:rsid w:val="007659A9"/>
    <w:rsid w:val="007676EA"/>
    <w:rsid w:val="0077063D"/>
    <w:rsid w:val="007715E5"/>
    <w:rsid w:val="00772253"/>
    <w:rsid w:val="00772C0A"/>
    <w:rsid w:val="00772D24"/>
    <w:rsid w:val="00772D64"/>
    <w:rsid w:val="00773BF4"/>
    <w:rsid w:val="00773D83"/>
    <w:rsid w:val="007743E6"/>
    <w:rsid w:val="00774B22"/>
    <w:rsid w:val="00774DA7"/>
    <w:rsid w:val="00775259"/>
    <w:rsid w:val="00775C2F"/>
    <w:rsid w:val="00775CEA"/>
    <w:rsid w:val="00776824"/>
    <w:rsid w:val="00776E4D"/>
    <w:rsid w:val="007804F5"/>
    <w:rsid w:val="0078150E"/>
    <w:rsid w:val="00781683"/>
    <w:rsid w:val="00781A79"/>
    <w:rsid w:val="00781B76"/>
    <w:rsid w:val="00781D77"/>
    <w:rsid w:val="007823FE"/>
    <w:rsid w:val="00783D81"/>
    <w:rsid w:val="00784056"/>
    <w:rsid w:val="00784E26"/>
    <w:rsid w:val="00784E2E"/>
    <w:rsid w:val="00785818"/>
    <w:rsid w:val="0078791E"/>
    <w:rsid w:val="00787FE6"/>
    <w:rsid w:val="007911CD"/>
    <w:rsid w:val="00792816"/>
    <w:rsid w:val="0079451A"/>
    <w:rsid w:val="00794A75"/>
    <w:rsid w:val="007953D4"/>
    <w:rsid w:val="007974E3"/>
    <w:rsid w:val="007A0175"/>
    <w:rsid w:val="007A02C8"/>
    <w:rsid w:val="007A053C"/>
    <w:rsid w:val="007A195D"/>
    <w:rsid w:val="007A261D"/>
    <w:rsid w:val="007A33C5"/>
    <w:rsid w:val="007A35CA"/>
    <w:rsid w:val="007A3804"/>
    <w:rsid w:val="007A3A58"/>
    <w:rsid w:val="007A3A80"/>
    <w:rsid w:val="007A3B99"/>
    <w:rsid w:val="007A3E92"/>
    <w:rsid w:val="007A4454"/>
    <w:rsid w:val="007A568A"/>
    <w:rsid w:val="007A5BDA"/>
    <w:rsid w:val="007A6298"/>
    <w:rsid w:val="007A68CE"/>
    <w:rsid w:val="007B0723"/>
    <w:rsid w:val="007B4291"/>
    <w:rsid w:val="007B4534"/>
    <w:rsid w:val="007C0523"/>
    <w:rsid w:val="007C0681"/>
    <w:rsid w:val="007C179C"/>
    <w:rsid w:val="007C1F30"/>
    <w:rsid w:val="007C279B"/>
    <w:rsid w:val="007C4C6F"/>
    <w:rsid w:val="007C524C"/>
    <w:rsid w:val="007D02DE"/>
    <w:rsid w:val="007D07D7"/>
    <w:rsid w:val="007D18A8"/>
    <w:rsid w:val="007D29E6"/>
    <w:rsid w:val="007D2BE6"/>
    <w:rsid w:val="007D32D0"/>
    <w:rsid w:val="007D3BE5"/>
    <w:rsid w:val="007D500C"/>
    <w:rsid w:val="007D7364"/>
    <w:rsid w:val="007D7824"/>
    <w:rsid w:val="007D7AC9"/>
    <w:rsid w:val="007E0026"/>
    <w:rsid w:val="007E0DBE"/>
    <w:rsid w:val="007E1988"/>
    <w:rsid w:val="007E1B1E"/>
    <w:rsid w:val="007E1B74"/>
    <w:rsid w:val="007E216C"/>
    <w:rsid w:val="007E23D1"/>
    <w:rsid w:val="007E4D4F"/>
    <w:rsid w:val="007E5C1F"/>
    <w:rsid w:val="007E5ED9"/>
    <w:rsid w:val="007E5EE7"/>
    <w:rsid w:val="007E6FF1"/>
    <w:rsid w:val="007E75F6"/>
    <w:rsid w:val="007F0FD2"/>
    <w:rsid w:val="007F0FF1"/>
    <w:rsid w:val="007F153B"/>
    <w:rsid w:val="007F1B40"/>
    <w:rsid w:val="007F1EA9"/>
    <w:rsid w:val="007F25B9"/>
    <w:rsid w:val="007F2B89"/>
    <w:rsid w:val="007F517D"/>
    <w:rsid w:val="007F5772"/>
    <w:rsid w:val="007F5926"/>
    <w:rsid w:val="00801265"/>
    <w:rsid w:val="00801702"/>
    <w:rsid w:val="00801FC1"/>
    <w:rsid w:val="008036F3"/>
    <w:rsid w:val="00803FB8"/>
    <w:rsid w:val="008044A6"/>
    <w:rsid w:val="00806C45"/>
    <w:rsid w:val="00807C32"/>
    <w:rsid w:val="00812AA1"/>
    <w:rsid w:val="00813A73"/>
    <w:rsid w:val="0081426B"/>
    <w:rsid w:val="008160B7"/>
    <w:rsid w:val="00816688"/>
    <w:rsid w:val="00817588"/>
    <w:rsid w:val="00817D52"/>
    <w:rsid w:val="0082021D"/>
    <w:rsid w:val="00820794"/>
    <w:rsid w:val="00820AA1"/>
    <w:rsid w:val="00821E34"/>
    <w:rsid w:val="00822CCC"/>
    <w:rsid w:val="00823308"/>
    <w:rsid w:val="00824A21"/>
    <w:rsid w:val="00824E07"/>
    <w:rsid w:val="00825468"/>
    <w:rsid w:val="00826CDF"/>
    <w:rsid w:val="0082764C"/>
    <w:rsid w:val="008300F4"/>
    <w:rsid w:val="00830532"/>
    <w:rsid w:val="008316F2"/>
    <w:rsid w:val="008321C9"/>
    <w:rsid w:val="008335B4"/>
    <w:rsid w:val="00833AC8"/>
    <w:rsid w:val="00835322"/>
    <w:rsid w:val="0083591F"/>
    <w:rsid w:val="00835BCA"/>
    <w:rsid w:val="00837439"/>
    <w:rsid w:val="0084093F"/>
    <w:rsid w:val="00840AD2"/>
    <w:rsid w:val="0084147E"/>
    <w:rsid w:val="0084199F"/>
    <w:rsid w:val="00841B23"/>
    <w:rsid w:val="00842032"/>
    <w:rsid w:val="00842369"/>
    <w:rsid w:val="00842583"/>
    <w:rsid w:val="00842615"/>
    <w:rsid w:val="008429E9"/>
    <w:rsid w:val="00844FC2"/>
    <w:rsid w:val="008460E9"/>
    <w:rsid w:val="008465D5"/>
    <w:rsid w:val="0085059A"/>
    <w:rsid w:val="00850844"/>
    <w:rsid w:val="00850BCE"/>
    <w:rsid w:val="00850CDD"/>
    <w:rsid w:val="00851371"/>
    <w:rsid w:val="0085174D"/>
    <w:rsid w:val="008527D5"/>
    <w:rsid w:val="0085367A"/>
    <w:rsid w:val="0085397D"/>
    <w:rsid w:val="00853BEB"/>
    <w:rsid w:val="0085471A"/>
    <w:rsid w:val="00855F32"/>
    <w:rsid w:val="008563DE"/>
    <w:rsid w:val="0085796F"/>
    <w:rsid w:val="008600E9"/>
    <w:rsid w:val="00862A13"/>
    <w:rsid w:val="00863889"/>
    <w:rsid w:val="008638F8"/>
    <w:rsid w:val="0086437B"/>
    <w:rsid w:val="00864827"/>
    <w:rsid w:val="00865F26"/>
    <w:rsid w:val="00867134"/>
    <w:rsid w:val="00867C33"/>
    <w:rsid w:val="008719F2"/>
    <w:rsid w:val="00871F08"/>
    <w:rsid w:val="008727FB"/>
    <w:rsid w:val="00872A59"/>
    <w:rsid w:val="008745EB"/>
    <w:rsid w:val="008764B8"/>
    <w:rsid w:val="0087763F"/>
    <w:rsid w:val="00877D62"/>
    <w:rsid w:val="0088114E"/>
    <w:rsid w:val="0088184F"/>
    <w:rsid w:val="00881BB6"/>
    <w:rsid w:val="00881E98"/>
    <w:rsid w:val="00882345"/>
    <w:rsid w:val="00883507"/>
    <w:rsid w:val="00883516"/>
    <w:rsid w:val="0088443F"/>
    <w:rsid w:val="0088487F"/>
    <w:rsid w:val="008852FC"/>
    <w:rsid w:val="0088676D"/>
    <w:rsid w:val="00886D75"/>
    <w:rsid w:val="00886D9D"/>
    <w:rsid w:val="00887AAD"/>
    <w:rsid w:val="0089075B"/>
    <w:rsid w:val="00892F4F"/>
    <w:rsid w:val="00894268"/>
    <w:rsid w:val="00894F3E"/>
    <w:rsid w:val="008968EE"/>
    <w:rsid w:val="00896A55"/>
    <w:rsid w:val="008A11A8"/>
    <w:rsid w:val="008A19CC"/>
    <w:rsid w:val="008A1A2C"/>
    <w:rsid w:val="008A348C"/>
    <w:rsid w:val="008A3D12"/>
    <w:rsid w:val="008A56BC"/>
    <w:rsid w:val="008A604A"/>
    <w:rsid w:val="008A713A"/>
    <w:rsid w:val="008A72C9"/>
    <w:rsid w:val="008A74E7"/>
    <w:rsid w:val="008B18E6"/>
    <w:rsid w:val="008B1CA6"/>
    <w:rsid w:val="008B31E6"/>
    <w:rsid w:val="008B3B2F"/>
    <w:rsid w:val="008B4161"/>
    <w:rsid w:val="008B5215"/>
    <w:rsid w:val="008B69C7"/>
    <w:rsid w:val="008B717F"/>
    <w:rsid w:val="008B7311"/>
    <w:rsid w:val="008C0CA0"/>
    <w:rsid w:val="008C106A"/>
    <w:rsid w:val="008C1B96"/>
    <w:rsid w:val="008C1CA6"/>
    <w:rsid w:val="008C31FA"/>
    <w:rsid w:val="008C37B4"/>
    <w:rsid w:val="008C39CD"/>
    <w:rsid w:val="008C52E7"/>
    <w:rsid w:val="008C56A8"/>
    <w:rsid w:val="008C600C"/>
    <w:rsid w:val="008C76CE"/>
    <w:rsid w:val="008D03EC"/>
    <w:rsid w:val="008D31A6"/>
    <w:rsid w:val="008D45D4"/>
    <w:rsid w:val="008D5A7F"/>
    <w:rsid w:val="008D5B1E"/>
    <w:rsid w:val="008D6B1F"/>
    <w:rsid w:val="008E16B9"/>
    <w:rsid w:val="008E1A18"/>
    <w:rsid w:val="008E2DA0"/>
    <w:rsid w:val="008E2DEB"/>
    <w:rsid w:val="008E3548"/>
    <w:rsid w:val="008E49E5"/>
    <w:rsid w:val="008E4BEB"/>
    <w:rsid w:val="008E612C"/>
    <w:rsid w:val="008E6B02"/>
    <w:rsid w:val="008E6DA2"/>
    <w:rsid w:val="008E76F6"/>
    <w:rsid w:val="008E7886"/>
    <w:rsid w:val="008E7914"/>
    <w:rsid w:val="008E7CAC"/>
    <w:rsid w:val="008F02D1"/>
    <w:rsid w:val="008F06B7"/>
    <w:rsid w:val="008F127E"/>
    <w:rsid w:val="008F162A"/>
    <w:rsid w:val="008F1810"/>
    <w:rsid w:val="008F1EEC"/>
    <w:rsid w:val="008F4A8A"/>
    <w:rsid w:val="008F4AA3"/>
    <w:rsid w:val="008F4E65"/>
    <w:rsid w:val="008F58A9"/>
    <w:rsid w:val="008F7490"/>
    <w:rsid w:val="008F77F3"/>
    <w:rsid w:val="008F7982"/>
    <w:rsid w:val="00900298"/>
    <w:rsid w:val="00901316"/>
    <w:rsid w:val="009013E8"/>
    <w:rsid w:val="009018BB"/>
    <w:rsid w:val="00902997"/>
    <w:rsid w:val="0090427C"/>
    <w:rsid w:val="00904927"/>
    <w:rsid w:val="00904C13"/>
    <w:rsid w:val="00906733"/>
    <w:rsid w:val="009067CD"/>
    <w:rsid w:val="009069AA"/>
    <w:rsid w:val="009071EF"/>
    <w:rsid w:val="00907711"/>
    <w:rsid w:val="00907B1A"/>
    <w:rsid w:val="009123C6"/>
    <w:rsid w:val="00912F49"/>
    <w:rsid w:val="00913A44"/>
    <w:rsid w:val="0091432B"/>
    <w:rsid w:val="00914544"/>
    <w:rsid w:val="009148FB"/>
    <w:rsid w:val="00915A70"/>
    <w:rsid w:val="00916188"/>
    <w:rsid w:val="00916452"/>
    <w:rsid w:val="00917347"/>
    <w:rsid w:val="009200AA"/>
    <w:rsid w:val="009204B5"/>
    <w:rsid w:val="00921318"/>
    <w:rsid w:val="009217EC"/>
    <w:rsid w:val="00921905"/>
    <w:rsid w:val="009234FD"/>
    <w:rsid w:val="009237FF"/>
    <w:rsid w:val="00923EFE"/>
    <w:rsid w:val="0092587E"/>
    <w:rsid w:val="0092611A"/>
    <w:rsid w:val="00926793"/>
    <w:rsid w:val="00931447"/>
    <w:rsid w:val="00932EE1"/>
    <w:rsid w:val="00932EF0"/>
    <w:rsid w:val="009344AA"/>
    <w:rsid w:val="009351B1"/>
    <w:rsid w:val="00935547"/>
    <w:rsid w:val="00936048"/>
    <w:rsid w:val="009366A3"/>
    <w:rsid w:val="00940126"/>
    <w:rsid w:val="00942C22"/>
    <w:rsid w:val="00943109"/>
    <w:rsid w:val="00944950"/>
    <w:rsid w:val="00945C5B"/>
    <w:rsid w:val="00947BB9"/>
    <w:rsid w:val="00950103"/>
    <w:rsid w:val="009502D5"/>
    <w:rsid w:val="00950ED3"/>
    <w:rsid w:val="00951075"/>
    <w:rsid w:val="00952B1C"/>
    <w:rsid w:val="00952DED"/>
    <w:rsid w:val="00952EDA"/>
    <w:rsid w:val="0095315A"/>
    <w:rsid w:val="009543DD"/>
    <w:rsid w:val="00954AD4"/>
    <w:rsid w:val="00954EB8"/>
    <w:rsid w:val="009552D7"/>
    <w:rsid w:val="00955B41"/>
    <w:rsid w:val="00955E91"/>
    <w:rsid w:val="00956148"/>
    <w:rsid w:val="00957444"/>
    <w:rsid w:val="009576AA"/>
    <w:rsid w:val="00957B0C"/>
    <w:rsid w:val="0096140A"/>
    <w:rsid w:val="009614CE"/>
    <w:rsid w:val="00961996"/>
    <w:rsid w:val="00961B22"/>
    <w:rsid w:val="0096242C"/>
    <w:rsid w:val="00963235"/>
    <w:rsid w:val="00964A9A"/>
    <w:rsid w:val="0096522C"/>
    <w:rsid w:val="00965307"/>
    <w:rsid w:val="009716EB"/>
    <w:rsid w:val="00972442"/>
    <w:rsid w:val="00972656"/>
    <w:rsid w:val="00972C01"/>
    <w:rsid w:val="009732C3"/>
    <w:rsid w:val="00973D0D"/>
    <w:rsid w:val="0097459B"/>
    <w:rsid w:val="00974D01"/>
    <w:rsid w:val="009757E8"/>
    <w:rsid w:val="00975A95"/>
    <w:rsid w:val="00977C93"/>
    <w:rsid w:val="0098016C"/>
    <w:rsid w:val="00980647"/>
    <w:rsid w:val="00980650"/>
    <w:rsid w:val="009819FC"/>
    <w:rsid w:val="009824EE"/>
    <w:rsid w:val="00982BB5"/>
    <w:rsid w:val="009839D1"/>
    <w:rsid w:val="0098628B"/>
    <w:rsid w:val="0098628E"/>
    <w:rsid w:val="00986710"/>
    <w:rsid w:val="0098746D"/>
    <w:rsid w:val="00987F0D"/>
    <w:rsid w:val="00990239"/>
    <w:rsid w:val="0099234B"/>
    <w:rsid w:val="0099344D"/>
    <w:rsid w:val="00993BF8"/>
    <w:rsid w:val="00994226"/>
    <w:rsid w:val="00996239"/>
    <w:rsid w:val="009A0896"/>
    <w:rsid w:val="009A10AE"/>
    <w:rsid w:val="009A122E"/>
    <w:rsid w:val="009A2206"/>
    <w:rsid w:val="009A312D"/>
    <w:rsid w:val="009A3A52"/>
    <w:rsid w:val="009A3E9A"/>
    <w:rsid w:val="009A4214"/>
    <w:rsid w:val="009A4EA8"/>
    <w:rsid w:val="009A553E"/>
    <w:rsid w:val="009A6208"/>
    <w:rsid w:val="009A64E3"/>
    <w:rsid w:val="009A7137"/>
    <w:rsid w:val="009A729F"/>
    <w:rsid w:val="009B1607"/>
    <w:rsid w:val="009B1679"/>
    <w:rsid w:val="009B22A4"/>
    <w:rsid w:val="009B28DE"/>
    <w:rsid w:val="009B76A0"/>
    <w:rsid w:val="009B7A78"/>
    <w:rsid w:val="009C0621"/>
    <w:rsid w:val="009C06B9"/>
    <w:rsid w:val="009C1E9C"/>
    <w:rsid w:val="009C233A"/>
    <w:rsid w:val="009C3634"/>
    <w:rsid w:val="009C3A4B"/>
    <w:rsid w:val="009C4C9E"/>
    <w:rsid w:val="009C529F"/>
    <w:rsid w:val="009C6C27"/>
    <w:rsid w:val="009C6F4F"/>
    <w:rsid w:val="009D0146"/>
    <w:rsid w:val="009D179E"/>
    <w:rsid w:val="009D1A8F"/>
    <w:rsid w:val="009D2A33"/>
    <w:rsid w:val="009D386D"/>
    <w:rsid w:val="009D6A24"/>
    <w:rsid w:val="009D73CC"/>
    <w:rsid w:val="009D7F42"/>
    <w:rsid w:val="009E05DE"/>
    <w:rsid w:val="009E1473"/>
    <w:rsid w:val="009E1741"/>
    <w:rsid w:val="009E1E84"/>
    <w:rsid w:val="009E1F6E"/>
    <w:rsid w:val="009E2278"/>
    <w:rsid w:val="009E2F3F"/>
    <w:rsid w:val="009E33ED"/>
    <w:rsid w:val="009E54DF"/>
    <w:rsid w:val="009E54EB"/>
    <w:rsid w:val="009E689E"/>
    <w:rsid w:val="009E6B94"/>
    <w:rsid w:val="009E7A67"/>
    <w:rsid w:val="009E7ADD"/>
    <w:rsid w:val="009F0182"/>
    <w:rsid w:val="009F03F6"/>
    <w:rsid w:val="009F0604"/>
    <w:rsid w:val="009F0770"/>
    <w:rsid w:val="009F11C5"/>
    <w:rsid w:val="009F191F"/>
    <w:rsid w:val="009F1980"/>
    <w:rsid w:val="009F1D0D"/>
    <w:rsid w:val="009F2E66"/>
    <w:rsid w:val="009F540F"/>
    <w:rsid w:val="009F76E4"/>
    <w:rsid w:val="009F7D3A"/>
    <w:rsid w:val="00A007BB"/>
    <w:rsid w:val="00A01FBE"/>
    <w:rsid w:val="00A024DE"/>
    <w:rsid w:val="00A02FB3"/>
    <w:rsid w:val="00A04EB9"/>
    <w:rsid w:val="00A06059"/>
    <w:rsid w:val="00A06711"/>
    <w:rsid w:val="00A07558"/>
    <w:rsid w:val="00A079D0"/>
    <w:rsid w:val="00A10144"/>
    <w:rsid w:val="00A10523"/>
    <w:rsid w:val="00A10855"/>
    <w:rsid w:val="00A1368F"/>
    <w:rsid w:val="00A13F30"/>
    <w:rsid w:val="00A14165"/>
    <w:rsid w:val="00A14DBB"/>
    <w:rsid w:val="00A14E7A"/>
    <w:rsid w:val="00A156CF"/>
    <w:rsid w:val="00A157BB"/>
    <w:rsid w:val="00A15E34"/>
    <w:rsid w:val="00A16576"/>
    <w:rsid w:val="00A1784B"/>
    <w:rsid w:val="00A21137"/>
    <w:rsid w:val="00A226E8"/>
    <w:rsid w:val="00A23690"/>
    <w:rsid w:val="00A2509E"/>
    <w:rsid w:val="00A2689A"/>
    <w:rsid w:val="00A26917"/>
    <w:rsid w:val="00A2703F"/>
    <w:rsid w:val="00A272E1"/>
    <w:rsid w:val="00A309AE"/>
    <w:rsid w:val="00A30B07"/>
    <w:rsid w:val="00A30DF0"/>
    <w:rsid w:val="00A31114"/>
    <w:rsid w:val="00A3202F"/>
    <w:rsid w:val="00A32242"/>
    <w:rsid w:val="00A324C9"/>
    <w:rsid w:val="00A32ED9"/>
    <w:rsid w:val="00A33696"/>
    <w:rsid w:val="00A3441B"/>
    <w:rsid w:val="00A348FC"/>
    <w:rsid w:val="00A35340"/>
    <w:rsid w:val="00A36024"/>
    <w:rsid w:val="00A36309"/>
    <w:rsid w:val="00A36CF7"/>
    <w:rsid w:val="00A4124B"/>
    <w:rsid w:val="00A415A3"/>
    <w:rsid w:val="00A41C14"/>
    <w:rsid w:val="00A429E5"/>
    <w:rsid w:val="00A43DBA"/>
    <w:rsid w:val="00A4429A"/>
    <w:rsid w:val="00A44F37"/>
    <w:rsid w:val="00A456E5"/>
    <w:rsid w:val="00A4644B"/>
    <w:rsid w:val="00A47435"/>
    <w:rsid w:val="00A47E15"/>
    <w:rsid w:val="00A501D6"/>
    <w:rsid w:val="00A5029A"/>
    <w:rsid w:val="00A50513"/>
    <w:rsid w:val="00A5081C"/>
    <w:rsid w:val="00A5088C"/>
    <w:rsid w:val="00A509A7"/>
    <w:rsid w:val="00A51344"/>
    <w:rsid w:val="00A52E29"/>
    <w:rsid w:val="00A52F7D"/>
    <w:rsid w:val="00A53D40"/>
    <w:rsid w:val="00A53DE7"/>
    <w:rsid w:val="00A54222"/>
    <w:rsid w:val="00A557EC"/>
    <w:rsid w:val="00A578BB"/>
    <w:rsid w:val="00A63189"/>
    <w:rsid w:val="00A637D4"/>
    <w:rsid w:val="00A63C81"/>
    <w:rsid w:val="00A648E7"/>
    <w:rsid w:val="00A65EEE"/>
    <w:rsid w:val="00A6664D"/>
    <w:rsid w:val="00A70C1E"/>
    <w:rsid w:val="00A70FDB"/>
    <w:rsid w:val="00A713F9"/>
    <w:rsid w:val="00A71409"/>
    <w:rsid w:val="00A71C5F"/>
    <w:rsid w:val="00A71DE3"/>
    <w:rsid w:val="00A7201C"/>
    <w:rsid w:val="00A726FF"/>
    <w:rsid w:val="00A72FCA"/>
    <w:rsid w:val="00A734F0"/>
    <w:rsid w:val="00A75133"/>
    <w:rsid w:val="00A75300"/>
    <w:rsid w:val="00A753F0"/>
    <w:rsid w:val="00A7559D"/>
    <w:rsid w:val="00A75832"/>
    <w:rsid w:val="00A7667F"/>
    <w:rsid w:val="00A7741B"/>
    <w:rsid w:val="00A77B89"/>
    <w:rsid w:val="00A80A5B"/>
    <w:rsid w:val="00A80CBE"/>
    <w:rsid w:val="00A80D5C"/>
    <w:rsid w:val="00A80E0D"/>
    <w:rsid w:val="00A821F8"/>
    <w:rsid w:val="00A82AFB"/>
    <w:rsid w:val="00A82F16"/>
    <w:rsid w:val="00A8352F"/>
    <w:rsid w:val="00A86214"/>
    <w:rsid w:val="00A87302"/>
    <w:rsid w:val="00A874B1"/>
    <w:rsid w:val="00A877A9"/>
    <w:rsid w:val="00A907F0"/>
    <w:rsid w:val="00A908AC"/>
    <w:rsid w:val="00A90BDA"/>
    <w:rsid w:val="00A926AA"/>
    <w:rsid w:val="00A927B6"/>
    <w:rsid w:val="00A92ACD"/>
    <w:rsid w:val="00A92D96"/>
    <w:rsid w:val="00A94A98"/>
    <w:rsid w:val="00A95C1B"/>
    <w:rsid w:val="00A9606F"/>
    <w:rsid w:val="00A96822"/>
    <w:rsid w:val="00A97417"/>
    <w:rsid w:val="00AA024B"/>
    <w:rsid w:val="00AA083C"/>
    <w:rsid w:val="00AA179A"/>
    <w:rsid w:val="00AA1934"/>
    <w:rsid w:val="00AA1AA6"/>
    <w:rsid w:val="00AA1AF6"/>
    <w:rsid w:val="00AA23BB"/>
    <w:rsid w:val="00AA2B4C"/>
    <w:rsid w:val="00AA2E8F"/>
    <w:rsid w:val="00AA3111"/>
    <w:rsid w:val="00AA5177"/>
    <w:rsid w:val="00AA5277"/>
    <w:rsid w:val="00AA716C"/>
    <w:rsid w:val="00AA7768"/>
    <w:rsid w:val="00AB0279"/>
    <w:rsid w:val="00AB0525"/>
    <w:rsid w:val="00AB0BF6"/>
    <w:rsid w:val="00AB15AB"/>
    <w:rsid w:val="00AB295C"/>
    <w:rsid w:val="00AB2AA0"/>
    <w:rsid w:val="00AB38F2"/>
    <w:rsid w:val="00AB4EC1"/>
    <w:rsid w:val="00AB5072"/>
    <w:rsid w:val="00AB5815"/>
    <w:rsid w:val="00AB5A8E"/>
    <w:rsid w:val="00AB6783"/>
    <w:rsid w:val="00AB75A5"/>
    <w:rsid w:val="00AC0D36"/>
    <w:rsid w:val="00AC0DC9"/>
    <w:rsid w:val="00AC1C94"/>
    <w:rsid w:val="00AC22F7"/>
    <w:rsid w:val="00AC25EB"/>
    <w:rsid w:val="00AC424D"/>
    <w:rsid w:val="00AC52B5"/>
    <w:rsid w:val="00AC5501"/>
    <w:rsid w:val="00AC59FE"/>
    <w:rsid w:val="00AC60D0"/>
    <w:rsid w:val="00AC619A"/>
    <w:rsid w:val="00AC669B"/>
    <w:rsid w:val="00AD0DF5"/>
    <w:rsid w:val="00AD409B"/>
    <w:rsid w:val="00AD4AAF"/>
    <w:rsid w:val="00AD55AE"/>
    <w:rsid w:val="00AD58D3"/>
    <w:rsid w:val="00AD5CE1"/>
    <w:rsid w:val="00AD6322"/>
    <w:rsid w:val="00AD635B"/>
    <w:rsid w:val="00AD7193"/>
    <w:rsid w:val="00AD77D9"/>
    <w:rsid w:val="00AD7C1C"/>
    <w:rsid w:val="00AE1A57"/>
    <w:rsid w:val="00AE1BFA"/>
    <w:rsid w:val="00AE2155"/>
    <w:rsid w:val="00AE3337"/>
    <w:rsid w:val="00AE47BB"/>
    <w:rsid w:val="00AE4FAD"/>
    <w:rsid w:val="00AE6542"/>
    <w:rsid w:val="00AE7C97"/>
    <w:rsid w:val="00AF026E"/>
    <w:rsid w:val="00AF0403"/>
    <w:rsid w:val="00AF060E"/>
    <w:rsid w:val="00AF0717"/>
    <w:rsid w:val="00AF1180"/>
    <w:rsid w:val="00AF1EFD"/>
    <w:rsid w:val="00AF3133"/>
    <w:rsid w:val="00AF3C34"/>
    <w:rsid w:val="00AF5E1B"/>
    <w:rsid w:val="00B00812"/>
    <w:rsid w:val="00B00C78"/>
    <w:rsid w:val="00B01058"/>
    <w:rsid w:val="00B01E73"/>
    <w:rsid w:val="00B021F0"/>
    <w:rsid w:val="00B029CD"/>
    <w:rsid w:val="00B03210"/>
    <w:rsid w:val="00B04554"/>
    <w:rsid w:val="00B048C2"/>
    <w:rsid w:val="00B064AC"/>
    <w:rsid w:val="00B0706A"/>
    <w:rsid w:val="00B0709F"/>
    <w:rsid w:val="00B101F7"/>
    <w:rsid w:val="00B1183A"/>
    <w:rsid w:val="00B1186A"/>
    <w:rsid w:val="00B126F4"/>
    <w:rsid w:val="00B13896"/>
    <w:rsid w:val="00B13B0A"/>
    <w:rsid w:val="00B14003"/>
    <w:rsid w:val="00B14489"/>
    <w:rsid w:val="00B14AEB"/>
    <w:rsid w:val="00B1564B"/>
    <w:rsid w:val="00B175B8"/>
    <w:rsid w:val="00B20714"/>
    <w:rsid w:val="00B2168E"/>
    <w:rsid w:val="00B21E2E"/>
    <w:rsid w:val="00B2261D"/>
    <w:rsid w:val="00B228B4"/>
    <w:rsid w:val="00B240E9"/>
    <w:rsid w:val="00B24149"/>
    <w:rsid w:val="00B24936"/>
    <w:rsid w:val="00B24D25"/>
    <w:rsid w:val="00B2619F"/>
    <w:rsid w:val="00B262F1"/>
    <w:rsid w:val="00B274D0"/>
    <w:rsid w:val="00B2779D"/>
    <w:rsid w:val="00B27916"/>
    <w:rsid w:val="00B301BE"/>
    <w:rsid w:val="00B3084E"/>
    <w:rsid w:val="00B30AFB"/>
    <w:rsid w:val="00B31BB2"/>
    <w:rsid w:val="00B32114"/>
    <w:rsid w:val="00B3252E"/>
    <w:rsid w:val="00B34083"/>
    <w:rsid w:val="00B34EAD"/>
    <w:rsid w:val="00B353D7"/>
    <w:rsid w:val="00B358D7"/>
    <w:rsid w:val="00B362BA"/>
    <w:rsid w:val="00B3640F"/>
    <w:rsid w:val="00B367D4"/>
    <w:rsid w:val="00B402F7"/>
    <w:rsid w:val="00B40665"/>
    <w:rsid w:val="00B4082E"/>
    <w:rsid w:val="00B41366"/>
    <w:rsid w:val="00B41A35"/>
    <w:rsid w:val="00B4223C"/>
    <w:rsid w:val="00B426C1"/>
    <w:rsid w:val="00B43443"/>
    <w:rsid w:val="00B43BC6"/>
    <w:rsid w:val="00B46688"/>
    <w:rsid w:val="00B47DEB"/>
    <w:rsid w:val="00B503CD"/>
    <w:rsid w:val="00B50798"/>
    <w:rsid w:val="00B52778"/>
    <w:rsid w:val="00B529E7"/>
    <w:rsid w:val="00B543E3"/>
    <w:rsid w:val="00B54DC8"/>
    <w:rsid w:val="00B56D8D"/>
    <w:rsid w:val="00B57220"/>
    <w:rsid w:val="00B572F6"/>
    <w:rsid w:val="00B576A7"/>
    <w:rsid w:val="00B60837"/>
    <w:rsid w:val="00B608E5"/>
    <w:rsid w:val="00B60BD6"/>
    <w:rsid w:val="00B6108C"/>
    <w:rsid w:val="00B610A0"/>
    <w:rsid w:val="00B615B3"/>
    <w:rsid w:val="00B62107"/>
    <w:rsid w:val="00B621CF"/>
    <w:rsid w:val="00B62493"/>
    <w:rsid w:val="00B629AD"/>
    <w:rsid w:val="00B62FA6"/>
    <w:rsid w:val="00B637E3"/>
    <w:rsid w:val="00B64492"/>
    <w:rsid w:val="00B66DDD"/>
    <w:rsid w:val="00B67E83"/>
    <w:rsid w:val="00B709AB"/>
    <w:rsid w:val="00B71509"/>
    <w:rsid w:val="00B71A85"/>
    <w:rsid w:val="00B725DC"/>
    <w:rsid w:val="00B73B1B"/>
    <w:rsid w:val="00B741F2"/>
    <w:rsid w:val="00B7495C"/>
    <w:rsid w:val="00B7610C"/>
    <w:rsid w:val="00B77894"/>
    <w:rsid w:val="00B77B6A"/>
    <w:rsid w:val="00B80332"/>
    <w:rsid w:val="00B80502"/>
    <w:rsid w:val="00B807B2"/>
    <w:rsid w:val="00B80873"/>
    <w:rsid w:val="00B81EC7"/>
    <w:rsid w:val="00B82039"/>
    <w:rsid w:val="00B83243"/>
    <w:rsid w:val="00B836D1"/>
    <w:rsid w:val="00B83C36"/>
    <w:rsid w:val="00B83F07"/>
    <w:rsid w:val="00B8419E"/>
    <w:rsid w:val="00B8556E"/>
    <w:rsid w:val="00B859D0"/>
    <w:rsid w:val="00B85B71"/>
    <w:rsid w:val="00B85F2E"/>
    <w:rsid w:val="00B860EC"/>
    <w:rsid w:val="00B86A28"/>
    <w:rsid w:val="00B876E8"/>
    <w:rsid w:val="00B87CA1"/>
    <w:rsid w:val="00B90324"/>
    <w:rsid w:val="00B90928"/>
    <w:rsid w:val="00B91AEF"/>
    <w:rsid w:val="00B94AF0"/>
    <w:rsid w:val="00B95042"/>
    <w:rsid w:val="00B954BC"/>
    <w:rsid w:val="00B9585B"/>
    <w:rsid w:val="00B95B2E"/>
    <w:rsid w:val="00B97756"/>
    <w:rsid w:val="00B978DA"/>
    <w:rsid w:val="00BA03E7"/>
    <w:rsid w:val="00BA1178"/>
    <w:rsid w:val="00BA12D5"/>
    <w:rsid w:val="00BA23D1"/>
    <w:rsid w:val="00BA3075"/>
    <w:rsid w:val="00BA3117"/>
    <w:rsid w:val="00BA33C6"/>
    <w:rsid w:val="00BA3A98"/>
    <w:rsid w:val="00BA3C3F"/>
    <w:rsid w:val="00BA4470"/>
    <w:rsid w:val="00BA536D"/>
    <w:rsid w:val="00BA5F72"/>
    <w:rsid w:val="00BA65AD"/>
    <w:rsid w:val="00BA7650"/>
    <w:rsid w:val="00BA7BFC"/>
    <w:rsid w:val="00BB0C8C"/>
    <w:rsid w:val="00BB0DEB"/>
    <w:rsid w:val="00BB1330"/>
    <w:rsid w:val="00BB1EA8"/>
    <w:rsid w:val="00BB3C03"/>
    <w:rsid w:val="00BB683C"/>
    <w:rsid w:val="00BB6BB4"/>
    <w:rsid w:val="00BB6DB3"/>
    <w:rsid w:val="00BB77F9"/>
    <w:rsid w:val="00BC0060"/>
    <w:rsid w:val="00BC083A"/>
    <w:rsid w:val="00BC1FDD"/>
    <w:rsid w:val="00BC3124"/>
    <w:rsid w:val="00BC3B75"/>
    <w:rsid w:val="00BC4508"/>
    <w:rsid w:val="00BC4AE9"/>
    <w:rsid w:val="00BC6BE0"/>
    <w:rsid w:val="00BC717D"/>
    <w:rsid w:val="00BD0139"/>
    <w:rsid w:val="00BD0B57"/>
    <w:rsid w:val="00BD0C56"/>
    <w:rsid w:val="00BD0DC8"/>
    <w:rsid w:val="00BD1386"/>
    <w:rsid w:val="00BD141E"/>
    <w:rsid w:val="00BD210F"/>
    <w:rsid w:val="00BD27D5"/>
    <w:rsid w:val="00BD2CF4"/>
    <w:rsid w:val="00BD2D29"/>
    <w:rsid w:val="00BD454E"/>
    <w:rsid w:val="00BD4818"/>
    <w:rsid w:val="00BD59A4"/>
    <w:rsid w:val="00BD6C54"/>
    <w:rsid w:val="00BD6DA1"/>
    <w:rsid w:val="00BD7160"/>
    <w:rsid w:val="00BD7651"/>
    <w:rsid w:val="00BD7C0F"/>
    <w:rsid w:val="00BE0C17"/>
    <w:rsid w:val="00BE1366"/>
    <w:rsid w:val="00BE1455"/>
    <w:rsid w:val="00BE1BA5"/>
    <w:rsid w:val="00BE1FFD"/>
    <w:rsid w:val="00BE224A"/>
    <w:rsid w:val="00BE2773"/>
    <w:rsid w:val="00BE2E0C"/>
    <w:rsid w:val="00BE3E53"/>
    <w:rsid w:val="00BE40EA"/>
    <w:rsid w:val="00BE572F"/>
    <w:rsid w:val="00BE5D5D"/>
    <w:rsid w:val="00BE5F42"/>
    <w:rsid w:val="00BE6302"/>
    <w:rsid w:val="00BE69CD"/>
    <w:rsid w:val="00BE7FB8"/>
    <w:rsid w:val="00BF1DFE"/>
    <w:rsid w:val="00BF2716"/>
    <w:rsid w:val="00BF3097"/>
    <w:rsid w:val="00BF36BB"/>
    <w:rsid w:val="00BF36EC"/>
    <w:rsid w:val="00BF3786"/>
    <w:rsid w:val="00BF5A5F"/>
    <w:rsid w:val="00BF5AD2"/>
    <w:rsid w:val="00BF7B55"/>
    <w:rsid w:val="00C003AE"/>
    <w:rsid w:val="00C0091A"/>
    <w:rsid w:val="00C0099F"/>
    <w:rsid w:val="00C00C2D"/>
    <w:rsid w:val="00C01253"/>
    <w:rsid w:val="00C01534"/>
    <w:rsid w:val="00C0401C"/>
    <w:rsid w:val="00C04A9E"/>
    <w:rsid w:val="00C04D8D"/>
    <w:rsid w:val="00C05555"/>
    <w:rsid w:val="00C065FD"/>
    <w:rsid w:val="00C0668E"/>
    <w:rsid w:val="00C06889"/>
    <w:rsid w:val="00C06F2F"/>
    <w:rsid w:val="00C07A6A"/>
    <w:rsid w:val="00C10C12"/>
    <w:rsid w:val="00C1134F"/>
    <w:rsid w:val="00C12FA1"/>
    <w:rsid w:val="00C155B0"/>
    <w:rsid w:val="00C156AB"/>
    <w:rsid w:val="00C16789"/>
    <w:rsid w:val="00C16C4A"/>
    <w:rsid w:val="00C179D4"/>
    <w:rsid w:val="00C2101A"/>
    <w:rsid w:val="00C213A0"/>
    <w:rsid w:val="00C222A4"/>
    <w:rsid w:val="00C223F4"/>
    <w:rsid w:val="00C22DDE"/>
    <w:rsid w:val="00C23403"/>
    <w:rsid w:val="00C238E5"/>
    <w:rsid w:val="00C23C81"/>
    <w:rsid w:val="00C2472B"/>
    <w:rsid w:val="00C24EE6"/>
    <w:rsid w:val="00C258E3"/>
    <w:rsid w:val="00C25BF7"/>
    <w:rsid w:val="00C2748C"/>
    <w:rsid w:val="00C326A5"/>
    <w:rsid w:val="00C327AC"/>
    <w:rsid w:val="00C33417"/>
    <w:rsid w:val="00C33816"/>
    <w:rsid w:val="00C35227"/>
    <w:rsid w:val="00C3570A"/>
    <w:rsid w:val="00C35A59"/>
    <w:rsid w:val="00C4268A"/>
    <w:rsid w:val="00C42AB6"/>
    <w:rsid w:val="00C43C22"/>
    <w:rsid w:val="00C442FD"/>
    <w:rsid w:val="00C4431B"/>
    <w:rsid w:val="00C446B0"/>
    <w:rsid w:val="00C44B01"/>
    <w:rsid w:val="00C46E1D"/>
    <w:rsid w:val="00C50115"/>
    <w:rsid w:val="00C50DC9"/>
    <w:rsid w:val="00C51143"/>
    <w:rsid w:val="00C51A07"/>
    <w:rsid w:val="00C51CAA"/>
    <w:rsid w:val="00C53B53"/>
    <w:rsid w:val="00C561A2"/>
    <w:rsid w:val="00C563BB"/>
    <w:rsid w:val="00C5642D"/>
    <w:rsid w:val="00C57129"/>
    <w:rsid w:val="00C60C70"/>
    <w:rsid w:val="00C61C49"/>
    <w:rsid w:val="00C61DBA"/>
    <w:rsid w:val="00C62EA5"/>
    <w:rsid w:val="00C63158"/>
    <w:rsid w:val="00C63473"/>
    <w:rsid w:val="00C64050"/>
    <w:rsid w:val="00C6500A"/>
    <w:rsid w:val="00C666C9"/>
    <w:rsid w:val="00C668CE"/>
    <w:rsid w:val="00C67129"/>
    <w:rsid w:val="00C67FD4"/>
    <w:rsid w:val="00C70700"/>
    <w:rsid w:val="00C71648"/>
    <w:rsid w:val="00C7176A"/>
    <w:rsid w:val="00C73AC1"/>
    <w:rsid w:val="00C748A4"/>
    <w:rsid w:val="00C74B52"/>
    <w:rsid w:val="00C756D6"/>
    <w:rsid w:val="00C758EA"/>
    <w:rsid w:val="00C7699A"/>
    <w:rsid w:val="00C77987"/>
    <w:rsid w:val="00C83C6A"/>
    <w:rsid w:val="00C83D08"/>
    <w:rsid w:val="00C83EA1"/>
    <w:rsid w:val="00C84215"/>
    <w:rsid w:val="00C848A0"/>
    <w:rsid w:val="00C84E30"/>
    <w:rsid w:val="00C85B3E"/>
    <w:rsid w:val="00C86ACE"/>
    <w:rsid w:val="00C86DE9"/>
    <w:rsid w:val="00C9002D"/>
    <w:rsid w:val="00C91498"/>
    <w:rsid w:val="00C91FD1"/>
    <w:rsid w:val="00C92991"/>
    <w:rsid w:val="00C92D00"/>
    <w:rsid w:val="00C9482E"/>
    <w:rsid w:val="00C94A14"/>
    <w:rsid w:val="00C94BC2"/>
    <w:rsid w:val="00C9531D"/>
    <w:rsid w:val="00C95684"/>
    <w:rsid w:val="00C95727"/>
    <w:rsid w:val="00C9602A"/>
    <w:rsid w:val="00C9661A"/>
    <w:rsid w:val="00C971C4"/>
    <w:rsid w:val="00C9750C"/>
    <w:rsid w:val="00C9776F"/>
    <w:rsid w:val="00C97E75"/>
    <w:rsid w:val="00CA1308"/>
    <w:rsid w:val="00CA336D"/>
    <w:rsid w:val="00CA4E46"/>
    <w:rsid w:val="00CA5283"/>
    <w:rsid w:val="00CA5696"/>
    <w:rsid w:val="00CA66BD"/>
    <w:rsid w:val="00CA6E60"/>
    <w:rsid w:val="00CB14C2"/>
    <w:rsid w:val="00CB1C67"/>
    <w:rsid w:val="00CB1D04"/>
    <w:rsid w:val="00CB3411"/>
    <w:rsid w:val="00CB380A"/>
    <w:rsid w:val="00CB4B99"/>
    <w:rsid w:val="00CB667F"/>
    <w:rsid w:val="00CB731D"/>
    <w:rsid w:val="00CB7B2C"/>
    <w:rsid w:val="00CC005D"/>
    <w:rsid w:val="00CC08D3"/>
    <w:rsid w:val="00CC14B1"/>
    <w:rsid w:val="00CC29C7"/>
    <w:rsid w:val="00CC35BD"/>
    <w:rsid w:val="00CC3D7B"/>
    <w:rsid w:val="00CC44D7"/>
    <w:rsid w:val="00CC59BD"/>
    <w:rsid w:val="00CC5E71"/>
    <w:rsid w:val="00CC62B8"/>
    <w:rsid w:val="00CC633D"/>
    <w:rsid w:val="00CC7B76"/>
    <w:rsid w:val="00CC7DE0"/>
    <w:rsid w:val="00CC7EE4"/>
    <w:rsid w:val="00CC7F8C"/>
    <w:rsid w:val="00CD0608"/>
    <w:rsid w:val="00CD06B7"/>
    <w:rsid w:val="00CD0801"/>
    <w:rsid w:val="00CD150A"/>
    <w:rsid w:val="00CD1F52"/>
    <w:rsid w:val="00CD2692"/>
    <w:rsid w:val="00CD2D68"/>
    <w:rsid w:val="00CD3656"/>
    <w:rsid w:val="00CD41CF"/>
    <w:rsid w:val="00CD54C0"/>
    <w:rsid w:val="00CD5657"/>
    <w:rsid w:val="00CD592A"/>
    <w:rsid w:val="00CD6066"/>
    <w:rsid w:val="00CD64A7"/>
    <w:rsid w:val="00CD75B3"/>
    <w:rsid w:val="00CE0331"/>
    <w:rsid w:val="00CE06C6"/>
    <w:rsid w:val="00CE0A57"/>
    <w:rsid w:val="00CE1C86"/>
    <w:rsid w:val="00CE22C6"/>
    <w:rsid w:val="00CE24D5"/>
    <w:rsid w:val="00CE478E"/>
    <w:rsid w:val="00CE55FF"/>
    <w:rsid w:val="00CE7F48"/>
    <w:rsid w:val="00CF0191"/>
    <w:rsid w:val="00CF0FE7"/>
    <w:rsid w:val="00CF1EEC"/>
    <w:rsid w:val="00CF1FA0"/>
    <w:rsid w:val="00CF26F7"/>
    <w:rsid w:val="00CF3125"/>
    <w:rsid w:val="00CF3652"/>
    <w:rsid w:val="00CF3757"/>
    <w:rsid w:val="00CF3B41"/>
    <w:rsid w:val="00CF3C7C"/>
    <w:rsid w:val="00CF5A98"/>
    <w:rsid w:val="00CF5FD0"/>
    <w:rsid w:val="00D0164E"/>
    <w:rsid w:val="00D01957"/>
    <w:rsid w:val="00D0314D"/>
    <w:rsid w:val="00D03367"/>
    <w:rsid w:val="00D0341F"/>
    <w:rsid w:val="00D03AA6"/>
    <w:rsid w:val="00D03B9C"/>
    <w:rsid w:val="00D03F73"/>
    <w:rsid w:val="00D04373"/>
    <w:rsid w:val="00D04634"/>
    <w:rsid w:val="00D10A5C"/>
    <w:rsid w:val="00D10C3F"/>
    <w:rsid w:val="00D11E0E"/>
    <w:rsid w:val="00D1367D"/>
    <w:rsid w:val="00D13CFB"/>
    <w:rsid w:val="00D151A7"/>
    <w:rsid w:val="00D155C5"/>
    <w:rsid w:val="00D160C2"/>
    <w:rsid w:val="00D16B4B"/>
    <w:rsid w:val="00D16CC0"/>
    <w:rsid w:val="00D207BB"/>
    <w:rsid w:val="00D20FA0"/>
    <w:rsid w:val="00D22FFF"/>
    <w:rsid w:val="00D23CAE"/>
    <w:rsid w:val="00D256A2"/>
    <w:rsid w:val="00D256CA"/>
    <w:rsid w:val="00D258D4"/>
    <w:rsid w:val="00D25A7E"/>
    <w:rsid w:val="00D26E1E"/>
    <w:rsid w:val="00D27CE2"/>
    <w:rsid w:val="00D27D3F"/>
    <w:rsid w:val="00D27D79"/>
    <w:rsid w:val="00D304D0"/>
    <w:rsid w:val="00D3063F"/>
    <w:rsid w:val="00D30A76"/>
    <w:rsid w:val="00D31226"/>
    <w:rsid w:val="00D316A1"/>
    <w:rsid w:val="00D31BD4"/>
    <w:rsid w:val="00D31D95"/>
    <w:rsid w:val="00D31EA8"/>
    <w:rsid w:val="00D32FCE"/>
    <w:rsid w:val="00D36780"/>
    <w:rsid w:val="00D36BEB"/>
    <w:rsid w:val="00D3769D"/>
    <w:rsid w:val="00D377AE"/>
    <w:rsid w:val="00D40403"/>
    <w:rsid w:val="00D41011"/>
    <w:rsid w:val="00D412F2"/>
    <w:rsid w:val="00D41A52"/>
    <w:rsid w:val="00D426A7"/>
    <w:rsid w:val="00D4363C"/>
    <w:rsid w:val="00D43998"/>
    <w:rsid w:val="00D442C8"/>
    <w:rsid w:val="00D451AA"/>
    <w:rsid w:val="00D45EFB"/>
    <w:rsid w:val="00D476C4"/>
    <w:rsid w:val="00D50684"/>
    <w:rsid w:val="00D5079C"/>
    <w:rsid w:val="00D51B2E"/>
    <w:rsid w:val="00D530BC"/>
    <w:rsid w:val="00D53FA7"/>
    <w:rsid w:val="00D54002"/>
    <w:rsid w:val="00D55B33"/>
    <w:rsid w:val="00D561EA"/>
    <w:rsid w:val="00D56CCA"/>
    <w:rsid w:val="00D57177"/>
    <w:rsid w:val="00D5787E"/>
    <w:rsid w:val="00D6140A"/>
    <w:rsid w:val="00D61641"/>
    <w:rsid w:val="00D6275F"/>
    <w:rsid w:val="00D62CBE"/>
    <w:rsid w:val="00D62F6A"/>
    <w:rsid w:val="00D62FF3"/>
    <w:rsid w:val="00D64832"/>
    <w:rsid w:val="00D65B55"/>
    <w:rsid w:val="00D66599"/>
    <w:rsid w:val="00D66D0F"/>
    <w:rsid w:val="00D66E81"/>
    <w:rsid w:val="00D70921"/>
    <w:rsid w:val="00D71384"/>
    <w:rsid w:val="00D716FC"/>
    <w:rsid w:val="00D7328D"/>
    <w:rsid w:val="00D7396F"/>
    <w:rsid w:val="00D74383"/>
    <w:rsid w:val="00D74F3B"/>
    <w:rsid w:val="00D76092"/>
    <w:rsid w:val="00D7639D"/>
    <w:rsid w:val="00D77276"/>
    <w:rsid w:val="00D778C6"/>
    <w:rsid w:val="00D80A83"/>
    <w:rsid w:val="00D80B67"/>
    <w:rsid w:val="00D81E53"/>
    <w:rsid w:val="00D830EC"/>
    <w:rsid w:val="00D83568"/>
    <w:rsid w:val="00D85838"/>
    <w:rsid w:val="00D860E5"/>
    <w:rsid w:val="00D8636F"/>
    <w:rsid w:val="00D865D0"/>
    <w:rsid w:val="00D8768F"/>
    <w:rsid w:val="00D904F7"/>
    <w:rsid w:val="00D90694"/>
    <w:rsid w:val="00D91071"/>
    <w:rsid w:val="00D920AC"/>
    <w:rsid w:val="00D9221A"/>
    <w:rsid w:val="00D9306C"/>
    <w:rsid w:val="00D933D6"/>
    <w:rsid w:val="00D95696"/>
    <w:rsid w:val="00D95B7C"/>
    <w:rsid w:val="00D96A98"/>
    <w:rsid w:val="00DA0F79"/>
    <w:rsid w:val="00DA2E75"/>
    <w:rsid w:val="00DA2FDF"/>
    <w:rsid w:val="00DA3786"/>
    <w:rsid w:val="00DA3F3E"/>
    <w:rsid w:val="00DA418D"/>
    <w:rsid w:val="00DA419A"/>
    <w:rsid w:val="00DA46FE"/>
    <w:rsid w:val="00DA5792"/>
    <w:rsid w:val="00DA57CE"/>
    <w:rsid w:val="00DA5842"/>
    <w:rsid w:val="00DA6762"/>
    <w:rsid w:val="00DA771C"/>
    <w:rsid w:val="00DA7E5D"/>
    <w:rsid w:val="00DB029B"/>
    <w:rsid w:val="00DB0DF7"/>
    <w:rsid w:val="00DB101E"/>
    <w:rsid w:val="00DB1FC0"/>
    <w:rsid w:val="00DB4C48"/>
    <w:rsid w:val="00DB51E7"/>
    <w:rsid w:val="00DB6292"/>
    <w:rsid w:val="00DB7CEE"/>
    <w:rsid w:val="00DC123D"/>
    <w:rsid w:val="00DC18FD"/>
    <w:rsid w:val="00DC2849"/>
    <w:rsid w:val="00DC2A6C"/>
    <w:rsid w:val="00DC2B39"/>
    <w:rsid w:val="00DC2F7B"/>
    <w:rsid w:val="00DC306B"/>
    <w:rsid w:val="00DC31AE"/>
    <w:rsid w:val="00DC33FC"/>
    <w:rsid w:val="00DC512B"/>
    <w:rsid w:val="00DC583E"/>
    <w:rsid w:val="00DC6188"/>
    <w:rsid w:val="00DC646B"/>
    <w:rsid w:val="00DC722F"/>
    <w:rsid w:val="00DC7E78"/>
    <w:rsid w:val="00DC7E95"/>
    <w:rsid w:val="00DD03B3"/>
    <w:rsid w:val="00DD2CAE"/>
    <w:rsid w:val="00DD594D"/>
    <w:rsid w:val="00DD62BB"/>
    <w:rsid w:val="00DD640A"/>
    <w:rsid w:val="00DD7745"/>
    <w:rsid w:val="00DD796F"/>
    <w:rsid w:val="00DE0657"/>
    <w:rsid w:val="00DE09B5"/>
    <w:rsid w:val="00DE1212"/>
    <w:rsid w:val="00DE1D9E"/>
    <w:rsid w:val="00DE21C5"/>
    <w:rsid w:val="00DE2EB9"/>
    <w:rsid w:val="00DE30B2"/>
    <w:rsid w:val="00DE362B"/>
    <w:rsid w:val="00DE3783"/>
    <w:rsid w:val="00DE4827"/>
    <w:rsid w:val="00DE5178"/>
    <w:rsid w:val="00DE547F"/>
    <w:rsid w:val="00DE60BE"/>
    <w:rsid w:val="00DE6378"/>
    <w:rsid w:val="00DE6CA9"/>
    <w:rsid w:val="00DE6E41"/>
    <w:rsid w:val="00DF0031"/>
    <w:rsid w:val="00DF18A6"/>
    <w:rsid w:val="00DF1BE5"/>
    <w:rsid w:val="00DF42BB"/>
    <w:rsid w:val="00DF430D"/>
    <w:rsid w:val="00DF4B72"/>
    <w:rsid w:val="00DF537C"/>
    <w:rsid w:val="00DF5A80"/>
    <w:rsid w:val="00DF63B0"/>
    <w:rsid w:val="00E00523"/>
    <w:rsid w:val="00E0153E"/>
    <w:rsid w:val="00E034AE"/>
    <w:rsid w:val="00E037FA"/>
    <w:rsid w:val="00E06516"/>
    <w:rsid w:val="00E06BFA"/>
    <w:rsid w:val="00E1114B"/>
    <w:rsid w:val="00E11A4A"/>
    <w:rsid w:val="00E12157"/>
    <w:rsid w:val="00E12582"/>
    <w:rsid w:val="00E14D19"/>
    <w:rsid w:val="00E163AF"/>
    <w:rsid w:val="00E1646A"/>
    <w:rsid w:val="00E164A4"/>
    <w:rsid w:val="00E17769"/>
    <w:rsid w:val="00E2070C"/>
    <w:rsid w:val="00E21DD5"/>
    <w:rsid w:val="00E234D4"/>
    <w:rsid w:val="00E2372A"/>
    <w:rsid w:val="00E2447E"/>
    <w:rsid w:val="00E24534"/>
    <w:rsid w:val="00E24D61"/>
    <w:rsid w:val="00E24FDC"/>
    <w:rsid w:val="00E25488"/>
    <w:rsid w:val="00E26809"/>
    <w:rsid w:val="00E269DD"/>
    <w:rsid w:val="00E26F33"/>
    <w:rsid w:val="00E27D5C"/>
    <w:rsid w:val="00E27FD6"/>
    <w:rsid w:val="00E30618"/>
    <w:rsid w:val="00E307A1"/>
    <w:rsid w:val="00E30B23"/>
    <w:rsid w:val="00E3151B"/>
    <w:rsid w:val="00E31615"/>
    <w:rsid w:val="00E31D0B"/>
    <w:rsid w:val="00E322EA"/>
    <w:rsid w:val="00E32F4D"/>
    <w:rsid w:val="00E3365F"/>
    <w:rsid w:val="00E337EB"/>
    <w:rsid w:val="00E33D22"/>
    <w:rsid w:val="00E34B64"/>
    <w:rsid w:val="00E36119"/>
    <w:rsid w:val="00E4087E"/>
    <w:rsid w:val="00E40B11"/>
    <w:rsid w:val="00E40F7B"/>
    <w:rsid w:val="00E410F8"/>
    <w:rsid w:val="00E4386C"/>
    <w:rsid w:val="00E445A9"/>
    <w:rsid w:val="00E45919"/>
    <w:rsid w:val="00E46AE0"/>
    <w:rsid w:val="00E46C2E"/>
    <w:rsid w:val="00E47F62"/>
    <w:rsid w:val="00E503B5"/>
    <w:rsid w:val="00E51440"/>
    <w:rsid w:val="00E52EAB"/>
    <w:rsid w:val="00E5322C"/>
    <w:rsid w:val="00E54536"/>
    <w:rsid w:val="00E55F46"/>
    <w:rsid w:val="00E5608E"/>
    <w:rsid w:val="00E56B9A"/>
    <w:rsid w:val="00E60785"/>
    <w:rsid w:val="00E60BA2"/>
    <w:rsid w:val="00E61825"/>
    <w:rsid w:val="00E6205F"/>
    <w:rsid w:val="00E620B5"/>
    <w:rsid w:val="00E627ED"/>
    <w:rsid w:val="00E62C92"/>
    <w:rsid w:val="00E62DAA"/>
    <w:rsid w:val="00E63386"/>
    <w:rsid w:val="00E63855"/>
    <w:rsid w:val="00E645B0"/>
    <w:rsid w:val="00E664C6"/>
    <w:rsid w:val="00E704B8"/>
    <w:rsid w:val="00E7067C"/>
    <w:rsid w:val="00E716A2"/>
    <w:rsid w:val="00E72935"/>
    <w:rsid w:val="00E73C39"/>
    <w:rsid w:val="00E76346"/>
    <w:rsid w:val="00E779CA"/>
    <w:rsid w:val="00E806EB"/>
    <w:rsid w:val="00E80845"/>
    <w:rsid w:val="00E808FA"/>
    <w:rsid w:val="00E809C1"/>
    <w:rsid w:val="00E80C70"/>
    <w:rsid w:val="00E8137E"/>
    <w:rsid w:val="00E815A5"/>
    <w:rsid w:val="00E81921"/>
    <w:rsid w:val="00E82970"/>
    <w:rsid w:val="00E83272"/>
    <w:rsid w:val="00E836C1"/>
    <w:rsid w:val="00E838CA"/>
    <w:rsid w:val="00E83A15"/>
    <w:rsid w:val="00E83B1E"/>
    <w:rsid w:val="00E84A31"/>
    <w:rsid w:val="00E863FB"/>
    <w:rsid w:val="00E865AC"/>
    <w:rsid w:val="00E87403"/>
    <w:rsid w:val="00E87A4D"/>
    <w:rsid w:val="00E9017A"/>
    <w:rsid w:val="00E92CBA"/>
    <w:rsid w:val="00E940CF"/>
    <w:rsid w:val="00E94734"/>
    <w:rsid w:val="00E94F5E"/>
    <w:rsid w:val="00E9580D"/>
    <w:rsid w:val="00E966A4"/>
    <w:rsid w:val="00E97F08"/>
    <w:rsid w:val="00EA03CE"/>
    <w:rsid w:val="00EA104C"/>
    <w:rsid w:val="00EA18E9"/>
    <w:rsid w:val="00EA1E9E"/>
    <w:rsid w:val="00EA3652"/>
    <w:rsid w:val="00EA441B"/>
    <w:rsid w:val="00EA4536"/>
    <w:rsid w:val="00EA48BA"/>
    <w:rsid w:val="00EA5DBC"/>
    <w:rsid w:val="00EA66F4"/>
    <w:rsid w:val="00EA6E84"/>
    <w:rsid w:val="00EA6F99"/>
    <w:rsid w:val="00EA7E5F"/>
    <w:rsid w:val="00EB0DD6"/>
    <w:rsid w:val="00EB136C"/>
    <w:rsid w:val="00EB1EF3"/>
    <w:rsid w:val="00EB23A6"/>
    <w:rsid w:val="00EB48F4"/>
    <w:rsid w:val="00EB4926"/>
    <w:rsid w:val="00EB4ACD"/>
    <w:rsid w:val="00EB4D22"/>
    <w:rsid w:val="00EB5344"/>
    <w:rsid w:val="00EC0D50"/>
    <w:rsid w:val="00EC24F0"/>
    <w:rsid w:val="00EC288F"/>
    <w:rsid w:val="00EC2C45"/>
    <w:rsid w:val="00EC2EB1"/>
    <w:rsid w:val="00EC39C6"/>
    <w:rsid w:val="00EC46F5"/>
    <w:rsid w:val="00EC493F"/>
    <w:rsid w:val="00ED0170"/>
    <w:rsid w:val="00ED1AF7"/>
    <w:rsid w:val="00ED1DCF"/>
    <w:rsid w:val="00ED2215"/>
    <w:rsid w:val="00ED260E"/>
    <w:rsid w:val="00ED26AD"/>
    <w:rsid w:val="00ED2702"/>
    <w:rsid w:val="00ED283A"/>
    <w:rsid w:val="00ED2C62"/>
    <w:rsid w:val="00ED3373"/>
    <w:rsid w:val="00ED3528"/>
    <w:rsid w:val="00ED40DD"/>
    <w:rsid w:val="00ED799E"/>
    <w:rsid w:val="00EE0C6F"/>
    <w:rsid w:val="00EE1700"/>
    <w:rsid w:val="00EE186C"/>
    <w:rsid w:val="00EE1EEC"/>
    <w:rsid w:val="00EE34E3"/>
    <w:rsid w:val="00EE3C95"/>
    <w:rsid w:val="00EE486B"/>
    <w:rsid w:val="00EE5666"/>
    <w:rsid w:val="00EE608D"/>
    <w:rsid w:val="00EE79EA"/>
    <w:rsid w:val="00EE7FCD"/>
    <w:rsid w:val="00EF0615"/>
    <w:rsid w:val="00EF17F2"/>
    <w:rsid w:val="00EF2951"/>
    <w:rsid w:val="00EF3DA5"/>
    <w:rsid w:val="00EF55C4"/>
    <w:rsid w:val="00EF5D66"/>
    <w:rsid w:val="00EF6777"/>
    <w:rsid w:val="00EF7233"/>
    <w:rsid w:val="00F00034"/>
    <w:rsid w:val="00F0094C"/>
    <w:rsid w:val="00F00986"/>
    <w:rsid w:val="00F01218"/>
    <w:rsid w:val="00F0226A"/>
    <w:rsid w:val="00F02666"/>
    <w:rsid w:val="00F033BE"/>
    <w:rsid w:val="00F04A55"/>
    <w:rsid w:val="00F05347"/>
    <w:rsid w:val="00F06260"/>
    <w:rsid w:val="00F0796A"/>
    <w:rsid w:val="00F07A32"/>
    <w:rsid w:val="00F111EA"/>
    <w:rsid w:val="00F13465"/>
    <w:rsid w:val="00F1365B"/>
    <w:rsid w:val="00F13A50"/>
    <w:rsid w:val="00F156D6"/>
    <w:rsid w:val="00F167ED"/>
    <w:rsid w:val="00F16DFB"/>
    <w:rsid w:val="00F175E0"/>
    <w:rsid w:val="00F210F6"/>
    <w:rsid w:val="00F21101"/>
    <w:rsid w:val="00F21B97"/>
    <w:rsid w:val="00F22353"/>
    <w:rsid w:val="00F2264F"/>
    <w:rsid w:val="00F25264"/>
    <w:rsid w:val="00F27544"/>
    <w:rsid w:val="00F3018B"/>
    <w:rsid w:val="00F30365"/>
    <w:rsid w:val="00F313D4"/>
    <w:rsid w:val="00F3196A"/>
    <w:rsid w:val="00F32257"/>
    <w:rsid w:val="00F322C5"/>
    <w:rsid w:val="00F32BD5"/>
    <w:rsid w:val="00F34375"/>
    <w:rsid w:val="00F34402"/>
    <w:rsid w:val="00F359CC"/>
    <w:rsid w:val="00F35E6F"/>
    <w:rsid w:val="00F36698"/>
    <w:rsid w:val="00F369EA"/>
    <w:rsid w:val="00F3733C"/>
    <w:rsid w:val="00F37DE7"/>
    <w:rsid w:val="00F37F4B"/>
    <w:rsid w:val="00F400F5"/>
    <w:rsid w:val="00F40F3D"/>
    <w:rsid w:val="00F40F73"/>
    <w:rsid w:val="00F411BA"/>
    <w:rsid w:val="00F42309"/>
    <w:rsid w:val="00F427BC"/>
    <w:rsid w:val="00F43289"/>
    <w:rsid w:val="00F43C8D"/>
    <w:rsid w:val="00F455CC"/>
    <w:rsid w:val="00F45CD8"/>
    <w:rsid w:val="00F45E27"/>
    <w:rsid w:val="00F46CF1"/>
    <w:rsid w:val="00F46FA4"/>
    <w:rsid w:val="00F50697"/>
    <w:rsid w:val="00F508FB"/>
    <w:rsid w:val="00F5218D"/>
    <w:rsid w:val="00F523F7"/>
    <w:rsid w:val="00F532FB"/>
    <w:rsid w:val="00F53D13"/>
    <w:rsid w:val="00F56805"/>
    <w:rsid w:val="00F56B72"/>
    <w:rsid w:val="00F570C6"/>
    <w:rsid w:val="00F579F4"/>
    <w:rsid w:val="00F606C1"/>
    <w:rsid w:val="00F6121A"/>
    <w:rsid w:val="00F622B0"/>
    <w:rsid w:val="00F626C9"/>
    <w:rsid w:val="00F629CB"/>
    <w:rsid w:val="00F64D68"/>
    <w:rsid w:val="00F64F73"/>
    <w:rsid w:val="00F65ACD"/>
    <w:rsid w:val="00F65E95"/>
    <w:rsid w:val="00F65FAC"/>
    <w:rsid w:val="00F6711E"/>
    <w:rsid w:val="00F67E6D"/>
    <w:rsid w:val="00F70B4A"/>
    <w:rsid w:val="00F71FD1"/>
    <w:rsid w:val="00F73139"/>
    <w:rsid w:val="00F733D6"/>
    <w:rsid w:val="00F73B3C"/>
    <w:rsid w:val="00F74E4F"/>
    <w:rsid w:val="00F752F1"/>
    <w:rsid w:val="00F75538"/>
    <w:rsid w:val="00F769B2"/>
    <w:rsid w:val="00F76E54"/>
    <w:rsid w:val="00F77063"/>
    <w:rsid w:val="00F801C9"/>
    <w:rsid w:val="00F8086B"/>
    <w:rsid w:val="00F808D5"/>
    <w:rsid w:val="00F80CD0"/>
    <w:rsid w:val="00F826F0"/>
    <w:rsid w:val="00F83354"/>
    <w:rsid w:val="00F840C3"/>
    <w:rsid w:val="00F844B3"/>
    <w:rsid w:val="00F87F0E"/>
    <w:rsid w:val="00F947C1"/>
    <w:rsid w:val="00F95291"/>
    <w:rsid w:val="00F96487"/>
    <w:rsid w:val="00FA1B26"/>
    <w:rsid w:val="00FA2795"/>
    <w:rsid w:val="00FA2BA5"/>
    <w:rsid w:val="00FA3412"/>
    <w:rsid w:val="00FA36E5"/>
    <w:rsid w:val="00FA56B7"/>
    <w:rsid w:val="00FA601B"/>
    <w:rsid w:val="00FA63CD"/>
    <w:rsid w:val="00FA7591"/>
    <w:rsid w:val="00FA76FE"/>
    <w:rsid w:val="00FB0E8D"/>
    <w:rsid w:val="00FB11DC"/>
    <w:rsid w:val="00FB16DD"/>
    <w:rsid w:val="00FB1C55"/>
    <w:rsid w:val="00FB35F3"/>
    <w:rsid w:val="00FB572E"/>
    <w:rsid w:val="00FB7FAA"/>
    <w:rsid w:val="00FC0215"/>
    <w:rsid w:val="00FC0953"/>
    <w:rsid w:val="00FC14B0"/>
    <w:rsid w:val="00FC15CF"/>
    <w:rsid w:val="00FC19A5"/>
    <w:rsid w:val="00FC2A29"/>
    <w:rsid w:val="00FC2B40"/>
    <w:rsid w:val="00FC44DD"/>
    <w:rsid w:val="00FC4BE2"/>
    <w:rsid w:val="00FC61DD"/>
    <w:rsid w:val="00FC6F7E"/>
    <w:rsid w:val="00FC71C6"/>
    <w:rsid w:val="00FC78CA"/>
    <w:rsid w:val="00FC7C75"/>
    <w:rsid w:val="00FD00A1"/>
    <w:rsid w:val="00FD1194"/>
    <w:rsid w:val="00FD1412"/>
    <w:rsid w:val="00FD15CF"/>
    <w:rsid w:val="00FD2B0A"/>
    <w:rsid w:val="00FD33F2"/>
    <w:rsid w:val="00FD45F1"/>
    <w:rsid w:val="00FD4D68"/>
    <w:rsid w:val="00FD54E5"/>
    <w:rsid w:val="00FD5C2D"/>
    <w:rsid w:val="00FD5EF7"/>
    <w:rsid w:val="00FD7399"/>
    <w:rsid w:val="00FE0613"/>
    <w:rsid w:val="00FE1F44"/>
    <w:rsid w:val="00FE2E35"/>
    <w:rsid w:val="00FE406D"/>
    <w:rsid w:val="00FE428C"/>
    <w:rsid w:val="00FE497F"/>
    <w:rsid w:val="00FE5E77"/>
    <w:rsid w:val="00FF26CE"/>
    <w:rsid w:val="00FF29E0"/>
    <w:rsid w:val="00FF45D7"/>
    <w:rsid w:val="00FF46B4"/>
    <w:rsid w:val="00FF713D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9288D-D206-4E73-88D9-3D0A52FF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9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61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6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12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83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2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712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392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8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0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3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1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35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6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66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1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9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3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9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5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78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kirsty underwood</dc:creator>
  <cp:keywords/>
  <dc:description/>
  <cp:lastModifiedBy>kirsty underwood</cp:lastModifiedBy>
  <cp:revision>2</cp:revision>
  <dcterms:created xsi:type="dcterms:W3CDTF">2015-05-22T02:02:00Z</dcterms:created>
  <dcterms:modified xsi:type="dcterms:W3CDTF">2015-05-22T04:17:00Z</dcterms:modified>
</cp:coreProperties>
</file>