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3F91" w14:textId="609067C5" w:rsidR="004C4C78" w:rsidRDefault="00CD206E" w:rsidP="004C4C78">
      <w:r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Crie uma classe e insira nela, no mínimo, dois atributos, os quais devem ter um método </w:t>
      </w:r>
      <w:proofErr w:type="spellStart"/>
      <w:r>
        <w:rPr>
          <w:rFonts w:ascii="Roboto" w:hAnsi="Roboto"/>
          <w:color w:val="9B5A0E"/>
          <w:sz w:val="21"/>
          <w:szCs w:val="21"/>
          <w:shd w:val="clear" w:color="auto" w:fill="FFFFFF"/>
        </w:rPr>
        <w:t>acessor</w:t>
      </w:r>
      <w:proofErr w:type="spellEnd"/>
      <w:r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Roboto" w:hAnsi="Roboto"/>
          <w:b/>
          <w:bCs/>
          <w:i/>
          <w:iCs/>
          <w:color w:val="9B5A0E"/>
          <w:sz w:val="21"/>
          <w:szCs w:val="21"/>
          <w:shd w:val="clear" w:color="auto" w:fill="FFFFFF"/>
        </w:rPr>
        <w:t>get</w:t>
      </w:r>
      <w:proofErr w:type="spellEnd"/>
      <w:r>
        <w:rPr>
          <w:rFonts w:ascii="Roboto" w:hAnsi="Roboto"/>
          <w:color w:val="9B5A0E"/>
          <w:sz w:val="21"/>
          <w:szCs w:val="21"/>
          <w:shd w:val="clear" w:color="auto" w:fill="FFFFFF"/>
        </w:rPr>
        <w:t>) e um método modificador (</w:t>
      </w:r>
      <w:r>
        <w:rPr>
          <w:rFonts w:ascii="Roboto" w:hAnsi="Roboto"/>
          <w:b/>
          <w:bCs/>
          <w:i/>
          <w:iCs/>
          <w:color w:val="9B5A0E"/>
          <w:sz w:val="21"/>
          <w:szCs w:val="21"/>
          <w:shd w:val="clear" w:color="auto" w:fill="FFFFFF"/>
        </w:rPr>
        <w:t>set</w:t>
      </w:r>
      <w:r>
        <w:rPr>
          <w:rFonts w:ascii="Roboto" w:hAnsi="Roboto"/>
          <w:color w:val="9B5A0E"/>
          <w:sz w:val="21"/>
          <w:szCs w:val="21"/>
          <w:shd w:val="clear" w:color="auto" w:fill="FFFFFF"/>
        </w:rPr>
        <w:t>) para cada. Defina um objeto para cada atributo e elabore um construtor para criar alguma regra.</w:t>
      </w:r>
    </w:p>
    <w:p w14:paraId="61D6B3CF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D20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Peso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4BCF1BB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D20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proofErr w:type="spellStart"/>
      <w:r w:rsidRPr="00CD20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init</w:t>
      </w:r>
      <w:proofErr w:type="spellEnd"/>
      <w:r w:rsidRPr="00CD20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D206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D206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peso</w:t>
      </w:r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D20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F924B21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D206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._peso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D206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peso</w:t>
      </w:r>
    </w:p>
    <w:p w14:paraId="0A5913AC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54696E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D20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get_peso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D206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F5D606D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D206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._peso</w:t>
      </w:r>
      <w:proofErr w:type="spellEnd"/>
    </w:p>
    <w:p w14:paraId="7C4909AA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04B752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D20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set_peso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D206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D206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4F9824E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D206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._peso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D206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</w:p>
    <w:p w14:paraId="5308C90B" w14:textId="77777777" w:rsidR="00CD206E" w:rsidRPr="00CD206E" w:rsidRDefault="00CD206E" w:rsidP="00CD206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159B9E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raj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D20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D20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Peso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EFFB019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1395A8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raj.</w:t>
      </w:r>
      <w:r w:rsidRPr="00CD20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set_peso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D20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75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461416B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179B95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20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raj.</w:t>
      </w:r>
      <w:r w:rsidRPr="00CD20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get_peso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EB88AC1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AFEFF8" w14:textId="77777777" w:rsidR="00CD206E" w:rsidRPr="00CD206E" w:rsidRDefault="00CD206E" w:rsidP="00CD20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20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raj</w:t>
      </w:r>
      <w:proofErr w:type="spellEnd"/>
      <w:r w:rsidRPr="00CD2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._peso)</w:t>
      </w:r>
    </w:p>
    <w:p w14:paraId="41A75B0E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F3E348" w14:textId="004BC5D0" w:rsidR="006B7934" w:rsidRDefault="006B7934" w:rsidP="00B02634"/>
    <w:sectPr w:rsidR="006B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2A7A" w14:textId="77777777" w:rsidR="00A8752D" w:rsidRDefault="00A8752D" w:rsidP="004C4C78">
      <w:pPr>
        <w:spacing w:after="0" w:line="240" w:lineRule="auto"/>
      </w:pPr>
      <w:r>
        <w:separator/>
      </w:r>
    </w:p>
  </w:endnote>
  <w:endnote w:type="continuationSeparator" w:id="0">
    <w:p w14:paraId="03D0F590" w14:textId="77777777" w:rsidR="00A8752D" w:rsidRDefault="00A8752D" w:rsidP="004C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8D11" w14:textId="77777777" w:rsidR="00A8752D" w:rsidRDefault="00A8752D" w:rsidP="004C4C78">
      <w:pPr>
        <w:spacing w:after="0" w:line="240" w:lineRule="auto"/>
      </w:pPr>
      <w:r>
        <w:separator/>
      </w:r>
    </w:p>
  </w:footnote>
  <w:footnote w:type="continuationSeparator" w:id="0">
    <w:p w14:paraId="6C8E332F" w14:textId="77777777" w:rsidR="00A8752D" w:rsidRDefault="00A8752D" w:rsidP="004C4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8"/>
    <w:rsid w:val="004C4C78"/>
    <w:rsid w:val="006B7934"/>
    <w:rsid w:val="006F5911"/>
    <w:rsid w:val="008458C0"/>
    <w:rsid w:val="00A8752D"/>
    <w:rsid w:val="00B02634"/>
    <w:rsid w:val="00C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5510"/>
  <w15:chartTrackingRefBased/>
  <w15:docId w15:val="{F01379DD-927E-4215-84DD-35F241C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C78"/>
  </w:style>
  <w:style w:type="paragraph" w:styleId="Rodap">
    <w:name w:val="footer"/>
    <w:basedOn w:val="Normal"/>
    <w:link w:val="Rodap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3</cp:revision>
  <dcterms:created xsi:type="dcterms:W3CDTF">2022-10-13T14:18:00Z</dcterms:created>
  <dcterms:modified xsi:type="dcterms:W3CDTF">2022-10-13T23:53:00Z</dcterms:modified>
</cp:coreProperties>
</file>