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C1A7" w14:textId="1CF9E644" w:rsidR="003D529D" w:rsidRDefault="003D529D" w:rsidP="003D52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Edson S. – Sala 05</w:t>
      </w:r>
    </w:p>
    <w:p w14:paraId="66A10537" w14:textId="77777777" w:rsidR="003D529D" w:rsidRDefault="003D529D" w:rsidP="003D52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</w:pPr>
    </w:p>
    <w:p w14:paraId="0F6EBE37" w14:textId="2A75072D" w:rsidR="003D529D" w:rsidRPr="003D529D" w:rsidRDefault="003D529D" w:rsidP="003D52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1)</w:t>
      </w:r>
      <w:r w:rsidRPr="003D529D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 Definição e Função:</w:t>
      </w:r>
    </w:p>
    <w:p w14:paraId="268401F3" w14:textId="77777777" w:rsidR="003D529D" w:rsidRPr="003D529D" w:rsidRDefault="003D529D" w:rsidP="003D52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3D529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Defina o que são endereços IP e endereços MAC.</w:t>
      </w:r>
    </w:p>
    <w:p w14:paraId="314B8312" w14:textId="572CB6C7" w:rsidR="003D529D" w:rsidRDefault="003D529D" w:rsidP="003D52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3D529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Explique o propósito de cada tipo de endereço em uma rede de computadores.</w:t>
      </w:r>
    </w:p>
    <w:p w14:paraId="696CD5D2" w14:textId="66B39E5F" w:rsidR="003D529D" w:rsidRPr="003D529D" w:rsidRDefault="003D529D" w:rsidP="003D529D">
      <w:pPr>
        <w:shd w:val="clear" w:color="auto" w:fill="FFFFFF"/>
        <w:spacing w:before="100" w:beforeAutospacing="1" w:after="100" w:afterAutospacing="1" w:line="240" w:lineRule="auto"/>
        <w:ind w:left="720" w:firstLine="696"/>
        <w:jc w:val="both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r w:rsidRPr="003D529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 xml:space="preserve">O endereço IP (Internet </w:t>
      </w:r>
      <w:proofErr w:type="spellStart"/>
      <w:r w:rsidRPr="003D529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Protocol</w:t>
      </w:r>
      <w:proofErr w:type="spellEnd"/>
      <w:r w:rsidRPr="003D529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Pr="003D529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A</w:t>
      </w:r>
      <w:r w:rsidRPr="003D529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ddress</w:t>
      </w:r>
      <w:proofErr w:type="spellEnd"/>
      <w:r w:rsidRPr="003D529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 xml:space="preserve">) é um identificador único atribuído a cada dispositivo em uma rede de computadores que utiliza o protocolo IP para comunicação. </w:t>
      </w:r>
      <w:r w:rsidRPr="003D529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As principais versões são ipv4 e ipv6.</w:t>
      </w:r>
    </w:p>
    <w:p w14:paraId="13CF8CB0" w14:textId="3ACD9C43" w:rsidR="003D529D" w:rsidRPr="003D529D" w:rsidRDefault="003D529D" w:rsidP="003D529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r w:rsidRPr="003D529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ab/>
      </w:r>
      <w:r w:rsidRPr="003D529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O endereço IP serve para identificar e localizar dispositivos na rede e possibilitar a comunicação entre eles.</w:t>
      </w:r>
    </w:p>
    <w:p w14:paraId="38F0216E" w14:textId="77777777" w:rsidR="003D529D" w:rsidRPr="003D529D" w:rsidRDefault="003D529D" w:rsidP="003D52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6F3F5545" w14:textId="4E2304C2" w:rsidR="003D529D" w:rsidRPr="003D529D" w:rsidRDefault="003D529D" w:rsidP="003D52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2)</w:t>
      </w:r>
      <w:r w:rsidRPr="003D529D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 Funcionamento:</w:t>
      </w:r>
    </w:p>
    <w:p w14:paraId="6BB72FE0" w14:textId="77777777" w:rsidR="003D529D" w:rsidRPr="003D529D" w:rsidRDefault="003D529D" w:rsidP="003D52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3D529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Descreva como os endereços IP e MAC são usados em conjunto para facilitar a comunicação entre dispositivos em uma rede.</w:t>
      </w:r>
    </w:p>
    <w:p w14:paraId="6DB48F4C" w14:textId="0D6EE796" w:rsidR="003D529D" w:rsidRDefault="003D529D" w:rsidP="003D52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3D529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Inclua exemplos de como a comunicação é estabelecida e gerenciada através desses endereços.</w:t>
      </w:r>
    </w:p>
    <w:p w14:paraId="72B72EB2" w14:textId="45D14287" w:rsidR="003D529D" w:rsidRPr="003D529D" w:rsidRDefault="003D529D" w:rsidP="003D529D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 w:rsidRPr="003D529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O</w:t>
      </w:r>
      <w:r w:rsidRPr="003D529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s endereços IP e MAC trabalham juntos para garantir que os dados sejam enviados corretamente, tanto dentro de uma rede local quanto através de redes maiores. O IP lida com o roteamento e identificação em redes grandes, enquanto o MAC é usado para comunicação direta dentro da rede local</w:t>
      </w:r>
      <w:r w:rsidRPr="003D529D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.</w:t>
      </w:r>
    </w:p>
    <w:p w14:paraId="07F20D16" w14:textId="77777777" w:rsidR="003D529D" w:rsidRPr="003D529D" w:rsidRDefault="003D529D" w:rsidP="003D529D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42EA383E" w14:textId="77777777" w:rsidR="003D529D" w:rsidRPr="003D529D" w:rsidRDefault="003D529D" w:rsidP="003D52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2E7C7013" w14:textId="72414C8F" w:rsidR="003D529D" w:rsidRPr="003D529D" w:rsidRDefault="003D529D" w:rsidP="003D52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3)</w:t>
      </w:r>
      <w:r w:rsidRPr="003D529D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 Configuração e Ferramentas:</w:t>
      </w:r>
    </w:p>
    <w:p w14:paraId="76E462AA" w14:textId="77777777" w:rsidR="003D529D" w:rsidRPr="003D529D" w:rsidRDefault="003D529D" w:rsidP="003D52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3D529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Explore como os endereços IP e MAC são configurados em dispositivos de rede.</w:t>
      </w:r>
    </w:p>
    <w:p w14:paraId="32AA04D3" w14:textId="26A6913A" w:rsidR="003D529D" w:rsidRDefault="003D529D" w:rsidP="003D52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3D529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Investigue e demonstre como usar ferramentas de rede (como </w:t>
      </w:r>
      <w:proofErr w:type="spellStart"/>
      <w:r w:rsidRPr="003D529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ipconfig</w:t>
      </w:r>
      <w:proofErr w:type="spellEnd"/>
      <w:r w:rsidRPr="003D529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3D529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ifconfig</w:t>
      </w:r>
      <w:proofErr w:type="spellEnd"/>
      <w:r w:rsidRPr="003D529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, ou </w:t>
      </w:r>
      <w:proofErr w:type="spellStart"/>
      <w:r w:rsidRPr="003D529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Wireshark</w:t>
      </w:r>
      <w:proofErr w:type="spellEnd"/>
      <w:proofErr w:type="gramEnd"/>
      <w:r w:rsidRPr="003D529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 para identificar e analisar endereços IP e MAC em uma rede real ou simulada.</w:t>
      </w:r>
    </w:p>
    <w:p w14:paraId="5F1E124B" w14:textId="64DEF654" w:rsidR="003D529D" w:rsidRPr="00693C74" w:rsidRDefault="003D529D" w:rsidP="003D529D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Um administrador de rede pode configurar manualmente um endereço IP em um dispositivo. Isso é feito através das configurações de rede do sistema operacional do dispositivo.</w:t>
      </w:r>
    </w:p>
    <w:p w14:paraId="60EB25B2" w14:textId="77777777" w:rsidR="00693C74" w:rsidRPr="00693C74" w:rsidRDefault="00693C74" w:rsidP="00693C74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proofErr w:type="spellStart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ipconfig</w:t>
      </w:r>
      <w:proofErr w:type="spellEnd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 xml:space="preserve"> no Windows e </w:t>
      </w:r>
      <w:proofErr w:type="spellStart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ifconfig</w:t>
      </w:r>
      <w:proofErr w:type="spellEnd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 xml:space="preserve"> no Linux/</w:t>
      </w:r>
      <w:proofErr w:type="spellStart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macOS</w:t>
      </w:r>
      <w:proofErr w:type="spellEnd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 xml:space="preserve"> mostram informações de rede, incluindo endereços IP e MAC. </w:t>
      </w:r>
      <w:proofErr w:type="spellStart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ipconfig</w:t>
      </w:r>
      <w:proofErr w:type="spellEnd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 xml:space="preserve"> e </w:t>
      </w:r>
      <w:proofErr w:type="spellStart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ifconfig</w:t>
      </w:r>
      <w:proofErr w:type="spellEnd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 xml:space="preserve"> são usados para verificar e configurar as interfaces de rede de um dispositivo.</w:t>
      </w:r>
    </w:p>
    <w:p w14:paraId="3811FE3F" w14:textId="77777777" w:rsidR="00693C74" w:rsidRPr="00693C74" w:rsidRDefault="00693C74" w:rsidP="00693C74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</w:p>
    <w:p w14:paraId="589CD180" w14:textId="255395E6" w:rsidR="00693C74" w:rsidRPr="003D529D" w:rsidRDefault="00693C74" w:rsidP="00693C74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proofErr w:type="spellStart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Wireshark</w:t>
      </w:r>
      <w:proofErr w:type="spellEnd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 xml:space="preserve"> é um analisador de pacotes que captura e examina o tráfego de rede em tempo real, permitindo visualizar endereços IP e MAC nos pacotes de dados em trânsito, útil para análise detalhada e solução de problemas de rede.</w:t>
      </w:r>
    </w:p>
    <w:p w14:paraId="3F87F03D" w14:textId="77777777" w:rsidR="003D529D" w:rsidRPr="003D529D" w:rsidRDefault="003D529D" w:rsidP="003D52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5D1828FA" w14:textId="20E45298" w:rsidR="003D529D" w:rsidRPr="003D529D" w:rsidRDefault="003D529D" w:rsidP="003D529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D529D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      </w:t>
      </w: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 xml:space="preserve">4) </w:t>
      </w:r>
      <w:r w:rsidRPr="003D529D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Implicações Práticas e de Segurança:</w:t>
      </w:r>
    </w:p>
    <w:p w14:paraId="02E8F057" w14:textId="77777777" w:rsidR="003D529D" w:rsidRPr="003D529D" w:rsidRDefault="003D529D" w:rsidP="003D52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3D529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Discuta as implicações práticas de ter endereços IP e MAC distintos, como em gerenciamento de rede, diagnóstico de problemas e otimização de desempenho.</w:t>
      </w:r>
    </w:p>
    <w:p w14:paraId="66625902" w14:textId="244D1721" w:rsidR="00693C74" w:rsidRDefault="003D529D" w:rsidP="00693C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3D529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Investigue questões de segurança associadas a endereços IP e MAC, como filtragem de MAC, </w:t>
      </w:r>
      <w:proofErr w:type="spellStart"/>
      <w:r w:rsidRPr="003D529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spoofing</w:t>
      </w:r>
      <w:proofErr w:type="spellEnd"/>
      <w:r w:rsidRPr="003D529D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de IP e como essas questões podem ser mitigadas.</w:t>
      </w:r>
    </w:p>
    <w:p w14:paraId="3C7D009D" w14:textId="7112DB67" w:rsidR="00693C74" w:rsidRPr="00693C74" w:rsidRDefault="00693C74" w:rsidP="00693C74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 xml:space="preserve">Endereços IP e MAC distintos são essenciais para a gestão de redes. </w:t>
      </w:r>
      <w:proofErr w:type="spellStart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IPs</w:t>
      </w:r>
      <w:proofErr w:type="spellEnd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 xml:space="preserve"> ajudam na identificação, controle, segurança e roteamento de dispositivos, enquanto </w:t>
      </w:r>
      <w:proofErr w:type="spellStart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MACs</w:t>
      </w:r>
      <w:proofErr w:type="spellEnd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 xml:space="preserve"> garantem segurança, resolvem conflitos de conexão e permitem análise detalhada do tráfego. Juntos, eles facilitam a resolução de problemas e a otimização do desempenho da rede, assegurando eficiência e segurança na comunicação.</w:t>
      </w:r>
    </w:p>
    <w:p w14:paraId="7B77E4EB" w14:textId="49A3DFBF" w:rsidR="00693C74" w:rsidRPr="003D529D" w:rsidRDefault="00693C74" w:rsidP="00693C74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</w:pPr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 xml:space="preserve">Filtragem de MAC pode ser burlada por MAC </w:t>
      </w:r>
      <w:proofErr w:type="spellStart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spoofing</w:t>
      </w:r>
      <w:proofErr w:type="spellEnd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 xml:space="preserve">, e </w:t>
      </w:r>
      <w:proofErr w:type="spellStart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>spoofing</w:t>
      </w:r>
      <w:proofErr w:type="spellEnd"/>
      <w:r w:rsidRPr="00693C74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pt-BR"/>
        </w:rPr>
        <w:t xml:space="preserve"> de IP pode enganar sistemas e permitir ataques.</w:t>
      </w:r>
    </w:p>
    <w:p w14:paraId="1410098E" w14:textId="77777777" w:rsidR="007102F4" w:rsidRDefault="007102F4"/>
    <w:sectPr w:rsidR="00710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A39"/>
    <w:multiLevelType w:val="multilevel"/>
    <w:tmpl w:val="D710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31C2A"/>
    <w:multiLevelType w:val="multilevel"/>
    <w:tmpl w:val="47BA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530F7"/>
    <w:multiLevelType w:val="multilevel"/>
    <w:tmpl w:val="82EA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E3126"/>
    <w:multiLevelType w:val="multilevel"/>
    <w:tmpl w:val="7E34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A3A10"/>
    <w:multiLevelType w:val="multilevel"/>
    <w:tmpl w:val="88CCA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142741"/>
    <w:multiLevelType w:val="multilevel"/>
    <w:tmpl w:val="6AF8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E2C3A"/>
    <w:multiLevelType w:val="multilevel"/>
    <w:tmpl w:val="BB20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901242">
    <w:abstractNumId w:val="6"/>
  </w:num>
  <w:num w:numId="2" w16cid:durableId="590698129">
    <w:abstractNumId w:val="2"/>
  </w:num>
  <w:num w:numId="3" w16cid:durableId="1116172704">
    <w:abstractNumId w:val="3"/>
  </w:num>
  <w:num w:numId="4" w16cid:durableId="1750541993">
    <w:abstractNumId w:val="5"/>
  </w:num>
  <w:num w:numId="5" w16cid:durableId="1851217569">
    <w:abstractNumId w:val="4"/>
  </w:num>
  <w:num w:numId="6" w16cid:durableId="471681494">
    <w:abstractNumId w:val="0"/>
  </w:num>
  <w:num w:numId="7" w16cid:durableId="1271283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9D"/>
    <w:rsid w:val="003D529D"/>
    <w:rsid w:val="00693C74"/>
    <w:rsid w:val="0071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6805"/>
  <w15:chartTrackingRefBased/>
  <w15:docId w15:val="{065F48CB-90D8-4775-AFBF-25ED655D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D52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7911ECF5C3BD4C89E19A655B938C27" ma:contentTypeVersion="12" ma:contentTypeDescription="Crie um novo documento." ma:contentTypeScope="" ma:versionID="168e132f533328f0a8bd9fba89a94876">
  <xsd:schema xmlns:xsd="http://www.w3.org/2001/XMLSchema" xmlns:xs="http://www.w3.org/2001/XMLSchema" xmlns:p="http://schemas.microsoft.com/office/2006/metadata/properties" xmlns:ns2="61eea122-1d07-41b3-9b19-bc60a7dbb77b" xmlns:ns3="28dc3442-80ea-4636-a722-46ac6ab0fe44" targetNamespace="http://schemas.microsoft.com/office/2006/metadata/properties" ma:root="true" ma:fieldsID="b008829fe89ea638cfc93f72b542a8e4" ns2:_="" ns3:_="">
    <xsd:import namespace="61eea122-1d07-41b3-9b19-bc60a7dbb77b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ea122-1d07-41b3-9b19-bc60a7dbb7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e448261-1d4f-4207-b6d0-3d619a9a605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943772-2977-46C7-A366-56B37971FF94}"/>
</file>

<file path=customXml/itemProps2.xml><?xml version="1.0" encoding="utf-8"?>
<ds:datastoreItem xmlns:ds="http://schemas.openxmlformats.org/officeDocument/2006/customXml" ds:itemID="{AF42EF1D-25BC-49EA-A1EB-40A16FE801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edsonsantos71@gmail.com</dc:creator>
  <cp:keywords/>
  <dc:description/>
  <cp:lastModifiedBy>edsonsantos71@gmail.com</cp:lastModifiedBy>
  <cp:revision>1</cp:revision>
  <dcterms:created xsi:type="dcterms:W3CDTF">2024-09-05T15:38:00Z</dcterms:created>
  <dcterms:modified xsi:type="dcterms:W3CDTF">2024-09-05T15:55:00Z</dcterms:modified>
</cp:coreProperties>
</file>