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B0A71" w14:textId="77777777" w:rsidR="0059601D" w:rsidRPr="005C34CA" w:rsidRDefault="005C34CA">
      <w:pPr>
        <w:rPr>
          <w:b/>
          <w:u w:val="single"/>
        </w:rPr>
      </w:pPr>
      <w:r w:rsidRPr="005C34CA">
        <w:rPr>
          <w:b/>
          <w:u w:val="single"/>
        </w:rPr>
        <w:t>Exercício:</w:t>
      </w:r>
    </w:p>
    <w:p w14:paraId="08B832C1" w14:textId="77777777" w:rsidR="00AF682D" w:rsidRDefault="005C34CA">
      <w:r>
        <w:t xml:space="preserve">Elabore um programa no </w:t>
      </w:r>
      <w:proofErr w:type="spellStart"/>
      <w:r>
        <w:t>Matlab</w:t>
      </w:r>
      <w:proofErr w:type="spellEnd"/>
      <w:r>
        <w:t xml:space="preserve"> que </w:t>
      </w:r>
      <w:r w:rsidR="00AF682D">
        <w:t>realize as seguintes tarefas:</w:t>
      </w:r>
    </w:p>
    <w:p w14:paraId="375EE751" w14:textId="50478099" w:rsidR="00AF682D" w:rsidRDefault="00AF682D" w:rsidP="00AF682D">
      <w:pPr>
        <w:pStyle w:val="PargrafodaLista"/>
        <w:numPr>
          <w:ilvl w:val="0"/>
          <w:numId w:val="1"/>
        </w:numPr>
      </w:pPr>
      <w:r>
        <w:t>R</w:t>
      </w:r>
      <w:r w:rsidR="005C34CA">
        <w:t xml:space="preserve">eceba como entrada </w:t>
      </w:r>
      <w:r>
        <w:t>um vetor de pontos representativos da onda de pressão arterial invasiva (</w:t>
      </w:r>
      <w:proofErr w:type="spellStart"/>
      <w:r>
        <w:t>PAi</w:t>
      </w:r>
      <w:proofErr w:type="spellEnd"/>
      <w:r>
        <w:t xml:space="preserve">) do arquivo </w:t>
      </w:r>
      <w:r w:rsidR="00013925">
        <w:t xml:space="preserve">“Onda PAi-fl1.pdf” da pasta “Exercícios” no </w:t>
      </w:r>
      <w:proofErr w:type="spellStart"/>
      <w:r w:rsidR="00013925">
        <w:t>Moodle</w:t>
      </w:r>
      <w:proofErr w:type="spellEnd"/>
      <w:r w:rsidR="005F6595">
        <w:t>;</w:t>
      </w:r>
      <w:r>
        <w:t xml:space="preserve"> </w:t>
      </w:r>
    </w:p>
    <w:p w14:paraId="3B75BA69" w14:textId="5CC31683" w:rsidR="00AF682D" w:rsidRDefault="00AF682D" w:rsidP="00AF682D">
      <w:pPr>
        <w:pStyle w:val="PargrafodaLista"/>
        <w:numPr>
          <w:ilvl w:val="0"/>
          <w:numId w:val="1"/>
        </w:numPr>
      </w:pPr>
      <w:r>
        <w:t xml:space="preserve">Decomponha a forma de onda digitalizada nas suas seis primeiras </w:t>
      </w:r>
      <w:r w:rsidR="005F6595">
        <w:t>harmônicas;</w:t>
      </w:r>
      <w:r>
        <w:t xml:space="preserve"> </w:t>
      </w:r>
    </w:p>
    <w:p w14:paraId="1B6A9E19" w14:textId="643FE658" w:rsidR="005F6595" w:rsidRDefault="005F6595" w:rsidP="00AF682D">
      <w:pPr>
        <w:pStyle w:val="PargrafodaLista"/>
        <w:numPr>
          <w:ilvl w:val="0"/>
          <w:numId w:val="1"/>
        </w:numPr>
      </w:pPr>
      <w:r>
        <w:t>Plote os resultados obtidos.</w:t>
      </w:r>
    </w:p>
    <w:p w14:paraId="3ADC6A71" w14:textId="621D5C53" w:rsidR="005C34CA" w:rsidRDefault="005F6595" w:rsidP="005F6595">
      <w:r>
        <w:t>Em seguida</w:t>
      </w:r>
      <w:r w:rsidR="00013925">
        <w:t>,</w:t>
      </w:r>
      <w:bookmarkStart w:id="0" w:name="_GoBack"/>
      <w:bookmarkEnd w:id="0"/>
      <w:r>
        <w:t xml:space="preserve"> c</w:t>
      </w:r>
      <w:r w:rsidR="00AF682D">
        <w:t xml:space="preserve">ompare </w:t>
      </w:r>
      <w:r>
        <w:t xml:space="preserve">a amplitude de cada uma das harmônicas obtidas </w:t>
      </w:r>
      <w:r w:rsidR="00AF682D">
        <w:t xml:space="preserve">em (2) com o </w:t>
      </w:r>
      <w:r>
        <w:t>seu respectivo valor</w:t>
      </w:r>
      <w:r w:rsidR="00AF682D">
        <w:t xml:space="preserve"> </w:t>
      </w:r>
      <w:r>
        <w:t>ilustrado n</w:t>
      </w:r>
      <w:r w:rsidR="00AF682D">
        <w:t>a Figura 7.6 da página 300</w:t>
      </w:r>
      <w:r w:rsidR="0017656F">
        <w:t xml:space="preserve"> (</w:t>
      </w:r>
      <w:proofErr w:type="spellStart"/>
      <w:r w:rsidR="0017656F">
        <w:t>Webster</w:t>
      </w:r>
      <w:proofErr w:type="spellEnd"/>
      <w:r w:rsidR="0017656F">
        <w:t>)</w:t>
      </w:r>
      <w:r w:rsidR="00024430">
        <w:t>.</w:t>
      </w:r>
      <w:r w:rsidR="00AF682D">
        <w:t xml:space="preserve"> Considere a amplitude da primeira harmônica </w:t>
      </w:r>
      <w:r>
        <w:t>calculada como</w:t>
      </w:r>
      <w:r w:rsidR="00AF682D">
        <w:t xml:space="preserve"> 100%</w:t>
      </w:r>
      <w:r>
        <w:t xml:space="preserve"> e as demais como frações desta. </w:t>
      </w:r>
    </w:p>
    <w:p w14:paraId="2D4FF874" w14:textId="7EDA2AAC" w:rsidR="005F6595" w:rsidRDefault="005F6595" w:rsidP="005F6595">
      <w:r>
        <w:t>Finalmente, avalie e comente os resultados obtidos.</w:t>
      </w:r>
    </w:p>
    <w:p w14:paraId="34EC3F47" w14:textId="77777777" w:rsidR="005C34CA" w:rsidRPr="005C34CA" w:rsidRDefault="005C34CA"/>
    <w:p w14:paraId="6644528B" w14:textId="77777777" w:rsidR="005C34CA" w:rsidRDefault="005C34CA">
      <w:r>
        <w:t xml:space="preserve"> </w:t>
      </w:r>
    </w:p>
    <w:sectPr w:rsidR="005C34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D51FC"/>
    <w:multiLevelType w:val="hybridMultilevel"/>
    <w:tmpl w:val="C70E1414"/>
    <w:lvl w:ilvl="0" w:tplc="DC426D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CA"/>
    <w:rsid w:val="00013925"/>
    <w:rsid w:val="00024430"/>
    <w:rsid w:val="0017656F"/>
    <w:rsid w:val="001E6403"/>
    <w:rsid w:val="0059601D"/>
    <w:rsid w:val="005C34CA"/>
    <w:rsid w:val="005F6595"/>
    <w:rsid w:val="00AF682D"/>
    <w:rsid w:val="00BF1DFD"/>
    <w:rsid w:val="00F0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9D9A"/>
  <w15:chartTrackingRefBased/>
  <w15:docId w15:val="{D745561F-F81E-4799-9378-769AAAFC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Naves</dc:creator>
  <cp:keywords/>
  <dc:description/>
  <cp:lastModifiedBy>Eduardo Naves</cp:lastModifiedBy>
  <cp:revision>9</cp:revision>
  <dcterms:created xsi:type="dcterms:W3CDTF">2016-09-19T12:09:00Z</dcterms:created>
  <dcterms:modified xsi:type="dcterms:W3CDTF">2018-03-09T19:20:00Z</dcterms:modified>
</cp:coreProperties>
</file>