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B3AD47F" wp14:paraId="5A5485E1" wp14:textId="2E9D8FB0">
      <w:pPr>
        <w:pStyle w:val="NoSpacing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</w:pPr>
      <w:r w:rsidRPr="4B3AD47F" w:rsidR="3F1BD4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  <w:t>Este documento debe presentarse en formato membrete de la empresa solicitante</w:t>
      </w:r>
      <w:r w:rsidRPr="4B3AD47F" w:rsidR="320659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  <w:t xml:space="preserve">. Reemplace la información entre </w:t>
      </w:r>
      <w:r w:rsidRPr="4B3AD47F" w:rsidR="320659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  <w:t>paréntesis</w:t>
      </w:r>
      <w:r w:rsidRPr="4B3AD47F" w:rsidR="320659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s-ES"/>
        </w:rPr>
        <w:t xml:space="preserve">. </w:t>
      </w:r>
    </w:p>
    <w:p xmlns:wp14="http://schemas.microsoft.com/office/word/2010/wordml" w:rsidP="4B3AD47F" wp14:paraId="6A83C194" wp14:textId="7BC2A625">
      <w:pPr>
        <w:pStyle w:val="NoSpacing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B3AD47F" wp14:paraId="43DFE2FA" wp14:textId="45D00BE7">
      <w:pPr>
        <w:pStyle w:val="NoSpacing"/>
        <w:spacing w:after="0" w:line="240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B3AD47F" w:rsidR="3F1BD4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Medellín, </w:t>
      </w:r>
      <w:r w:rsidRPr="4B3AD47F" w:rsidR="3F1BD4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xx</w:t>
      </w:r>
      <w:r w:rsidRPr="4B3AD47F" w:rsidR="3F1BD4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mes de 2024</w:t>
      </w:r>
    </w:p>
    <w:p xmlns:wp14="http://schemas.microsoft.com/office/word/2010/wordml" w:rsidP="4B3AD47F" wp14:paraId="73D773BC" wp14:textId="07B2D966">
      <w:pPr>
        <w:pStyle w:val="NoSpacing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B3AD47F" wp14:paraId="6D021456" wp14:textId="724DA030">
      <w:pPr>
        <w:pStyle w:val="NoSpacing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3AD47F" w:rsidR="3F1BD4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Señores</w:t>
      </w:r>
    </w:p>
    <w:p xmlns:wp14="http://schemas.microsoft.com/office/word/2010/wordml" w:rsidP="4B3AD47F" wp14:paraId="5CA24412" wp14:textId="7F0FFF57">
      <w:pPr>
        <w:pStyle w:val="NoSpacing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3AD47F" w:rsidR="3F1BD4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Tecnológico de Antioquia</w:t>
      </w:r>
    </w:p>
    <w:p xmlns:wp14="http://schemas.microsoft.com/office/word/2010/wordml" w:rsidP="4B3AD47F" wp14:paraId="7E4771CB" wp14:textId="73B68826">
      <w:pPr>
        <w:pStyle w:val="NoSpacing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3AD47F" w:rsidR="3F1BD4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Institución Universitaria de Educación Superior</w:t>
      </w:r>
    </w:p>
    <w:p xmlns:wp14="http://schemas.microsoft.com/office/word/2010/wordml" w:rsidP="4B3AD47F" wp14:paraId="0D2A4706" wp14:textId="7AA1B36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4B3AD47F" wp14:paraId="1650DD98" wp14:textId="38CE9E91">
      <w:pPr>
        <w:spacing w:before="240" w:beforeAutospacing="off" w:after="240" w:afterAutospacing="off"/>
      </w:pPr>
      <w:r w:rsidRPr="4B3AD47F" w:rsidR="3ABF8E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Asunto: </w:t>
      </w:r>
      <w:r w:rsidRPr="4B3AD47F" w:rsidR="3ABF8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solicitud de práctica en modalidad practicante</w:t>
      </w:r>
      <w:r w:rsidRPr="4B3AD47F" w:rsidR="2C6C89E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trabajador</w:t>
      </w:r>
    </w:p>
    <w:p xmlns:wp14="http://schemas.microsoft.com/office/word/2010/wordml" w:rsidP="4B3AD47F" wp14:paraId="5BE4CE69" wp14:textId="78B3C5AD">
      <w:pPr>
        <w:spacing w:before="240" w:beforeAutospacing="off" w:after="240" w:afterAutospacing="off"/>
      </w:pP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>Cordial saludo,</w:t>
      </w:r>
    </w:p>
    <w:p xmlns:wp14="http://schemas.microsoft.com/office/word/2010/wordml" w:rsidP="4B3AD47F" wp14:paraId="592ABFD2" wp14:textId="2E8EA39C">
      <w:pPr>
        <w:spacing w:before="240" w:beforeAutospacing="off" w:after="240" w:afterAutospacing="off"/>
        <w:jc w:val="both"/>
      </w:pP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Por medio de la presente, informamos que la empresa </w:t>
      </w:r>
      <w:r w:rsidRPr="4B3AD47F" w:rsidR="3ABF8E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[nombre completo de la empresa]</w:t>
      </w: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aprueba y permite que el estudiante </w:t>
      </w:r>
      <w:r w:rsidRPr="4B3AD47F" w:rsidR="3ABF8E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[nombre completo del estudiante]</w:t>
      </w: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identificado(a) con cédula de ciudadanía No. </w:t>
      </w:r>
      <w:r w:rsidRPr="4B3AD47F" w:rsidR="3ABF8E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[número de cédula]</w:t>
      </w: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>, actualmente vinculado(a) laboralmente con nuestra entidad, pueda realizar su práctica formativa en la modalidad de practicante</w:t>
      </w:r>
      <w:r w:rsidRPr="4B3AD47F" w:rsidR="71ACBF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trabajador</w:t>
      </w: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conforme a las políticas del programa académico </w:t>
      </w:r>
      <w:r w:rsidRPr="4B3AD47F" w:rsidR="3ABF8E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[nombre del programa]</w:t>
      </w: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B3AD47F" wp14:paraId="01DC6E11" wp14:textId="3ACFFAAB">
      <w:pPr>
        <w:spacing w:before="240" w:beforeAutospacing="off" w:after="240" w:afterAutospacing="off"/>
        <w:jc w:val="both"/>
      </w:pP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>El(la) estudiante desempeñará las siguientes funciones, acordes con su perfil de formación:</w:t>
      </w:r>
    </w:p>
    <w:p xmlns:wp14="http://schemas.microsoft.com/office/word/2010/wordml" w:rsidP="4B3AD47F" wp14:paraId="175002B8" wp14:textId="446F84B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>[Función 1]</w:t>
      </w:r>
    </w:p>
    <w:p xmlns:wp14="http://schemas.microsoft.com/office/word/2010/wordml" w:rsidP="4B3AD47F" wp14:paraId="39773D3C" wp14:textId="626B0DC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>[Función 2]</w:t>
      </w:r>
    </w:p>
    <w:p xmlns:wp14="http://schemas.microsoft.com/office/word/2010/wordml" w:rsidP="4B3AD47F" wp14:paraId="0ED06620" wp14:textId="143706E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>[Función 3]</w:t>
      </w:r>
    </w:p>
    <w:p xmlns:wp14="http://schemas.microsoft.com/office/word/2010/wordml" w:rsidP="4B3AD47F" wp14:paraId="6749FD61" wp14:textId="311E9A4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>[Agregar más funciones si es necesario]</w:t>
      </w:r>
    </w:p>
    <w:p xmlns:wp14="http://schemas.microsoft.com/office/word/2010/wordml" w:rsidP="4B3AD47F" wp14:paraId="174F0A63" wp14:textId="375C408B">
      <w:pPr>
        <w:spacing w:before="240" w:beforeAutospacing="off" w:after="240" w:afterAutospacing="off"/>
        <w:jc w:val="both"/>
      </w:pPr>
      <w:r w:rsidRPr="5F3DC8E9" w:rsidR="3ABF8E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Tipo de contrato:</w:t>
      </w:r>
      <w:r w:rsidRPr="5F3DC8E9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[especificar tipo de contrato, por ejemplo: contrato laboral a término fijo, contrato de aprendizaje, etc.]</w:t>
      </w:r>
      <w:r>
        <w:br/>
      </w:r>
      <w:r w:rsidRPr="5F3DC8E9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F3DC8E9" w:rsidR="3ABF8E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Duración del contrato:</w:t>
      </w:r>
      <w:r w:rsidRPr="5F3DC8E9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[indicar la duración del contrato]</w:t>
      </w:r>
      <w:r>
        <w:br/>
      </w:r>
      <w:r w:rsidRPr="5F3DC8E9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F3DC8E9" w:rsidR="384BA6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Horario en que desarrollará la práctica</w:t>
      </w:r>
      <w:r w:rsidRPr="5F3DC8E9" w:rsidR="3ABF8E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5F3DC8E9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[indicar días y horas]</w:t>
      </w:r>
    </w:p>
    <w:p xmlns:wp14="http://schemas.microsoft.com/office/word/2010/wordml" w:rsidP="4B3AD47F" wp14:paraId="69B6DB42" wp14:textId="345058B6">
      <w:pPr>
        <w:spacing w:before="240" w:beforeAutospacing="off" w:after="240" w:afterAutospacing="off"/>
        <w:jc w:val="both"/>
      </w:pPr>
      <w:r w:rsidRPr="5F3DC8E9" w:rsidR="0210DEF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igual manera, desde el escenario de práctica se </w:t>
      </w:r>
      <w:r w:rsidRPr="5F3DC8E9" w:rsidR="0210DEF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designará un </w:t>
      </w:r>
      <w:r w:rsidRPr="5F3DC8E9" w:rsidR="0210DE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tutor</w:t>
      </w:r>
      <w:r w:rsidRPr="5F3DC8E9" w:rsidR="0210DEF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responsable de acompañar el proceso formativo del estudiante y realizar</w:t>
      </w:r>
      <w:r w:rsidRPr="5F3DC8E9" w:rsidR="022F125D">
        <w:rPr>
          <w:rFonts w:ascii="Aptos" w:hAnsi="Aptos" w:eastAsia="Aptos" w:cs="Aptos"/>
          <w:noProof w:val="0"/>
          <w:sz w:val="24"/>
          <w:szCs w:val="24"/>
          <w:lang w:val="es-ES"/>
        </w:rPr>
        <w:t>á</w:t>
      </w:r>
      <w:r w:rsidRPr="5F3DC8E9" w:rsidR="0210DEF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respectiva supervisión y seguimiento a las actividades que desarrolle durante su práctica.</w:t>
      </w:r>
    </w:p>
    <w:p xmlns:wp14="http://schemas.microsoft.com/office/word/2010/wordml" w:rsidP="4B3AD47F" wp14:paraId="65833471" wp14:textId="24DC5B51">
      <w:pPr>
        <w:spacing w:before="240" w:beforeAutospacing="off" w:after="240" w:afterAutospacing="off"/>
        <w:jc w:val="both"/>
      </w:pP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>Nos comprometemos, además, a entregar al estudiante la documentación necesaria para la gestión del convenio interinstitucional, en caso de aplicar, y a remitirla a la Coordinación de Prácticas del programa o facultad correspondiente.</w:t>
      </w:r>
    </w:p>
    <w:p xmlns:wp14="http://schemas.microsoft.com/office/word/2010/wordml" w:rsidP="4B3AD47F" wp14:paraId="74997310" wp14:textId="6F05C810">
      <w:pPr>
        <w:spacing w:before="240" w:beforeAutospacing="off" w:after="240" w:afterAutospacing="off"/>
        <w:jc w:val="both"/>
      </w:pPr>
      <w:r w:rsidRPr="5F3DC8E9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>Entendemos que, aunque el(la) estudiante se encuentre vinculado(a) laboralmente, deberá cumplir con todos los compromisos académicos establecidos para su nivel de práctica, incluyendo la asistencia a asesorías o seminarios, así como la entrega de los productos académicos acordados.</w:t>
      </w:r>
    </w:p>
    <w:p xmlns:wp14="http://schemas.microsoft.com/office/word/2010/wordml" w:rsidP="4B3AD47F" wp14:paraId="782D14CC" wp14:textId="1971374F">
      <w:pPr>
        <w:spacing w:before="240" w:beforeAutospacing="off" w:after="240" w:afterAutospacing="off"/>
        <w:jc w:val="both"/>
      </w:pP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>Quedamos atentos a cualquier información adicional que se requiera para formalizar el proceso.</w:t>
      </w:r>
    </w:p>
    <w:p xmlns:wp14="http://schemas.microsoft.com/office/word/2010/wordml" w:rsidP="4B3AD47F" wp14:paraId="46482068" wp14:textId="5FA409C5">
      <w:pPr>
        <w:spacing w:before="240" w:beforeAutospacing="off" w:after="240" w:afterAutospacing="off"/>
        <w:jc w:val="both"/>
      </w:pPr>
      <w:r w:rsidRPr="4B3AD47F" w:rsidR="3ABF8EBC">
        <w:rPr>
          <w:rFonts w:ascii="Aptos" w:hAnsi="Aptos" w:eastAsia="Aptos" w:cs="Aptos"/>
          <w:noProof w:val="0"/>
          <w:sz w:val="24"/>
          <w:szCs w:val="24"/>
          <w:lang w:val="es-ES"/>
        </w:rPr>
        <w:t>Atentamente,</w:t>
      </w:r>
    </w:p>
    <w:p xmlns:wp14="http://schemas.microsoft.com/office/word/2010/wordml" w:rsidP="4B3AD47F" wp14:paraId="20BC25C9" wp14:textId="78B40001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4B3AD47F" wp14:paraId="36540B04" wp14:textId="7F711C3B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3AD47F" w:rsidR="0A74BC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Firma (inclu</w:t>
      </w:r>
      <w:r w:rsidRPr="4B3AD47F" w:rsidR="2E556F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ya</w:t>
      </w:r>
      <w:r w:rsidRPr="4B3AD47F" w:rsidR="0A74BC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todos los datos relacionados a continuación)</w:t>
      </w:r>
    </w:p>
    <w:p xmlns:wp14="http://schemas.microsoft.com/office/word/2010/wordml" w:rsidP="4B3AD47F" wp14:paraId="3236F5CC" wp14:textId="3E79BB64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3AD47F" w:rsidR="0A74BC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____________________________________________</w:t>
      </w:r>
    </w:p>
    <w:p xmlns:wp14="http://schemas.microsoft.com/office/word/2010/wordml" w:rsidP="4B3AD47F" wp14:paraId="595EF061" wp14:textId="40DA9242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4B3AD47F" w:rsidR="595E7FF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N</w:t>
      </w:r>
      <w:r w:rsidRPr="4B3AD47F" w:rsidR="0A74BC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ombre </w:t>
      </w:r>
      <w:r w:rsidRPr="4B3AD47F" w:rsidR="26194A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completo </w:t>
      </w:r>
      <w:r w:rsidRPr="4B3AD47F" w:rsidR="0A74BC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del representante legal, representante de entidad o cooperador </w:t>
      </w:r>
    </w:p>
    <w:p xmlns:wp14="http://schemas.microsoft.com/office/word/2010/wordml" w:rsidP="4B3AD47F" wp14:paraId="396BC55E" wp14:textId="24DA387F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3AD47F" w:rsidR="0A74BC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Cargo:</w:t>
      </w:r>
    </w:p>
    <w:p xmlns:wp14="http://schemas.microsoft.com/office/word/2010/wordml" w:rsidP="4B3AD47F" wp14:paraId="03C952DE" wp14:textId="072DDDD1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3AD47F" w:rsidR="0A74BC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Cédula:</w:t>
      </w:r>
    </w:p>
    <w:p xmlns:wp14="http://schemas.microsoft.com/office/word/2010/wordml" w:rsidP="4B3AD47F" wp14:paraId="7B49C70A" wp14:textId="04D6D168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3AD47F" w:rsidR="0A74BC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No de teléfono:</w:t>
      </w:r>
    </w:p>
    <w:p xmlns:wp14="http://schemas.microsoft.com/office/word/2010/wordml" w:rsidP="4B3AD47F" wp14:paraId="722A4043" wp14:textId="14BDB061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3AD47F" w:rsidR="0A74BC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Correo:</w:t>
      </w:r>
    </w:p>
    <w:p xmlns:wp14="http://schemas.microsoft.com/office/word/2010/wordml" w:rsidP="4B3AD47F" wp14:paraId="4348A49B" wp14:textId="2866189D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B3AD47F" w:rsidR="0A74BC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Dirección:</w:t>
      </w:r>
    </w:p>
    <w:p xmlns:wp14="http://schemas.microsoft.com/office/word/2010/wordml" w:rsidP="4B3AD47F" wp14:paraId="588A7B8D" wp14:textId="16DBB23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p14:paraId="5C1A07E2" wp14:textId="678CE0B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c31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CC041"/>
    <w:rsid w:val="0210DEF4"/>
    <w:rsid w:val="022F125D"/>
    <w:rsid w:val="0A437680"/>
    <w:rsid w:val="0A74BC03"/>
    <w:rsid w:val="0D483CA6"/>
    <w:rsid w:val="141505A6"/>
    <w:rsid w:val="26194AD0"/>
    <w:rsid w:val="2C6C89EA"/>
    <w:rsid w:val="2E556F6F"/>
    <w:rsid w:val="2FD77DC3"/>
    <w:rsid w:val="32065923"/>
    <w:rsid w:val="3276B29E"/>
    <w:rsid w:val="3504385D"/>
    <w:rsid w:val="384BA63F"/>
    <w:rsid w:val="3ABF8EBC"/>
    <w:rsid w:val="3F1BD497"/>
    <w:rsid w:val="42E91A3C"/>
    <w:rsid w:val="43E98F5B"/>
    <w:rsid w:val="45ECF474"/>
    <w:rsid w:val="49486472"/>
    <w:rsid w:val="4B3AD47F"/>
    <w:rsid w:val="595E7FF4"/>
    <w:rsid w:val="597BE105"/>
    <w:rsid w:val="5DD30948"/>
    <w:rsid w:val="5F3DC8E9"/>
    <w:rsid w:val="6316E91E"/>
    <w:rsid w:val="6584CC0C"/>
    <w:rsid w:val="65FCC041"/>
    <w:rsid w:val="6A46A8EF"/>
    <w:rsid w:val="6D651B1A"/>
    <w:rsid w:val="70C13246"/>
    <w:rsid w:val="71ACB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041"/>
  <w15:chartTrackingRefBased/>
  <w15:docId w15:val="{6522BB29-3735-4D25-A887-4FD0F65A11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B3AD47F"/>
    <w:pPr>
      <w:spacing/>
      <w:ind w:left="720"/>
      <w:contextualSpacing/>
    </w:pPr>
  </w:style>
  <w:style w:type="paragraph" w:styleId="NoSpacing">
    <w:uiPriority w:val="1"/>
    <w:name w:val="No Spacing"/>
    <w:qFormat/>
    <w:rsid w:val="4B3AD47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d833af731f4d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2025-08-01T23:26:46.3143493Z</dcterms:created>
  <dcterms:modified xsi:type="dcterms:W3CDTF">2025-08-31T19:33:02.5490651Z</dcterms:modified>
  <dc:creator>Coordinación Practicas Institucionales</dc:creator>
  <lastModifiedBy>Coordinación Practicas Institucionales</lastModifiedBy>
</coreProperties>
</file>